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7242D" w14:textId="77777777" w:rsidR="00047D5A" w:rsidRDefault="00047D5A" w:rsidP="00ED6456">
      <w:pPr>
        <w:pStyle w:val="Nessunaspaziatura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bookmarkStart w:id="0" w:name="_GoBack"/>
      <w:bookmarkEnd w:id="0"/>
    </w:p>
    <w:p w14:paraId="2D3395DC" w14:textId="77777777" w:rsidR="00565A4B" w:rsidRPr="00565A4B" w:rsidRDefault="00565A4B" w:rsidP="00DD74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A4B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565A4B">
        <w:rPr>
          <w:rFonts w:ascii="Times New Roman" w:hAnsi="Times New Roman" w:cs="Times New Roman"/>
          <w:sz w:val="24"/>
          <w:szCs w:val="24"/>
        </w:rPr>
        <w:t xml:space="preserve"> il Reg. </w:t>
      </w:r>
      <w:r w:rsidR="00DD74A3" w:rsidRPr="00DD74A3">
        <w:rPr>
          <w:rFonts w:ascii="Times New Roman" w:hAnsi="Times New Roman" w:cs="Times New Roman"/>
          <w:sz w:val="24"/>
          <w:szCs w:val="24"/>
        </w:rPr>
        <w:t xml:space="preserve">(UE) 2018/848 </w:t>
      </w:r>
      <w:r w:rsidR="00DD74A3">
        <w:rPr>
          <w:rFonts w:ascii="Times New Roman" w:hAnsi="Times New Roman" w:cs="Times New Roman"/>
          <w:sz w:val="24"/>
          <w:szCs w:val="24"/>
        </w:rPr>
        <w:t xml:space="preserve">del Parlamento Europeo e del Consiglio del </w:t>
      </w:r>
      <w:r w:rsidR="00DD74A3" w:rsidRPr="00DD74A3">
        <w:rPr>
          <w:rFonts w:ascii="Times New Roman" w:hAnsi="Times New Roman" w:cs="Times New Roman"/>
          <w:sz w:val="24"/>
          <w:szCs w:val="24"/>
        </w:rPr>
        <w:t>30 maggio 2018</w:t>
      </w:r>
      <w:r w:rsidR="00DD74A3">
        <w:rPr>
          <w:rFonts w:ascii="Times New Roman" w:hAnsi="Times New Roman" w:cs="Times New Roman"/>
          <w:sz w:val="24"/>
          <w:szCs w:val="24"/>
        </w:rPr>
        <w:t xml:space="preserve"> </w:t>
      </w:r>
      <w:r w:rsidR="00DD74A3" w:rsidRPr="00DD74A3">
        <w:rPr>
          <w:rFonts w:ascii="Times New Roman" w:hAnsi="Times New Roman" w:cs="Times New Roman"/>
          <w:sz w:val="24"/>
          <w:szCs w:val="24"/>
        </w:rPr>
        <w:t>relativo alla produzione biologica e all’etichettatura dei prodotti biologici e che abroga il</w:t>
      </w:r>
      <w:r w:rsidR="00DD74A3">
        <w:rPr>
          <w:rFonts w:ascii="Times New Roman" w:hAnsi="Times New Roman" w:cs="Times New Roman"/>
          <w:sz w:val="24"/>
          <w:szCs w:val="24"/>
        </w:rPr>
        <w:t xml:space="preserve"> </w:t>
      </w:r>
      <w:r w:rsidR="00DD74A3" w:rsidRPr="00DD74A3">
        <w:rPr>
          <w:rFonts w:ascii="Times New Roman" w:hAnsi="Times New Roman" w:cs="Times New Roman"/>
          <w:sz w:val="24"/>
          <w:szCs w:val="24"/>
        </w:rPr>
        <w:t>regolamento (CE) n. 834/2007 del Consiglio</w:t>
      </w:r>
      <w:r w:rsidRPr="00565A4B">
        <w:rPr>
          <w:rFonts w:ascii="Times New Roman" w:hAnsi="Times New Roman" w:cs="Times New Roman"/>
          <w:sz w:val="24"/>
          <w:szCs w:val="24"/>
        </w:rPr>
        <w:t>;</w:t>
      </w:r>
    </w:p>
    <w:p w14:paraId="2F08E5A6" w14:textId="77777777" w:rsidR="00DD74A3" w:rsidRDefault="00565A4B" w:rsidP="00DD74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A4B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565A4B">
        <w:rPr>
          <w:rFonts w:ascii="Times New Roman" w:hAnsi="Times New Roman" w:cs="Times New Roman"/>
          <w:sz w:val="24"/>
          <w:szCs w:val="24"/>
        </w:rPr>
        <w:t xml:space="preserve"> il Reg. </w:t>
      </w:r>
      <w:r w:rsidR="00DD74A3">
        <w:rPr>
          <w:rFonts w:ascii="Times New Roman" w:hAnsi="Times New Roman" w:cs="Times New Roman"/>
          <w:sz w:val="24"/>
          <w:szCs w:val="24"/>
        </w:rPr>
        <w:t>della</w:t>
      </w:r>
      <w:r w:rsidR="00DD74A3" w:rsidRPr="00DD74A3">
        <w:rPr>
          <w:rFonts w:ascii="Times New Roman" w:hAnsi="Times New Roman" w:cs="Times New Roman"/>
          <w:sz w:val="24"/>
          <w:szCs w:val="24"/>
        </w:rPr>
        <w:t xml:space="preserve"> Commissione 22 febbraio 2021, n. 2021/279. </w:t>
      </w:r>
      <w:r w:rsidR="00DD74A3">
        <w:rPr>
          <w:rFonts w:ascii="Times New Roman" w:hAnsi="Times New Roman" w:cs="Times New Roman"/>
          <w:sz w:val="24"/>
          <w:szCs w:val="24"/>
        </w:rPr>
        <w:t>“</w:t>
      </w:r>
      <w:r w:rsidR="00DD74A3" w:rsidRPr="00DD74A3">
        <w:rPr>
          <w:rFonts w:ascii="Times New Roman" w:hAnsi="Times New Roman" w:cs="Times New Roman"/>
          <w:sz w:val="24"/>
          <w:szCs w:val="24"/>
        </w:rPr>
        <w:t>Modalità di applicazione del regolamento (UE) 2018/848 del Parlamento europeo e del Consiglio per quanto concerne i controlli e le altre misure che garantiscono la tracciabilità e la conformità nella produzione biologica e l'etichettatura dei prodotti biologici</w:t>
      </w:r>
      <w:r w:rsidR="00DD74A3">
        <w:rPr>
          <w:rFonts w:ascii="Times New Roman" w:hAnsi="Times New Roman" w:cs="Times New Roman"/>
          <w:sz w:val="24"/>
          <w:szCs w:val="24"/>
        </w:rPr>
        <w:t>”;</w:t>
      </w:r>
    </w:p>
    <w:p w14:paraId="035EEB26" w14:textId="77777777" w:rsidR="00882D69" w:rsidRDefault="00882D69" w:rsidP="00DD74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D69">
        <w:rPr>
          <w:rFonts w:ascii="Times New Roman" w:hAnsi="Times New Roman" w:cs="Times New Roman"/>
          <w:b/>
          <w:sz w:val="24"/>
          <w:szCs w:val="24"/>
        </w:rPr>
        <w:t>VISTO</w:t>
      </w:r>
      <w:r w:rsidRPr="00882D69">
        <w:rPr>
          <w:rFonts w:ascii="Times New Roman" w:hAnsi="Times New Roman" w:cs="Times New Roman"/>
          <w:sz w:val="24"/>
          <w:szCs w:val="24"/>
        </w:rPr>
        <w:t xml:space="preserve"> il Decreto Legislativo 30 luglio 1999, n. 300, recante “Riforma dell'organizzazione del Governo, a norma dell'articolo 11 della legge 15 marzo 1997, n. 59”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882D69">
        <w:rPr>
          <w:rFonts w:ascii="Times New Roman" w:hAnsi="Times New Roman" w:cs="Times New Roman"/>
          <w:sz w:val="24"/>
          <w:szCs w:val="24"/>
        </w:rPr>
        <w:t>;</w:t>
      </w:r>
    </w:p>
    <w:p w14:paraId="6B6FBC1C" w14:textId="77777777" w:rsidR="00565A4B" w:rsidRPr="0062335A" w:rsidRDefault="00565A4B" w:rsidP="00565A4B">
      <w:pPr>
        <w:pStyle w:val="Nessunaspaziatura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2335A">
        <w:rPr>
          <w:rFonts w:ascii="Times New Roman" w:hAnsi="Times New Roman" w:cs="Times New Roman"/>
          <w:b/>
          <w:sz w:val="24"/>
          <w:szCs w:val="24"/>
        </w:rPr>
        <w:t>VISTO</w:t>
      </w:r>
      <w:r w:rsidRPr="0062335A">
        <w:rPr>
          <w:rFonts w:ascii="Times New Roman" w:hAnsi="Times New Roman" w:cs="Times New Roman"/>
          <w:sz w:val="24"/>
          <w:szCs w:val="24"/>
        </w:rPr>
        <w:t xml:space="preserve"> il dec</w:t>
      </w:r>
      <w:r>
        <w:rPr>
          <w:rFonts w:ascii="Times New Roman" w:hAnsi="Times New Roman" w:cs="Times New Roman"/>
          <w:sz w:val="24"/>
          <w:szCs w:val="24"/>
        </w:rPr>
        <w:t>reto legislativo 18 aprile 2016</w:t>
      </w:r>
      <w:r w:rsidRPr="00623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 50</w:t>
      </w:r>
      <w:r w:rsidRPr="0062335A">
        <w:rPr>
          <w:rFonts w:ascii="Times New Roman" w:hAnsi="Times New Roman" w:cs="Times New Roman"/>
          <w:sz w:val="24"/>
          <w:szCs w:val="24"/>
        </w:rPr>
        <w:t xml:space="preserve"> recante “Attuazione delle direttive 2014/23/UE, 2014/24/UE e 2014/25/UE sull’aggiudicazione dei contratti di concessione, sugli appalti pubblici e sulle procedure d’appalto degli enti erogatori nei settori dell’acqua, dell’energia, dei trasporti e dei servizi postali nonché per il riordino della disciplina vigente in materia di contratti pubblici relativi a lavori, servizi e forniture” 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5A">
        <w:rPr>
          <w:rFonts w:ascii="Times New Roman" w:hAnsi="Times New Roman" w:cs="Times New Roman"/>
          <w:sz w:val="24"/>
          <w:szCs w:val="24"/>
        </w:rPr>
        <w:t xml:space="preserve">in particolare l’art. 34, comma 1; </w:t>
      </w:r>
    </w:p>
    <w:p w14:paraId="38907DED" w14:textId="77777777" w:rsidR="00565A4B" w:rsidRPr="0062335A" w:rsidRDefault="00565A4B" w:rsidP="00565A4B">
      <w:pPr>
        <w:pStyle w:val="Nessunaspaziatura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2335A">
        <w:rPr>
          <w:rFonts w:ascii="Times New Roman" w:hAnsi="Times New Roman" w:cs="Times New Roman"/>
          <w:b/>
          <w:sz w:val="24"/>
          <w:szCs w:val="24"/>
        </w:rPr>
        <w:t>VISTO</w:t>
      </w:r>
      <w:r w:rsidRPr="0062335A">
        <w:rPr>
          <w:rFonts w:ascii="Times New Roman" w:hAnsi="Times New Roman" w:cs="Times New Roman"/>
          <w:sz w:val="24"/>
          <w:szCs w:val="24"/>
        </w:rPr>
        <w:t xml:space="preserve"> il dec</w:t>
      </w:r>
      <w:r>
        <w:rPr>
          <w:rFonts w:ascii="Times New Roman" w:hAnsi="Times New Roman" w:cs="Times New Roman"/>
          <w:sz w:val="24"/>
          <w:szCs w:val="24"/>
        </w:rPr>
        <w:t>reto legislativo 19 aprile 2017 n. 56</w:t>
      </w:r>
      <w:r w:rsidRPr="0062335A">
        <w:rPr>
          <w:rFonts w:ascii="Times New Roman" w:hAnsi="Times New Roman" w:cs="Times New Roman"/>
          <w:sz w:val="24"/>
          <w:szCs w:val="24"/>
        </w:rPr>
        <w:t xml:space="preserve"> recante “Disposizioni integrative e correttive al decr</w:t>
      </w:r>
      <w:r>
        <w:rPr>
          <w:rFonts w:ascii="Times New Roman" w:hAnsi="Times New Roman" w:cs="Times New Roman"/>
          <w:sz w:val="24"/>
          <w:szCs w:val="24"/>
        </w:rPr>
        <w:t xml:space="preserve">eto legislativo 18 aprile 2016 </w:t>
      </w:r>
      <w:r w:rsidRPr="0062335A">
        <w:rPr>
          <w:rFonts w:ascii="Times New Roman" w:hAnsi="Times New Roman" w:cs="Times New Roman"/>
          <w:sz w:val="24"/>
          <w:szCs w:val="24"/>
        </w:rPr>
        <w:t>n. 50”;</w:t>
      </w:r>
    </w:p>
    <w:p w14:paraId="1A3BBB66" w14:textId="77777777" w:rsidR="00565A4B" w:rsidRDefault="00565A4B" w:rsidP="00565A4B">
      <w:pPr>
        <w:pStyle w:val="Nessunaspaziatura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2335A">
        <w:rPr>
          <w:rFonts w:ascii="Times New Roman" w:hAnsi="Times New Roman" w:cs="Times New Roman"/>
          <w:b/>
          <w:sz w:val="24"/>
          <w:szCs w:val="24"/>
        </w:rPr>
        <w:t>VISTO</w:t>
      </w:r>
      <w:r w:rsidRPr="0062335A">
        <w:rPr>
          <w:rFonts w:ascii="Times New Roman" w:hAnsi="Times New Roman" w:cs="Times New Roman"/>
          <w:sz w:val="24"/>
          <w:szCs w:val="24"/>
        </w:rPr>
        <w:t xml:space="preserve"> il dec</w:t>
      </w:r>
      <w:r>
        <w:rPr>
          <w:rFonts w:ascii="Times New Roman" w:hAnsi="Times New Roman" w:cs="Times New Roman"/>
          <w:sz w:val="24"/>
          <w:szCs w:val="24"/>
        </w:rPr>
        <w:t>reto-legge 24 aprile 2017 n. 50,</w:t>
      </w:r>
      <w:r w:rsidRPr="0062335A">
        <w:rPr>
          <w:rFonts w:ascii="Times New Roman" w:hAnsi="Times New Roman" w:cs="Times New Roman"/>
          <w:sz w:val="24"/>
          <w:szCs w:val="24"/>
        </w:rPr>
        <w:t xml:space="preserve"> convertito</w:t>
      </w:r>
      <w:r>
        <w:rPr>
          <w:rFonts w:ascii="Times New Roman" w:hAnsi="Times New Roman" w:cs="Times New Roman"/>
          <w:sz w:val="24"/>
          <w:szCs w:val="24"/>
        </w:rPr>
        <w:t>, con modificazioni, dalla legge 21 giugno 2017</w:t>
      </w:r>
      <w:r w:rsidRPr="0062335A">
        <w:rPr>
          <w:rFonts w:ascii="Times New Roman" w:hAnsi="Times New Roman" w:cs="Times New Roman"/>
          <w:sz w:val="24"/>
          <w:szCs w:val="24"/>
        </w:rPr>
        <w:t xml:space="preserve"> n. 96, </w:t>
      </w:r>
      <w:r>
        <w:rPr>
          <w:rFonts w:ascii="Times New Roman" w:hAnsi="Times New Roman" w:cs="Times New Roman"/>
          <w:sz w:val="24"/>
          <w:szCs w:val="24"/>
        </w:rPr>
        <w:t>ed,</w:t>
      </w:r>
      <w:r w:rsidRPr="00623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particolare,</w:t>
      </w:r>
      <w:r w:rsidRPr="0062335A">
        <w:rPr>
          <w:rFonts w:ascii="Times New Roman" w:hAnsi="Times New Roman" w:cs="Times New Roman"/>
          <w:sz w:val="24"/>
          <w:szCs w:val="24"/>
        </w:rPr>
        <w:t xml:space="preserve"> l’art. 64, comma 5 bis che istituisce nello stato di previsione del Ministero delle politiche agricole alimentari e forestali il Fondo per le mense scolastiche biologiche;</w:t>
      </w:r>
    </w:p>
    <w:p w14:paraId="00910AC8" w14:textId="2D187524" w:rsidR="000E5057" w:rsidRPr="000E5057" w:rsidRDefault="000E5057" w:rsidP="00565A4B">
      <w:pPr>
        <w:pStyle w:val="Nessunaspaziatura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VISTA</w:t>
      </w:r>
      <w:r>
        <w:rPr>
          <w:rFonts w:ascii="Times New Roman" w:hAnsi="Times New Roman" w:cs="Times New Roman"/>
          <w:sz w:val="24"/>
          <w:szCs w:val="24"/>
        </w:rPr>
        <w:t xml:space="preserve"> la Legge 9 marzo 2022, n. 23 recante “Disposizioni per la tutela, lo sviluppo e la competitività della produzione agricola, agroalimentare e dell’acquacoltura con metodo biologico</w:t>
      </w:r>
      <w:r w:rsidR="00A30D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573C26" w14:textId="77777777" w:rsidR="001B75D4" w:rsidRDefault="001B75D4" w:rsidP="001B75D4">
      <w:pPr>
        <w:pStyle w:val="Corpotes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B75D4">
        <w:rPr>
          <w:rFonts w:ascii="Times New Roman" w:hAnsi="Times New Roman" w:cs="Times New Roman"/>
          <w:b/>
          <w:sz w:val="24"/>
          <w:szCs w:val="24"/>
        </w:rPr>
        <w:t>VISTO</w:t>
      </w:r>
      <w:r w:rsidRPr="001B75D4">
        <w:rPr>
          <w:rFonts w:ascii="Times New Roman" w:hAnsi="Times New Roman" w:cs="Times New Roman"/>
          <w:sz w:val="24"/>
          <w:szCs w:val="24"/>
        </w:rPr>
        <w:t xml:space="preserve"> il Decreto del Presidente del Consiglio dei Ministri del 5 dicembre 2019, n. 179. di riorganizzazione del Ministero delle politiche agricole alimentari e forestali, a norma dell’articolo 1, comma 4, del decreto legge 21 settembre 2019, n. 104, convertito, con modificazioni, dalla legge 18 novembre 2019, n. 132;</w:t>
      </w:r>
    </w:p>
    <w:p w14:paraId="48AB5F10" w14:textId="77777777" w:rsidR="00565A4B" w:rsidRDefault="00565A4B" w:rsidP="00565A4B">
      <w:pPr>
        <w:pStyle w:val="Nessunaspaziatura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35A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 il decreto del Ministro delle politiche agricole alimentari e forestali di concerto con il Ministro dell’istruzione, dell’università e della ricerca e con il Ministro della salute del </w:t>
      </w:r>
      <w:r>
        <w:rPr>
          <w:rFonts w:ascii="Times New Roman" w:hAnsi="Times New Roman" w:cs="Times New Roman"/>
          <w:bCs/>
          <w:sz w:val="24"/>
          <w:szCs w:val="24"/>
        </w:rPr>
        <w:t>18 dicembre 2017 n. 14771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 che istituisce l’elenco delle stazioni appaltanti </w:t>
      </w:r>
      <w:r w:rsidRPr="0062335A">
        <w:rPr>
          <w:rFonts w:ascii="Times New Roman" w:hAnsi="Times New Roman" w:cs="Times New Roman"/>
          <w:sz w:val="24"/>
          <w:szCs w:val="24"/>
        </w:rPr>
        <w:t>e dei soggetti eroganti il servizio di mensa scolastica biologica</w:t>
      </w:r>
      <w:r w:rsidRPr="0062335A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AC545" w14:textId="77777777" w:rsidR="00565A4B" w:rsidRDefault="00565A4B" w:rsidP="00565A4B">
      <w:pPr>
        <w:pStyle w:val="Nessunaspaziatura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35A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 il decreto del Ministro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delle politiche agricole alimentari e forestali di concerto con il Ministro dell’istruzione, dell’università e della ricerca del </w:t>
      </w:r>
      <w:r>
        <w:rPr>
          <w:rFonts w:ascii="Times New Roman" w:hAnsi="Times New Roman" w:cs="Times New Roman"/>
          <w:bCs/>
          <w:sz w:val="24"/>
          <w:szCs w:val="24"/>
        </w:rPr>
        <w:t>22 febbraio 2018 n. 2026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 che </w:t>
      </w:r>
      <w:r>
        <w:rPr>
          <w:rFonts w:ascii="Times New Roman" w:hAnsi="Times New Roman" w:cs="Times New Roman"/>
          <w:bCs/>
          <w:sz w:val="24"/>
          <w:szCs w:val="24"/>
        </w:rPr>
        <w:t>definisce le modalità di ripartizione, tra le regioni e Province Autonome di Trento e Bolzano, del Fondo per le mense scolastiche biologiche</w:t>
      </w:r>
      <w:r w:rsidRPr="0062335A">
        <w:rPr>
          <w:rFonts w:ascii="Times New Roman" w:hAnsi="Times New Roman" w:cs="Times New Roman"/>
          <w:bCs/>
          <w:sz w:val="24"/>
          <w:szCs w:val="24"/>
        </w:rPr>
        <w:t>;</w:t>
      </w:r>
    </w:p>
    <w:p w14:paraId="281EEDD1" w14:textId="77777777" w:rsidR="001B75D4" w:rsidRDefault="001B75D4" w:rsidP="001B75D4">
      <w:pPr>
        <w:widowControl w:val="0"/>
        <w:spacing w:line="240" w:lineRule="auto"/>
        <w:ind w:right="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9BE">
        <w:rPr>
          <w:rFonts w:ascii="Times New Roman" w:hAnsi="Times New Roman" w:cs="Times New Roman"/>
          <w:b/>
          <w:bCs/>
          <w:sz w:val="24"/>
          <w:szCs w:val="24"/>
        </w:rPr>
        <w:lastRenderedPageBreak/>
        <w:t>VISTO</w:t>
      </w:r>
      <w:r>
        <w:rPr>
          <w:rFonts w:ascii="Times New Roman" w:hAnsi="Times New Roman" w:cs="Times New Roman"/>
          <w:bCs/>
          <w:sz w:val="24"/>
          <w:szCs w:val="24"/>
        </w:rPr>
        <w:t xml:space="preserve"> il </w:t>
      </w:r>
      <w:r w:rsidRPr="001C68EF">
        <w:rPr>
          <w:rFonts w:ascii="Times New Roman" w:hAnsi="Times New Roman" w:cs="Times New Roman"/>
          <w:bCs/>
          <w:sz w:val="24"/>
          <w:szCs w:val="24"/>
        </w:rPr>
        <w:t>Decreto del Ministro delle politiche agricole alimentari, forestali e del turismo di concerto con il Ministro dell’istruzione, dell’univers</w:t>
      </w:r>
      <w:r w:rsidRPr="000F5B15">
        <w:rPr>
          <w:rFonts w:ascii="Times New Roman" w:hAnsi="Times New Roman" w:cs="Times New Roman"/>
          <w:bCs/>
          <w:sz w:val="24"/>
          <w:szCs w:val="24"/>
        </w:rPr>
        <w:t>ità e della ricerca del 17 giugno 2019 n. 6401 che modifica il Decreto Interministeriale 22 febbraio 2018, n.2026 sulla definizione dei criteri e delle modalità di ripartizione tra le Regioni e le Province autonome di Trento e Bolzano del Fondo per le mense scolastiche biologiche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596273E" w14:textId="77777777" w:rsidR="00FC5AE7" w:rsidRDefault="00FC5AE7" w:rsidP="00FC5AE7">
      <w:pPr>
        <w:pStyle w:val="Nessunaspaziatura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058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404058">
        <w:rPr>
          <w:rFonts w:ascii="Times New Roman" w:hAnsi="Times New Roman" w:cs="Times New Roman"/>
          <w:bCs/>
          <w:sz w:val="24"/>
          <w:szCs w:val="24"/>
        </w:rPr>
        <w:t xml:space="preserve"> il Decreto Direttoriale del 24 maggio 2018 n. 39050 che istituisce una piattaforma informatica per il corretto invio dell’istanza di iscrizione nell’elenco delle stazioni appaltanti e dei soggetti eroganti servizio di mensa scolastica biologica, attraverso la compilazione del modulo di cui all’allegato 2 del decreto interministeriale 18 dicembre 2017 n. 14771;</w:t>
      </w:r>
    </w:p>
    <w:p w14:paraId="2C6C57D5" w14:textId="77777777" w:rsidR="008A6C16" w:rsidRDefault="008A6C16" w:rsidP="008A6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VISTA </w:t>
      </w:r>
      <w:r>
        <w:rPr>
          <w:rFonts w:ascii="Times New Roman" w:hAnsi="Times New Roman" w:cs="Times New Roman"/>
          <w:sz w:val="24"/>
          <w:szCs w:val="24"/>
        </w:rPr>
        <w:t xml:space="preserve">la Direttiva del Ministro 24 febbraio 2022 n. </w:t>
      </w:r>
      <w:r w:rsidRPr="00EA7DA1">
        <w:rPr>
          <w:rFonts w:ascii="Times New Roman" w:hAnsi="Times New Roman" w:cs="Times New Roman"/>
          <w:sz w:val="24"/>
          <w:szCs w:val="24"/>
        </w:rPr>
        <w:t>90017</w:t>
      </w:r>
      <w:r>
        <w:rPr>
          <w:rFonts w:ascii="Times New Roman" w:hAnsi="Times New Roman" w:cs="Times New Roman"/>
          <w:sz w:val="24"/>
          <w:szCs w:val="24"/>
        </w:rPr>
        <w:t xml:space="preserve">, registrata dalla Corte dei Conti in data 1 aprile 2022 al n. 237, recante gli indirizzi generali sull’attività amministrativa e sulla gestione per i 2022; </w:t>
      </w:r>
    </w:p>
    <w:p w14:paraId="537245D8" w14:textId="77777777" w:rsidR="006D3216" w:rsidRDefault="006D3216" w:rsidP="0068084B">
      <w:pPr>
        <w:pStyle w:val="Nessunaspaziatura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83C">
        <w:rPr>
          <w:rFonts w:ascii="Times New Roman" w:hAnsi="Times New Roman" w:cs="Times New Roman"/>
          <w:b/>
          <w:bCs/>
          <w:sz w:val="24"/>
          <w:szCs w:val="24"/>
        </w:rPr>
        <w:t xml:space="preserve">VISTA </w:t>
      </w:r>
      <w:r w:rsidRPr="00F2583C">
        <w:rPr>
          <w:rFonts w:ascii="Times New Roman" w:hAnsi="Times New Roman" w:cs="Times New Roman"/>
          <w:bCs/>
          <w:sz w:val="24"/>
          <w:szCs w:val="24"/>
        </w:rPr>
        <w:t xml:space="preserve">la comunicazione, acquisita agli atti del Ministero delle politiche agricole, alimentari e forestali in data 31 luglio 2020 con </w:t>
      </w:r>
      <w:r w:rsidR="00F2583C">
        <w:rPr>
          <w:rFonts w:ascii="Times New Roman" w:hAnsi="Times New Roman" w:cs="Times New Roman"/>
          <w:bCs/>
          <w:sz w:val="24"/>
          <w:szCs w:val="24"/>
        </w:rPr>
        <w:t>n.</w:t>
      </w:r>
      <w:r w:rsidRPr="00F2583C">
        <w:rPr>
          <w:rFonts w:ascii="Times New Roman" w:hAnsi="Times New Roman" w:cs="Times New Roman"/>
          <w:bCs/>
          <w:sz w:val="24"/>
          <w:szCs w:val="24"/>
        </w:rPr>
        <w:t xml:space="preserve"> 9034416, con la quale il Ministero dell’Istruzione ha fornito i dati definitivi relativi alla popolazione scolastica ripartita per Regione e Provincia autonoma nell’anno scolastico 2019/2020;</w:t>
      </w:r>
    </w:p>
    <w:p w14:paraId="61EE4389" w14:textId="77777777" w:rsidR="00F2583C" w:rsidRPr="00F2583C" w:rsidRDefault="00F2583C" w:rsidP="0068084B">
      <w:pPr>
        <w:pStyle w:val="Nessunaspaziatura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VISTA </w:t>
      </w:r>
      <w:r>
        <w:rPr>
          <w:rFonts w:ascii="Times New Roman" w:hAnsi="Times New Roman" w:cs="Times New Roman"/>
          <w:bCs/>
          <w:sz w:val="24"/>
          <w:szCs w:val="24"/>
        </w:rPr>
        <w:t>la comu</w:t>
      </w:r>
      <w:r w:rsidR="0046460D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icazione acquisita agli atti del Ministero delle politiche agricole, alimentari e forestali in data 7 giugno 2022 con n. </w:t>
      </w:r>
      <w:r w:rsidRPr="00F2583C">
        <w:rPr>
          <w:rFonts w:ascii="Times New Roman" w:hAnsi="Times New Roman" w:cs="Times New Roman"/>
          <w:bCs/>
          <w:sz w:val="24"/>
          <w:szCs w:val="24"/>
        </w:rPr>
        <w:t>255620</w:t>
      </w:r>
      <w:r>
        <w:rPr>
          <w:rFonts w:ascii="Times New Roman" w:hAnsi="Times New Roman" w:cs="Times New Roman"/>
          <w:bCs/>
          <w:sz w:val="24"/>
          <w:szCs w:val="24"/>
        </w:rPr>
        <w:t xml:space="preserve">, con la quale il Ministero dell’Istruzione </w:t>
      </w:r>
      <w:r w:rsidRPr="00F2583C">
        <w:rPr>
          <w:rFonts w:ascii="Times New Roman" w:hAnsi="Times New Roman" w:cs="Times New Roman"/>
          <w:bCs/>
          <w:sz w:val="24"/>
          <w:szCs w:val="24"/>
        </w:rPr>
        <w:t xml:space="preserve">ha fornito i dati </w:t>
      </w:r>
      <w:r w:rsidR="0046460D" w:rsidRPr="0046460D">
        <w:rPr>
          <w:rFonts w:ascii="Times New Roman" w:hAnsi="Times New Roman" w:cs="Times New Roman"/>
          <w:bCs/>
          <w:sz w:val="24"/>
          <w:szCs w:val="24"/>
        </w:rPr>
        <w:t xml:space="preserve">relativi alla popolazione scolastica ripartita per Regione e Provincia autonoma nell’anno scolastico 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F2583C">
        <w:rPr>
          <w:rFonts w:ascii="Times New Roman" w:hAnsi="Times New Roman" w:cs="Times New Roman"/>
          <w:bCs/>
          <w:sz w:val="24"/>
          <w:szCs w:val="24"/>
        </w:rPr>
        <w:t>/202</w:t>
      </w:r>
      <w:r>
        <w:rPr>
          <w:rFonts w:ascii="Times New Roman" w:hAnsi="Times New Roman" w:cs="Times New Roman"/>
          <w:bCs/>
          <w:sz w:val="24"/>
          <w:szCs w:val="24"/>
        </w:rPr>
        <w:t>2;</w:t>
      </w:r>
    </w:p>
    <w:p w14:paraId="0CA1D755" w14:textId="77777777" w:rsidR="00FA74E2" w:rsidRDefault="00FA74E2" w:rsidP="00FA74E2">
      <w:pPr>
        <w:pStyle w:val="Nessunaspaziatura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35A">
        <w:rPr>
          <w:rFonts w:ascii="Times New Roman" w:hAnsi="Times New Roman" w:cs="Times New Roman"/>
          <w:b/>
          <w:bCs/>
          <w:sz w:val="24"/>
          <w:szCs w:val="24"/>
        </w:rPr>
        <w:t xml:space="preserve">CONSIDERATO 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che il </w:t>
      </w:r>
      <w:r>
        <w:rPr>
          <w:rFonts w:ascii="Times New Roman" w:hAnsi="Times New Roman" w:cs="Times New Roman"/>
          <w:bCs/>
          <w:sz w:val="24"/>
          <w:szCs w:val="24"/>
        </w:rPr>
        <w:t xml:space="preserve">decreto </w:t>
      </w:r>
      <w:r w:rsidRPr="000D62F0">
        <w:rPr>
          <w:rFonts w:ascii="Times New Roman" w:hAnsi="Times New Roman" w:cs="Times New Roman"/>
          <w:bCs/>
          <w:sz w:val="24"/>
          <w:szCs w:val="24"/>
        </w:rPr>
        <w:t xml:space="preserve">17 giugno 2019 n. 6401 </w:t>
      </w:r>
      <w:r>
        <w:rPr>
          <w:rFonts w:ascii="Times New Roman" w:hAnsi="Times New Roman" w:cs="Times New Roman"/>
          <w:bCs/>
          <w:sz w:val="24"/>
          <w:szCs w:val="24"/>
        </w:rPr>
        <w:t xml:space="preserve">di suddivisione del 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suddetto Fondo </w:t>
      </w:r>
      <w:r>
        <w:rPr>
          <w:rFonts w:ascii="Times New Roman" w:hAnsi="Times New Roman" w:cs="Times New Roman"/>
          <w:bCs/>
          <w:sz w:val="24"/>
          <w:szCs w:val="24"/>
        </w:rPr>
        <w:t xml:space="preserve">destina </w:t>
      </w:r>
      <w:bookmarkStart w:id="1" w:name="_Hlk105157264"/>
      <w:r>
        <w:rPr>
          <w:rFonts w:ascii="Times New Roman" w:hAnsi="Times New Roman" w:cs="Times New Roman"/>
          <w:bCs/>
          <w:sz w:val="24"/>
          <w:szCs w:val="24"/>
        </w:rPr>
        <w:t>l’86%,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>delle risorse per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 ridurre i costi a carico dei beneficiari del servizio di mensa scolastica biologica e</w:t>
      </w:r>
      <w:r>
        <w:rPr>
          <w:rFonts w:ascii="Times New Roman" w:hAnsi="Times New Roman" w:cs="Times New Roman"/>
          <w:bCs/>
          <w:sz w:val="24"/>
          <w:szCs w:val="24"/>
        </w:rPr>
        <w:t xml:space="preserve"> il 14% delle risorse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per 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 realizzare</w:t>
      </w:r>
      <w:proofErr w:type="gramEnd"/>
      <w:r w:rsidRPr="0062335A">
        <w:rPr>
          <w:rFonts w:ascii="Times New Roman" w:hAnsi="Times New Roman" w:cs="Times New Roman"/>
          <w:bCs/>
          <w:sz w:val="24"/>
          <w:szCs w:val="24"/>
        </w:rPr>
        <w:t xml:space="preserve"> iniziative di informazione e di promozione nelle scuole;</w:t>
      </w:r>
    </w:p>
    <w:p w14:paraId="37CE9552" w14:textId="77777777" w:rsidR="00B32790" w:rsidRDefault="00E32FE5" w:rsidP="00B32790">
      <w:pPr>
        <w:pStyle w:val="Nessunaspaziatura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C7A">
        <w:rPr>
          <w:rFonts w:ascii="Times New Roman" w:hAnsi="Times New Roman" w:cs="Times New Roman"/>
          <w:b/>
          <w:bCs/>
          <w:sz w:val="24"/>
          <w:szCs w:val="24"/>
        </w:rPr>
        <w:t xml:space="preserve">CONSIDERATO </w:t>
      </w:r>
      <w:r w:rsidRPr="00EB7C7A">
        <w:rPr>
          <w:rFonts w:ascii="Times New Roman" w:hAnsi="Times New Roman" w:cs="Times New Roman"/>
          <w:bCs/>
          <w:sz w:val="24"/>
          <w:szCs w:val="24"/>
        </w:rPr>
        <w:t>che</w:t>
      </w:r>
      <w:r w:rsidR="00B327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60D"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="00B32790" w:rsidRPr="00B32790">
        <w:rPr>
          <w:rFonts w:ascii="Times New Roman" w:hAnsi="Times New Roman" w:cs="Times New Roman"/>
          <w:bCs/>
          <w:sz w:val="24"/>
          <w:szCs w:val="24"/>
        </w:rPr>
        <w:t>piano d'azione per lo sviluppo della produzione</w:t>
      </w:r>
      <w:r w:rsidR="00B327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790" w:rsidRPr="00B32790">
        <w:rPr>
          <w:rFonts w:ascii="Times New Roman" w:hAnsi="Times New Roman" w:cs="Times New Roman"/>
          <w:bCs/>
          <w:sz w:val="24"/>
          <w:szCs w:val="24"/>
        </w:rPr>
        <w:t>biologica</w:t>
      </w:r>
      <w:r w:rsidR="00B327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60D">
        <w:rPr>
          <w:rFonts w:ascii="Times New Roman" w:hAnsi="Times New Roman" w:cs="Times New Roman"/>
          <w:bCs/>
          <w:sz w:val="24"/>
          <w:szCs w:val="24"/>
        </w:rPr>
        <w:t xml:space="preserve">della Commissione Europea </w:t>
      </w:r>
      <w:r w:rsidR="00B32790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B32790" w:rsidRPr="00B32790">
        <w:rPr>
          <w:rFonts w:ascii="Times New Roman" w:hAnsi="Times New Roman" w:cs="Times New Roman"/>
          <w:bCs/>
          <w:sz w:val="24"/>
          <w:szCs w:val="24"/>
        </w:rPr>
        <w:t>COM(</w:t>
      </w:r>
      <w:proofErr w:type="gramEnd"/>
      <w:r w:rsidR="00B32790" w:rsidRPr="00B32790">
        <w:rPr>
          <w:rFonts w:ascii="Times New Roman" w:hAnsi="Times New Roman" w:cs="Times New Roman"/>
          <w:bCs/>
          <w:sz w:val="24"/>
          <w:szCs w:val="24"/>
        </w:rPr>
        <w:t xml:space="preserve">2021) 141 </w:t>
      </w:r>
      <w:proofErr w:type="spellStart"/>
      <w:r w:rsidR="00B32790" w:rsidRPr="00B32790">
        <w:rPr>
          <w:rFonts w:ascii="Times New Roman" w:hAnsi="Times New Roman" w:cs="Times New Roman"/>
          <w:bCs/>
          <w:sz w:val="24"/>
          <w:szCs w:val="24"/>
        </w:rPr>
        <w:t>final</w:t>
      </w:r>
      <w:proofErr w:type="spellEnd"/>
      <w:r w:rsidR="00B32790" w:rsidRPr="00B32790">
        <w:rPr>
          <w:rFonts w:ascii="Times New Roman" w:hAnsi="Times New Roman" w:cs="Times New Roman"/>
          <w:bCs/>
          <w:sz w:val="24"/>
          <w:szCs w:val="24"/>
        </w:rPr>
        <w:t>/2</w:t>
      </w:r>
      <w:r w:rsidR="00B32790">
        <w:rPr>
          <w:rFonts w:ascii="Times New Roman" w:hAnsi="Times New Roman" w:cs="Times New Roman"/>
          <w:bCs/>
          <w:sz w:val="24"/>
          <w:szCs w:val="24"/>
        </w:rPr>
        <w:t xml:space="preserve"> del 19 aprile </w:t>
      </w:r>
      <w:r w:rsidR="00B32790" w:rsidRPr="00B32790">
        <w:rPr>
          <w:rFonts w:ascii="Times New Roman" w:hAnsi="Times New Roman" w:cs="Times New Roman"/>
          <w:bCs/>
          <w:sz w:val="24"/>
          <w:szCs w:val="24"/>
        </w:rPr>
        <w:t>2021</w:t>
      </w:r>
      <w:r w:rsidR="00B32790">
        <w:rPr>
          <w:rFonts w:ascii="Times New Roman" w:hAnsi="Times New Roman" w:cs="Times New Roman"/>
          <w:bCs/>
          <w:sz w:val="24"/>
          <w:szCs w:val="24"/>
        </w:rPr>
        <w:t xml:space="preserve">) colloca tra le </w:t>
      </w:r>
      <w:r w:rsidR="00FA3F82">
        <w:rPr>
          <w:rFonts w:ascii="Times New Roman" w:hAnsi="Times New Roman" w:cs="Times New Roman"/>
          <w:bCs/>
          <w:sz w:val="24"/>
          <w:szCs w:val="24"/>
        </w:rPr>
        <w:t xml:space="preserve">azioni previste 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anche </w:t>
      </w:r>
      <w:r w:rsidR="00FA3F82">
        <w:rPr>
          <w:rFonts w:ascii="Times New Roman" w:hAnsi="Times New Roman" w:cs="Times New Roman"/>
          <w:bCs/>
          <w:sz w:val="24"/>
          <w:szCs w:val="24"/>
        </w:rPr>
        <w:t>l’</w:t>
      </w:r>
      <w:r w:rsidR="0026452D" w:rsidRPr="0062335A">
        <w:rPr>
          <w:rFonts w:ascii="Times New Roman" w:hAnsi="Times New Roman" w:cs="Times New Roman"/>
          <w:bCs/>
          <w:sz w:val="24"/>
          <w:szCs w:val="24"/>
        </w:rPr>
        <w:t>“</w:t>
      </w:r>
      <w:r w:rsidR="00B32790">
        <w:rPr>
          <w:rFonts w:ascii="Times New Roman" w:hAnsi="Times New Roman" w:cs="Times New Roman"/>
          <w:bCs/>
          <w:i/>
          <w:sz w:val="24"/>
          <w:szCs w:val="24"/>
        </w:rPr>
        <w:t>Azione 3</w:t>
      </w:r>
      <w:r w:rsidRPr="00CF0C26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B32790" w:rsidRPr="00B32790">
        <w:rPr>
          <w:rFonts w:ascii="Times New Roman" w:hAnsi="Times New Roman" w:cs="Times New Roman"/>
          <w:bCs/>
          <w:i/>
          <w:sz w:val="24"/>
          <w:szCs w:val="24"/>
        </w:rPr>
        <w:t>Promuovere le mense biologiche e intensificare il ricorso agli appalti pubblici verdi</w:t>
      </w:r>
      <w:r w:rsidRPr="0062335A">
        <w:rPr>
          <w:rFonts w:ascii="Times New Roman" w:hAnsi="Times New Roman" w:cs="Times New Roman"/>
          <w:bCs/>
          <w:sz w:val="24"/>
          <w:szCs w:val="24"/>
        </w:rPr>
        <w:t>”</w:t>
      </w:r>
      <w:r w:rsidR="0026452D" w:rsidRPr="0062335A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434289" w14:textId="77777777" w:rsidR="00B32790" w:rsidRDefault="00A05714" w:rsidP="00B32790">
      <w:pPr>
        <w:pStyle w:val="Nessunaspaziatura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35A">
        <w:rPr>
          <w:rFonts w:ascii="Times New Roman" w:hAnsi="Times New Roman" w:cs="Times New Roman"/>
          <w:b/>
          <w:bCs/>
          <w:sz w:val="24"/>
          <w:szCs w:val="24"/>
        </w:rPr>
        <w:t>CONSIDERATO</w:t>
      </w:r>
      <w:r w:rsidR="00297028" w:rsidRPr="006233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7028" w:rsidRPr="0062335A">
        <w:rPr>
          <w:rFonts w:ascii="Times New Roman" w:hAnsi="Times New Roman" w:cs="Times New Roman"/>
          <w:bCs/>
          <w:sz w:val="24"/>
          <w:szCs w:val="24"/>
        </w:rPr>
        <w:t xml:space="preserve">che </w:t>
      </w:r>
      <w:r w:rsidR="00D03A86">
        <w:rPr>
          <w:rFonts w:ascii="Times New Roman" w:hAnsi="Times New Roman" w:cs="Times New Roman"/>
          <w:bCs/>
          <w:sz w:val="24"/>
          <w:szCs w:val="24"/>
        </w:rPr>
        <w:t xml:space="preserve">la legge </w:t>
      </w:r>
      <w:r w:rsidR="00D03A86" w:rsidRPr="00D03A86">
        <w:rPr>
          <w:rFonts w:ascii="Times New Roman" w:hAnsi="Times New Roman" w:cs="Times New Roman"/>
          <w:bCs/>
          <w:sz w:val="24"/>
          <w:szCs w:val="24"/>
        </w:rPr>
        <w:t xml:space="preserve">30 dicembre 2021, n. 234 </w:t>
      </w:r>
      <w:r w:rsidR="00D03A86">
        <w:rPr>
          <w:rFonts w:ascii="Times New Roman" w:hAnsi="Times New Roman" w:cs="Times New Roman"/>
          <w:bCs/>
          <w:sz w:val="24"/>
          <w:szCs w:val="24"/>
        </w:rPr>
        <w:t>“</w:t>
      </w:r>
      <w:r w:rsidR="00D03A86" w:rsidRPr="00D03A86">
        <w:rPr>
          <w:rFonts w:ascii="Times New Roman" w:hAnsi="Times New Roman" w:cs="Times New Roman"/>
          <w:bCs/>
          <w:sz w:val="24"/>
          <w:szCs w:val="24"/>
        </w:rPr>
        <w:t>Bilancio di previsione dello Stato per l'anno finanziario 2022 e bilancio pluriennale per il triennio 2022-2024</w:t>
      </w:r>
      <w:proofErr w:type="gramStart"/>
      <w:r w:rsidR="00D03A86" w:rsidRPr="00D03A86">
        <w:rPr>
          <w:rFonts w:ascii="Times New Roman" w:hAnsi="Times New Roman" w:cs="Times New Roman"/>
          <w:bCs/>
          <w:sz w:val="24"/>
          <w:szCs w:val="24"/>
        </w:rPr>
        <w:t>.</w:t>
      </w:r>
      <w:r w:rsidR="00D03A86">
        <w:rPr>
          <w:rFonts w:ascii="Times New Roman" w:hAnsi="Times New Roman" w:cs="Times New Roman"/>
          <w:bCs/>
          <w:sz w:val="24"/>
          <w:szCs w:val="24"/>
        </w:rPr>
        <w:t>”</w:t>
      </w:r>
      <w:r w:rsidR="001841CC">
        <w:rPr>
          <w:rFonts w:ascii="Times New Roman" w:hAnsi="Times New Roman" w:cs="Times New Roman"/>
          <w:bCs/>
          <w:sz w:val="24"/>
          <w:szCs w:val="24"/>
        </w:rPr>
        <w:t>assegna</w:t>
      </w:r>
      <w:proofErr w:type="gramEnd"/>
      <w:r w:rsidR="00184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3A86">
        <w:rPr>
          <w:rFonts w:ascii="Times New Roman" w:hAnsi="Times New Roman" w:cs="Times New Roman"/>
          <w:bCs/>
          <w:sz w:val="24"/>
          <w:szCs w:val="24"/>
        </w:rPr>
        <w:t xml:space="preserve">al </w:t>
      </w:r>
      <w:r w:rsidR="00D03A86" w:rsidRPr="00D03A86">
        <w:rPr>
          <w:rFonts w:ascii="Times New Roman" w:hAnsi="Times New Roman" w:cs="Times New Roman"/>
          <w:bCs/>
          <w:sz w:val="24"/>
          <w:szCs w:val="24"/>
        </w:rPr>
        <w:t xml:space="preserve">Fondo per le mense scolastiche biologiche </w:t>
      </w:r>
      <w:r w:rsidR="00E32FE5" w:rsidRPr="0062335A">
        <w:rPr>
          <w:rFonts w:ascii="Times New Roman" w:hAnsi="Times New Roman" w:cs="Times New Roman"/>
          <w:bCs/>
          <w:sz w:val="24"/>
          <w:szCs w:val="24"/>
        </w:rPr>
        <w:t xml:space="preserve">una dotazione </w:t>
      </w:r>
      <w:r w:rsidR="00604162">
        <w:rPr>
          <w:rFonts w:ascii="Times New Roman" w:hAnsi="Times New Roman" w:cs="Times New Roman"/>
          <w:bCs/>
          <w:sz w:val="24"/>
          <w:szCs w:val="24"/>
        </w:rPr>
        <w:t>di</w:t>
      </w:r>
      <w:r w:rsidR="0062335A" w:rsidRPr="00BB38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3BF" w:rsidRPr="00BB3872">
        <w:rPr>
          <w:rFonts w:ascii="Times New Roman" w:hAnsi="Times New Roman" w:cs="Times New Roman"/>
          <w:bCs/>
          <w:sz w:val="24"/>
          <w:szCs w:val="24"/>
        </w:rPr>
        <w:t xml:space="preserve">euro </w:t>
      </w:r>
      <w:r w:rsidR="0062335A" w:rsidRPr="00BB3872">
        <w:rPr>
          <w:rFonts w:ascii="Times New Roman" w:hAnsi="Times New Roman" w:cs="Times New Roman"/>
          <w:bCs/>
          <w:sz w:val="24"/>
          <w:szCs w:val="24"/>
        </w:rPr>
        <w:t>5</w:t>
      </w:r>
      <w:r w:rsidR="00604162">
        <w:rPr>
          <w:rFonts w:ascii="Times New Roman" w:hAnsi="Times New Roman" w:cs="Times New Roman"/>
          <w:bCs/>
          <w:sz w:val="24"/>
          <w:szCs w:val="24"/>
        </w:rPr>
        <w:t>.000.000 per l’</w:t>
      </w:r>
      <w:r w:rsidR="00741A96">
        <w:rPr>
          <w:rFonts w:ascii="Times New Roman" w:hAnsi="Times New Roman" w:cs="Times New Roman"/>
          <w:bCs/>
          <w:sz w:val="24"/>
          <w:szCs w:val="24"/>
        </w:rPr>
        <w:t>anno</w:t>
      </w:r>
      <w:r w:rsidR="0062335A" w:rsidRPr="00BB3872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E485C">
        <w:rPr>
          <w:rFonts w:ascii="Times New Roman" w:hAnsi="Times New Roman" w:cs="Times New Roman"/>
          <w:bCs/>
          <w:sz w:val="24"/>
          <w:szCs w:val="24"/>
        </w:rPr>
        <w:t>2</w:t>
      </w:r>
      <w:r w:rsidR="0062335A" w:rsidRPr="00BB3872">
        <w:rPr>
          <w:rFonts w:ascii="Times New Roman" w:hAnsi="Times New Roman" w:cs="Times New Roman"/>
          <w:bCs/>
          <w:sz w:val="24"/>
          <w:szCs w:val="24"/>
        </w:rPr>
        <w:t>;</w:t>
      </w:r>
    </w:p>
    <w:p w14:paraId="2E5C29C8" w14:textId="1E52AEC3" w:rsidR="00B32790" w:rsidRDefault="006C6766" w:rsidP="00B32790">
      <w:pPr>
        <w:pStyle w:val="Nessunaspaziatura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0CF">
        <w:rPr>
          <w:rFonts w:ascii="Times New Roman" w:hAnsi="Times New Roman" w:cs="Times New Roman"/>
          <w:b/>
          <w:bCs/>
          <w:sz w:val="24"/>
          <w:szCs w:val="24"/>
        </w:rPr>
        <w:t>CONSIDERATO</w:t>
      </w:r>
      <w:r>
        <w:rPr>
          <w:rFonts w:ascii="Times New Roman" w:hAnsi="Times New Roman" w:cs="Times New Roman"/>
          <w:bCs/>
          <w:sz w:val="24"/>
          <w:szCs w:val="24"/>
        </w:rPr>
        <w:t xml:space="preserve"> che, sulla base delle istanze inserite nella piattaforma informatica </w:t>
      </w:r>
      <w:r w:rsidR="000D62F0">
        <w:rPr>
          <w:rFonts w:ascii="Times New Roman" w:hAnsi="Times New Roman" w:cs="Times New Roman"/>
          <w:bCs/>
          <w:sz w:val="24"/>
          <w:szCs w:val="24"/>
        </w:rPr>
        <w:t xml:space="preserve">di cui al decreto direttoriale </w:t>
      </w:r>
      <w:r w:rsidR="000D62F0" w:rsidRPr="000D62F0">
        <w:rPr>
          <w:rFonts w:ascii="Times New Roman" w:hAnsi="Times New Roman" w:cs="Times New Roman"/>
          <w:bCs/>
          <w:sz w:val="24"/>
          <w:szCs w:val="24"/>
        </w:rPr>
        <w:t>24 maggio 2018 n. 39050</w:t>
      </w:r>
      <w:r w:rsidR="000D62F0">
        <w:rPr>
          <w:rFonts w:ascii="Times New Roman" w:hAnsi="Times New Roman" w:cs="Times New Roman"/>
          <w:bCs/>
          <w:sz w:val="24"/>
          <w:szCs w:val="24"/>
        </w:rPr>
        <w:t>,</w:t>
      </w:r>
      <w:r w:rsidR="000D62F0" w:rsidRPr="000D62F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partire dal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aprile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68084B">
        <w:rPr>
          <w:rFonts w:ascii="Times New Roman" w:hAnsi="Times New Roman" w:cs="Times New Roman"/>
          <w:bCs/>
          <w:sz w:val="24"/>
          <w:szCs w:val="24"/>
        </w:rPr>
        <w:t>2</w:t>
      </w:r>
      <w:r w:rsidR="00EB3376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62F0">
        <w:rPr>
          <w:rFonts w:ascii="Times New Roman" w:hAnsi="Times New Roman" w:cs="Times New Roman"/>
          <w:bCs/>
          <w:sz w:val="24"/>
          <w:szCs w:val="24"/>
        </w:rPr>
        <w:t xml:space="preserve">fino </w:t>
      </w:r>
      <w:r>
        <w:rPr>
          <w:rFonts w:ascii="Times New Roman" w:hAnsi="Times New Roman" w:cs="Times New Roman"/>
          <w:bCs/>
          <w:sz w:val="24"/>
          <w:szCs w:val="24"/>
        </w:rPr>
        <w:t xml:space="preserve">alla data del 31 </w:t>
      </w:r>
      <w:r w:rsidR="0068084B">
        <w:rPr>
          <w:rFonts w:ascii="Times New Roman" w:hAnsi="Times New Roman" w:cs="Times New Roman"/>
          <w:bCs/>
          <w:sz w:val="24"/>
          <w:szCs w:val="24"/>
        </w:rPr>
        <w:t>marzo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EB337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, è stato </w:t>
      </w:r>
      <w:r w:rsidR="000D62F0">
        <w:rPr>
          <w:rFonts w:ascii="Times New Roman" w:hAnsi="Times New Roman" w:cs="Times New Roman"/>
          <w:bCs/>
          <w:sz w:val="24"/>
          <w:szCs w:val="24"/>
        </w:rPr>
        <w:t>redatto</w:t>
      </w:r>
      <w:r>
        <w:rPr>
          <w:rFonts w:ascii="Times New Roman" w:hAnsi="Times New Roman" w:cs="Times New Roman"/>
          <w:bCs/>
          <w:sz w:val="24"/>
          <w:szCs w:val="24"/>
        </w:rPr>
        <w:t xml:space="preserve"> l’elenco delle stazioni appaltanti e dei soggetti eroganti il servizio di mense scolastica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biologica, nonché quantifica</w:t>
      </w:r>
      <w:r w:rsidR="000D62F0">
        <w:rPr>
          <w:rFonts w:ascii="Times New Roman" w:hAnsi="Times New Roman" w:cs="Times New Roman"/>
          <w:bCs/>
          <w:sz w:val="24"/>
          <w:szCs w:val="24"/>
        </w:rPr>
        <w:t>to</w:t>
      </w:r>
      <w:r>
        <w:rPr>
          <w:rFonts w:ascii="Times New Roman" w:hAnsi="Times New Roman" w:cs="Times New Roman"/>
          <w:bCs/>
          <w:sz w:val="24"/>
          <w:szCs w:val="24"/>
        </w:rPr>
        <w:t xml:space="preserve"> il numero totale </w:t>
      </w:r>
      <w:r w:rsidRPr="0060689E">
        <w:rPr>
          <w:rFonts w:ascii="Times New Roman" w:hAnsi="Times New Roman" w:cs="Times New Roman"/>
          <w:bCs/>
          <w:sz w:val="24"/>
          <w:szCs w:val="24"/>
        </w:rPr>
        <w:t>di beneficiari</w:t>
      </w:r>
      <w:r>
        <w:rPr>
          <w:rFonts w:ascii="Times New Roman" w:hAnsi="Times New Roman" w:cs="Times New Roman"/>
          <w:bCs/>
          <w:sz w:val="24"/>
          <w:szCs w:val="24"/>
        </w:rPr>
        <w:t xml:space="preserve"> per l’anno 202</w:t>
      </w:r>
      <w:r w:rsidR="00EB337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delle mense scolastiche biologiche presenti in ciascuna Regione e Provincie autonome di </w:t>
      </w:r>
      <w:r w:rsidRPr="0062335A">
        <w:rPr>
          <w:rFonts w:ascii="Times New Roman" w:hAnsi="Times New Roman" w:cs="Times New Roman"/>
          <w:sz w:val="24"/>
          <w:szCs w:val="24"/>
        </w:rPr>
        <w:t>Trento e</w:t>
      </w:r>
      <w:r w:rsidR="000D62F0">
        <w:rPr>
          <w:rFonts w:ascii="Times New Roman" w:hAnsi="Times New Roman" w:cs="Times New Roman"/>
          <w:sz w:val="24"/>
          <w:szCs w:val="24"/>
        </w:rPr>
        <w:t xml:space="preserve"> Bolzano;</w:t>
      </w:r>
    </w:p>
    <w:p w14:paraId="20BBB759" w14:textId="77777777" w:rsidR="00B32790" w:rsidRDefault="006D3216" w:rsidP="00B32790">
      <w:pPr>
        <w:pStyle w:val="Nessunaspaziatura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83C">
        <w:rPr>
          <w:rFonts w:ascii="Times New Roman" w:hAnsi="Times New Roman" w:cs="Times New Roman"/>
          <w:b/>
          <w:bCs/>
          <w:sz w:val="24"/>
          <w:szCs w:val="24"/>
        </w:rPr>
        <w:t xml:space="preserve">TENUTO CONTO </w:t>
      </w:r>
      <w:r w:rsidRPr="00F2583C">
        <w:rPr>
          <w:rFonts w:ascii="Times New Roman" w:hAnsi="Times New Roman" w:cs="Times New Roman"/>
          <w:bCs/>
          <w:sz w:val="24"/>
          <w:szCs w:val="24"/>
        </w:rPr>
        <w:t xml:space="preserve">che i dati relativi alla popolazione scolastica, di ogni ordine e grado, della Provincia Autonoma di Bolzano </w:t>
      </w:r>
      <w:r w:rsidR="00751D51" w:rsidRPr="00F2583C">
        <w:rPr>
          <w:rFonts w:ascii="Times New Roman" w:hAnsi="Times New Roman" w:cs="Times New Roman"/>
          <w:bCs/>
          <w:sz w:val="24"/>
          <w:szCs w:val="24"/>
        </w:rPr>
        <w:t>relativi</w:t>
      </w:r>
      <w:r w:rsidRPr="00F2583C">
        <w:rPr>
          <w:rFonts w:ascii="Times New Roman" w:hAnsi="Times New Roman" w:cs="Times New Roman"/>
          <w:bCs/>
          <w:sz w:val="24"/>
          <w:szCs w:val="24"/>
        </w:rPr>
        <w:t xml:space="preserve"> all’anno scolastico 2019/2020</w:t>
      </w:r>
      <w:r w:rsidR="00F2583C" w:rsidRPr="00F2583C">
        <w:rPr>
          <w:rFonts w:ascii="Times New Roman" w:hAnsi="Times New Roman" w:cs="Times New Roman"/>
          <w:bCs/>
          <w:sz w:val="24"/>
          <w:szCs w:val="24"/>
        </w:rPr>
        <w:t>,</w:t>
      </w:r>
      <w:r w:rsidRPr="00F2583C">
        <w:rPr>
          <w:rFonts w:ascii="Times New Roman" w:hAnsi="Times New Roman" w:cs="Times New Roman"/>
          <w:bCs/>
          <w:sz w:val="24"/>
          <w:szCs w:val="24"/>
        </w:rPr>
        <w:t xml:space="preserve"> 2020/2021 </w:t>
      </w:r>
      <w:r w:rsidR="00F2583C" w:rsidRPr="00F2583C">
        <w:rPr>
          <w:rFonts w:ascii="Times New Roman" w:hAnsi="Times New Roman" w:cs="Times New Roman"/>
          <w:bCs/>
          <w:sz w:val="24"/>
          <w:szCs w:val="24"/>
        </w:rPr>
        <w:t xml:space="preserve">e 2021/2022 </w:t>
      </w:r>
      <w:r w:rsidRPr="00F2583C">
        <w:rPr>
          <w:rFonts w:ascii="Times New Roman" w:hAnsi="Times New Roman" w:cs="Times New Roman"/>
          <w:bCs/>
          <w:sz w:val="24"/>
          <w:szCs w:val="24"/>
        </w:rPr>
        <w:t>non sono disponibili presso il Ministero dell’Istruzione;</w:t>
      </w:r>
    </w:p>
    <w:p w14:paraId="5C759511" w14:textId="77777777" w:rsidR="00ED590B" w:rsidRDefault="00ED590B" w:rsidP="00B32790">
      <w:pPr>
        <w:pStyle w:val="Nessunaspaziatura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83C">
        <w:rPr>
          <w:rFonts w:ascii="Times New Roman" w:hAnsi="Times New Roman" w:cs="Times New Roman"/>
          <w:b/>
          <w:bCs/>
          <w:sz w:val="24"/>
          <w:szCs w:val="24"/>
        </w:rPr>
        <w:t>RITENUTO OPPORTUNO</w:t>
      </w:r>
      <w:r w:rsidRPr="00F2583C">
        <w:rPr>
          <w:rFonts w:ascii="Times New Roman" w:hAnsi="Times New Roman" w:cs="Times New Roman"/>
          <w:bCs/>
          <w:sz w:val="24"/>
          <w:szCs w:val="24"/>
        </w:rPr>
        <w:t xml:space="preserve"> per la Provincia Autonoma di Bolzano prendere in considerazione i dati relativi alla popolazione scolastica dell’anno 2018/2019 di ogni ordine e grado, trasmessi con la comunicazione del Ministero dell’Istruzione, acquisita agli atti del Ministero delle politiche agricole, alimentari e forestali in data 31 luglio 2020 con progressivo 9034416;</w:t>
      </w:r>
    </w:p>
    <w:p w14:paraId="25E48ECF" w14:textId="77777777" w:rsidR="00ED590B" w:rsidRPr="00ED6456" w:rsidRDefault="00ED590B" w:rsidP="00ED590B">
      <w:pPr>
        <w:pStyle w:val="Nessunaspaziatura"/>
        <w:spacing w:before="2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TENUTO CONTO </w:t>
      </w:r>
      <w:r w:rsidRPr="00ED590B">
        <w:rPr>
          <w:rFonts w:ascii="Times New Roman" w:hAnsi="Times New Roman" w:cs="Times New Roman"/>
          <w:bCs/>
          <w:sz w:val="24"/>
          <w:szCs w:val="24"/>
        </w:rPr>
        <w:t>che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nessuna singola stazione appaltante e nessun </w:t>
      </w:r>
      <w:r w:rsidRPr="00517E08">
        <w:rPr>
          <w:rFonts w:ascii="Times New Roman" w:hAnsi="Times New Roman" w:cs="Times New Roman"/>
          <w:sz w:val="24"/>
          <w:szCs w:val="24"/>
        </w:rPr>
        <w:t xml:space="preserve">singolo soggetto erogante </w:t>
      </w:r>
      <w:r>
        <w:rPr>
          <w:rFonts w:ascii="Times New Roman" w:hAnsi="Times New Roman" w:cs="Times New Roman"/>
          <w:sz w:val="24"/>
          <w:szCs w:val="24"/>
        </w:rPr>
        <w:t xml:space="preserve">ha superato </w:t>
      </w:r>
      <w:r w:rsidRPr="00517E08">
        <w:rPr>
          <w:rFonts w:ascii="Times New Roman" w:hAnsi="Times New Roman" w:cs="Times New Roman"/>
          <w:sz w:val="24"/>
          <w:szCs w:val="24"/>
        </w:rPr>
        <w:t xml:space="preserve">l’importo massimo di </w:t>
      </w:r>
      <w:r>
        <w:rPr>
          <w:rFonts w:ascii="Times New Roman" w:hAnsi="Times New Roman" w:cs="Times New Roman"/>
          <w:sz w:val="24"/>
          <w:szCs w:val="24"/>
        </w:rPr>
        <w:t xml:space="preserve">800.000 </w:t>
      </w:r>
      <w:r w:rsidRPr="00517E08">
        <w:rPr>
          <w:rFonts w:ascii="Times New Roman" w:hAnsi="Times New Roman" w:cs="Times New Roman"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, pari al </w:t>
      </w:r>
      <w:r w:rsidRPr="00517E08">
        <w:rPr>
          <w:rFonts w:ascii="Times New Roman" w:hAnsi="Times New Roman" w:cs="Times New Roman"/>
          <w:sz w:val="24"/>
          <w:szCs w:val="24"/>
        </w:rPr>
        <w:t>16</w:t>
      </w:r>
      <w:r w:rsidR="00EB3376">
        <w:rPr>
          <w:rFonts w:ascii="Times New Roman" w:hAnsi="Times New Roman" w:cs="Times New Roman"/>
          <w:sz w:val="24"/>
          <w:szCs w:val="24"/>
        </w:rPr>
        <w:t xml:space="preserve">% </w:t>
      </w:r>
      <w:r w:rsidRPr="00517E08">
        <w:rPr>
          <w:rFonts w:ascii="Times New Roman" w:hAnsi="Times New Roman" w:cs="Times New Roman"/>
          <w:sz w:val="24"/>
          <w:szCs w:val="24"/>
        </w:rPr>
        <w:t xml:space="preserve">del Fondo per </w:t>
      </w:r>
      <w:r>
        <w:rPr>
          <w:rFonts w:ascii="Times New Roman" w:hAnsi="Times New Roman" w:cs="Times New Roman"/>
          <w:sz w:val="24"/>
          <w:szCs w:val="24"/>
        </w:rPr>
        <w:t>le mense scolastiche biologiche</w:t>
      </w:r>
      <w:r w:rsidR="00E24540">
        <w:rPr>
          <w:rFonts w:ascii="Times New Roman" w:hAnsi="Times New Roman" w:cs="Times New Roman"/>
          <w:sz w:val="24"/>
          <w:szCs w:val="24"/>
        </w:rPr>
        <w:t xml:space="preserve"> 202</w:t>
      </w:r>
      <w:r w:rsidR="0049475F">
        <w:rPr>
          <w:rFonts w:ascii="Times New Roman" w:hAnsi="Times New Roman" w:cs="Times New Roman"/>
          <w:sz w:val="24"/>
          <w:szCs w:val="24"/>
        </w:rPr>
        <w:t>2</w:t>
      </w:r>
      <w:r w:rsidR="00E24540">
        <w:rPr>
          <w:rFonts w:ascii="Times New Roman" w:hAnsi="Times New Roman" w:cs="Times New Roman"/>
          <w:sz w:val="24"/>
          <w:szCs w:val="24"/>
        </w:rPr>
        <w:t xml:space="preserve"> ai sensi dell’articolo 4, comma 2 del decreto interministeriale 22 febbraio 2018, n. 2026 e </w:t>
      </w:r>
      <w:proofErr w:type="spellStart"/>
      <w:r w:rsidR="00E24540"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14:paraId="4C4768AD" w14:textId="5ED6026C" w:rsidR="001043D6" w:rsidRPr="00041E60" w:rsidRDefault="00041E60" w:rsidP="00AA35BB">
      <w:pPr>
        <w:pStyle w:val="Nessunaspaziatura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6BD">
        <w:rPr>
          <w:rFonts w:ascii="Times New Roman" w:hAnsi="Times New Roman" w:cs="Times New Roman"/>
          <w:b/>
          <w:bCs/>
          <w:sz w:val="24"/>
          <w:szCs w:val="24"/>
        </w:rPr>
        <w:t>VIST</w:t>
      </w:r>
      <w:r w:rsidR="00A30DA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C76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5BB" w:rsidRPr="007C76BD">
        <w:rPr>
          <w:rFonts w:ascii="Times New Roman" w:hAnsi="Times New Roman" w:cs="Times New Roman"/>
          <w:bCs/>
          <w:sz w:val="24"/>
          <w:szCs w:val="24"/>
        </w:rPr>
        <w:t xml:space="preserve">la nota del Ministero dell’Istruzione </w:t>
      </w:r>
      <w:proofErr w:type="spellStart"/>
      <w:r w:rsidR="00AA35BB" w:rsidRPr="007C76BD"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 w:rsidR="00AA35BB" w:rsidRPr="007C76BD">
        <w:rPr>
          <w:rFonts w:ascii="Times New Roman" w:hAnsi="Times New Roman" w:cs="Times New Roman"/>
          <w:bCs/>
          <w:sz w:val="24"/>
          <w:szCs w:val="24"/>
        </w:rPr>
        <w:t xml:space="preserve"> n 52325 del 17 giugno 2022 co</w:t>
      </w:r>
      <w:r w:rsidR="00696787" w:rsidRPr="007C76BD">
        <w:rPr>
          <w:rFonts w:ascii="Times New Roman" w:hAnsi="Times New Roman" w:cs="Times New Roman"/>
          <w:bCs/>
          <w:sz w:val="24"/>
          <w:szCs w:val="24"/>
        </w:rPr>
        <w:t>n</w:t>
      </w:r>
      <w:r w:rsidR="00AA35BB" w:rsidRPr="007C76BD">
        <w:rPr>
          <w:rFonts w:ascii="Times New Roman" w:hAnsi="Times New Roman" w:cs="Times New Roman"/>
          <w:bCs/>
          <w:sz w:val="24"/>
          <w:szCs w:val="24"/>
        </w:rPr>
        <w:t xml:space="preserve"> la quale si esprime il formale concerto all’ulteriore corso del provvedimento</w:t>
      </w:r>
      <w:r w:rsidR="00540231">
        <w:rPr>
          <w:rFonts w:ascii="Times New Roman" w:hAnsi="Times New Roman" w:cs="Times New Roman"/>
          <w:bCs/>
          <w:sz w:val="24"/>
          <w:szCs w:val="24"/>
        </w:rPr>
        <w:t>;</w:t>
      </w:r>
    </w:p>
    <w:p w14:paraId="6A8787A4" w14:textId="77777777" w:rsidR="00B471F6" w:rsidRDefault="00B471F6" w:rsidP="00B32790">
      <w:pPr>
        <w:pStyle w:val="Nessunaspaziatura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35A">
        <w:rPr>
          <w:rFonts w:ascii="Times New Roman" w:hAnsi="Times New Roman" w:cs="Times New Roman"/>
          <w:b/>
          <w:bCs/>
          <w:sz w:val="24"/>
          <w:szCs w:val="24"/>
        </w:rPr>
        <w:t>ACQUISITA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54BD" w:rsidRPr="0062335A">
        <w:rPr>
          <w:rFonts w:ascii="Times New Roman" w:hAnsi="Times New Roman" w:cs="Times New Roman"/>
          <w:bCs/>
          <w:sz w:val="24"/>
          <w:szCs w:val="24"/>
        </w:rPr>
        <w:t>l’intesa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 in sede di Conferenza unificata </w:t>
      </w:r>
      <w:r w:rsidR="007B023D">
        <w:rPr>
          <w:rFonts w:ascii="Times New Roman" w:hAnsi="Times New Roman" w:cs="Times New Roman"/>
          <w:bCs/>
          <w:sz w:val="24"/>
          <w:szCs w:val="24"/>
        </w:rPr>
        <w:t xml:space="preserve">nella seduta </w:t>
      </w:r>
      <w:r w:rsidR="00C054BD">
        <w:rPr>
          <w:rFonts w:ascii="Times New Roman" w:hAnsi="Times New Roman" w:cs="Times New Roman"/>
          <w:bCs/>
          <w:sz w:val="24"/>
          <w:szCs w:val="24"/>
        </w:rPr>
        <w:t>del</w:t>
      </w:r>
      <w:r w:rsidR="00C054BD" w:rsidRPr="006233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57F5" w:rsidRPr="00FA74E2">
        <w:rPr>
          <w:rFonts w:ascii="Times New Roman" w:hAnsi="Times New Roman" w:cs="Times New Roman"/>
          <w:bCs/>
          <w:sz w:val="24"/>
          <w:szCs w:val="24"/>
        </w:rPr>
        <w:t>……………</w:t>
      </w:r>
    </w:p>
    <w:p w14:paraId="6C6B93C3" w14:textId="77777777" w:rsidR="00D22EB7" w:rsidRDefault="00D22EB7" w:rsidP="00F04D07">
      <w:pPr>
        <w:pStyle w:val="Nessunaspaziatura"/>
        <w:rPr>
          <w:rFonts w:ascii="Times New Roman" w:hAnsi="Times New Roman" w:cs="Times New Roman"/>
          <w:bCs/>
          <w:sz w:val="24"/>
          <w:szCs w:val="24"/>
        </w:rPr>
      </w:pPr>
    </w:p>
    <w:p w14:paraId="7610A356" w14:textId="77777777" w:rsidR="001E6899" w:rsidRDefault="007E2C47" w:rsidP="000D62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C47">
        <w:rPr>
          <w:rFonts w:ascii="Times New Roman" w:hAnsi="Times New Roman" w:cs="Times New Roman"/>
          <w:b/>
          <w:bCs/>
          <w:sz w:val="24"/>
          <w:szCs w:val="24"/>
        </w:rPr>
        <w:t>DECRETA</w:t>
      </w:r>
    </w:p>
    <w:p w14:paraId="7757120D" w14:textId="77777777" w:rsidR="00D07CD2" w:rsidRDefault="005113C9" w:rsidP="00B8613B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35A">
        <w:rPr>
          <w:rFonts w:ascii="Times New Roman" w:hAnsi="Times New Roman" w:cs="Times New Roman"/>
          <w:b/>
          <w:sz w:val="24"/>
          <w:szCs w:val="24"/>
        </w:rPr>
        <w:t>Articolo 1</w:t>
      </w:r>
    </w:p>
    <w:p w14:paraId="625C67A5" w14:textId="77777777" w:rsidR="000602A3" w:rsidRPr="00337EB2" w:rsidRDefault="000602A3" w:rsidP="00B8613B">
      <w:pPr>
        <w:pStyle w:val="Nessunaspaziatur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EB2">
        <w:rPr>
          <w:rFonts w:ascii="Times New Roman" w:hAnsi="Times New Roman" w:cs="Times New Roman"/>
          <w:i/>
          <w:sz w:val="24"/>
          <w:szCs w:val="24"/>
        </w:rPr>
        <w:t>(</w:t>
      </w:r>
      <w:r w:rsidR="00337EB2" w:rsidRPr="00337EB2">
        <w:rPr>
          <w:rFonts w:ascii="Times New Roman" w:hAnsi="Times New Roman" w:cs="Times New Roman"/>
          <w:i/>
          <w:sz w:val="24"/>
          <w:szCs w:val="24"/>
        </w:rPr>
        <w:t>Finalità e ambito di applicazione</w:t>
      </w:r>
      <w:r w:rsidRPr="00337EB2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0E010694" w14:textId="77777777" w:rsidR="003F00D5" w:rsidRPr="00EB7F6E" w:rsidRDefault="003F00D5" w:rsidP="00B86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586602E1" w14:textId="77777777" w:rsidR="00BB454E" w:rsidRPr="00F2583C" w:rsidRDefault="00BB454E" w:rsidP="00B936BC">
      <w:pPr>
        <w:pStyle w:val="Paragrafoelenco"/>
        <w:numPr>
          <w:ilvl w:val="0"/>
          <w:numId w:val="17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83C">
        <w:rPr>
          <w:rFonts w:ascii="Times New Roman" w:hAnsi="Times New Roman" w:cs="Times New Roman"/>
          <w:sz w:val="24"/>
          <w:szCs w:val="24"/>
        </w:rPr>
        <w:t xml:space="preserve">Il presente Decreto ripartisce la quota di </w:t>
      </w:r>
      <w:r w:rsidR="00E923BF" w:rsidRPr="00F2583C">
        <w:rPr>
          <w:rFonts w:ascii="Times New Roman" w:hAnsi="Times New Roman" w:cs="Times New Roman"/>
          <w:sz w:val="24"/>
          <w:szCs w:val="24"/>
        </w:rPr>
        <w:t xml:space="preserve">euro </w:t>
      </w:r>
      <w:r w:rsidR="008C4F42" w:rsidRPr="00F2583C">
        <w:rPr>
          <w:rFonts w:ascii="Times New Roman" w:hAnsi="Times New Roman" w:cs="Times New Roman"/>
          <w:sz w:val="24"/>
          <w:szCs w:val="24"/>
        </w:rPr>
        <w:t xml:space="preserve">5.000.000 </w:t>
      </w:r>
      <w:r w:rsidR="00E923BF" w:rsidRPr="00F2583C">
        <w:rPr>
          <w:rFonts w:ascii="Times New Roman" w:hAnsi="Times New Roman" w:cs="Times New Roman"/>
          <w:sz w:val="24"/>
          <w:szCs w:val="24"/>
        </w:rPr>
        <w:t>assegnata nel</w:t>
      </w:r>
      <w:r w:rsidR="0068084B" w:rsidRPr="00F2583C">
        <w:rPr>
          <w:rFonts w:ascii="Times New Roman" w:hAnsi="Times New Roman" w:cs="Times New Roman"/>
          <w:sz w:val="24"/>
          <w:szCs w:val="24"/>
        </w:rPr>
        <w:t>l’anno 202</w:t>
      </w:r>
      <w:r w:rsidR="00EB3376" w:rsidRPr="00F2583C">
        <w:rPr>
          <w:rFonts w:ascii="Times New Roman" w:hAnsi="Times New Roman" w:cs="Times New Roman"/>
          <w:sz w:val="24"/>
          <w:szCs w:val="24"/>
        </w:rPr>
        <w:t>2</w:t>
      </w:r>
      <w:r w:rsidR="00E923BF" w:rsidRPr="00F2583C">
        <w:rPr>
          <w:rFonts w:ascii="Times New Roman" w:hAnsi="Times New Roman" w:cs="Times New Roman"/>
          <w:sz w:val="24"/>
          <w:szCs w:val="24"/>
        </w:rPr>
        <w:t xml:space="preserve"> al</w:t>
      </w:r>
      <w:r w:rsidRPr="00F2583C">
        <w:rPr>
          <w:rFonts w:ascii="Times New Roman" w:hAnsi="Times New Roman" w:cs="Times New Roman"/>
          <w:sz w:val="24"/>
          <w:szCs w:val="24"/>
        </w:rPr>
        <w:t xml:space="preserve"> Fondo</w:t>
      </w:r>
      <w:r w:rsidR="00CF0C26" w:rsidRPr="00F2583C">
        <w:rPr>
          <w:rFonts w:ascii="Times New Roman" w:hAnsi="Times New Roman" w:cs="Times New Roman"/>
          <w:sz w:val="24"/>
          <w:szCs w:val="24"/>
        </w:rPr>
        <w:t xml:space="preserve"> per le mense scolastiche biologiche</w:t>
      </w:r>
      <w:r w:rsidRPr="00F2583C">
        <w:rPr>
          <w:rFonts w:ascii="Times New Roman" w:hAnsi="Times New Roman" w:cs="Times New Roman"/>
          <w:sz w:val="24"/>
          <w:szCs w:val="24"/>
        </w:rPr>
        <w:t xml:space="preserve"> sulla base del numero dei beneficiari del servizio di mensa scolastica biologica presenti in ciascuna Regione e Provincia autonoma, rip</w:t>
      </w:r>
      <w:r w:rsidR="008C4F42" w:rsidRPr="00F2583C">
        <w:rPr>
          <w:rFonts w:ascii="Times New Roman" w:hAnsi="Times New Roman" w:cs="Times New Roman"/>
          <w:sz w:val="24"/>
          <w:szCs w:val="24"/>
        </w:rPr>
        <w:t xml:space="preserve">ortati alla data del </w:t>
      </w:r>
      <w:r w:rsidR="0068084B" w:rsidRPr="00F2583C">
        <w:rPr>
          <w:rFonts w:ascii="Times New Roman" w:hAnsi="Times New Roman" w:cs="Times New Roman"/>
          <w:sz w:val="24"/>
          <w:szCs w:val="24"/>
        </w:rPr>
        <w:t>31 marzo 202</w:t>
      </w:r>
      <w:r w:rsidR="00EB3376" w:rsidRPr="00F2583C">
        <w:rPr>
          <w:rFonts w:ascii="Times New Roman" w:hAnsi="Times New Roman" w:cs="Times New Roman"/>
          <w:sz w:val="24"/>
          <w:szCs w:val="24"/>
        </w:rPr>
        <w:t>2</w:t>
      </w:r>
      <w:r w:rsidRPr="00F2583C">
        <w:rPr>
          <w:rFonts w:ascii="Times New Roman" w:hAnsi="Times New Roman" w:cs="Times New Roman"/>
          <w:sz w:val="24"/>
          <w:szCs w:val="24"/>
        </w:rPr>
        <w:t xml:space="preserve"> nell’elenco delle stazioni appaltanti e dei soggetti eroganti il servizio di mensa scolastica biologica</w:t>
      </w:r>
      <w:r w:rsidR="00CF0C26" w:rsidRPr="00F2583C">
        <w:rPr>
          <w:rFonts w:ascii="Times New Roman" w:hAnsi="Times New Roman" w:cs="Times New Roman"/>
          <w:sz w:val="24"/>
          <w:szCs w:val="24"/>
        </w:rPr>
        <w:t xml:space="preserve"> e sulla base della popolazione scolastica accertata dal Ministero dell’istruzione</w:t>
      </w:r>
      <w:r w:rsidR="005A609F">
        <w:rPr>
          <w:rFonts w:ascii="Times New Roman" w:hAnsi="Times New Roman" w:cs="Times New Roman"/>
          <w:sz w:val="24"/>
          <w:szCs w:val="24"/>
        </w:rPr>
        <w:t>,</w:t>
      </w:r>
      <w:r w:rsidR="00CF0C26" w:rsidRPr="00F2583C">
        <w:rPr>
          <w:rFonts w:ascii="Times New Roman" w:hAnsi="Times New Roman" w:cs="Times New Roman"/>
          <w:sz w:val="24"/>
          <w:szCs w:val="24"/>
        </w:rPr>
        <w:t xml:space="preserve"> pe</w:t>
      </w:r>
      <w:r w:rsidR="008C4F42" w:rsidRPr="00F2583C">
        <w:rPr>
          <w:rFonts w:ascii="Times New Roman" w:hAnsi="Times New Roman" w:cs="Times New Roman"/>
          <w:sz w:val="24"/>
          <w:szCs w:val="24"/>
        </w:rPr>
        <w:t xml:space="preserve">r l’anno scolastico </w:t>
      </w:r>
      <w:r w:rsidR="00F2583C" w:rsidRPr="00F2583C">
        <w:rPr>
          <w:rFonts w:ascii="Times New Roman" w:hAnsi="Times New Roman" w:cs="Times New Roman"/>
          <w:sz w:val="24"/>
          <w:szCs w:val="24"/>
        </w:rPr>
        <w:t>2021/2022</w:t>
      </w:r>
      <w:r w:rsidR="00361395" w:rsidRPr="00F2583C">
        <w:rPr>
          <w:rFonts w:ascii="Times New Roman" w:hAnsi="Times New Roman" w:cs="Times New Roman"/>
          <w:sz w:val="24"/>
          <w:szCs w:val="24"/>
        </w:rPr>
        <w:t xml:space="preserve">, secondo le modalità stabilite nel Decreto interministeriale 22 febbraio 2018 n. 2026 e </w:t>
      </w:r>
      <w:proofErr w:type="spellStart"/>
      <w:r w:rsidR="00361395" w:rsidRPr="00F2583C"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14:paraId="5C894488" w14:textId="77777777" w:rsidR="00BB454E" w:rsidRPr="00E35C45" w:rsidRDefault="00BB454E" w:rsidP="00B936BC">
      <w:pPr>
        <w:pStyle w:val="Paragrafoelenco"/>
        <w:numPr>
          <w:ilvl w:val="0"/>
          <w:numId w:val="17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6B9">
        <w:rPr>
          <w:rFonts w:ascii="Times New Roman" w:hAnsi="Times New Roman" w:cs="Times New Roman"/>
          <w:sz w:val="24"/>
          <w:szCs w:val="24"/>
        </w:rPr>
        <w:t>Il Fondo è destinato</w:t>
      </w:r>
      <w:r w:rsidR="00EB3376">
        <w:rPr>
          <w:rFonts w:ascii="Times New Roman" w:hAnsi="Times New Roman" w:cs="Times New Roman"/>
          <w:sz w:val="24"/>
          <w:szCs w:val="24"/>
        </w:rPr>
        <w:t>,</w:t>
      </w:r>
      <w:r w:rsidR="00EB3376" w:rsidRPr="00EB3376">
        <w:t xml:space="preserve"> </w:t>
      </w:r>
      <w:r w:rsidR="00EB3376" w:rsidRPr="00EB3376">
        <w:rPr>
          <w:rFonts w:ascii="Times New Roman" w:hAnsi="Times New Roman" w:cs="Times New Roman"/>
          <w:sz w:val="24"/>
          <w:szCs w:val="24"/>
        </w:rPr>
        <w:t>nella percentuale dell’86</w:t>
      </w:r>
      <w:proofErr w:type="gramStart"/>
      <w:r w:rsidR="00EB3376" w:rsidRPr="00EB3376">
        <w:rPr>
          <w:rFonts w:ascii="Times New Roman" w:hAnsi="Times New Roman" w:cs="Times New Roman"/>
          <w:sz w:val="24"/>
          <w:szCs w:val="24"/>
        </w:rPr>
        <w:t xml:space="preserve">%, </w:t>
      </w:r>
      <w:r w:rsidRPr="00C116B9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C116B9">
        <w:rPr>
          <w:rFonts w:ascii="Times New Roman" w:hAnsi="Times New Roman" w:cs="Times New Roman"/>
          <w:sz w:val="24"/>
          <w:szCs w:val="24"/>
        </w:rPr>
        <w:t xml:space="preserve"> ridurre i costi a carico dei beneficiari del servizio di mensa scolastica biologica e</w:t>
      </w:r>
      <w:r w:rsidR="00EB3376">
        <w:rPr>
          <w:rFonts w:ascii="Times New Roman" w:hAnsi="Times New Roman" w:cs="Times New Roman"/>
          <w:sz w:val="24"/>
          <w:szCs w:val="24"/>
        </w:rPr>
        <w:t xml:space="preserve">, </w:t>
      </w:r>
      <w:r w:rsidR="00EB3376" w:rsidRPr="00EB3376">
        <w:rPr>
          <w:rFonts w:ascii="Times New Roman" w:hAnsi="Times New Roman" w:cs="Times New Roman"/>
          <w:sz w:val="24"/>
          <w:szCs w:val="24"/>
        </w:rPr>
        <w:t>nella percentuale del</w:t>
      </w:r>
      <w:r w:rsidR="009B63C9">
        <w:rPr>
          <w:rFonts w:ascii="Times New Roman" w:hAnsi="Times New Roman" w:cs="Times New Roman"/>
          <w:sz w:val="24"/>
          <w:szCs w:val="24"/>
        </w:rPr>
        <w:t xml:space="preserve"> </w:t>
      </w:r>
      <w:r w:rsidR="00EB3376">
        <w:rPr>
          <w:rFonts w:ascii="Times New Roman" w:hAnsi="Times New Roman" w:cs="Times New Roman"/>
          <w:sz w:val="24"/>
          <w:szCs w:val="24"/>
        </w:rPr>
        <w:t>14</w:t>
      </w:r>
      <w:r w:rsidR="00EB3376" w:rsidRPr="00EB3376">
        <w:rPr>
          <w:rFonts w:ascii="Times New Roman" w:hAnsi="Times New Roman" w:cs="Times New Roman"/>
          <w:sz w:val="24"/>
          <w:szCs w:val="24"/>
        </w:rPr>
        <w:t xml:space="preserve">%, </w:t>
      </w:r>
      <w:r w:rsidRPr="00C116B9">
        <w:rPr>
          <w:rFonts w:ascii="Times New Roman" w:hAnsi="Times New Roman" w:cs="Times New Roman"/>
          <w:sz w:val="24"/>
          <w:szCs w:val="24"/>
        </w:rPr>
        <w:t xml:space="preserve"> a realizzare iniziative di informazione e di promozione nelle scuole e di accompagn</w:t>
      </w:r>
      <w:r w:rsidR="006D3216">
        <w:rPr>
          <w:rFonts w:ascii="Times New Roman" w:hAnsi="Times New Roman" w:cs="Times New Roman"/>
          <w:sz w:val="24"/>
          <w:szCs w:val="24"/>
        </w:rPr>
        <w:t>amento al servizio di refezione.</w:t>
      </w:r>
    </w:p>
    <w:p w14:paraId="19170A99" w14:textId="77777777" w:rsidR="000D62F0" w:rsidRPr="00337EB2" w:rsidRDefault="000D62F0" w:rsidP="00CF6FE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FE465B" w14:textId="77777777" w:rsidR="00E53E81" w:rsidRDefault="00E53E81" w:rsidP="00D85725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DE26E" w14:textId="77777777" w:rsidR="00E53E81" w:rsidRDefault="00E53E81" w:rsidP="00D85725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479D8" w14:textId="77777777" w:rsidR="00D85725" w:rsidRPr="003D42C6" w:rsidRDefault="00D85725" w:rsidP="00D85725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2C6">
        <w:rPr>
          <w:rFonts w:ascii="Times New Roman" w:hAnsi="Times New Roman" w:cs="Times New Roman"/>
          <w:b/>
          <w:sz w:val="24"/>
          <w:szCs w:val="24"/>
        </w:rPr>
        <w:lastRenderedPageBreak/>
        <w:t>Articolo 2</w:t>
      </w:r>
    </w:p>
    <w:p w14:paraId="39030BE4" w14:textId="77777777" w:rsidR="00E817C0" w:rsidRPr="00C853CD" w:rsidRDefault="00C853CD" w:rsidP="00C853CD">
      <w:pPr>
        <w:pStyle w:val="Nessunaspaziatur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(Definizioni)</w:t>
      </w:r>
    </w:p>
    <w:p w14:paraId="44EBFB0D" w14:textId="77777777" w:rsidR="00D85725" w:rsidRPr="008C4F42" w:rsidRDefault="00D85725" w:rsidP="008C4F4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F42">
        <w:rPr>
          <w:rFonts w:ascii="Times New Roman" w:hAnsi="Times New Roman" w:cs="Times New Roman"/>
          <w:sz w:val="24"/>
          <w:szCs w:val="24"/>
        </w:rPr>
        <w:t>Ai fini del presente decreto si intendono per:</w:t>
      </w:r>
    </w:p>
    <w:p w14:paraId="2C0AF7AB" w14:textId="77777777" w:rsidR="00D85725" w:rsidRPr="003D42C6" w:rsidRDefault="00D85725" w:rsidP="0040540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42C6">
        <w:rPr>
          <w:rFonts w:ascii="Times New Roman" w:hAnsi="Times New Roman" w:cs="Times New Roman"/>
          <w:sz w:val="24"/>
          <w:szCs w:val="24"/>
        </w:rPr>
        <w:t>“Mensa scolastica biolo</w:t>
      </w:r>
      <w:r w:rsidR="00F4216C" w:rsidRPr="003D42C6">
        <w:rPr>
          <w:rFonts w:ascii="Times New Roman" w:hAnsi="Times New Roman" w:cs="Times New Roman"/>
          <w:sz w:val="24"/>
          <w:szCs w:val="24"/>
        </w:rPr>
        <w:t xml:space="preserve">gica”: </w:t>
      </w:r>
      <w:r w:rsidR="00E923BF">
        <w:rPr>
          <w:rFonts w:ascii="Times New Roman" w:hAnsi="Times New Roman" w:cs="Times New Roman"/>
          <w:sz w:val="24"/>
          <w:szCs w:val="24"/>
        </w:rPr>
        <w:t xml:space="preserve">il </w:t>
      </w:r>
      <w:r w:rsidR="00F4216C" w:rsidRPr="003D42C6">
        <w:rPr>
          <w:rFonts w:ascii="Times New Roman" w:hAnsi="Times New Roman" w:cs="Times New Roman"/>
          <w:sz w:val="24"/>
          <w:szCs w:val="24"/>
        </w:rPr>
        <w:t xml:space="preserve">servizio di refezione </w:t>
      </w:r>
      <w:r w:rsidRPr="003D42C6">
        <w:rPr>
          <w:rFonts w:ascii="Times New Roman" w:hAnsi="Times New Roman" w:cs="Times New Roman"/>
          <w:sz w:val="24"/>
          <w:szCs w:val="24"/>
        </w:rPr>
        <w:t>collettiva scolastica conforme ai requisiti prev</w:t>
      </w:r>
      <w:r w:rsidR="00F4216C" w:rsidRPr="003D42C6">
        <w:rPr>
          <w:rFonts w:ascii="Times New Roman" w:hAnsi="Times New Roman" w:cs="Times New Roman"/>
          <w:sz w:val="24"/>
          <w:szCs w:val="24"/>
        </w:rPr>
        <w:t>isti dal decreto i</w:t>
      </w:r>
      <w:r w:rsidRPr="003D42C6">
        <w:rPr>
          <w:rFonts w:ascii="Times New Roman" w:hAnsi="Times New Roman" w:cs="Times New Roman"/>
          <w:sz w:val="24"/>
          <w:szCs w:val="24"/>
        </w:rPr>
        <w:t xml:space="preserve">nterministeriale </w:t>
      </w:r>
      <w:r w:rsidRPr="003D42C6">
        <w:rPr>
          <w:rFonts w:ascii="Times New Roman" w:hAnsi="Times New Roman" w:cs="Times New Roman"/>
          <w:bCs/>
          <w:sz w:val="24"/>
          <w:szCs w:val="24"/>
        </w:rPr>
        <w:t>del 18 dicembre 2017 n. 14771</w:t>
      </w:r>
      <w:r w:rsidRPr="003D42C6">
        <w:rPr>
          <w:rFonts w:ascii="Times New Roman" w:hAnsi="Times New Roman" w:cs="Times New Roman"/>
          <w:sz w:val="24"/>
          <w:szCs w:val="24"/>
        </w:rPr>
        <w:t>;</w:t>
      </w:r>
    </w:p>
    <w:p w14:paraId="3BCC1BB6" w14:textId="77777777" w:rsidR="00D85725" w:rsidRPr="003D42C6" w:rsidRDefault="00D85725" w:rsidP="0040540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42C6">
        <w:rPr>
          <w:rFonts w:ascii="Times New Roman" w:hAnsi="Times New Roman" w:cs="Times New Roman"/>
          <w:sz w:val="24"/>
          <w:szCs w:val="24"/>
        </w:rPr>
        <w:t xml:space="preserve"> “Numero dei beneficiari del servizio di mensa scolastica biologica”: </w:t>
      </w:r>
      <w:r w:rsidR="00E923BF">
        <w:rPr>
          <w:rFonts w:ascii="Times New Roman" w:hAnsi="Times New Roman" w:cs="Times New Roman"/>
          <w:sz w:val="24"/>
          <w:szCs w:val="24"/>
        </w:rPr>
        <w:t xml:space="preserve">il </w:t>
      </w:r>
      <w:r w:rsidRPr="003D42C6">
        <w:rPr>
          <w:rFonts w:ascii="Times New Roman" w:hAnsi="Times New Roman" w:cs="Times New Roman"/>
          <w:sz w:val="24"/>
          <w:szCs w:val="24"/>
          <w:lang w:eastAsia="it-IT"/>
        </w:rPr>
        <w:t>numero totale di pasti annui d</w:t>
      </w:r>
      <w:r w:rsidR="00491365" w:rsidRPr="003D42C6">
        <w:rPr>
          <w:rFonts w:ascii="Times New Roman" w:hAnsi="Times New Roman" w:cs="Times New Roman"/>
          <w:sz w:val="24"/>
          <w:szCs w:val="24"/>
          <w:lang w:eastAsia="it-IT"/>
        </w:rPr>
        <w:t>e</w:t>
      </w:r>
      <w:r w:rsidR="00C116B9" w:rsidRPr="003D42C6">
        <w:rPr>
          <w:rFonts w:ascii="Times New Roman" w:hAnsi="Times New Roman" w:cs="Times New Roman"/>
          <w:sz w:val="24"/>
          <w:szCs w:val="24"/>
          <w:lang w:eastAsia="it-IT"/>
        </w:rPr>
        <w:t>lle</w:t>
      </w:r>
      <w:r w:rsidRPr="003D42C6">
        <w:rPr>
          <w:rFonts w:ascii="Times New Roman" w:hAnsi="Times New Roman" w:cs="Times New Roman"/>
          <w:sz w:val="24"/>
          <w:szCs w:val="24"/>
          <w:lang w:eastAsia="it-IT"/>
        </w:rPr>
        <w:t xml:space="preserve"> mense scolastiche biologiche dichiarati</w:t>
      </w:r>
      <w:r w:rsidR="00F22300" w:rsidRPr="003D42C6">
        <w:rPr>
          <w:rFonts w:ascii="Times New Roman" w:hAnsi="Times New Roman" w:cs="Times New Roman"/>
          <w:sz w:val="24"/>
          <w:szCs w:val="24"/>
          <w:lang w:eastAsia="it-IT"/>
        </w:rPr>
        <w:t xml:space="preserve"> nelle istanze pervenute attraverso la piattaforma informatica </w:t>
      </w:r>
      <w:r w:rsidR="00FF1C75" w:rsidRPr="003D42C6">
        <w:rPr>
          <w:rFonts w:ascii="Times New Roman" w:hAnsi="Times New Roman" w:cs="Times New Roman"/>
          <w:sz w:val="24"/>
          <w:szCs w:val="24"/>
          <w:lang w:eastAsia="it-IT"/>
        </w:rPr>
        <w:t xml:space="preserve">istituita </w:t>
      </w:r>
      <w:r w:rsidR="00F22300" w:rsidRPr="003D42C6">
        <w:rPr>
          <w:rFonts w:ascii="Times New Roman" w:hAnsi="Times New Roman" w:cs="Times New Roman"/>
          <w:sz w:val="24"/>
          <w:szCs w:val="24"/>
          <w:lang w:eastAsia="it-IT"/>
        </w:rPr>
        <w:t>co</w:t>
      </w:r>
      <w:r w:rsidR="00FF1C75" w:rsidRPr="003D42C6">
        <w:rPr>
          <w:rFonts w:ascii="Times New Roman" w:hAnsi="Times New Roman" w:cs="Times New Roman"/>
          <w:sz w:val="24"/>
          <w:szCs w:val="24"/>
          <w:lang w:eastAsia="it-IT"/>
        </w:rPr>
        <w:t xml:space="preserve">n </w:t>
      </w:r>
      <w:r w:rsidR="00F4216C" w:rsidRPr="003D42C6">
        <w:rPr>
          <w:rFonts w:ascii="Times New Roman" w:hAnsi="Times New Roman" w:cs="Times New Roman"/>
          <w:sz w:val="24"/>
          <w:szCs w:val="24"/>
          <w:lang w:eastAsia="it-IT"/>
        </w:rPr>
        <w:t>decreto d</w:t>
      </w:r>
      <w:r w:rsidR="00F22300" w:rsidRPr="003D42C6">
        <w:rPr>
          <w:rFonts w:ascii="Times New Roman" w:hAnsi="Times New Roman" w:cs="Times New Roman"/>
          <w:sz w:val="24"/>
          <w:szCs w:val="24"/>
          <w:lang w:eastAsia="it-IT"/>
        </w:rPr>
        <w:t>irettoriale del 24 maggio 2018 n. 39050;</w:t>
      </w:r>
      <w:r w:rsidRPr="003D42C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14:paraId="204FDEA0" w14:textId="77777777" w:rsidR="00DE5925" w:rsidRDefault="00D85725" w:rsidP="0040540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2C6">
        <w:rPr>
          <w:rFonts w:ascii="Times New Roman" w:hAnsi="Times New Roman" w:cs="Times New Roman"/>
          <w:sz w:val="24"/>
          <w:szCs w:val="24"/>
        </w:rPr>
        <w:t>“</w:t>
      </w:r>
      <w:r w:rsidR="001079BE" w:rsidRPr="003D42C6">
        <w:rPr>
          <w:rFonts w:ascii="Times New Roman" w:hAnsi="Times New Roman" w:cs="Times New Roman"/>
          <w:sz w:val="24"/>
          <w:szCs w:val="24"/>
        </w:rPr>
        <w:t>Fondo per le mense scolastiche biologiche</w:t>
      </w:r>
      <w:r w:rsidRPr="003D42C6">
        <w:rPr>
          <w:rFonts w:ascii="Times New Roman" w:hAnsi="Times New Roman" w:cs="Times New Roman"/>
          <w:sz w:val="24"/>
          <w:szCs w:val="24"/>
        </w:rPr>
        <w:t xml:space="preserve">”: </w:t>
      </w:r>
      <w:r w:rsidR="00E923BF">
        <w:rPr>
          <w:rFonts w:ascii="Times New Roman" w:hAnsi="Times New Roman" w:cs="Times New Roman"/>
          <w:sz w:val="24"/>
          <w:szCs w:val="24"/>
        </w:rPr>
        <w:t xml:space="preserve">il </w:t>
      </w:r>
      <w:r w:rsidRPr="003D42C6">
        <w:rPr>
          <w:rFonts w:ascii="Times New Roman" w:hAnsi="Times New Roman" w:cs="Times New Roman"/>
          <w:sz w:val="24"/>
          <w:szCs w:val="24"/>
        </w:rPr>
        <w:t>Fondo istituito ai sensi dell’articolo 64, comma 5-bis del</w:t>
      </w:r>
      <w:r w:rsidR="00F4216C" w:rsidRPr="003D42C6">
        <w:rPr>
          <w:rFonts w:ascii="Times New Roman" w:hAnsi="Times New Roman" w:cs="Times New Roman"/>
          <w:sz w:val="24"/>
          <w:szCs w:val="24"/>
        </w:rPr>
        <w:t xml:space="preserve"> decreto-legge 24 aprile 2017</w:t>
      </w:r>
      <w:r w:rsidRPr="003D42C6">
        <w:rPr>
          <w:rFonts w:ascii="Times New Roman" w:hAnsi="Times New Roman" w:cs="Times New Roman"/>
          <w:sz w:val="24"/>
          <w:szCs w:val="24"/>
        </w:rPr>
        <w:t xml:space="preserve"> n. 50, convertito, con modificazioni, da</w:t>
      </w:r>
      <w:r w:rsidR="00F4216C" w:rsidRPr="003D42C6">
        <w:rPr>
          <w:rFonts w:ascii="Times New Roman" w:hAnsi="Times New Roman" w:cs="Times New Roman"/>
          <w:sz w:val="24"/>
          <w:szCs w:val="24"/>
        </w:rPr>
        <w:t xml:space="preserve">lla legge 21 giugno 2017 </w:t>
      </w:r>
      <w:r w:rsidR="00E35C45" w:rsidRPr="003D42C6">
        <w:rPr>
          <w:rFonts w:ascii="Times New Roman" w:hAnsi="Times New Roman" w:cs="Times New Roman"/>
          <w:sz w:val="24"/>
          <w:szCs w:val="24"/>
        </w:rPr>
        <w:t>n. 96.</w:t>
      </w:r>
    </w:p>
    <w:p w14:paraId="331C5ADF" w14:textId="77777777" w:rsidR="004003F9" w:rsidRPr="003C188E" w:rsidRDefault="006C59A7" w:rsidP="0040540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2C6">
        <w:rPr>
          <w:rFonts w:ascii="Times New Roman" w:hAnsi="Times New Roman" w:cs="Times New Roman"/>
          <w:sz w:val="24"/>
          <w:szCs w:val="24"/>
        </w:rPr>
        <w:t xml:space="preserve"> </w:t>
      </w:r>
      <w:r w:rsidR="004003F9" w:rsidRPr="003D42C6">
        <w:rPr>
          <w:rFonts w:ascii="Times New Roman" w:hAnsi="Times New Roman" w:cs="Times New Roman"/>
          <w:sz w:val="24"/>
          <w:szCs w:val="24"/>
        </w:rPr>
        <w:t>“Elenco delle stazioni appalta</w:t>
      </w:r>
      <w:r w:rsidR="001841CC">
        <w:rPr>
          <w:rFonts w:ascii="Times New Roman" w:hAnsi="Times New Roman" w:cs="Times New Roman"/>
          <w:sz w:val="24"/>
          <w:szCs w:val="24"/>
        </w:rPr>
        <w:t xml:space="preserve">nti e dei soggetti eroganti”: </w:t>
      </w:r>
      <w:r w:rsidR="00E923BF">
        <w:rPr>
          <w:rFonts w:ascii="Times New Roman" w:hAnsi="Times New Roman" w:cs="Times New Roman"/>
          <w:sz w:val="24"/>
          <w:szCs w:val="24"/>
        </w:rPr>
        <w:t>l’</w:t>
      </w:r>
      <w:r w:rsidR="004003F9" w:rsidRPr="003D42C6">
        <w:rPr>
          <w:rFonts w:ascii="Times New Roman" w:hAnsi="Times New Roman" w:cs="Times New Roman"/>
          <w:sz w:val="24"/>
          <w:szCs w:val="24"/>
        </w:rPr>
        <w:t>elenco delle stazioni appaltanti e dei soggetti eroganti il servizio di mensa scolastica biologica, di cui all’articolo 3 del Decreto 18 dicembre 2017 n. 14771 di istituzione delle mense scolastiche biologiche</w:t>
      </w:r>
      <w:r w:rsidR="004003F9" w:rsidRPr="003C188E">
        <w:rPr>
          <w:rFonts w:ascii="Times New Roman" w:hAnsi="Times New Roman" w:cs="Times New Roman"/>
          <w:sz w:val="24"/>
          <w:szCs w:val="24"/>
        </w:rPr>
        <w:t xml:space="preserve">, </w:t>
      </w:r>
      <w:r w:rsidR="00D7112A" w:rsidRPr="003C188E">
        <w:rPr>
          <w:rFonts w:ascii="Times New Roman" w:hAnsi="Times New Roman" w:cs="Times New Roman"/>
          <w:sz w:val="24"/>
          <w:szCs w:val="24"/>
        </w:rPr>
        <w:t>sviluppato</w:t>
      </w:r>
      <w:r w:rsidR="004003F9" w:rsidRPr="003C188E">
        <w:rPr>
          <w:rFonts w:ascii="Times New Roman" w:hAnsi="Times New Roman" w:cs="Times New Roman"/>
          <w:sz w:val="24"/>
          <w:szCs w:val="24"/>
        </w:rPr>
        <w:t xml:space="preserve"> dalla </w:t>
      </w:r>
      <w:r w:rsidR="004003F9" w:rsidRPr="003C188E">
        <w:rPr>
          <w:rFonts w:ascii="Times New Roman" w:hAnsi="Times New Roman" w:cs="Times New Roman"/>
          <w:sz w:val="24"/>
          <w:szCs w:val="24"/>
          <w:lang w:eastAsia="it-IT"/>
        </w:rPr>
        <w:t>piattaforma informatica istituita con decreto direttori</w:t>
      </w:r>
      <w:r w:rsidR="00A3634D">
        <w:rPr>
          <w:rFonts w:ascii="Times New Roman" w:hAnsi="Times New Roman" w:cs="Times New Roman"/>
          <w:sz w:val="24"/>
          <w:szCs w:val="24"/>
          <w:lang w:eastAsia="it-IT"/>
        </w:rPr>
        <w:t>ale del 24 maggio 2018 n. 39050;</w:t>
      </w:r>
    </w:p>
    <w:p w14:paraId="61D6E012" w14:textId="77777777" w:rsidR="00DE5925" w:rsidRPr="00DE5925" w:rsidRDefault="00DE5925" w:rsidP="00DE5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F0230" w14:textId="77777777" w:rsidR="009162D0" w:rsidRDefault="009162D0" w:rsidP="00916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3</w:t>
      </w:r>
    </w:p>
    <w:p w14:paraId="56E39146" w14:textId="77777777" w:rsidR="009162D0" w:rsidRDefault="006C59A7" w:rsidP="00C85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59A7">
        <w:rPr>
          <w:rFonts w:ascii="Times New Roman" w:hAnsi="Times New Roman" w:cs="Times New Roman"/>
          <w:i/>
          <w:sz w:val="24"/>
          <w:szCs w:val="24"/>
        </w:rPr>
        <w:t>(Riparto del Fondo 20</w:t>
      </w:r>
      <w:r w:rsidR="008C4F42">
        <w:rPr>
          <w:rFonts w:ascii="Times New Roman" w:hAnsi="Times New Roman" w:cs="Times New Roman"/>
          <w:i/>
          <w:sz w:val="24"/>
          <w:szCs w:val="24"/>
        </w:rPr>
        <w:t>2</w:t>
      </w:r>
      <w:r w:rsidR="003E3B79">
        <w:rPr>
          <w:rFonts w:ascii="Times New Roman" w:hAnsi="Times New Roman" w:cs="Times New Roman"/>
          <w:i/>
          <w:sz w:val="24"/>
          <w:szCs w:val="24"/>
        </w:rPr>
        <w:t>2</w:t>
      </w:r>
      <w:r w:rsidR="00C853CD">
        <w:rPr>
          <w:rFonts w:ascii="Times New Roman" w:hAnsi="Times New Roman" w:cs="Times New Roman"/>
          <w:i/>
          <w:sz w:val="24"/>
          <w:szCs w:val="24"/>
        </w:rPr>
        <w:t>)</w:t>
      </w:r>
    </w:p>
    <w:p w14:paraId="73492037" w14:textId="77777777" w:rsidR="00C853CD" w:rsidRPr="00C853CD" w:rsidRDefault="00C853CD" w:rsidP="00C85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765CC80" w14:textId="77777777" w:rsidR="006C59A7" w:rsidRDefault="006C59A7" w:rsidP="00DE42EC">
      <w:pPr>
        <w:pStyle w:val="Paragrafoelenco"/>
        <w:numPr>
          <w:ilvl w:val="0"/>
          <w:numId w:val="22"/>
        </w:num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544DB">
        <w:rPr>
          <w:rFonts w:ascii="Times New Roman" w:hAnsi="Times New Roman" w:cs="Times New Roman"/>
          <w:sz w:val="24"/>
          <w:szCs w:val="24"/>
        </w:rPr>
        <w:t>l Fondo</w:t>
      </w:r>
      <w:r>
        <w:rPr>
          <w:rFonts w:ascii="Times New Roman" w:hAnsi="Times New Roman" w:cs="Times New Roman"/>
          <w:sz w:val="24"/>
          <w:szCs w:val="24"/>
        </w:rPr>
        <w:t xml:space="preserve"> per le mense scolastiche biologiche</w:t>
      </w:r>
      <w:r w:rsidRPr="004544DB">
        <w:rPr>
          <w:rFonts w:ascii="Times New Roman" w:hAnsi="Times New Roman" w:cs="Times New Roman"/>
          <w:sz w:val="24"/>
          <w:szCs w:val="24"/>
        </w:rPr>
        <w:t xml:space="preserve"> è </w:t>
      </w:r>
      <w:r>
        <w:rPr>
          <w:rFonts w:ascii="Times New Roman" w:hAnsi="Times New Roman" w:cs="Times New Roman"/>
          <w:sz w:val="24"/>
          <w:szCs w:val="24"/>
        </w:rPr>
        <w:t>assegnato al</w:t>
      </w:r>
      <w:r w:rsidRPr="004544DB">
        <w:rPr>
          <w:rFonts w:ascii="Times New Roman" w:hAnsi="Times New Roman" w:cs="Times New Roman"/>
          <w:sz w:val="24"/>
          <w:szCs w:val="24"/>
        </w:rPr>
        <w:t>le Regioni e alle Province autonome di Trento e Bolzano per</w:t>
      </w:r>
      <w:r>
        <w:rPr>
          <w:rFonts w:ascii="Times New Roman" w:hAnsi="Times New Roman" w:cs="Times New Roman"/>
          <w:sz w:val="24"/>
          <w:szCs w:val="24"/>
        </w:rPr>
        <w:t xml:space="preserve"> una quota parte del</w:t>
      </w:r>
      <w:r w:rsidRPr="004544DB">
        <w:rPr>
          <w:rFonts w:ascii="Times New Roman" w:hAnsi="Times New Roman" w:cs="Times New Roman"/>
          <w:sz w:val="24"/>
          <w:szCs w:val="24"/>
        </w:rPr>
        <w:t>l’86</w:t>
      </w:r>
      <w:r w:rsidR="003E3B79">
        <w:rPr>
          <w:rFonts w:ascii="Times New Roman" w:hAnsi="Times New Roman" w:cs="Times New Roman"/>
          <w:sz w:val="24"/>
          <w:szCs w:val="24"/>
        </w:rPr>
        <w:t>%</w:t>
      </w:r>
      <w:r w:rsidRPr="004544DB">
        <w:rPr>
          <w:rFonts w:ascii="Times New Roman" w:hAnsi="Times New Roman" w:cs="Times New Roman"/>
          <w:sz w:val="24"/>
          <w:szCs w:val="24"/>
        </w:rPr>
        <w:t xml:space="preserve"> </w:t>
      </w:r>
      <w:r w:rsidR="00C853CD">
        <w:rPr>
          <w:rFonts w:ascii="Times New Roman" w:hAnsi="Times New Roman" w:cs="Times New Roman"/>
          <w:sz w:val="24"/>
          <w:szCs w:val="24"/>
        </w:rPr>
        <w:t>al fine di</w:t>
      </w:r>
      <w:r w:rsidR="00C853CD" w:rsidRPr="0062335A">
        <w:rPr>
          <w:rFonts w:ascii="Times New Roman" w:hAnsi="Times New Roman" w:cs="Times New Roman"/>
          <w:sz w:val="24"/>
          <w:szCs w:val="24"/>
        </w:rPr>
        <w:t xml:space="preserve"> ridurre i costi a carico dei beneficiari del servizio di mensa scolastica biologica</w:t>
      </w:r>
      <w:r w:rsidR="004812CE">
        <w:rPr>
          <w:rFonts w:ascii="Times New Roman" w:hAnsi="Times New Roman" w:cs="Times New Roman"/>
          <w:sz w:val="24"/>
          <w:szCs w:val="24"/>
        </w:rPr>
        <w:t xml:space="preserve">, </w:t>
      </w:r>
      <w:r w:rsidRPr="004544DB">
        <w:rPr>
          <w:rFonts w:ascii="Times New Roman" w:hAnsi="Times New Roman" w:cs="Times New Roman"/>
          <w:sz w:val="24"/>
          <w:szCs w:val="24"/>
        </w:rPr>
        <w:t xml:space="preserve">sulla base del </w:t>
      </w:r>
      <w:r w:rsidR="00CF0C26">
        <w:rPr>
          <w:rFonts w:ascii="Times New Roman" w:hAnsi="Times New Roman" w:cs="Times New Roman"/>
          <w:sz w:val="24"/>
          <w:szCs w:val="24"/>
        </w:rPr>
        <w:t>n</w:t>
      </w:r>
      <w:r w:rsidRPr="004544DB">
        <w:rPr>
          <w:rFonts w:ascii="Times New Roman" w:hAnsi="Times New Roman" w:cs="Times New Roman"/>
          <w:sz w:val="24"/>
          <w:szCs w:val="24"/>
        </w:rPr>
        <w:t>umero dei beneficiari del servizi</w:t>
      </w:r>
      <w:r w:rsidR="00CF0C26">
        <w:rPr>
          <w:rFonts w:ascii="Times New Roman" w:hAnsi="Times New Roman" w:cs="Times New Roman"/>
          <w:sz w:val="24"/>
          <w:szCs w:val="24"/>
        </w:rPr>
        <w:t>o di mensa scolastica biologica</w:t>
      </w:r>
      <w:r w:rsidRPr="004544DB">
        <w:rPr>
          <w:rFonts w:ascii="Times New Roman" w:hAnsi="Times New Roman" w:cs="Times New Roman"/>
          <w:sz w:val="24"/>
          <w:szCs w:val="24"/>
        </w:rPr>
        <w:t xml:space="preserve">, riportati alla data </w:t>
      </w:r>
      <w:r w:rsidR="0068084B">
        <w:rPr>
          <w:rFonts w:ascii="Times New Roman" w:hAnsi="Times New Roman" w:cs="Times New Roman"/>
          <w:sz w:val="24"/>
          <w:szCs w:val="24"/>
        </w:rPr>
        <w:t>del 31 marzo 202</w:t>
      </w:r>
      <w:r w:rsidR="003E3B79">
        <w:rPr>
          <w:rFonts w:ascii="Times New Roman" w:hAnsi="Times New Roman" w:cs="Times New Roman"/>
          <w:sz w:val="24"/>
          <w:szCs w:val="24"/>
        </w:rPr>
        <w:t>2</w:t>
      </w:r>
      <w:r w:rsidRPr="004544DB">
        <w:rPr>
          <w:rFonts w:ascii="Times New Roman" w:hAnsi="Times New Roman" w:cs="Times New Roman"/>
          <w:sz w:val="24"/>
          <w:szCs w:val="24"/>
        </w:rPr>
        <w:t>, nell’elenco delle stazioni appaltanti e dei soggetti eroganti</w:t>
      </w:r>
      <w:r w:rsidR="000D62F0">
        <w:rPr>
          <w:rFonts w:ascii="Times New Roman" w:hAnsi="Times New Roman" w:cs="Times New Roman"/>
          <w:sz w:val="24"/>
          <w:szCs w:val="24"/>
        </w:rPr>
        <w:t xml:space="preserve"> presenti sulla piattaforma informatica di cui al decreto direttoriale 24 maggio </w:t>
      </w:r>
      <w:r w:rsidR="004812CE">
        <w:rPr>
          <w:rFonts w:ascii="Times New Roman" w:hAnsi="Times New Roman" w:cs="Times New Roman"/>
          <w:bCs/>
          <w:sz w:val="24"/>
          <w:szCs w:val="24"/>
        </w:rPr>
        <w:t>2018 n. 39050</w:t>
      </w:r>
      <w:r w:rsidR="003A40C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632157" w14:textId="77777777" w:rsidR="006C59A7" w:rsidRDefault="006C59A7" w:rsidP="00DE42EC">
      <w:pPr>
        <w:pStyle w:val="Paragrafoelenco"/>
        <w:numPr>
          <w:ilvl w:val="0"/>
          <w:numId w:val="22"/>
        </w:num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</w:t>
      </w:r>
      <w:r w:rsidRPr="004544DB">
        <w:rPr>
          <w:rFonts w:ascii="Times New Roman" w:hAnsi="Times New Roman" w:cs="Times New Roman"/>
          <w:sz w:val="24"/>
          <w:szCs w:val="24"/>
        </w:rPr>
        <w:t>ondo</w:t>
      </w:r>
      <w:r>
        <w:rPr>
          <w:rFonts w:ascii="Times New Roman" w:hAnsi="Times New Roman" w:cs="Times New Roman"/>
          <w:sz w:val="24"/>
          <w:szCs w:val="24"/>
        </w:rPr>
        <w:t xml:space="preserve"> per le mense scolastiche biologiche</w:t>
      </w:r>
      <w:r w:rsidRPr="004544DB">
        <w:rPr>
          <w:rFonts w:ascii="Times New Roman" w:hAnsi="Times New Roman" w:cs="Times New Roman"/>
          <w:sz w:val="24"/>
          <w:szCs w:val="24"/>
        </w:rPr>
        <w:t xml:space="preserve"> è </w:t>
      </w:r>
      <w:r>
        <w:rPr>
          <w:rFonts w:ascii="Times New Roman" w:hAnsi="Times New Roman" w:cs="Times New Roman"/>
          <w:sz w:val="24"/>
          <w:szCs w:val="24"/>
        </w:rPr>
        <w:t>assegnato a</w:t>
      </w:r>
      <w:r w:rsidRPr="004544DB">
        <w:rPr>
          <w:rFonts w:ascii="Times New Roman" w:hAnsi="Times New Roman" w:cs="Times New Roman"/>
          <w:sz w:val="24"/>
          <w:szCs w:val="24"/>
        </w:rPr>
        <w:t xml:space="preserve"> tutte le Regioni e Provincie autonome</w:t>
      </w:r>
      <w:r w:rsidR="004812CE" w:rsidRPr="004812CE">
        <w:rPr>
          <w:rFonts w:ascii="Times New Roman" w:hAnsi="Times New Roman" w:cs="Times New Roman"/>
          <w:sz w:val="24"/>
          <w:szCs w:val="24"/>
        </w:rPr>
        <w:t xml:space="preserve"> </w:t>
      </w:r>
      <w:r w:rsidR="004812CE" w:rsidRPr="004544DB">
        <w:rPr>
          <w:rFonts w:ascii="Times New Roman" w:hAnsi="Times New Roman" w:cs="Times New Roman"/>
          <w:sz w:val="24"/>
          <w:szCs w:val="24"/>
        </w:rPr>
        <w:t>per un</w:t>
      </w:r>
      <w:r w:rsidR="004812CE">
        <w:rPr>
          <w:rFonts w:ascii="Times New Roman" w:hAnsi="Times New Roman" w:cs="Times New Roman"/>
          <w:sz w:val="24"/>
          <w:szCs w:val="24"/>
        </w:rPr>
        <w:t xml:space="preserve">a quota parte del </w:t>
      </w:r>
      <w:r w:rsidR="004812CE" w:rsidRPr="004544DB">
        <w:rPr>
          <w:rFonts w:ascii="Times New Roman" w:hAnsi="Times New Roman" w:cs="Times New Roman"/>
          <w:sz w:val="24"/>
          <w:szCs w:val="24"/>
        </w:rPr>
        <w:t>14</w:t>
      </w:r>
      <w:r w:rsidR="004812CE">
        <w:rPr>
          <w:rFonts w:ascii="Times New Roman" w:hAnsi="Times New Roman" w:cs="Times New Roman"/>
          <w:sz w:val="24"/>
          <w:szCs w:val="24"/>
        </w:rPr>
        <w:t xml:space="preserve">% </w:t>
      </w:r>
      <w:r w:rsidR="00C853CD">
        <w:rPr>
          <w:rFonts w:ascii="Times New Roman" w:hAnsi="Times New Roman" w:cs="Times New Roman"/>
          <w:sz w:val="24"/>
          <w:szCs w:val="24"/>
        </w:rPr>
        <w:t>per iniziative</w:t>
      </w:r>
      <w:r w:rsidR="00C853CD" w:rsidRPr="00215DA0">
        <w:rPr>
          <w:rFonts w:ascii="Times New Roman" w:hAnsi="Times New Roman" w:cs="Times New Roman"/>
          <w:sz w:val="24"/>
          <w:szCs w:val="24"/>
        </w:rPr>
        <w:t xml:space="preserve"> di informazione e di educazione alimentare in m</w:t>
      </w:r>
      <w:r w:rsidR="00C853CD">
        <w:rPr>
          <w:rFonts w:ascii="Times New Roman" w:hAnsi="Times New Roman" w:cs="Times New Roman"/>
          <w:sz w:val="24"/>
          <w:szCs w:val="24"/>
        </w:rPr>
        <w:t>ateria di agricoltura biologica</w:t>
      </w:r>
      <w:r w:rsidRPr="004544DB">
        <w:rPr>
          <w:rFonts w:ascii="Times New Roman" w:hAnsi="Times New Roman" w:cs="Times New Roman"/>
          <w:sz w:val="24"/>
          <w:szCs w:val="24"/>
        </w:rPr>
        <w:t>, ad eccezione della Regione Emilia Romagna per la quale il livello di informazione e promozione risulta già soddisfatto,</w:t>
      </w:r>
      <w:r>
        <w:rPr>
          <w:rFonts w:ascii="Times New Roman" w:hAnsi="Times New Roman" w:cs="Times New Roman"/>
          <w:sz w:val="24"/>
          <w:szCs w:val="24"/>
        </w:rPr>
        <w:t xml:space="preserve"> e ripartito </w:t>
      </w:r>
      <w:r w:rsidRPr="004544DB">
        <w:rPr>
          <w:rFonts w:ascii="Times New Roman" w:hAnsi="Times New Roman" w:cs="Times New Roman"/>
          <w:sz w:val="24"/>
          <w:szCs w:val="24"/>
        </w:rPr>
        <w:t>sulla base della popolazione scolastica accertata dal Ministero dell’istruzione, con riferimento a</w:t>
      </w:r>
      <w:r>
        <w:rPr>
          <w:rFonts w:ascii="Times New Roman" w:hAnsi="Times New Roman" w:cs="Times New Roman"/>
          <w:sz w:val="24"/>
          <w:szCs w:val="24"/>
        </w:rPr>
        <w:t xml:space="preserve">ll’anno scolastico </w:t>
      </w:r>
      <w:r w:rsidR="00716010">
        <w:rPr>
          <w:rFonts w:ascii="Times New Roman" w:hAnsi="Times New Roman" w:cs="Times New Roman"/>
          <w:sz w:val="24"/>
          <w:szCs w:val="24"/>
        </w:rPr>
        <w:t>2021/</w:t>
      </w:r>
      <w:r w:rsidR="00C853CD">
        <w:rPr>
          <w:rFonts w:ascii="Times New Roman" w:hAnsi="Times New Roman" w:cs="Times New Roman"/>
          <w:sz w:val="24"/>
          <w:szCs w:val="24"/>
        </w:rPr>
        <w:t>2022.</w:t>
      </w:r>
    </w:p>
    <w:p w14:paraId="3102F474" w14:textId="77777777" w:rsidR="009162D0" w:rsidRDefault="009162D0" w:rsidP="00DE42EC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7E08">
        <w:rPr>
          <w:rFonts w:ascii="Times New Roman" w:hAnsi="Times New Roman" w:cs="Times New Roman"/>
          <w:sz w:val="24"/>
          <w:szCs w:val="24"/>
        </w:rPr>
        <w:t xml:space="preserve">Il numero </w:t>
      </w:r>
      <w:r w:rsidR="001841CC">
        <w:rPr>
          <w:rFonts w:ascii="Times New Roman" w:hAnsi="Times New Roman" w:cs="Times New Roman"/>
          <w:sz w:val="24"/>
          <w:szCs w:val="24"/>
        </w:rPr>
        <w:t xml:space="preserve">totale </w:t>
      </w:r>
      <w:r w:rsidRPr="00517E08">
        <w:rPr>
          <w:rFonts w:ascii="Times New Roman" w:hAnsi="Times New Roman" w:cs="Times New Roman"/>
          <w:sz w:val="24"/>
          <w:szCs w:val="24"/>
        </w:rPr>
        <w:t>dei beneficiari del servizio di mensa scolastica biologica per l’anno 20</w:t>
      </w:r>
      <w:r w:rsidR="008C4F42" w:rsidRPr="00517E08">
        <w:rPr>
          <w:rFonts w:ascii="Times New Roman" w:hAnsi="Times New Roman" w:cs="Times New Roman"/>
          <w:sz w:val="24"/>
          <w:szCs w:val="24"/>
        </w:rPr>
        <w:t>2</w:t>
      </w:r>
      <w:r w:rsidR="00D35EFE">
        <w:rPr>
          <w:rFonts w:ascii="Times New Roman" w:hAnsi="Times New Roman" w:cs="Times New Roman"/>
          <w:sz w:val="24"/>
          <w:szCs w:val="24"/>
        </w:rPr>
        <w:t>2</w:t>
      </w:r>
      <w:r w:rsidRPr="00517E08">
        <w:rPr>
          <w:rFonts w:ascii="Times New Roman" w:hAnsi="Times New Roman" w:cs="Times New Roman"/>
          <w:sz w:val="24"/>
          <w:szCs w:val="24"/>
        </w:rPr>
        <w:t xml:space="preserve"> è pari </w:t>
      </w:r>
      <w:r w:rsidR="00F2583C">
        <w:rPr>
          <w:rFonts w:ascii="Times New Roman" w:hAnsi="Times New Roman" w:cs="Times New Roman"/>
          <w:sz w:val="24"/>
          <w:szCs w:val="24"/>
        </w:rPr>
        <w:t xml:space="preserve">a </w:t>
      </w:r>
      <w:r w:rsidR="002608C1">
        <w:rPr>
          <w:rFonts w:ascii="Times New Roman" w:hAnsi="Times New Roman" w:cs="Times New Roman"/>
          <w:sz w:val="24"/>
          <w:szCs w:val="24"/>
        </w:rPr>
        <w:t>30.617.849</w:t>
      </w:r>
      <w:r w:rsidR="00F2583C">
        <w:rPr>
          <w:rFonts w:ascii="Times New Roman" w:hAnsi="Times New Roman" w:cs="Times New Roman"/>
          <w:sz w:val="24"/>
          <w:szCs w:val="24"/>
        </w:rPr>
        <w:t>.</w:t>
      </w:r>
    </w:p>
    <w:p w14:paraId="5968C4B4" w14:textId="2841631F" w:rsidR="00BB3BC5" w:rsidRPr="00517E08" w:rsidRDefault="00E603CD" w:rsidP="00DE42EC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Pr="006B130D">
        <w:rPr>
          <w:rFonts w:ascii="Times New Roman" w:hAnsi="Times New Roman" w:cs="Times New Roman"/>
          <w:sz w:val="24"/>
          <w:szCs w:val="24"/>
        </w:rPr>
        <w:t xml:space="preserve"> </w:t>
      </w:r>
      <w:r w:rsidRPr="0008213F">
        <w:rPr>
          <w:rFonts w:ascii="Times New Roman" w:hAnsi="Times New Roman" w:cs="Times New Roman"/>
          <w:sz w:val="24"/>
          <w:szCs w:val="24"/>
        </w:rPr>
        <w:t>popolazione scolastica accertata dal Ministero dell’istruzione</w:t>
      </w:r>
      <w:r w:rsidR="004066D1">
        <w:rPr>
          <w:rFonts w:ascii="Times New Roman" w:hAnsi="Times New Roman" w:cs="Times New Roman"/>
          <w:sz w:val="24"/>
          <w:szCs w:val="24"/>
        </w:rPr>
        <w:t xml:space="preserve"> </w:t>
      </w:r>
      <w:r w:rsidR="00BB3BC5" w:rsidRPr="0008213F">
        <w:rPr>
          <w:rFonts w:ascii="Times New Roman" w:hAnsi="Times New Roman" w:cs="Times New Roman"/>
          <w:sz w:val="24"/>
          <w:szCs w:val="24"/>
        </w:rPr>
        <w:t xml:space="preserve">relativa all’anno scolastico </w:t>
      </w:r>
      <w:r w:rsidR="00F2583C" w:rsidRPr="0008213F">
        <w:rPr>
          <w:rFonts w:ascii="Times New Roman" w:hAnsi="Times New Roman" w:cs="Times New Roman"/>
          <w:sz w:val="24"/>
          <w:szCs w:val="24"/>
        </w:rPr>
        <w:t>2021/2022</w:t>
      </w:r>
      <w:r w:rsidR="00BB3BC5" w:rsidRPr="0008213F">
        <w:rPr>
          <w:rFonts w:ascii="Times New Roman" w:hAnsi="Times New Roman" w:cs="Times New Roman"/>
          <w:sz w:val="24"/>
          <w:szCs w:val="24"/>
        </w:rPr>
        <w:t xml:space="preserve"> è </w:t>
      </w:r>
      <w:r w:rsidR="004922EE" w:rsidRPr="0008213F">
        <w:rPr>
          <w:rFonts w:ascii="Times New Roman" w:hAnsi="Times New Roman" w:cs="Times New Roman"/>
          <w:sz w:val="24"/>
          <w:szCs w:val="24"/>
        </w:rPr>
        <w:t xml:space="preserve">pari </w:t>
      </w:r>
      <w:r w:rsidR="0008213F" w:rsidRPr="0008213F">
        <w:rPr>
          <w:rFonts w:ascii="Times New Roman" w:hAnsi="Times New Roman" w:cs="Times New Roman"/>
          <w:sz w:val="24"/>
          <w:szCs w:val="24"/>
        </w:rPr>
        <w:t>a 7.616.269</w:t>
      </w:r>
      <w:r w:rsidR="00A93821" w:rsidRPr="0008213F">
        <w:rPr>
          <w:rFonts w:ascii="Times New Roman" w:hAnsi="Times New Roman" w:cs="Times New Roman"/>
          <w:sz w:val="24"/>
          <w:szCs w:val="24"/>
        </w:rPr>
        <w:t xml:space="preserve"> studenti, comprensiva della popolazione di Bolz</w:t>
      </w:r>
      <w:r w:rsidR="00D00700" w:rsidRPr="0008213F">
        <w:rPr>
          <w:rFonts w:ascii="Times New Roman" w:hAnsi="Times New Roman" w:cs="Times New Roman"/>
          <w:sz w:val="24"/>
          <w:szCs w:val="24"/>
        </w:rPr>
        <w:t>ano riferita all’anno 2018/2019</w:t>
      </w:r>
      <w:r w:rsidR="00A93821" w:rsidRPr="0008213F">
        <w:rPr>
          <w:rFonts w:ascii="Times New Roman" w:hAnsi="Times New Roman" w:cs="Times New Roman"/>
          <w:sz w:val="24"/>
          <w:szCs w:val="24"/>
        </w:rPr>
        <w:t xml:space="preserve"> ed</w:t>
      </w:r>
      <w:r w:rsidRPr="0008213F">
        <w:rPr>
          <w:rFonts w:ascii="Times New Roman" w:hAnsi="Times New Roman" w:cs="Times New Roman"/>
          <w:sz w:val="24"/>
          <w:szCs w:val="24"/>
        </w:rPr>
        <w:t xml:space="preserve"> </w:t>
      </w:r>
      <w:r w:rsidR="00BB3BC5" w:rsidRPr="0008213F">
        <w:rPr>
          <w:rFonts w:ascii="Times New Roman" w:hAnsi="Times New Roman" w:cs="Times New Roman"/>
          <w:sz w:val="24"/>
          <w:szCs w:val="24"/>
        </w:rPr>
        <w:t>escludendo la Regione Emilia Romagna</w:t>
      </w:r>
      <w:r w:rsidR="004922EE" w:rsidRPr="0008213F">
        <w:rPr>
          <w:rFonts w:ascii="Times New Roman" w:hAnsi="Times New Roman" w:cs="Times New Roman"/>
          <w:sz w:val="24"/>
          <w:szCs w:val="24"/>
        </w:rPr>
        <w:t>,</w:t>
      </w:r>
      <w:r w:rsidR="004922EE">
        <w:rPr>
          <w:rFonts w:ascii="Times New Roman" w:hAnsi="Times New Roman" w:cs="Times New Roman"/>
          <w:sz w:val="24"/>
          <w:szCs w:val="24"/>
        </w:rPr>
        <w:t xml:space="preserve"> ai sensi dell’art. 1, comma 4, del Decreto Interministeriale 17 giugno 2019 n. 6401.</w:t>
      </w:r>
    </w:p>
    <w:p w14:paraId="234F20EF" w14:textId="77777777" w:rsidR="00ED6456" w:rsidRDefault="00ED6456" w:rsidP="00DE42E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F27C0" w14:textId="77777777" w:rsidR="001C60F4" w:rsidRDefault="001C60F4" w:rsidP="00DE42E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4A9B2" w14:textId="77777777" w:rsidR="00444F34" w:rsidRPr="0062335A" w:rsidRDefault="009162D0" w:rsidP="00DE42E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Articolo 4</w:t>
      </w:r>
    </w:p>
    <w:p w14:paraId="693EED4D" w14:textId="77777777" w:rsidR="00444F34" w:rsidRDefault="007C0F0C" w:rsidP="00C853CD">
      <w:pPr>
        <w:pStyle w:val="Nessunaspaziatura"/>
        <w:ind w:left="42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C4248C">
        <w:rPr>
          <w:rFonts w:ascii="Times New Roman" w:hAnsi="Times New Roman" w:cs="Times New Roman"/>
          <w:i/>
          <w:sz w:val="24"/>
          <w:szCs w:val="24"/>
        </w:rPr>
        <w:t>Assegnazione</w:t>
      </w:r>
      <w:r w:rsidRPr="004003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2D0" w:rsidRPr="004003F9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4003F9">
        <w:rPr>
          <w:rFonts w:ascii="Times New Roman" w:hAnsi="Times New Roman" w:cs="Times New Roman"/>
          <w:i/>
          <w:sz w:val="24"/>
          <w:szCs w:val="24"/>
        </w:rPr>
        <w:t>trasferimento</w:t>
      </w:r>
      <w:r w:rsidR="009162D0" w:rsidRPr="004003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03F9">
        <w:rPr>
          <w:rFonts w:ascii="Times New Roman" w:hAnsi="Times New Roman" w:cs="Times New Roman"/>
          <w:i/>
          <w:sz w:val="24"/>
          <w:szCs w:val="24"/>
        </w:rPr>
        <w:t xml:space="preserve">del Fondo </w:t>
      </w:r>
      <w:r w:rsidR="009162D0" w:rsidRPr="004003F9">
        <w:rPr>
          <w:rFonts w:ascii="Times New Roman" w:hAnsi="Times New Roman" w:cs="Times New Roman"/>
          <w:i/>
          <w:sz w:val="24"/>
          <w:szCs w:val="24"/>
        </w:rPr>
        <w:t>destinato a ridurre</w:t>
      </w:r>
      <w:r w:rsidR="004003F9" w:rsidRPr="004003F9">
        <w:rPr>
          <w:rFonts w:ascii="Times New Roman" w:hAnsi="Times New Roman" w:cs="Times New Roman"/>
          <w:i/>
          <w:sz w:val="24"/>
          <w:szCs w:val="24"/>
        </w:rPr>
        <w:t xml:space="preserve"> i costi a carico dei beneficiari del servizio di mensa scolastica biologica</w:t>
      </w:r>
      <w:r w:rsidR="00444F34">
        <w:rPr>
          <w:rFonts w:ascii="Times New Roman" w:hAnsi="Times New Roman" w:cs="Times New Roman"/>
          <w:i/>
          <w:sz w:val="24"/>
          <w:szCs w:val="24"/>
        </w:rPr>
        <w:t>)</w:t>
      </w:r>
    </w:p>
    <w:p w14:paraId="2E22826F" w14:textId="77777777" w:rsidR="00666AFA" w:rsidRDefault="00492BE0" w:rsidP="00C853CD">
      <w:pPr>
        <w:pStyle w:val="Paragrafoelenco"/>
        <w:numPr>
          <w:ilvl w:val="0"/>
          <w:numId w:val="20"/>
        </w:num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quota di </w:t>
      </w:r>
      <w:r w:rsidR="00D75020">
        <w:rPr>
          <w:rFonts w:ascii="Times New Roman" w:hAnsi="Times New Roman" w:cs="Times New Roman"/>
          <w:bCs/>
          <w:sz w:val="24"/>
          <w:szCs w:val="24"/>
        </w:rPr>
        <w:t>4.300.000</w:t>
      </w:r>
      <w:r w:rsidR="0066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33FA">
        <w:rPr>
          <w:rFonts w:ascii="Times New Roman" w:hAnsi="Times New Roman" w:cs="Times New Roman"/>
          <w:bCs/>
          <w:sz w:val="24"/>
          <w:szCs w:val="24"/>
        </w:rPr>
        <w:t>euro</w:t>
      </w:r>
      <w:r w:rsidR="00DE5AC2">
        <w:rPr>
          <w:rFonts w:ascii="Times New Roman" w:hAnsi="Times New Roman" w:cs="Times New Roman"/>
          <w:bCs/>
          <w:sz w:val="24"/>
          <w:szCs w:val="24"/>
        </w:rPr>
        <w:t xml:space="preserve"> pari all’</w:t>
      </w:r>
      <w:r>
        <w:rPr>
          <w:rFonts w:ascii="Times New Roman" w:hAnsi="Times New Roman" w:cs="Times New Roman"/>
          <w:bCs/>
          <w:sz w:val="24"/>
          <w:szCs w:val="24"/>
        </w:rPr>
        <w:t>86</w:t>
      </w:r>
      <w:r w:rsidR="00D35EFE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 del Fondo</w:t>
      </w:r>
      <w:r w:rsidR="00AB65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5C0" w:rsidRPr="003D42C6">
        <w:rPr>
          <w:rFonts w:ascii="Times New Roman" w:hAnsi="Times New Roman" w:cs="Times New Roman"/>
          <w:sz w:val="24"/>
          <w:szCs w:val="24"/>
        </w:rPr>
        <w:t>per le mense scolastiche biologiche</w:t>
      </w:r>
      <w:r w:rsidR="00DE5AC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è</w:t>
      </w:r>
      <w:r w:rsidR="00666AFA" w:rsidRPr="00A83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assegnata</w:t>
      </w:r>
      <w:r w:rsidR="00666AFA" w:rsidRPr="00A833FA">
        <w:rPr>
          <w:rFonts w:ascii="Times New Roman" w:hAnsi="Times New Roman" w:cs="Times New Roman"/>
          <w:sz w:val="24"/>
          <w:szCs w:val="24"/>
        </w:rPr>
        <w:t xml:space="preserve"> alle Regioni e alle Province autonome di Trento e Bolzano sulla base del </w:t>
      </w:r>
      <w:r w:rsidR="00A833FA" w:rsidRPr="00A833FA">
        <w:rPr>
          <w:rFonts w:ascii="Times New Roman" w:hAnsi="Times New Roman" w:cs="Times New Roman"/>
          <w:sz w:val="24"/>
          <w:szCs w:val="24"/>
        </w:rPr>
        <w:t>n</w:t>
      </w:r>
      <w:r w:rsidR="00666AFA" w:rsidRPr="00A833FA">
        <w:rPr>
          <w:rFonts w:ascii="Times New Roman" w:hAnsi="Times New Roman" w:cs="Times New Roman"/>
          <w:sz w:val="24"/>
          <w:szCs w:val="24"/>
        </w:rPr>
        <w:t>umero dei beneficiari del servizio di mensa scolastica biologica,</w:t>
      </w:r>
      <w:r w:rsidR="00666AFA" w:rsidRPr="001C68EF">
        <w:rPr>
          <w:rFonts w:ascii="Times New Roman" w:hAnsi="Times New Roman" w:cs="Times New Roman"/>
          <w:sz w:val="24"/>
          <w:szCs w:val="24"/>
        </w:rPr>
        <w:t xml:space="preserve"> riportati alla data del </w:t>
      </w:r>
      <w:r w:rsidR="0068084B">
        <w:rPr>
          <w:rFonts w:ascii="Times New Roman" w:hAnsi="Times New Roman" w:cs="Times New Roman"/>
          <w:sz w:val="24"/>
          <w:szCs w:val="24"/>
        </w:rPr>
        <w:t>31 marzo 202</w:t>
      </w:r>
      <w:r w:rsidR="00D35EFE">
        <w:rPr>
          <w:rFonts w:ascii="Times New Roman" w:hAnsi="Times New Roman" w:cs="Times New Roman"/>
          <w:sz w:val="24"/>
          <w:szCs w:val="24"/>
        </w:rPr>
        <w:t>2</w:t>
      </w:r>
      <w:r w:rsidR="00666AFA" w:rsidRPr="001C68EF">
        <w:rPr>
          <w:rFonts w:ascii="Times New Roman" w:hAnsi="Times New Roman" w:cs="Times New Roman"/>
          <w:sz w:val="24"/>
          <w:szCs w:val="24"/>
        </w:rPr>
        <w:t xml:space="preserve"> nell’elenco delle stazioni appaltanti e dei soggetti eroganti</w:t>
      </w:r>
      <w:r w:rsidR="009162D0">
        <w:rPr>
          <w:rFonts w:ascii="Times New Roman" w:hAnsi="Times New Roman" w:cs="Times New Roman"/>
          <w:sz w:val="24"/>
          <w:szCs w:val="24"/>
        </w:rPr>
        <w:t>, come indicato nell’Allegato 1 del presente Decreto</w:t>
      </w:r>
      <w:r w:rsidR="00666AFA" w:rsidRPr="001C68EF">
        <w:rPr>
          <w:rFonts w:ascii="Times New Roman" w:hAnsi="Times New Roman" w:cs="Times New Roman"/>
          <w:sz w:val="24"/>
          <w:szCs w:val="24"/>
        </w:rPr>
        <w:t>.</w:t>
      </w:r>
    </w:p>
    <w:p w14:paraId="7CF29F88" w14:textId="77777777" w:rsidR="00517E08" w:rsidRDefault="00492BE0" w:rsidP="002A2DA2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7E08">
        <w:rPr>
          <w:rFonts w:ascii="Times New Roman" w:hAnsi="Times New Roman" w:cs="Times New Roman"/>
          <w:sz w:val="24"/>
          <w:szCs w:val="24"/>
        </w:rPr>
        <w:t>L</w:t>
      </w:r>
      <w:r w:rsidR="004003F9" w:rsidRPr="00517E08">
        <w:rPr>
          <w:rFonts w:ascii="Times New Roman" w:hAnsi="Times New Roman" w:cs="Times New Roman"/>
          <w:sz w:val="24"/>
          <w:szCs w:val="24"/>
        </w:rPr>
        <w:t>e Regioni e le Province autonome di Trento e Bolzano</w:t>
      </w:r>
      <w:r w:rsidR="00CA46FC">
        <w:rPr>
          <w:rFonts w:ascii="Times New Roman" w:hAnsi="Times New Roman" w:cs="Times New Roman"/>
          <w:sz w:val="24"/>
          <w:szCs w:val="24"/>
        </w:rPr>
        <w:t>,</w:t>
      </w:r>
      <w:r w:rsidR="004003F9" w:rsidRPr="00517E08">
        <w:rPr>
          <w:rFonts w:ascii="Times New Roman" w:hAnsi="Times New Roman" w:cs="Times New Roman"/>
          <w:sz w:val="24"/>
          <w:szCs w:val="24"/>
        </w:rPr>
        <w:t xml:space="preserve"> assegnatarie della q</w:t>
      </w:r>
      <w:r w:rsidR="00A833FA" w:rsidRPr="00517E08">
        <w:rPr>
          <w:rFonts w:ascii="Times New Roman" w:hAnsi="Times New Roman" w:cs="Times New Roman"/>
          <w:sz w:val="24"/>
          <w:szCs w:val="24"/>
        </w:rPr>
        <w:t>uota del fondo</w:t>
      </w:r>
      <w:r w:rsidR="00CA46FC">
        <w:rPr>
          <w:rFonts w:ascii="Times New Roman" w:hAnsi="Times New Roman" w:cs="Times New Roman"/>
          <w:sz w:val="24"/>
          <w:szCs w:val="24"/>
        </w:rPr>
        <w:t>,</w:t>
      </w:r>
      <w:r w:rsidR="00A833FA" w:rsidRPr="00517E08">
        <w:rPr>
          <w:rFonts w:ascii="Times New Roman" w:hAnsi="Times New Roman" w:cs="Times New Roman"/>
          <w:sz w:val="24"/>
          <w:szCs w:val="24"/>
        </w:rPr>
        <w:t xml:space="preserve"> </w:t>
      </w:r>
      <w:r w:rsidR="004003F9" w:rsidRPr="00517E08">
        <w:rPr>
          <w:rFonts w:ascii="Times New Roman" w:hAnsi="Times New Roman" w:cs="Times New Roman"/>
          <w:sz w:val="24"/>
          <w:szCs w:val="24"/>
        </w:rPr>
        <w:t xml:space="preserve">trasferiscono le risorse assegnate </w:t>
      </w:r>
      <w:r w:rsidR="003D42C6" w:rsidRPr="00517E08">
        <w:rPr>
          <w:rFonts w:ascii="Times New Roman" w:hAnsi="Times New Roman" w:cs="Times New Roman"/>
          <w:sz w:val="24"/>
          <w:szCs w:val="24"/>
        </w:rPr>
        <w:t xml:space="preserve">di cui al comma 1, </w:t>
      </w:r>
      <w:r w:rsidR="004003F9" w:rsidRPr="00517E08">
        <w:rPr>
          <w:rFonts w:ascii="Times New Roman" w:hAnsi="Times New Roman" w:cs="Times New Roman"/>
          <w:sz w:val="24"/>
          <w:szCs w:val="24"/>
        </w:rPr>
        <w:t>ai soggetti iscritti all’elenco</w:t>
      </w:r>
      <w:r w:rsidR="00C4248C" w:rsidRPr="00517E08">
        <w:rPr>
          <w:rFonts w:ascii="Times New Roman" w:hAnsi="Times New Roman" w:cs="Times New Roman"/>
          <w:sz w:val="24"/>
          <w:szCs w:val="24"/>
        </w:rPr>
        <w:t xml:space="preserve"> delle stazioni appaltanti e dei soggetti eroganti</w:t>
      </w:r>
      <w:r w:rsidR="004003F9" w:rsidRPr="00517E08">
        <w:rPr>
          <w:rFonts w:ascii="Times New Roman" w:hAnsi="Times New Roman" w:cs="Times New Roman"/>
          <w:sz w:val="24"/>
          <w:szCs w:val="24"/>
        </w:rPr>
        <w:t xml:space="preserve"> ricadenti nel territorio di competenza</w:t>
      </w:r>
      <w:r w:rsidR="003D42C6" w:rsidRPr="00517E08">
        <w:rPr>
          <w:rFonts w:ascii="Times New Roman" w:hAnsi="Times New Roman" w:cs="Times New Roman"/>
          <w:sz w:val="24"/>
          <w:szCs w:val="24"/>
        </w:rPr>
        <w:t xml:space="preserve"> come indicato nell’Allegato 2 del presente decreto</w:t>
      </w:r>
      <w:r w:rsidR="004003F9" w:rsidRPr="00517E08">
        <w:rPr>
          <w:rFonts w:ascii="Times New Roman" w:hAnsi="Times New Roman" w:cs="Times New Roman"/>
          <w:sz w:val="24"/>
          <w:szCs w:val="24"/>
        </w:rPr>
        <w:t>, per ridurre i costi a carico dei beneficiari del servizio di mensa scolastica biologica</w:t>
      </w:r>
      <w:r w:rsidR="00C4248C" w:rsidRPr="00517E08">
        <w:rPr>
          <w:rFonts w:ascii="Times New Roman" w:hAnsi="Times New Roman" w:cs="Times New Roman"/>
          <w:sz w:val="24"/>
          <w:szCs w:val="24"/>
        </w:rPr>
        <w:t>.</w:t>
      </w:r>
    </w:p>
    <w:p w14:paraId="02DF21FD" w14:textId="77777777" w:rsidR="00C4248C" w:rsidRDefault="00C4248C" w:rsidP="00C42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7AADF" w14:textId="77777777" w:rsidR="00C4248C" w:rsidRPr="0062335A" w:rsidRDefault="00C4248C" w:rsidP="00C42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5</w:t>
      </w:r>
    </w:p>
    <w:p w14:paraId="1DD2FD31" w14:textId="77777777" w:rsidR="00C4248C" w:rsidRDefault="00C4248C" w:rsidP="00C4248C">
      <w:pPr>
        <w:pStyle w:val="Nessunaspaziatur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(Assegnazione</w:t>
      </w:r>
      <w:r w:rsidRPr="004003F9">
        <w:rPr>
          <w:rFonts w:ascii="Times New Roman" w:hAnsi="Times New Roman" w:cs="Times New Roman"/>
          <w:i/>
          <w:sz w:val="24"/>
          <w:szCs w:val="24"/>
        </w:rPr>
        <w:t xml:space="preserve"> del Fondo destinato a </w:t>
      </w:r>
      <w:r w:rsidRPr="00C4248C">
        <w:rPr>
          <w:rFonts w:ascii="Times New Roman" w:hAnsi="Times New Roman" w:cs="Times New Roman"/>
          <w:i/>
          <w:sz w:val="24"/>
          <w:szCs w:val="24"/>
        </w:rPr>
        <w:t>iniziative, di informazione e di educazione alimentare in materia di agricoltura biologica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4247F28E" w14:textId="77777777" w:rsidR="00C4248C" w:rsidRDefault="00C4248C" w:rsidP="00C42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0FC70" w14:textId="205E5498" w:rsidR="00C4248C" w:rsidRPr="00887E27" w:rsidRDefault="00B70E64" w:rsidP="00401A4E">
      <w:pPr>
        <w:pStyle w:val="Paragrafoelenco"/>
        <w:numPr>
          <w:ilvl w:val="1"/>
          <w:numId w:val="18"/>
        </w:numPr>
        <w:autoSpaceDE w:val="0"/>
        <w:autoSpaceDN w:val="0"/>
        <w:adjustRightInd w:val="0"/>
        <w:spacing w:after="120" w:line="240" w:lineRule="atLeast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quota di</w:t>
      </w:r>
      <w:r w:rsidR="00C4248C" w:rsidRPr="00887E27">
        <w:rPr>
          <w:rFonts w:ascii="Times New Roman" w:hAnsi="Times New Roman" w:cs="Times New Roman"/>
          <w:sz w:val="24"/>
          <w:szCs w:val="24"/>
        </w:rPr>
        <w:t xml:space="preserve"> </w:t>
      </w:r>
      <w:r w:rsidR="00D75020">
        <w:rPr>
          <w:rFonts w:ascii="Times New Roman" w:hAnsi="Times New Roman" w:cs="Times New Roman"/>
          <w:sz w:val="24"/>
          <w:szCs w:val="24"/>
        </w:rPr>
        <w:t>700.000</w:t>
      </w:r>
      <w:r w:rsidR="00C173FB">
        <w:rPr>
          <w:rFonts w:ascii="Times New Roman" w:hAnsi="Times New Roman" w:cs="Times New Roman"/>
          <w:sz w:val="24"/>
          <w:szCs w:val="24"/>
        </w:rPr>
        <w:t xml:space="preserve">, pari al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D35EF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del Fondo </w:t>
      </w:r>
      <w:r w:rsidRPr="003D42C6">
        <w:rPr>
          <w:rFonts w:ascii="Times New Roman" w:hAnsi="Times New Roman" w:cs="Times New Roman"/>
          <w:sz w:val="24"/>
          <w:szCs w:val="24"/>
        </w:rPr>
        <w:t>per le mense scolastiche biologiche</w:t>
      </w:r>
      <w:r w:rsidR="00C173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E27" w:rsidRPr="00887E27">
        <w:rPr>
          <w:rFonts w:ascii="Times New Roman" w:hAnsi="Times New Roman" w:cs="Times New Roman"/>
          <w:sz w:val="24"/>
          <w:szCs w:val="24"/>
        </w:rPr>
        <w:t>è</w:t>
      </w:r>
      <w:r w:rsidR="00C4248C" w:rsidRPr="00887E27">
        <w:rPr>
          <w:rFonts w:ascii="Times New Roman" w:hAnsi="Times New Roman" w:cs="Times New Roman"/>
          <w:sz w:val="24"/>
          <w:szCs w:val="24"/>
        </w:rPr>
        <w:t xml:space="preserve"> assegnat</w:t>
      </w:r>
      <w:r w:rsidR="00C173FB">
        <w:rPr>
          <w:rFonts w:ascii="Times New Roman" w:hAnsi="Times New Roman" w:cs="Times New Roman"/>
          <w:sz w:val="24"/>
          <w:szCs w:val="24"/>
        </w:rPr>
        <w:t>a e ripartita</w:t>
      </w:r>
      <w:r w:rsidR="00887E27">
        <w:rPr>
          <w:rFonts w:ascii="Times New Roman" w:hAnsi="Times New Roman" w:cs="Times New Roman"/>
          <w:sz w:val="24"/>
          <w:szCs w:val="24"/>
        </w:rPr>
        <w:t xml:space="preserve"> tra</w:t>
      </w:r>
      <w:r w:rsidR="00C4248C" w:rsidRPr="00887E27">
        <w:rPr>
          <w:rFonts w:ascii="Times New Roman" w:hAnsi="Times New Roman" w:cs="Times New Roman"/>
          <w:sz w:val="24"/>
          <w:szCs w:val="24"/>
        </w:rPr>
        <w:t xml:space="preserve"> tutte le Regioni e Provincie autonome, ad eccezione della Regione Emilia Romagna per la quale il livello di informazione e promozione risulta già soddisfatto, per iniziative, di informazione e di educazione alimentare in materia di agricoltura biologica</w:t>
      </w:r>
      <w:r w:rsidR="00887E27" w:rsidRPr="00887E27">
        <w:rPr>
          <w:rFonts w:ascii="Times New Roman" w:hAnsi="Times New Roman" w:cs="Times New Roman"/>
          <w:sz w:val="24"/>
          <w:szCs w:val="24"/>
        </w:rPr>
        <w:t xml:space="preserve">, </w:t>
      </w:r>
      <w:r w:rsidR="00C4248C" w:rsidRPr="00887E27">
        <w:rPr>
          <w:rFonts w:ascii="Times New Roman" w:hAnsi="Times New Roman" w:cs="Times New Roman"/>
          <w:sz w:val="24"/>
          <w:szCs w:val="24"/>
        </w:rPr>
        <w:t>sulla base della popolazione scolastica accertata dal Ministero dell’istruzione</w:t>
      </w:r>
      <w:r w:rsidR="005B5AB8" w:rsidRPr="005B5AB8">
        <w:rPr>
          <w:rFonts w:ascii="Times New Roman" w:hAnsi="Times New Roman" w:cs="Times New Roman"/>
          <w:sz w:val="24"/>
          <w:szCs w:val="24"/>
        </w:rPr>
        <w:t xml:space="preserve"> </w:t>
      </w:r>
      <w:r w:rsidR="00C4248C" w:rsidRPr="005B5AB8">
        <w:rPr>
          <w:rFonts w:ascii="Times New Roman" w:hAnsi="Times New Roman" w:cs="Times New Roman"/>
          <w:sz w:val="24"/>
          <w:szCs w:val="24"/>
        </w:rPr>
        <w:t>con</w:t>
      </w:r>
      <w:r w:rsidR="00C4248C" w:rsidRPr="00887E27">
        <w:rPr>
          <w:rFonts w:ascii="Times New Roman" w:hAnsi="Times New Roman" w:cs="Times New Roman"/>
          <w:sz w:val="24"/>
          <w:szCs w:val="24"/>
        </w:rPr>
        <w:t xml:space="preserve"> riferimento all’anno scolastico </w:t>
      </w:r>
      <w:r w:rsidR="009F5A2A">
        <w:rPr>
          <w:rFonts w:ascii="Times New Roman" w:hAnsi="Times New Roman" w:cs="Times New Roman"/>
          <w:sz w:val="24"/>
          <w:szCs w:val="24"/>
        </w:rPr>
        <w:t>2</w:t>
      </w:r>
      <w:r w:rsidR="00CD00FB">
        <w:rPr>
          <w:rFonts w:ascii="Times New Roman" w:hAnsi="Times New Roman" w:cs="Times New Roman"/>
          <w:sz w:val="24"/>
          <w:szCs w:val="24"/>
        </w:rPr>
        <w:t>021</w:t>
      </w:r>
      <w:r w:rsidR="009F5A2A">
        <w:rPr>
          <w:rFonts w:ascii="Times New Roman" w:hAnsi="Times New Roman" w:cs="Times New Roman"/>
          <w:sz w:val="24"/>
          <w:szCs w:val="24"/>
        </w:rPr>
        <w:t>/2022</w:t>
      </w:r>
      <w:r w:rsidR="00D00700">
        <w:rPr>
          <w:rFonts w:ascii="Times New Roman" w:hAnsi="Times New Roman" w:cs="Times New Roman"/>
          <w:sz w:val="24"/>
          <w:szCs w:val="24"/>
        </w:rPr>
        <w:t xml:space="preserve"> e all’anno 2018/2019 per la </w:t>
      </w:r>
      <w:r w:rsidR="006D349C">
        <w:rPr>
          <w:rFonts w:ascii="Times New Roman" w:hAnsi="Times New Roman" w:cs="Times New Roman"/>
          <w:sz w:val="24"/>
          <w:szCs w:val="24"/>
        </w:rPr>
        <w:t>P</w:t>
      </w:r>
      <w:r w:rsidR="00D00700">
        <w:rPr>
          <w:rFonts w:ascii="Times New Roman" w:hAnsi="Times New Roman" w:cs="Times New Roman"/>
          <w:sz w:val="24"/>
          <w:szCs w:val="24"/>
        </w:rPr>
        <w:t>rovincia Autonoma di Bolzano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7E27">
        <w:rPr>
          <w:rFonts w:ascii="Times New Roman" w:hAnsi="Times New Roman" w:cs="Times New Roman"/>
          <w:sz w:val="24"/>
          <w:szCs w:val="24"/>
        </w:rPr>
        <w:t xml:space="preserve"> così come indicato nell’Allegato 3 del presente Decreto.</w:t>
      </w:r>
    </w:p>
    <w:p w14:paraId="3B514023" w14:textId="77777777" w:rsidR="00FA74E2" w:rsidRDefault="00FA74E2" w:rsidP="007C4B4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64453" w14:textId="77777777" w:rsidR="007E2C47" w:rsidRPr="00F44A3F" w:rsidRDefault="00FD555E" w:rsidP="007C4B4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D</w:t>
      </w:r>
      <w:r w:rsidR="007E2C47" w:rsidRPr="00F44A3F">
        <w:rPr>
          <w:rFonts w:ascii="Times New Roman" w:hAnsi="Times New Roman" w:cs="Times New Roman"/>
          <w:sz w:val="24"/>
          <w:szCs w:val="24"/>
        </w:rPr>
        <w:t>ecreto è trasmesso agli Organi di controllo per la registrazione ed è pubblicato sulla Gazzetta Uffi</w:t>
      </w:r>
      <w:r w:rsidR="006E6FF4" w:rsidRPr="00F44A3F">
        <w:rPr>
          <w:rFonts w:ascii="Times New Roman" w:hAnsi="Times New Roman" w:cs="Times New Roman"/>
          <w:sz w:val="24"/>
          <w:szCs w:val="24"/>
        </w:rPr>
        <w:t>ciale della Repubblica Italiana ed entra in vigore il giorno successivo alla sua pubblicazione.</w:t>
      </w:r>
    </w:p>
    <w:p w14:paraId="6C47F42C" w14:textId="77777777" w:rsidR="00C4248C" w:rsidRPr="0062335A" w:rsidRDefault="00C4248C" w:rsidP="0044011A">
      <w:pPr>
        <w:pStyle w:val="Paragrafoelenco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F6F3BE4" w14:textId="77777777" w:rsidR="00016948" w:rsidRDefault="00016948" w:rsidP="00E35C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Ministro</w:t>
      </w:r>
      <w:r w:rsidR="000544D2">
        <w:rPr>
          <w:rFonts w:ascii="Times New Roman" w:hAnsi="Times New Roman"/>
          <w:sz w:val="24"/>
          <w:szCs w:val="24"/>
        </w:rPr>
        <w:t xml:space="preserve"> delle politiche agricole, alimentari e forestali</w:t>
      </w:r>
    </w:p>
    <w:p w14:paraId="09594FB5" w14:textId="77777777" w:rsidR="00E35C45" w:rsidRDefault="00E35C45" w:rsidP="00E35C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5376DF" w14:textId="77777777" w:rsidR="00016948" w:rsidRDefault="00CD00FB" w:rsidP="000169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Stefano </w:t>
      </w:r>
      <w:proofErr w:type="spellStart"/>
      <w:r>
        <w:rPr>
          <w:rFonts w:ascii="Times New Roman" w:hAnsi="Times New Roman"/>
          <w:sz w:val="24"/>
          <w:szCs w:val="24"/>
        </w:rPr>
        <w:t>Patuanelli</w:t>
      </w:r>
      <w:proofErr w:type="spellEnd"/>
    </w:p>
    <w:p w14:paraId="1704119F" w14:textId="77777777" w:rsidR="00465197" w:rsidRDefault="00465197" w:rsidP="00DA45C5">
      <w:pPr>
        <w:jc w:val="center"/>
        <w:rPr>
          <w:rFonts w:ascii="Times New Roman" w:hAnsi="Times New Roman"/>
          <w:sz w:val="24"/>
          <w:szCs w:val="24"/>
        </w:rPr>
      </w:pPr>
    </w:p>
    <w:p w14:paraId="1224B49D" w14:textId="77777777" w:rsidR="003D4DE9" w:rsidRDefault="003D4DE9" w:rsidP="00DA45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Ministro dell’Istruzione</w:t>
      </w:r>
    </w:p>
    <w:p w14:paraId="2531B930" w14:textId="77777777" w:rsidR="003D4DE9" w:rsidRDefault="003D4DE9" w:rsidP="00FA74E2">
      <w:pPr>
        <w:jc w:val="center"/>
        <w:rPr>
          <w:rFonts w:ascii="Times New Roman" w:hAnsi="Times New Roman"/>
          <w:sz w:val="24"/>
          <w:szCs w:val="24"/>
        </w:rPr>
      </w:pPr>
      <w:r w:rsidRPr="003D4DE9">
        <w:rPr>
          <w:rFonts w:ascii="Times New Roman" w:hAnsi="Times New Roman"/>
          <w:sz w:val="24"/>
          <w:szCs w:val="24"/>
        </w:rPr>
        <w:t>Patrizio Bianchi</w:t>
      </w:r>
      <w:r w:rsidR="00047D5A">
        <w:rPr>
          <w:rFonts w:ascii="Times New Roman" w:hAnsi="Times New Roman"/>
          <w:sz w:val="24"/>
          <w:szCs w:val="24"/>
        </w:rPr>
        <w:br w:type="page"/>
      </w:r>
    </w:p>
    <w:p w14:paraId="7F9A2B38" w14:textId="77777777" w:rsidR="003D4DE9" w:rsidRDefault="003D4DE9" w:rsidP="00DA45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ALLEGATO 1</w:t>
      </w:r>
    </w:p>
    <w:tbl>
      <w:tblPr>
        <w:tblW w:w="92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010A7B" w:rsidRPr="00010A7B" w14:paraId="59395CDD" w14:textId="77777777" w:rsidTr="00010A7B">
        <w:trPr>
          <w:trHeight w:val="44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F9CE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Regione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346B" w14:textId="77777777" w:rsidR="00010A7B" w:rsidRPr="00010A7B" w:rsidRDefault="00010A7B" w:rsidP="0001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n. beneficiari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CBE2" w14:textId="77777777" w:rsidR="00010A7B" w:rsidRPr="00010A7B" w:rsidRDefault="00010A7B" w:rsidP="0001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ripartizione 86% del Fondo</w:t>
            </w:r>
          </w:p>
        </w:tc>
      </w:tr>
      <w:tr w:rsidR="00010A7B" w:rsidRPr="00010A7B" w14:paraId="03149C0C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7A3B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Abruzzo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EB25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522.456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CFBE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73.374,22 €</w:t>
            </w:r>
          </w:p>
        </w:tc>
      </w:tr>
      <w:tr w:rsidR="00010A7B" w:rsidRPr="00010A7B" w14:paraId="757D00A4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1AAD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Basilicata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4009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320.401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53F0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44.997,42 €</w:t>
            </w:r>
          </w:p>
        </w:tc>
      </w:tr>
      <w:tr w:rsidR="00010A7B" w:rsidRPr="00010A7B" w14:paraId="6EA56724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877E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Calabria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C69E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191.205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46B5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26.853,01 €</w:t>
            </w:r>
          </w:p>
        </w:tc>
      </w:tr>
      <w:tr w:rsidR="00010A7B" w:rsidRPr="00010A7B" w14:paraId="5946FDBA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C4AA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Campania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9FDF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169.835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205B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23.851,79 €</w:t>
            </w:r>
          </w:p>
        </w:tc>
      </w:tr>
      <w:tr w:rsidR="00010A7B" w:rsidRPr="00010A7B" w14:paraId="7A6576F7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AB07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Emilia Romagna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F8F2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8.859.778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27BD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1.244.275,70 €</w:t>
            </w:r>
          </w:p>
        </w:tc>
      </w:tr>
      <w:tr w:rsidR="00010A7B" w:rsidRPr="00010A7B" w14:paraId="3FB3691C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E4DB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Friuli Venezia Giulia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7A99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1.737.965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4600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244.081,47 €</w:t>
            </w:r>
          </w:p>
        </w:tc>
      </w:tr>
      <w:tr w:rsidR="00010A7B" w:rsidRPr="00010A7B" w14:paraId="543B4E43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1B6E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Lazio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3702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404.893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1EB9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56.863,56 €</w:t>
            </w:r>
          </w:p>
        </w:tc>
      </w:tr>
      <w:tr w:rsidR="00010A7B" w:rsidRPr="00010A7B" w14:paraId="5155ACCD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3CE1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Liguria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43B9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4.471.862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150E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628.032,58 €</w:t>
            </w:r>
          </w:p>
        </w:tc>
      </w:tr>
      <w:tr w:rsidR="00010A7B" w:rsidRPr="00010A7B" w14:paraId="3DBA0CE5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11E8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Lombardia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DE86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4.677.821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B471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656.957,66 €</w:t>
            </w:r>
          </w:p>
        </w:tc>
      </w:tr>
      <w:tr w:rsidR="00010A7B" w:rsidRPr="00010A7B" w14:paraId="4D9B7647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8FB9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Marche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8094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2.301.494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7579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323.224,02 €</w:t>
            </w:r>
          </w:p>
        </w:tc>
      </w:tr>
      <w:tr w:rsidR="00010A7B" w:rsidRPr="00010A7B" w14:paraId="6A521424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5B08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Piemonte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288F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568.560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C9F2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79.849,11 €</w:t>
            </w:r>
          </w:p>
        </w:tc>
      </w:tr>
      <w:tr w:rsidR="00010A7B" w:rsidRPr="00010A7B" w14:paraId="3D7A4850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9100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Puglia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AABB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1.090.157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99D5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153.102,69 €</w:t>
            </w:r>
          </w:p>
        </w:tc>
      </w:tr>
      <w:tr w:rsidR="00010A7B" w:rsidRPr="00010A7B" w14:paraId="7E5B6D39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E6ED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Sardegna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DEF9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95.220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DE3D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13.372,79 €</w:t>
            </w:r>
          </w:p>
        </w:tc>
      </w:tr>
      <w:tr w:rsidR="00010A7B" w:rsidRPr="00010A7B" w14:paraId="2920A1DB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2436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Sicilia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F2E0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252.485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4B40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35.459,23 €</w:t>
            </w:r>
          </w:p>
        </w:tc>
      </w:tr>
      <w:tr w:rsidR="00010A7B" w:rsidRPr="00010A7B" w14:paraId="25DD7A5E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0C99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Toscana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32B5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1.935.343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1D85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271.801,42 €</w:t>
            </w:r>
          </w:p>
        </w:tc>
      </w:tr>
      <w:tr w:rsidR="00010A7B" w:rsidRPr="00010A7B" w14:paraId="4F85AD81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3626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Trentino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2D04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9.690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CACB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1.360,87 €</w:t>
            </w:r>
          </w:p>
        </w:tc>
      </w:tr>
      <w:tr w:rsidR="00010A7B" w:rsidRPr="00010A7B" w14:paraId="2C41F063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0CF2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Umbria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8D02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1.071.018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718C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150.414,79 €</w:t>
            </w:r>
          </w:p>
        </w:tc>
      </w:tr>
      <w:tr w:rsidR="00010A7B" w:rsidRPr="00010A7B" w14:paraId="32438B1A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C86C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Veneto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DBDC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1.937.666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4DE2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272.127,67 €</w:t>
            </w:r>
          </w:p>
        </w:tc>
      </w:tr>
      <w:tr w:rsidR="00010A7B" w:rsidRPr="00010A7B" w14:paraId="011FE130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4088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TOTALE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844F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30.617.849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C1E9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4.300.000,00 €</w:t>
            </w:r>
          </w:p>
        </w:tc>
      </w:tr>
    </w:tbl>
    <w:p w14:paraId="3F0EA43D" w14:textId="77777777" w:rsidR="003D4DE9" w:rsidRDefault="003D4DE9" w:rsidP="00DA45C5">
      <w:pPr>
        <w:jc w:val="center"/>
        <w:rPr>
          <w:rFonts w:ascii="Times New Roman" w:hAnsi="Times New Roman"/>
          <w:sz w:val="24"/>
          <w:szCs w:val="24"/>
        </w:rPr>
      </w:pPr>
    </w:p>
    <w:p w14:paraId="2FBF7BAC" w14:textId="77777777" w:rsidR="003D4DE9" w:rsidRDefault="003D4DE9" w:rsidP="00DA45C5">
      <w:pPr>
        <w:jc w:val="center"/>
        <w:rPr>
          <w:rFonts w:ascii="Times New Roman" w:hAnsi="Times New Roman"/>
          <w:sz w:val="24"/>
          <w:szCs w:val="24"/>
        </w:rPr>
      </w:pPr>
    </w:p>
    <w:p w14:paraId="5FF84DAC" w14:textId="77777777" w:rsidR="00945CC5" w:rsidRDefault="00945CC5" w:rsidP="00DA45C5">
      <w:pPr>
        <w:jc w:val="center"/>
        <w:rPr>
          <w:rFonts w:ascii="Times New Roman" w:hAnsi="Times New Roman"/>
          <w:sz w:val="24"/>
          <w:szCs w:val="24"/>
        </w:rPr>
        <w:sectPr w:rsidR="00945CC5" w:rsidSect="00047D5A">
          <w:headerReference w:type="default" r:id="rId8"/>
          <w:footerReference w:type="default" r:id="rId9"/>
          <w:pgSz w:w="11906" w:h="16838"/>
          <w:pgMar w:top="1819" w:right="1133" w:bottom="851" w:left="1134" w:header="708" w:footer="708" w:gutter="0"/>
          <w:cols w:space="708"/>
          <w:docGrid w:linePitch="360"/>
        </w:sectPr>
      </w:pPr>
    </w:p>
    <w:p w14:paraId="53C8B7AB" w14:textId="77777777" w:rsidR="00DA45C5" w:rsidRDefault="00DA45C5" w:rsidP="00DA45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ALLEGATO </w:t>
      </w:r>
      <w:r w:rsidR="00945CC5">
        <w:rPr>
          <w:rFonts w:ascii="Times New Roman" w:hAnsi="Times New Roman"/>
          <w:sz w:val="24"/>
          <w:szCs w:val="24"/>
        </w:rPr>
        <w:t>2</w:t>
      </w:r>
    </w:p>
    <w:tbl>
      <w:tblPr>
        <w:tblW w:w="137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1431"/>
        <w:gridCol w:w="1173"/>
        <w:gridCol w:w="1632"/>
        <w:gridCol w:w="480"/>
        <w:gridCol w:w="1343"/>
        <w:gridCol w:w="2299"/>
        <w:gridCol w:w="1956"/>
        <w:gridCol w:w="767"/>
        <w:gridCol w:w="941"/>
        <w:gridCol w:w="1150"/>
      </w:tblGrid>
      <w:tr w:rsidR="00814F6A" w:rsidRPr="00814F6A" w14:paraId="49BB09C1" w14:textId="77777777" w:rsidTr="009C6942">
        <w:trPr>
          <w:trHeight w:val="8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27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prog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BB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Regione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F4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Provincia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98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Comune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B3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6F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ScuolaTipo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F0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ScuolaNome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C5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Indirizzo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6B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Pasti Giorno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65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Giorni Apertura Anno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DAF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Tot. Pasti</w:t>
            </w:r>
          </w:p>
        </w:tc>
      </w:tr>
      <w:tr w:rsidR="00814F6A" w:rsidRPr="00814F6A" w14:paraId="7453333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15E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B1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AE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Chieti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CF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FRISA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3F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71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F0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DON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FE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MADONNA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96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36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63E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5.940</w:t>
            </w:r>
          </w:p>
        </w:tc>
      </w:tr>
      <w:tr w:rsidR="00814F6A" w:rsidRPr="00814F6A" w14:paraId="7698111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C70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4A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69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Chieti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A2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FRISA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B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E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3D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DON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BE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MADONNA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DF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7C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79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5.400</w:t>
            </w:r>
          </w:p>
        </w:tc>
      </w:tr>
      <w:tr w:rsidR="00814F6A" w:rsidRPr="00814F6A" w14:paraId="3F313AF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EAE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9A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20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Chieti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B8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LANCIANO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C4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90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18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COMUNALE IL SORRISO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AF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CONTRADA MARCIANESE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F4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7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0F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8.800</w:t>
            </w:r>
          </w:p>
        </w:tc>
      </w:tr>
      <w:tr w:rsidR="00814F6A" w:rsidRPr="00814F6A" w14:paraId="20A0DED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F0D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89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DD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Chieti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D1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LANCIANO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9C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73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9F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COMUNALE ARCOBALENO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7C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QUARTIERE SANTA RITA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24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D7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F2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8.800</w:t>
            </w:r>
          </w:p>
        </w:tc>
      </w:tr>
      <w:tr w:rsidR="00814F6A" w:rsidRPr="00814F6A" w14:paraId="6A4A386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D1F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03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2B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Pescara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99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PENNE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C6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A8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14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L. CIULLI PARATORE SCUOLA DELL'INFANZIA, PRIMARIA E SCONDARIA DI I GRADO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56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F. VERROTTI, 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1F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FE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18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8.410</w:t>
            </w:r>
          </w:p>
        </w:tc>
      </w:tr>
      <w:tr w:rsidR="00814F6A" w:rsidRPr="00814F6A" w14:paraId="10F580F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486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32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B5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Pescara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E6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PENNE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6B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CB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00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MARIO GIARDINI SCUOLA DELL'INFANZIA, PRIMARIA E SCONDARIA DI I GRADO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C5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CASELLI, 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9C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B2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BE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13.340</w:t>
            </w:r>
          </w:p>
        </w:tc>
      </w:tr>
      <w:tr w:rsidR="00814F6A" w:rsidRPr="00814F6A" w14:paraId="58EEF50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5CD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BD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AB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Chieti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FD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Vito Chietino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E7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79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04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'G. D'Annunzio'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4E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Michelangelo,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ED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BB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34B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14.400</w:t>
            </w:r>
          </w:p>
        </w:tc>
      </w:tr>
      <w:tr w:rsidR="00814F6A" w:rsidRPr="00814F6A" w14:paraId="6A4A4DB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DFA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3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93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Chieti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86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Vito Chietino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50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2C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21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comunale 'Delfino Blu'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B5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Michelangelo,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40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F6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62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2.400</w:t>
            </w:r>
          </w:p>
        </w:tc>
      </w:tr>
      <w:tr w:rsidR="00814F6A" w:rsidRPr="00814F6A" w14:paraId="35D3CCD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D4E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C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6C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DC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33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75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0B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STATALE COMPRENSIVO 'SAVINI-SAN GIUSEPPE-SAN GIORGIO'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EF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ALDO MORO - TERAMO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5B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9E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61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79.200</w:t>
            </w:r>
          </w:p>
        </w:tc>
      </w:tr>
      <w:tr w:rsidR="00814F6A" w:rsidRPr="00814F6A" w14:paraId="4E5246E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24B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DE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69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A8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74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4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72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'ZIPPILLI-NOE' LUCIDI'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39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 VINCENTIIS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F6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B5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6F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48.600</w:t>
            </w:r>
          </w:p>
        </w:tc>
      </w:tr>
      <w:tr w:rsidR="00814F6A" w:rsidRPr="00814F6A" w14:paraId="272D29A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C3D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EF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CB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5C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D5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BC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12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STATALE COMPRENSIVO </w:t>
            </w: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'D'ALESSANDRO-RISORGIMENTO'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E6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VIA AEROPORTO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51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E10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2D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46.800</w:t>
            </w:r>
          </w:p>
        </w:tc>
      </w:tr>
      <w:tr w:rsidR="00814F6A" w:rsidRPr="00814F6A" w14:paraId="4277261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572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E2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B5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1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51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58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FE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0B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G.GALILEI 31 - SAN NICOLO' A TORDINO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02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88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DA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57.600</w:t>
            </w:r>
          </w:p>
        </w:tc>
      </w:tr>
      <w:tr w:rsidR="00814F6A" w:rsidRPr="00814F6A" w14:paraId="3600089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26F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25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5F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DC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FF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92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C1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'FALCONE E BORSELLINO'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5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CHIESA - VILLA VOMANO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AA1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1F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CD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12.600</w:t>
            </w:r>
          </w:p>
        </w:tc>
      </w:tr>
      <w:tr w:rsidR="00814F6A" w:rsidRPr="00814F6A" w14:paraId="64DEEF9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577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11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CD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BF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FA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E3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84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COCCINELLA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DF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F.BARNABEI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0D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FA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72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3.990</w:t>
            </w:r>
          </w:p>
        </w:tc>
      </w:tr>
      <w:tr w:rsidR="00814F6A" w:rsidRPr="00814F6A" w14:paraId="663E610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B5E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BD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F1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15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E9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1A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85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GIRASOLE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F4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A.DIAZ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2E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B9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98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5.700</w:t>
            </w:r>
          </w:p>
        </w:tc>
      </w:tr>
      <w:tr w:rsidR="00814F6A" w:rsidRPr="00814F6A" w14:paraId="4F70A2A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1DF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87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E1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39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59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A2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0F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PINOCCHIO - ANNA FERRANTE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1B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A. TRIPOTI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7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2F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5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6.270</w:t>
            </w:r>
          </w:p>
        </w:tc>
      </w:tr>
      <w:tr w:rsidR="00814F6A" w:rsidRPr="00814F6A" w14:paraId="2A953FC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F00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68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B1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A5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3A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BD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9D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ACCADEMIA DI POLLICINO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01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COLLEATTERRATO BASSO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EF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26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74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3.990</w:t>
            </w:r>
          </w:p>
        </w:tc>
      </w:tr>
      <w:tr w:rsidR="00814F6A" w:rsidRPr="00814F6A" w14:paraId="70FA1E8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7BE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1E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BA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13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A1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44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BA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GATTO CON GLI STIVALI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AF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G.GALILEI - SAN NICOLO' A TORDINO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10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E7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20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5.700</w:t>
            </w:r>
          </w:p>
        </w:tc>
      </w:tr>
      <w:tr w:rsidR="00814F6A" w:rsidRPr="00814F6A" w14:paraId="1E4DF34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3FC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51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C8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8B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2F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41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08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CASETTA SUL FIUME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22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LUNGOFIUME VEZZOLA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DC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0B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AF1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4.370</w:t>
            </w:r>
          </w:p>
        </w:tc>
      </w:tr>
      <w:tr w:rsidR="00814F6A" w:rsidRPr="00814F6A" w14:paraId="6AC4B53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D64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F4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22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Chieti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C7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64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6D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310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Nicola Nicolini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E7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Gramsci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27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20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20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19.000</w:t>
            </w:r>
          </w:p>
        </w:tc>
      </w:tr>
      <w:tr w:rsidR="00814F6A" w:rsidRPr="00814F6A" w14:paraId="51AD382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E0B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BA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6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5B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TORTORETO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21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3B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B7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TORTORETO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F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GIOVANNI XXIII TORTORETO LIDO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81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EB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E3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23.400</w:t>
            </w:r>
          </w:p>
        </w:tc>
      </w:tr>
      <w:tr w:rsidR="00814F6A" w:rsidRPr="00814F6A" w14:paraId="0744351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16D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04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A3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3B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TORTORETO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B9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F7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8C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TORTORETO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56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XX SETTEMBRE TORTORETO PAESE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01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25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9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5.220</w:t>
            </w:r>
          </w:p>
        </w:tc>
      </w:tr>
      <w:tr w:rsidR="00814F6A" w:rsidRPr="00814F6A" w14:paraId="1ED399D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6AE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BD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E6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Teramo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5C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TORTORETO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8F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E8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9B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COMUNALE TOPOLINO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60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CARDUCCI SNC TORTORETO LIDO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23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16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10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3.150</w:t>
            </w:r>
          </w:p>
        </w:tc>
      </w:tr>
      <w:tr w:rsidR="00814F6A" w:rsidRPr="00814F6A" w14:paraId="21A5206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C9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EF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13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Chieti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A6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VASTO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8F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D4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50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Aniello Polsi â€“ N.D.D.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F0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A. De Gasperi- Zona 167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AC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29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F0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15.808</w:t>
            </w:r>
          </w:p>
        </w:tc>
      </w:tr>
      <w:tr w:rsidR="00814F6A" w:rsidRPr="00814F6A" w14:paraId="51599A3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167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AC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7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Chieti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44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VASTO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97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F7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0C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Incoronata â€“ N.D.D.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FE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Incoronata s.n.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6F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0C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43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9.984</w:t>
            </w:r>
          </w:p>
        </w:tc>
      </w:tr>
      <w:tr w:rsidR="00814F6A" w:rsidRPr="00814F6A" w14:paraId="28BDB58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9CB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4B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0C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Chieti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15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VASTO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9B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C6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BB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Santa Lucia â€“ I.C.N.2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A6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della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LibertÃ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 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EB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F60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E7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24.752</w:t>
            </w:r>
          </w:p>
        </w:tc>
      </w:tr>
      <w:tr w:rsidR="00814F6A" w:rsidRPr="00814F6A" w14:paraId="63769F7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194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F6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6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Chieti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6A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VASTO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56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1B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6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Vasto Marina â€“ N.D.D.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47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Spalato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96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8B6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6E1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5.824</w:t>
            </w:r>
          </w:p>
        </w:tc>
      </w:tr>
      <w:tr w:rsidR="00814F6A" w:rsidRPr="00814F6A" w14:paraId="066F4AD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2B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05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1E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Chieti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32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VASTO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4C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CF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E4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Sandro 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Smerilli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â€“ N.D.D.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4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S. Antonio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E8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0E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C4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4.368</w:t>
            </w:r>
          </w:p>
        </w:tc>
      </w:tr>
      <w:tr w:rsidR="00814F6A" w:rsidRPr="00814F6A" w14:paraId="78AEE3A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FF7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E2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0E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Chieti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A9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VASTO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01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72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2A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Giuseppe Peluzzo â€“ N.D.D.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B4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Stirling,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FC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FA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AC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10.816</w:t>
            </w:r>
          </w:p>
        </w:tc>
      </w:tr>
      <w:tr w:rsidR="00814F6A" w:rsidRPr="00814F6A" w14:paraId="215E350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BD4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78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3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Chieti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5E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VASTO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D5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32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C8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San Lorenzo â€“ N.D.D.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86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Lorenzo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2B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D2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87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2.912</w:t>
            </w:r>
          </w:p>
        </w:tc>
      </w:tr>
      <w:tr w:rsidR="00814F6A" w:rsidRPr="00814F6A" w14:paraId="16332FD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F6C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D9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65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Chieti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08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VASTO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10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FC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4C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Giuseppe Spataro â€“ I.C.N. 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D2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Dante Gabriele Rossetti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48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E6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26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17.680</w:t>
            </w:r>
          </w:p>
        </w:tc>
      </w:tr>
      <w:tr w:rsidR="00814F6A" w:rsidRPr="00814F6A" w14:paraId="2AA0009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565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2E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D4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Chieti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45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VASTO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69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53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DA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Luigi Martella â€“ I.C.2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96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Bachelet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60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4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9A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13.520</w:t>
            </w:r>
          </w:p>
        </w:tc>
      </w:tr>
      <w:tr w:rsidR="00814F6A" w:rsidRPr="00814F6A" w14:paraId="0712CD1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928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0D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3A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Chieti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D6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VASTO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4B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6B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24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Giuseppe Spataro â€“ I.C.N.1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17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Dante Gabriele Rossetti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D5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313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29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8.736</w:t>
            </w:r>
          </w:p>
        </w:tc>
      </w:tr>
      <w:tr w:rsidR="00814F6A" w:rsidRPr="00814F6A" w14:paraId="37A1C2A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2F8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83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43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Chieti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60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VASTO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C8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B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9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Giuseppe Peluzzo â€“ N.D.D.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4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Stirling,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EA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3D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05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14.976</w:t>
            </w:r>
          </w:p>
        </w:tc>
      </w:tr>
      <w:tr w:rsidR="00814F6A" w:rsidRPr="00814F6A" w14:paraId="15B7101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4B2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B9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CB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Potenza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56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Avigliano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A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A3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9F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Gianturcoâ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 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3E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Via Pacini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5B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F8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89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6.150</w:t>
            </w:r>
          </w:p>
        </w:tc>
      </w:tr>
      <w:tr w:rsidR="00814F6A" w:rsidRPr="00814F6A" w14:paraId="5341764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7D3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F4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42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Potenza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8F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Avigliano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E8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3B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1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Silvio Spaventa Filippi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AA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Enrico Fermi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24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24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90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25.800</w:t>
            </w:r>
          </w:p>
        </w:tc>
      </w:tr>
      <w:tr w:rsidR="00814F6A" w:rsidRPr="00814F6A" w14:paraId="4BD18CB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A0D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76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46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Potenza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5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Avigliano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79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07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39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Silvio Spaventa Filippi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45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A. Milano, snc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DFE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20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94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8.550</w:t>
            </w:r>
          </w:p>
        </w:tc>
      </w:tr>
      <w:tr w:rsidR="00814F6A" w:rsidRPr="00814F6A" w14:paraId="458BF73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ED9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D0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D6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Potenza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8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Avigliano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0D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F4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95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Federico II di Svevia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2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Frazione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Lagopesole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78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E1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C0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20.850</w:t>
            </w:r>
          </w:p>
        </w:tc>
      </w:tr>
      <w:tr w:rsidR="00814F6A" w:rsidRPr="00814F6A" w14:paraId="3D343CA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D8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7D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F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Potenza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2B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Avigliano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2E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CB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F3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Federico II di Svevia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51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Frazione Possidente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CEE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1F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EA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10.800</w:t>
            </w:r>
          </w:p>
        </w:tc>
      </w:tr>
      <w:tr w:rsidR="00814F6A" w:rsidRPr="00814F6A" w14:paraId="5B86BD2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93F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19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B1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Potenza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EC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Avigliano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2D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73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1E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Federico II di Svevia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1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Frazione Sant'Angelo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C7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08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6E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14.100</w:t>
            </w:r>
          </w:p>
        </w:tc>
      </w:tr>
      <w:tr w:rsidR="00814F6A" w:rsidRPr="00814F6A" w14:paraId="36C1D2D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7BB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9B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38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AF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E2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AC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9E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Minozzi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E3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Lucana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137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4C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C1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4.805</w:t>
            </w:r>
          </w:p>
        </w:tc>
      </w:tr>
      <w:tr w:rsidR="00814F6A" w:rsidRPr="00814F6A" w14:paraId="053A632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20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8F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69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37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4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41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7E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Minozzi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F2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D'Alessio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67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B9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B2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4.650</w:t>
            </w:r>
          </w:p>
        </w:tc>
      </w:tr>
      <w:tr w:rsidR="00814F6A" w:rsidRPr="00814F6A" w14:paraId="71CC35E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69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7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1E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FE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59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72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4F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Minozzi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BF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Lucana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84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BF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C1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12.710</w:t>
            </w:r>
          </w:p>
        </w:tc>
      </w:tr>
      <w:tr w:rsidR="00814F6A" w:rsidRPr="00814F6A" w14:paraId="2D86553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E4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AD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10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BD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C4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9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B4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Semeria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4A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Vulture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27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12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AC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3.255</w:t>
            </w:r>
          </w:p>
        </w:tc>
      </w:tr>
      <w:tr w:rsidR="00814F6A" w:rsidRPr="00814F6A" w14:paraId="0D7B25E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507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8A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E7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B5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1D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99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E3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Semeria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DC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Quercia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E1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82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E1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3.720</w:t>
            </w:r>
          </w:p>
        </w:tc>
      </w:tr>
      <w:tr w:rsidR="00814F6A" w:rsidRPr="00814F6A" w14:paraId="4135B46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EA8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02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10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57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E8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23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97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Semeria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B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Morelli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1E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29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B2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3.410</w:t>
            </w:r>
          </w:p>
        </w:tc>
      </w:tr>
      <w:tr w:rsidR="00814F6A" w:rsidRPr="00814F6A" w14:paraId="3C88276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D7D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45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41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1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9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45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EB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Semeria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2D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Cererie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FBD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B6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C5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4.030</w:t>
            </w:r>
          </w:p>
        </w:tc>
      </w:tr>
      <w:tr w:rsidR="00814F6A" w:rsidRPr="00814F6A" w14:paraId="3BE9FFA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58C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A2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C6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E1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31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5B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7A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Semeria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BC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Frangione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C4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AE6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59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5.270</w:t>
            </w:r>
          </w:p>
        </w:tc>
      </w:tr>
      <w:tr w:rsidR="00814F6A" w:rsidRPr="00814F6A" w14:paraId="5ACC5C7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F0F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86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1A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15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17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02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21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Semeria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D5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Semeria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09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FE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4E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6.045</w:t>
            </w:r>
          </w:p>
        </w:tc>
      </w:tr>
      <w:tr w:rsidR="00814F6A" w:rsidRPr="00814F6A" w14:paraId="4F87EBC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25C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60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3E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7F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5E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EC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7A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Semeria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CE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Frangione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17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21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18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17.050</w:t>
            </w:r>
          </w:p>
        </w:tc>
      </w:tr>
      <w:tr w:rsidR="00814F6A" w:rsidRPr="00814F6A" w14:paraId="6BA0332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CC7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1B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92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4E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97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86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4D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Pascoli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52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S.G. da Matera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43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18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75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8.215</w:t>
            </w:r>
          </w:p>
        </w:tc>
      </w:tr>
      <w:tr w:rsidR="00814F6A" w:rsidRPr="00814F6A" w14:paraId="23CBFD4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84D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F6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C7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5A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1E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0C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7C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Pascoli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6F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Lazazzera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BD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9D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58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11.160</w:t>
            </w:r>
          </w:p>
        </w:tc>
      </w:tr>
      <w:tr w:rsidR="00814F6A" w:rsidRPr="00814F6A" w14:paraId="2E519FE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256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9D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D9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71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30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58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7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Pascoli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5C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Lucrezio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49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9E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AB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7.285</w:t>
            </w:r>
          </w:p>
        </w:tc>
      </w:tr>
      <w:tr w:rsidR="00814F6A" w:rsidRPr="00814F6A" w14:paraId="3D0E87B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A0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CE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26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08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B0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9C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61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Pascoli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AD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Nitti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22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29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9A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27.900</w:t>
            </w:r>
          </w:p>
        </w:tc>
      </w:tr>
      <w:tr w:rsidR="00814F6A" w:rsidRPr="00814F6A" w14:paraId="1458120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6A5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3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7C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EA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D2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4B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C4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Fermi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EF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Cosenza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B8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6D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64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8.525</w:t>
            </w:r>
          </w:p>
        </w:tc>
      </w:tr>
      <w:tr w:rsidR="00814F6A" w:rsidRPr="00814F6A" w14:paraId="6D7CF2F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7D8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60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EB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55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62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BF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CC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Fermi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F7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Meucci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7B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70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473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4.960</w:t>
            </w:r>
          </w:p>
        </w:tc>
      </w:tr>
      <w:tr w:rsidR="00814F6A" w:rsidRPr="00814F6A" w14:paraId="1B6C4B6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8E3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00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59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9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6F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FE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4C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Fermi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9F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Sanniti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BD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51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50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4.650</w:t>
            </w:r>
          </w:p>
        </w:tc>
      </w:tr>
      <w:tr w:rsidR="00814F6A" w:rsidRPr="00814F6A" w14:paraId="0A3A8CC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AC5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79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3D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F1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AE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53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51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Fermi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B2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Fermi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B3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F4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42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10.385</w:t>
            </w:r>
          </w:p>
        </w:tc>
      </w:tr>
      <w:tr w:rsidR="00814F6A" w:rsidRPr="00814F6A" w14:paraId="2EDE600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EC8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FE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6A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D6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1F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6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71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Fermi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FA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Fermi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26E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356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51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13.950</w:t>
            </w:r>
          </w:p>
        </w:tc>
      </w:tr>
      <w:tr w:rsidR="00814F6A" w:rsidRPr="00814F6A" w14:paraId="4F7F17B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DC3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E9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08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D6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3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3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74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Torraca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21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Emilia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D9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21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B3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9.455</w:t>
            </w:r>
          </w:p>
        </w:tc>
      </w:tr>
      <w:tr w:rsidR="00814F6A" w:rsidRPr="00814F6A" w14:paraId="15AB8D1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D60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83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D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35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18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C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E5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Torraca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2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Marconi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B8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90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BC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10.075</w:t>
            </w:r>
          </w:p>
        </w:tc>
      </w:tr>
      <w:tr w:rsidR="00814F6A" w:rsidRPr="00814F6A" w14:paraId="03D863B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7FC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AA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43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6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6B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B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D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Bramante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6B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Greco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97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E5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25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7.440</w:t>
            </w:r>
          </w:p>
        </w:tc>
      </w:tr>
      <w:tr w:rsidR="00814F6A" w:rsidRPr="00814F6A" w14:paraId="4E0BB84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15A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82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07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3E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A6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A5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C3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Pascoli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10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Parini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66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29B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55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4.928</w:t>
            </w:r>
          </w:p>
        </w:tc>
      </w:tr>
      <w:tr w:rsidR="00814F6A" w:rsidRPr="00814F6A" w14:paraId="7A655E5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78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CA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9D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6B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49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BF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3F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Minozzi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ED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N. Festa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45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1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95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6.325</w:t>
            </w:r>
          </w:p>
        </w:tc>
      </w:tr>
      <w:tr w:rsidR="00814F6A" w:rsidRPr="00814F6A" w14:paraId="50B837E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99F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EC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83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B7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5D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5E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F1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Torraca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C4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Aldo Moro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DE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03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D3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1.953</w:t>
            </w:r>
          </w:p>
        </w:tc>
      </w:tr>
      <w:tr w:rsidR="00814F6A" w:rsidRPr="00814F6A" w14:paraId="38ECD57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E4E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E2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DE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Potenza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F9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OPPIDO LUCANO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7F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EC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F8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'F. GIANNONE'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C5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SALVO D'ACQUISTO SNC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61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8D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19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9.520</w:t>
            </w:r>
          </w:p>
        </w:tc>
      </w:tr>
      <w:tr w:rsidR="00814F6A" w:rsidRPr="00814F6A" w14:paraId="1CF4174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98E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8E1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C6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Potenza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79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OPPIDO LUCANO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06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80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C4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'F. GIANNONE'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909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PALERMO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CD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E1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08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3.840</w:t>
            </w:r>
          </w:p>
        </w:tc>
      </w:tr>
      <w:tr w:rsidR="00814F6A" w:rsidRPr="00814F6A" w14:paraId="2CEB030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0F8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6B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30B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Potenza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E26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TITO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956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02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3D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'F.CAFARELLI'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2F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UMBERTO 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57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CB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0A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7.480</w:t>
            </w:r>
          </w:p>
        </w:tc>
      </w:tr>
      <w:tr w:rsidR="00814F6A" w:rsidRPr="00814F6A" w14:paraId="174DD99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759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1A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151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Potenza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E43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TITO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05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B6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3E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'G.RODARI'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16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VITO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F2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3F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2E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7.670</w:t>
            </w:r>
          </w:p>
        </w:tc>
      </w:tr>
      <w:tr w:rsidR="00814F6A" w:rsidRPr="00814F6A" w14:paraId="687D48C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5E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09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19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Potenza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1C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TITO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95F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B3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6F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TITO SCALO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05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A.SEGNI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9D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04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3B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2.950</w:t>
            </w:r>
          </w:p>
        </w:tc>
      </w:tr>
      <w:tr w:rsidR="00814F6A" w:rsidRPr="00814F6A" w14:paraId="1785350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B6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6C1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54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Potenza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53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TITO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C7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AA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2E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'G.PASCOLI'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77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VITO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5A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E3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123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540</w:t>
            </w:r>
          </w:p>
        </w:tc>
      </w:tr>
      <w:tr w:rsidR="00814F6A" w:rsidRPr="00814F6A" w14:paraId="4EAC7DD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EA7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B5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89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BB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Rende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56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38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1A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RENDE CENTRO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7E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D. VANNI, 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03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E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62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5.220</w:t>
            </w:r>
          </w:p>
        </w:tc>
      </w:tr>
      <w:tr w:rsidR="00814F6A" w:rsidRPr="00814F6A" w14:paraId="4A4C612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66D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50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DE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F0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Rende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69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3C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90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SAPORTIO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5B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G. DE CHIRICO, SNC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12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75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ED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12.600</w:t>
            </w:r>
          </w:p>
        </w:tc>
      </w:tr>
      <w:tr w:rsidR="00814F6A" w:rsidRPr="00814F6A" w14:paraId="16EAC2C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57A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9C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88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01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Rende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ED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1E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6E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CAMPAGNANO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4F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LOCALITA' PARCO ROBINSON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68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03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6D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1.800</w:t>
            </w:r>
          </w:p>
        </w:tc>
      </w:tr>
      <w:tr w:rsidR="00814F6A" w:rsidRPr="00814F6A" w14:paraId="03C106A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134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7E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BF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1C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Rende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D7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50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75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ROGES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D8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BARI, SNC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4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4D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BA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7.200</w:t>
            </w:r>
          </w:p>
        </w:tc>
      </w:tr>
      <w:tr w:rsidR="00814F6A" w:rsidRPr="00814F6A" w14:paraId="616FD9E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286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6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09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7A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Rende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8A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48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C8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RENDE CENTRO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33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D. VANNI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2A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F6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F0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2.210</w:t>
            </w:r>
          </w:p>
        </w:tc>
      </w:tr>
      <w:tr w:rsidR="00814F6A" w:rsidRPr="00814F6A" w14:paraId="3E50D4E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C51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F0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57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71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Rende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1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8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9F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VILLAGGIO EUROPA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29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C.DA TOCCI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59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2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4C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5.580</w:t>
            </w:r>
          </w:p>
        </w:tc>
      </w:tr>
      <w:tr w:rsidR="00814F6A" w:rsidRPr="00814F6A" w14:paraId="772FA48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441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F9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01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F4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Rende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DE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45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B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QUATTROMIGLIA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46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DODARO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DB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81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92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6.480</w:t>
            </w:r>
          </w:p>
        </w:tc>
      </w:tr>
      <w:tr w:rsidR="00814F6A" w:rsidRPr="00814F6A" w14:paraId="355AA69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F2C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2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BD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15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Rende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84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57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49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SANTO STEFANO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5D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UNGHERIA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CE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A2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EA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4.500</w:t>
            </w:r>
          </w:p>
        </w:tc>
      </w:tr>
      <w:tr w:rsidR="00814F6A" w:rsidRPr="00814F6A" w14:paraId="7C82CCC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859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C0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1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E6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Rende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28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01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C4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ARCAVACATA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36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BERTONI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028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CA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27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4.500</w:t>
            </w:r>
          </w:p>
        </w:tc>
      </w:tr>
      <w:tr w:rsidR="00814F6A" w:rsidRPr="00814F6A" w14:paraId="39CCB48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C47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B8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44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2E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Rende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C7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14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F1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QUATTROMIGLIA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5D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MENUCCI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19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35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ED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3.910</w:t>
            </w:r>
          </w:p>
        </w:tc>
      </w:tr>
      <w:tr w:rsidR="00814F6A" w:rsidRPr="00814F6A" w14:paraId="149ADBD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7F1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DD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A5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08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Rende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2A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D7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9A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MACCHINA DI BOSCO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29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PAPA GIOVANNI XXIIIÂ°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BB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83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26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19.800</w:t>
            </w:r>
          </w:p>
        </w:tc>
      </w:tr>
      <w:tr w:rsidR="00814F6A" w:rsidRPr="00814F6A" w14:paraId="1BE9803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FFB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4B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70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3C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Rende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80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88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AD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COMMENDA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E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SILVIO PELLICO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A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6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3E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30.780</w:t>
            </w:r>
          </w:p>
        </w:tc>
      </w:tr>
      <w:tr w:rsidR="00814F6A" w:rsidRPr="00814F6A" w14:paraId="655B028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E23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84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88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5C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Rende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E4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14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75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COMMENDA 'STANCATI'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F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CADUTI DI NASSIRYA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52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AA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E8C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64.600</w:t>
            </w:r>
          </w:p>
        </w:tc>
      </w:tr>
      <w:tr w:rsidR="00814F6A" w:rsidRPr="00814F6A" w14:paraId="58E1827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9B4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24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3C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3E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Giorgio Albanese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FD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0D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30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Materna Statale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1F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Fontana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D9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D3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EF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2.025</w:t>
            </w:r>
          </w:p>
        </w:tc>
      </w:tr>
      <w:tr w:rsidR="00814F6A" w:rsidRPr="00814F6A" w14:paraId="2B8B1F9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3FD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D3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D3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Catanzaro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A3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 mango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d'aquino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09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98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D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don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58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casalinuovo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D3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60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AD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20.000</w:t>
            </w:r>
          </w:p>
        </w:tc>
      </w:tr>
      <w:tr w:rsidR="00814F6A" w:rsidRPr="00814F6A" w14:paraId="4F147B6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50A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09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0B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Benevento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D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BUCCIANO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8D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CE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1D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POLO SCOLASTICO FRANCESCO DE SANCTIS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49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PROVINCIALE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8A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F4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B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7.680</w:t>
            </w:r>
          </w:p>
        </w:tc>
      </w:tr>
      <w:tr w:rsidR="00814F6A" w:rsidRPr="00814F6A" w14:paraId="13FB51D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82B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B8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34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Benevento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16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BUCCIANO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90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48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AC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POLO SCOLASTICO FRANCESCODE SANCTIS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10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PROVINCIALE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5B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8D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31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3.575</w:t>
            </w:r>
          </w:p>
        </w:tc>
      </w:tr>
      <w:tr w:rsidR="00814F6A" w:rsidRPr="00814F6A" w14:paraId="72C3E24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5BB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B2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5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Benevento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02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LIMATOLA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3C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51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75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AD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CISTERNA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A2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34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0D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12.180</w:t>
            </w:r>
          </w:p>
        </w:tc>
      </w:tr>
      <w:tr w:rsidR="00814F6A" w:rsidRPr="00814F6A" w14:paraId="2BEE6F3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C33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2E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CB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Salerno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B6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Pontecognano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Faiano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0D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09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A3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CORVINIA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EE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MAGGELLANO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49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C9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5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16.000</w:t>
            </w:r>
          </w:p>
        </w:tc>
      </w:tr>
      <w:tr w:rsidR="00814F6A" w:rsidRPr="00814F6A" w14:paraId="688D28D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399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40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B3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Salerno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6C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Pontecognano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Faiano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B2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AC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C8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 ANTONIO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F6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PICENZA LOC. S. ANTONIO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F5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C1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4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17.600</w:t>
            </w:r>
          </w:p>
        </w:tc>
      </w:tr>
      <w:tr w:rsidR="00814F6A" w:rsidRPr="00814F6A" w14:paraId="746F435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188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69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BC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Salerno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3F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Pontecognano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Faiano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75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6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D0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RAGGIO DI SOLE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3E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LIGURIA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60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09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73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14.400</w:t>
            </w:r>
          </w:p>
        </w:tc>
      </w:tr>
      <w:tr w:rsidR="00814F6A" w:rsidRPr="00814F6A" w14:paraId="40E38D3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C4C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04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11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Salerno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DB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Pontecognano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Faiano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CC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D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05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AQUILONE.IT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A8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TOSCANA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D4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1E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503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8.000</w:t>
            </w:r>
          </w:p>
        </w:tc>
      </w:tr>
      <w:tr w:rsidR="00814F6A" w:rsidRPr="00814F6A" w14:paraId="7706E07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A5F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80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F5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Salerno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51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Pontecognano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Faiano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7A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BD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DB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PERLASCA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9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TOSCANA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A5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B9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EA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5.600</w:t>
            </w:r>
          </w:p>
        </w:tc>
      </w:tr>
      <w:tr w:rsidR="00814F6A" w:rsidRPr="00814F6A" w14:paraId="1F9FE4C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7E0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17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4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Salerno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93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Pontecognano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Faiano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CB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31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C5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BARONCINO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5B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PIAVE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99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00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3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8.800</w:t>
            </w:r>
          </w:p>
        </w:tc>
      </w:tr>
      <w:tr w:rsidR="00814F6A" w:rsidRPr="00814F6A" w14:paraId="727A132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1F0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11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2F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Salerno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45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Pontecognano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Faiano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4A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D5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63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FAIANO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C1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DEGLI APPENNINI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AF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ED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86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8.800</w:t>
            </w:r>
          </w:p>
        </w:tc>
      </w:tr>
      <w:tr w:rsidR="00814F6A" w:rsidRPr="00814F6A" w14:paraId="77F8640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E2D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4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97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Salerno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0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Pontecognano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Faiano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1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56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51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MOSCATI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34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DELLA REPUBBLICA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03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29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49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9.600</w:t>
            </w:r>
          </w:p>
        </w:tc>
      </w:tr>
      <w:tr w:rsidR="00814F6A" w:rsidRPr="00814F6A" w14:paraId="743EC3B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3CD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C0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0A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Salerno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2E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Pontecognano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Faiano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3D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F0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70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MOSCATI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9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REPUBBLICA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2EE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17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6A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7.200</w:t>
            </w:r>
          </w:p>
        </w:tc>
      </w:tr>
      <w:tr w:rsidR="00814F6A" w:rsidRPr="00814F6A" w14:paraId="160BCB6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47E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5B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EE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Salerno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3B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Pontecognano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Faiano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66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9C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1F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PICCIOLA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4F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LAGO LACENO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EF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9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6F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5.600</w:t>
            </w:r>
          </w:p>
        </w:tc>
      </w:tr>
      <w:tr w:rsidR="00814F6A" w:rsidRPr="00814F6A" w14:paraId="59639CB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966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88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6D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Salerno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45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Pontecognano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Faiano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85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DB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B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PALINURO S.ANTONIO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9C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PALINURO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3C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72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AD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6.400</w:t>
            </w:r>
          </w:p>
        </w:tc>
      </w:tr>
      <w:tr w:rsidR="00814F6A" w:rsidRPr="00814F6A" w14:paraId="2CFC411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F09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C2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1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Salerno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4D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Pontecognano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Faiano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1C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4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3E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TRIVIO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CB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VITTORIA - LOC. TRIVIO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8D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3E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0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17.600</w:t>
            </w:r>
          </w:p>
        </w:tc>
      </w:tr>
      <w:tr w:rsidR="00814F6A" w:rsidRPr="00814F6A" w14:paraId="0E0FF1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40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71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3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Salerno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42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Pontecognano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Faiano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DA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D7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B6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ARCOBALENO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D7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DANTE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28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61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0D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7.200</w:t>
            </w:r>
          </w:p>
        </w:tc>
      </w:tr>
      <w:tr w:rsidR="00814F6A" w:rsidRPr="00814F6A" w14:paraId="5904B1D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893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52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E4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Salerno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65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Pontecognano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Faiano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45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10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26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SORRISO DI BIMBI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9B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DANTE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8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A5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CB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6.400</w:t>
            </w:r>
          </w:p>
        </w:tc>
      </w:tr>
      <w:tr w:rsidR="00814F6A" w:rsidRPr="00814F6A" w14:paraId="7A5C41F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2B6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94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2E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Salerno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9A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Pontecognano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Faiano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2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C3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83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CAMPO SPORTIVO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EA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LUCANIA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15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9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9DB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7.200</w:t>
            </w:r>
          </w:p>
        </w:tc>
      </w:tr>
      <w:tr w:rsidR="00814F6A" w:rsidRPr="00814F6A" w14:paraId="1D857F6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82B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30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25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BB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Alfonsine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35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2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84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'Il Bruco - A. Samaritani'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3A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Matteotti n. 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1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0F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2C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21.156</w:t>
            </w:r>
          </w:p>
        </w:tc>
      </w:tr>
      <w:tr w:rsidR="00814F6A" w:rsidRPr="00814F6A" w14:paraId="1C5BCC9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5E7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9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2A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43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Alfonsine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72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8F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1E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comunale 'S. Cavina'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22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Spello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F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69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5E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7.164</w:t>
            </w:r>
          </w:p>
        </w:tc>
      </w:tr>
      <w:tr w:rsidR="00814F6A" w:rsidRPr="00814F6A" w14:paraId="34B5FEE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7DA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7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21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99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Alfonsine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D6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4E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FC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'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Pappappero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B3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Borse n. 104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2C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2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9C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2.772</w:t>
            </w:r>
          </w:p>
        </w:tc>
      </w:tr>
      <w:tr w:rsidR="00814F6A" w:rsidRPr="00814F6A" w14:paraId="27729AA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06B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F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A5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A5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Alfonsine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B1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8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1A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'G. Rodari'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27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Samaritani n.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A9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13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B9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46.200</w:t>
            </w:r>
          </w:p>
        </w:tc>
      </w:tr>
      <w:tr w:rsidR="00814F6A" w:rsidRPr="00814F6A" w14:paraId="24395F5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BF7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51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5A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AF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Bagnacavallo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87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32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97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Media 'L. Graziani'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22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Cavour n.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54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95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6C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</w:tr>
      <w:tr w:rsidR="00814F6A" w:rsidRPr="00814F6A" w14:paraId="7A22275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F6F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B5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A9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1E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Bagnacavallo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FA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AB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F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'G. Rodari'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EE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Dante n. 16 - Villanova di Bagnacavallo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9D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3E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29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14.790</w:t>
            </w:r>
          </w:p>
        </w:tc>
      </w:tr>
      <w:tr w:rsidR="00814F6A" w:rsidRPr="00814F6A" w14:paraId="5EF768F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FA2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26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A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9B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Bagnacavallo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F6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B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BA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'F. Berti'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5A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Cavour n.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B7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C7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07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40.020</w:t>
            </w:r>
          </w:p>
        </w:tc>
      </w:tr>
      <w:tr w:rsidR="00814F6A" w:rsidRPr="00814F6A" w14:paraId="772C7BF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72D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9B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E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6E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Bagnacavallo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AC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85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AA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'Le Capanne'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83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Ungaretti n. 3/a -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Villanova di Bagnacavallo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60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FE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D2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8.700</w:t>
            </w:r>
          </w:p>
        </w:tc>
      </w:tr>
      <w:tr w:rsidR="00814F6A" w:rsidRPr="00814F6A" w14:paraId="75788E3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14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80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40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B7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Bagnacavallo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20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46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5E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comunale 'La Tartaruga'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82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Costituzione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92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33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3C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12.036</w:t>
            </w:r>
          </w:p>
        </w:tc>
      </w:tr>
      <w:tr w:rsidR="00814F6A" w:rsidRPr="00814F6A" w14:paraId="27EF6CE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55C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A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0B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92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Bagnacavallo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32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01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AC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comunale 'La Fattoria'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C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Ungaretti n. 3/a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89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61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65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2.376</w:t>
            </w:r>
          </w:p>
        </w:tc>
      </w:tr>
      <w:tr w:rsidR="00814F6A" w:rsidRPr="00814F6A" w14:paraId="6CFEE83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11B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88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9D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2C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Bagnacavallo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16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94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77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'Arcobaleno'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D7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Repubblica n.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27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E69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29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24.940</w:t>
            </w:r>
          </w:p>
        </w:tc>
      </w:tr>
      <w:tr w:rsidR="00814F6A" w:rsidRPr="00814F6A" w14:paraId="1F02397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80E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9A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80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2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05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E6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2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 AMICIS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D1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Galliera N.74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7B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1E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0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37.524</w:t>
            </w:r>
          </w:p>
        </w:tc>
      </w:tr>
      <w:tr w:rsidR="00814F6A" w:rsidRPr="00814F6A" w14:paraId="7D841DE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5C0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1F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C2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35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8F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CF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4D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GUIDI TERESINA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B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Luigi Calori N.8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94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61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32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45.592</w:t>
            </w:r>
          </w:p>
        </w:tc>
      </w:tr>
      <w:tr w:rsidR="00814F6A" w:rsidRPr="00814F6A" w14:paraId="3B4A767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DAF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25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C6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53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49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3F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B0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BOMBICCI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A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Saragozza N.238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31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39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51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30.720</w:t>
            </w:r>
          </w:p>
        </w:tc>
      </w:tr>
      <w:tr w:rsidR="00814F6A" w:rsidRPr="00814F6A" w14:paraId="6B4D1A4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9DE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C6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A5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F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D6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5D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6F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LONGHENA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E3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 Casaglia N.39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4AD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FA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ABA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63.664</w:t>
            </w:r>
          </w:p>
        </w:tc>
      </w:tr>
      <w:tr w:rsidR="00814F6A" w:rsidRPr="00814F6A" w14:paraId="4E43A78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DB8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D4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4C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21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CD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5A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38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MANZOLINI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FD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S.Isaia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A1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D5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A6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36.676</w:t>
            </w:r>
          </w:p>
        </w:tc>
      </w:tr>
      <w:tr w:rsidR="00814F6A" w:rsidRPr="00814F6A" w14:paraId="486AC80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EAD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28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12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0F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F2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2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D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MONTERUMICI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B5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Asiago N.33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7B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C24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26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60.840</w:t>
            </w:r>
          </w:p>
        </w:tc>
      </w:tr>
      <w:tr w:rsidR="00814F6A" w:rsidRPr="00814F6A" w14:paraId="69A75F1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FA7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6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2D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23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48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94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B2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XXI APRILE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53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Xxi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Aprile 1945 N.24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9E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DDE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E5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44.634</w:t>
            </w:r>
          </w:p>
        </w:tc>
      </w:tr>
      <w:tr w:rsidR="00814F6A" w:rsidRPr="00814F6A" w14:paraId="693D9EA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2B8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9D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C3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C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6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B2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92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CHIOSTRI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5A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Athos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Bellettini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CC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C1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66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37.714</w:t>
            </w:r>
          </w:p>
        </w:tc>
      </w:tr>
      <w:tr w:rsidR="00814F6A" w:rsidRPr="00814F6A" w14:paraId="2FF5A71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B04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84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F0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4A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E5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B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13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BOSCO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61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Pompeo Vizzani N.56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C7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B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546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34.400</w:t>
            </w:r>
          </w:p>
        </w:tc>
      </w:tr>
      <w:tr w:rsidR="00814F6A" w:rsidRPr="00814F6A" w14:paraId="47B53DF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6B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DF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8B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0D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34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B4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01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MINZONI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01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Valparasio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A7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D5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69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32.136</w:t>
            </w:r>
          </w:p>
        </w:tc>
      </w:tr>
      <w:tr w:rsidR="00814F6A" w:rsidRPr="00814F6A" w14:paraId="27543D8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EDC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91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FA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3E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9E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CB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A9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A. AVOGLI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4E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Saragozza N.238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A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1D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83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24.912</w:t>
            </w:r>
          </w:p>
        </w:tc>
      </w:tr>
      <w:tr w:rsidR="00814F6A" w:rsidRPr="00814F6A" w14:paraId="30C8FC4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D21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98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29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B2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D2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EB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8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MÃ„DER ECKHARDT E KAY  (ex VILLA TORCHI) (nuovo nome dal 07/01/2021)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B9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Giulio Verne N.21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9A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26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48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38.608</w:t>
            </w:r>
          </w:p>
        </w:tc>
      </w:tr>
      <w:tr w:rsidR="00814F6A" w:rsidRPr="00814F6A" w14:paraId="2EB1AE8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3B1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E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1B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46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45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61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CE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FEDERZONI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FC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Antonio Di Vincenzo N.11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B1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A37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B0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37.195</w:t>
            </w:r>
          </w:p>
        </w:tc>
      </w:tr>
      <w:tr w:rsidR="00814F6A" w:rsidRPr="00814F6A" w14:paraId="283BE0D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251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19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B4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50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05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F0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68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L. MARSILI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95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Sant'anna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00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57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C5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32.178</w:t>
            </w:r>
          </w:p>
        </w:tc>
      </w:tr>
      <w:tr w:rsidR="00814F6A" w:rsidRPr="00814F6A" w14:paraId="740A761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E01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A4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B9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0F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63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A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FF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CASARALTA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C9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Alfonso Lombardi N.40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B70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C5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0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37.541</w:t>
            </w:r>
          </w:p>
        </w:tc>
      </w:tr>
      <w:tr w:rsidR="00814F6A" w:rsidRPr="00814F6A" w14:paraId="3C068E4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22A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3F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90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4D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7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06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7D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CROCE COPERTA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58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Marziale N.12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ED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92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B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41.001</w:t>
            </w:r>
          </w:p>
        </w:tc>
      </w:tr>
      <w:tr w:rsidR="00814F6A" w:rsidRPr="00814F6A" w14:paraId="7545A78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4F3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38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68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3E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56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E0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D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DOZZA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D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Dozza N.6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0F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A7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75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19.722</w:t>
            </w:r>
          </w:p>
        </w:tc>
      </w:tr>
      <w:tr w:rsidR="00814F6A" w:rsidRPr="00814F6A" w14:paraId="42B038C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E23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51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66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3D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AE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53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1F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NUOVA GROSSO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0A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Cristoforo Da Bologna N.29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9A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748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3E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39.790</w:t>
            </w:r>
          </w:p>
        </w:tc>
      </w:tr>
      <w:tr w:rsidR="00814F6A" w:rsidRPr="00814F6A" w14:paraId="2CF6D06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366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18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86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F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9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13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4B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SILVANI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AD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Selva Pescarola N.29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7F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18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BA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15.051</w:t>
            </w:r>
          </w:p>
        </w:tc>
      </w:tr>
      <w:tr w:rsidR="00814F6A" w:rsidRPr="00814F6A" w14:paraId="34BAD58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9D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36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E4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0D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62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EA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43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SUCCURSALE CASARALTA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13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 Saliceto N.72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C3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2D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58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19.895</w:t>
            </w:r>
          </w:p>
        </w:tc>
      </w:tr>
      <w:tr w:rsidR="00814F6A" w:rsidRPr="00814F6A" w14:paraId="293EBCE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814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43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9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C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70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E4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BD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GUALANDI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04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Dell'artigiano N.5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8E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53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F2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31.155</w:t>
            </w:r>
          </w:p>
        </w:tc>
      </w:tr>
      <w:tr w:rsidR="00814F6A" w:rsidRPr="00814F6A" w14:paraId="4FA8D7A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1F3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57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22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1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B7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B9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73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LIVIO TEMPESTA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BF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Tommaso Martelli N.37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55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16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39E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18.165</w:t>
            </w:r>
          </w:p>
        </w:tc>
      </w:tr>
      <w:tr w:rsidR="00814F6A" w:rsidRPr="00814F6A" w14:paraId="7E44187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992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77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16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29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F1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DE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79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MATTIUZZI CASALI (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succ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DON BOSCO)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FA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Azzurra N.54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A1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327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92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19.376</w:t>
            </w:r>
          </w:p>
        </w:tc>
      </w:tr>
      <w:tr w:rsidR="00814F6A" w:rsidRPr="00814F6A" w14:paraId="5E62FA4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16D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7F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07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B4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AA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92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E6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GARIBALDI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9D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Filippo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Beroaldo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55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11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1C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38.233</w:t>
            </w:r>
          </w:p>
        </w:tc>
      </w:tr>
      <w:tr w:rsidR="00814F6A" w:rsidRPr="00814F6A" w14:paraId="6439488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075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E8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84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06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A8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71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1A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GIORDANI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DC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Mario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Musolesi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4E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A0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F7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29.410</w:t>
            </w:r>
          </w:p>
        </w:tc>
      </w:tr>
      <w:tr w:rsidR="00814F6A" w:rsidRPr="00814F6A" w14:paraId="2DB5A04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6A1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CD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A0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E6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3C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E2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37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ROMAGNOLI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3A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Alfredo Panzini N.3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6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C1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DA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33.735</w:t>
            </w:r>
          </w:p>
        </w:tc>
      </w:tr>
      <w:tr w:rsidR="00814F6A" w:rsidRPr="00814F6A" w14:paraId="49355BD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660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41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00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69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F2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EF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1A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SCANDELLARA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E4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Scandellara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N.54/5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89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D4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BD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61.215</w:t>
            </w:r>
          </w:p>
        </w:tc>
      </w:tr>
      <w:tr w:rsidR="00814F6A" w:rsidRPr="00814F6A" w14:paraId="251F210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333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EF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9D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DC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2C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E7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F5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21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Largo Card. Giacomo Lercaro N.10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4C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E7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60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57.782</w:t>
            </w:r>
          </w:p>
        </w:tc>
      </w:tr>
      <w:tr w:rsidR="00814F6A" w:rsidRPr="00814F6A" w14:paraId="7E0BEAB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FB4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EF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61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2D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BE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CD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4E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ERCOLANI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C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Mura Di Porta Galliera N.1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CE9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57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7C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28.458</w:t>
            </w:r>
          </w:p>
        </w:tc>
      </w:tr>
      <w:tr w:rsidR="00814F6A" w:rsidRPr="00814F6A" w14:paraId="7EE8DBF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9BD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53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D3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B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00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38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2A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FORTUZZI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13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Viale Stenio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Polischi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AA6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B6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0D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42.212</w:t>
            </w:r>
          </w:p>
        </w:tc>
      </w:tr>
      <w:tr w:rsidR="00814F6A" w:rsidRPr="00814F6A" w14:paraId="4C2B6E3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930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8C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C7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22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44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C3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51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MARCONI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A8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Laura Bassi  N.22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BA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C7D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C4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30.607</w:t>
            </w:r>
          </w:p>
        </w:tc>
      </w:tr>
      <w:tr w:rsidR="00814F6A" w:rsidRPr="00814F6A" w14:paraId="572591A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E73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A5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6B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8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91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33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12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ZAMBONI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EC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Vicolo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Bolognetti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E1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EB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57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35.292</w:t>
            </w:r>
          </w:p>
        </w:tc>
      </w:tr>
      <w:tr w:rsidR="00814F6A" w:rsidRPr="00814F6A" w14:paraId="65E6CD7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D83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8B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6B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6E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92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0B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A3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CARDUCCI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79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Dante N.3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AA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37B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44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51.150</w:t>
            </w:r>
          </w:p>
        </w:tc>
      </w:tr>
      <w:tr w:rsidR="00814F6A" w:rsidRPr="00814F6A" w14:paraId="5F1B417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B3C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D4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56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D9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96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A6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A2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CREMONINI ONGARO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AC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Bellombra N.28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01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F3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16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55.706</w:t>
            </w:r>
          </w:p>
        </w:tc>
      </w:tr>
      <w:tr w:rsidR="00814F6A" w:rsidRPr="00814F6A" w14:paraId="5C4A014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F8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7C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3C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C3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C0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70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0F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DOMENICO SAVIO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08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Ettore Nadalini N.1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C4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52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BB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39.444</w:t>
            </w:r>
          </w:p>
        </w:tc>
      </w:tr>
      <w:tr w:rsidR="00814F6A" w:rsidRPr="00814F6A" w14:paraId="10A5EFB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E40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E4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E5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A8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BB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6A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17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FERRARI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82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Buon Pastore N.4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10E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3B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C3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22.581</w:t>
            </w:r>
          </w:p>
        </w:tc>
      </w:tr>
      <w:tr w:rsidR="00814F6A" w:rsidRPr="00814F6A" w14:paraId="78662C0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11F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7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A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91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DA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F5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C2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GIAN PAOLO COSTA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E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Milano N.13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A5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D6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6A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36.676</w:t>
            </w:r>
          </w:p>
        </w:tc>
      </w:tr>
      <w:tr w:rsidR="00814F6A" w:rsidRPr="00814F6A" w14:paraId="2B5BDF7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FC4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08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5F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2F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70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E0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7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JEAN PIAGET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DC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Arno N.33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43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FF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20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56.210</w:t>
            </w:r>
          </w:p>
        </w:tc>
      </w:tr>
      <w:tr w:rsidR="00814F6A" w:rsidRPr="00814F6A" w14:paraId="302472D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988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20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FE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35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8C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94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95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PADRE O. MARELLA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A4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Populonia N.9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9C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37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AC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62.972</w:t>
            </w:r>
          </w:p>
        </w:tc>
      </w:tr>
      <w:tr w:rsidR="00814F6A" w:rsidRPr="00814F6A" w14:paraId="0BF80AF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BEA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CB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B0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62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93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87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AB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PAVESE (FERRARI SUCC.)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79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Cesare Pavese N.15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6E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C8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F2D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37.541</w:t>
            </w:r>
          </w:p>
        </w:tc>
      </w:tr>
      <w:tr w:rsidR="00814F6A" w:rsidRPr="00814F6A" w14:paraId="3899127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47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C7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AB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CA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68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52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D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SANZIO RAFFAELLO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5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Giuseppe Cesare Abba N.5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5B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F2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B7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50.085</w:t>
            </w:r>
          </w:p>
        </w:tc>
      </w:tr>
      <w:tr w:rsidR="00814F6A" w:rsidRPr="00814F6A" w14:paraId="23A6706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23C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B7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8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EA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8B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BD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F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TAMBRONI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55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Augusto Murri N.158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0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17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DD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22.680</w:t>
            </w:r>
          </w:p>
        </w:tc>
      </w:tr>
      <w:tr w:rsidR="00814F6A" w:rsidRPr="00814F6A" w14:paraId="20E853F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7DE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BF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23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FC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B1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57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E7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VISCARDI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4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Lorenzo Bartolini N.2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D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02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14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31.734</w:t>
            </w:r>
          </w:p>
        </w:tc>
      </w:tr>
      <w:tr w:rsidR="00814F6A" w:rsidRPr="00814F6A" w14:paraId="586BAE0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AB5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C6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AE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C5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7B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2D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F2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PANZINI SECONDARIA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3A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Giulio Verne N.19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DE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83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6AA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2.502</w:t>
            </w:r>
          </w:p>
        </w:tc>
      </w:tr>
      <w:tr w:rsidR="00814F6A" w:rsidRPr="00814F6A" w14:paraId="47E96CC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3E7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6C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FF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60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05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D2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F8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FABRIZIO DE ANDRE' ex Dante Alighieri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59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Asiago N.33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DB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18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A0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1.529</w:t>
            </w:r>
          </w:p>
        </w:tc>
      </w:tr>
      <w:tr w:rsidR="00814F6A" w:rsidRPr="00814F6A" w14:paraId="5C8BB3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8AE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99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54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CC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C5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7D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A3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BESTA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DB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Aldo Moro N.31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22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B5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F01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8.757</w:t>
            </w:r>
          </w:p>
        </w:tc>
      </w:tr>
      <w:tr w:rsidR="00814F6A" w:rsidRPr="00814F6A" w14:paraId="10EC635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22B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CE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D2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6C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E1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AA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BF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SAFFI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84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Alfredo Panzini N.1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4B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F5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A2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11.676</w:t>
            </w:r>
          </w:p>
        </w:tc>
      </w:tr>
      <w:tr w:rsidR="00814F6A" w:rsidRPr="00814F6A" w14:paraId="37BEC54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D93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61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96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1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E2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82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16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ALBERTAZZI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25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Berretta Rossa,15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44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AA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61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8.832</w:t>
            </w:r>
          </w:p>
        </w:tc>
      </w:tr>
      <w:tr w:rsidR="00814F6A" w:rsidRPr="00814F6A" w14:paraId="0E44B9B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41E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1B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62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4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9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3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C4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ALDO MORO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32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Pier Fortunato Calvi,3/3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20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DB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52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14.208</w:t>
            </w:r>
          </w:p>
        </w:tc>
      </w:tr>
      <w:tr w:rsidR="00814F6A" w:rsidRPr="00814F6A" w14:paraId="0672F22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04C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57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8B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13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11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A1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12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 DEL BOSCO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D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Pietra,21/2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1D9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29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2E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13.632</w:t>
            </w:r>
          </w:p>
        </w:tc>
      </w:tr>
      <w:tr w:rsidR="00814F6A" w:rsidRPr="00814F6A" w14:paraId="7AF9807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BF6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47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C6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99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34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4A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B5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GIUSEPPE DOZZA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90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Bruno Monterumici,1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8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EC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BB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15.936</w:t>
            </w:r>
          </w:p>
        </w:tc>
      </w:tr>
      <w:tr w:rsidR="00814F6A" w:rsidRPr="00814F6A" w14:paraId="39A2EE0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ED6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88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53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2F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53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A6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C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GUIDI TERESINA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9F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Luigi Calori,8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E4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35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EA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12.096</w:t>
            </w:r>
          </w:p>
        </w:tc>
      </w:tr>
      <w:tr w:rsidR="00814F6A" w:rsidRPr="00814F6A" w14:paraId="530530B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31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0A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49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92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1A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72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27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MAGO MERLINO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88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Azzo Gardino,63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5A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3F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05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9.792</w:t>
            </w:r>
          </w:p>
        </w:tc>
      </w:tr>
      <w:tr w:rsidR="00814F6A" w:rsidRPr="00814F6A" w14:paraId="24BD2CC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583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DB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B6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5C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7E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B4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B4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MANZOLINI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08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S.Isaia,20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2BE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D5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38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8.448</w:t>
            </w:r>
          </w:p>
        </w:tc>
      </w:tr>
      <w:tr w:rsidR="00814F6A" w:rsidRPr="00814F6A" w14:paraId="5347C3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11B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1B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79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81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9F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B3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F6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CASAGLIA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F0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 Casaglia,39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22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21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6B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9.600</w:t>
            </w:r>
          </w:p>
        </w:tc>
      </w:tr>
      <w:tr w:rsidR="00814F6A" w:rsidRPr="00814F6A" w14:paraId="496C07C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045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DF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56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73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09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02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F3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CATERINA DE STEFANI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11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Felice Battaglia,9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CA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E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2F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14.208</w:t>
            </w:r>
          </w:p>
        </w:tc>
      </w:tr>
      <w:tr w:rsidR="00814F6A" w:rsidRPr="00814F6A" w14:paraId="236AB87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D7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1F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D1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DC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FA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20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91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ARCO GUIDI PACE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A4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Della Pace,3/3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A4C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5B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01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19.200</w:t>
            </w:r>
          </w:p>
        </w:tc>
      </w:tr>
      <w:tr w:rsidR="00814F6A" w:rsidRPr="00814F6A" w14:paraId="282A67A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AA6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98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1A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03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D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5C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11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CANTALAMESSA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7E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Dello Sport,25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44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48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D2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13.824</w:t>
            </w:r>
          </w:p>
        </w:tc>
      </w:tr>
      <w:tr w:rsidR="00814F6A" w:rsidRPr="00814F6A" w14:paraId="68E4977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2BB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C2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6E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E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61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4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75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GALLON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9B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Marco Emilio Lepido,175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D7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13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EA0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14.784</w:t>
            </w:r>
          </w:p>
        </w:tc>
      </w:tr>
      <w:tr w:rsidR="00814F6A" w:rsidRPr="00814F6A" w14:paraId="3D5665E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54F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A1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FA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DE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CC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92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60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GIDA ROSSI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34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Caduti Di Casteldebole,19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E6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6F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FF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19.968</w:t>
            </w:r>
          </w:p>
        </w:tc>
      </w:tr>
      <w:tr w:rsidR="00814F6A" w:rsidRPr="00814F6A" w14:paraId="28B3DF1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E34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C4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56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2B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C4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C2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3D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MILANI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87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Lino Gucci,14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CF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41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7BB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14.976</w:t>
            </w:r>
          </w:p>
        </w:tc>
      </w:tr>
      <w:tr w:rsidR="00814F6A" w:rsidRPr="00814F6A" w14:paraId="7AD7A49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90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1F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F8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B4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8D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C2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DB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FANTINI L.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52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A. E P. Lorenzetti,8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92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AF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07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14.016</w:t>
            </w:r>
          </w:p>
        </w:tc>
      </w:tr>
      <w:tr w:rsidR="00814F6A" w:rsidRPr="00814F6A" w14:paraId="0635C02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1E4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9F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EE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44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94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AF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07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FUTURA (EX-GIOVANNI XXIII)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E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Tintoretto,4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2B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8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9F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17.280</w:t>
            </w:r>
          </w:p>
        </w:tc>
      </w:tr>
      <w:tr w:rsidR="00814F6A" w:rsidRPr="00814F6A" w14:paraId="53EF7A6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515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66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96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F2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F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10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6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GIORGIO MORANDI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C1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Beccaccino,27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0B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34D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62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14.208</w:t>
            </w:r>
          </w:p>
        </w:tc>
      </w:tr>
      <w:tr w:rsidR="00814F6A" w:rsidRPr="00814F6A" w14:paraId="01F0CAB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28C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F0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89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3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8D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8F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BF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IRMA PEDRIELLI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42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Giacinto,35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E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E5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7D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28.608</w:t>
            </w:r>
          </w:p>
        </w:tc>
      </w:tr>
      <w:tr w:rsidR="00814F6A" w:rsidRPr="00814F6A" w14:paraId="7CEB1B6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2DF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3C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3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F7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8E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70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72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LIPPARINI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75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Maurizio Bufalini,16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F0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3E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28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9.216</w:t>
            </w:r>
          </w:p>
        </w:tc>
      </w:tr>
      <w:tr w:rsidR="00814F6A" w:rsidRPr="00814F6A" w14:paraId="3552211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5D8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C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EA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45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AF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6A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65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MAZZINI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CC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Legnano,1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66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A8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B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13.056</w:t>
            </w:r>
          </w:p>
        </w:tc>
      </w:tr>
      <w:tr w:rsidR="00814F6A" w:rsidRPr="00814F6A" w14:paraId="7B69FC7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2D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75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89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B0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2A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59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A5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PRESI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9B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Leone Tolstoi,1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60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E9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8B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14.784</w:t>
            </w:r>
          </w:p>
        </w:tc>
      </w:tr>
      <w:tr w:rsidR="00814F6A" w:rsidRPr="00814F6A" w14:paraId="34F5E29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BD6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6C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4D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E2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90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1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2F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SERAGNOLI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4C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Speranza,32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D9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02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C5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18.816</w:t>
            </w:r>
          </w:p>
        </w:tc>
      </w:tr>
      <w:tr w:rsidR="00814F6A" w:rsidRPr="00814F6A" w14:paraId="2B56FDE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8CF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2F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1B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EE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6A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E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7E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 MAY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49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Elio Bragaglia,28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F2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2B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F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14.976</w:t>
            </w:r>
          </w:p>
        </w:tc>
      </w:tr>
      <w:tr w:rsidR="00814F6A" w:rsidRPr="00814F6A" w14:paraId="7444390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509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E0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66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03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A3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8C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D9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ADA ZUCCHELLI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7D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Ca' Bianca,13/2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BA4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14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49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9.984</w:t>
            </w:r>
          </w:p>
        </w:tc>
      </w:tr>
      <w:tr w:rsidR="00814F6A" w:rsidRPr="00814F6A" w14:paraId="704F1EC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1A9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8E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DC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27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D6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2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62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ATTILIA NERI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46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Colombarola,38/6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EB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0B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53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14.976</w:t>
            </w:r>
          </w:p>
        </w:tc>
      </w:tr>
      <w:tr w:rsidR="00814F6A" w:rsidRPr="00814F6A" w14:paraId="63D6A0A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14A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2C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8C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E2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23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52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14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CECCARELLI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A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 Saliceto,8/A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3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1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C3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14.016</w:t>
            </w:r>
          </w:p>
        </w:tc>
      </w:tr>
      <w:tr w:rsidR="00814F6A" w:rsidRPr="00814F6A" w14:paraId="650B775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109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51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DB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29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E7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16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16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COOP. AZZURRA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90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Beverara,188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C4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7E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A6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13.824</w:t>
            </w:r>
          </w:p>
        </w:tc>
      </w:tr>
      <w:tr w:rsidR="00814F6A" w:rsidRPr="00814F6A" w14:paraId="5EC10ED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9A2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7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87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22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FD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5B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E0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DOZZA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12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Dozza,8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1E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77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6C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9.216</w:t>
            </w:r>
          </w:p>
        </w:tc>
      </w:tr>
      <w:tr w:rsidR="00814F6A" w:rsidRPr="00814F6A" w14:paraId="3E8403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2A5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3C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D0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19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35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5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93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ELEFANTINO BLU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BF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Beverara,58/12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CD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5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63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4.992</w:t>
            </w:r>
          </w:p>
        </w:tc>
      </w:tr>
      <w:tr w:rsidR="00814F6A" w:rsidRPr="00814F6A" w14:paraId="0F49460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276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91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ED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E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5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63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9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FEDERZONI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4F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Antonio Di Vincenzo,11/2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0F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3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7B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14.208</w:t>
            </w:r>
          </w:p>
        </w:tc>
      </w:tr>
      <w:tr w:rsidR="00814F6A" w:rsidRPr="00814F6A" w14:paraId="6BF26FC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84D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D1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7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24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F0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24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89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FLORA (EX-ACRI)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60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Francesco Flora,7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4D4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801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0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19.776</w:t>
            </w:r>
          </w:p>
        </w:tc>
      </w:tr>
      <w:tr w:rsidR="00814F6A" w:rsidRPr="00814F6A" w14:paraId="3A42079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61A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83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A6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95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F1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4F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C3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GIROTONDO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0A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Raffaele Pettazzoni,1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30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D0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D3F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8.832</w:t>
            </w:r>
          </w:p>
        </w:tc>
      </w:tr>
      <w:tr w:rsidR="00814F6A" w:rsidRPr="00814F6A" w14:paraId="4F6EAC4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FE6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7B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50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4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F8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98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67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GIUSI DEL MUGNAIO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0D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 Corticella,147/2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76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52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DD3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13.440</w:t>
            </w:r>
          </w:p>
        </w:tc>
      </w:tr>
      <w:tr w:rsidR="00814F6A" w:rsidRPr="00814F6A" w14:paraId="359519C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EDE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67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9A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0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C0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74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50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GROSSO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8E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Erbosa,22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B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06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91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14.016</w:t>
            </w:r>
          </w:p>
        </w:tc>
      </w:tr>
      <w:tr w:rsidR="00814F6A" w:rsidRPr="00814F6A" w14:paraId="1AAD18D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BDB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F3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A7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AC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A2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9F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7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GIOSTRA (NUOVA MATERNA IN VIA F.BARBIERI)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49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Francesco Barbieri,5/A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0A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73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D2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8.640</w:t>
            </w:r>
          </w:p>
        </w:tc>
      </w:tr>
      <w:tr w:rsidR="00814F6A" w:rsidRPr="00814F6A" w14:paraId="00559AD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54C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8A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3D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A4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DB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3B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2D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LANZARINI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D1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Marziale,10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9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87F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41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19.776</w:t>
            </w:r>
          </w:p>
        </w:tc>
      </w:tr>
      <w:tr w:rsidR="00814F6A" w:rsidRPr="00814F6A" w14:paraId="36E5D9E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5D1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2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98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7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71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3D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9D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MARIA MANZINI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CF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Giovanni Da Verrazzano,1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6F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A6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15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17.280</w:t>
            </w:r>
          </w:p>
        </w:tc>
      </w:tr>
      <w:tr w:rsidR="00814F6A" w:rsidRPr="00814F6A" w14:paraId="171DC81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9E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0A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75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0F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5F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C3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1B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MARSILI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61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Colombarola,38/6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BB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58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BF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14.784</w:t>
            </w:r>
          </w:p>
        </w:tc>
      </w:tr>
      <w:tr w:rsidR="00814F6A" w:rsidRPr="00814F6A" w14:paraId="0012C36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F06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80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7E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9B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8D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36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BC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NUOVA SCUOLA INFANZIA NAVILE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38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Cristoforo Da Bologna,27/5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6C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76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CE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8.832</w:t>
            </w:r>
          </w:p>
        </w:tc>
      </w:tr>
      <w:tr w:rsidR="00814F6A" w:rsidRPr="00814F6A" w14:paraId="07964D9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685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99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3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B8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9F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B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AF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POLLICINO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17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Liber Paradisus,20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63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F0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CE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4.992</w:t>
            </w:r>
          </w:p>
        </w:tc>
      </w:tr>
      <w:tr w:rsidR="00814F6A" w:rsidRPr="00814F6A" w14:paraId="0429563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F9D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57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3B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24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73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92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4D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SUCC. SCUOLA DELL'INFANZIA STATALE DOZZA IL FLAUTO MAGICO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E4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Alfonso Lombardi,42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D2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4B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F83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12.096</w:t>
            </w:r>
          </w:p>
        </w:tc>
      </w:tr>
      <w:tr w:rsidR="00814F6A" w:rsidRPr="00814F6A" w14:paraId="445E4E4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40D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4F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27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3F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64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EB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9A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T.BOLZANI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E5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Francesco Flora,3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3C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05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0FE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14.976</w:t>
            </w:r>
          </w:p>
        </w:tc>
      </w:tr>
      <w:tr w:rsidR="00814F6A" w:rsidRPr="00814F6A" w14:paraId="0A10237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F44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4D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A4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7A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B9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F5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08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ADA GOBETTI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0B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Giacomo Antonio Perti,26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89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1C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51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12.864</w:t>
            </w:r>
          </w:p>
        </w:tc>
      </w:tr>
      <w:tr w:rsidR="00814F6A" w:rsidRPr="00814F6A" w14:paraId="1C85CA9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8C2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8A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20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3C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6C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A7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DE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 CINEMA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E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Nosadella,51/B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A9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8E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80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14.400</w:t>
            </w:r>
          </w:p>
        </w:tc>
      </w:tr>
      <w:tr w:rsidR="00814F6A" w:rsidRPr="00814F6A" w14:paraId="71D3800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4FA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9D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C8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FD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CD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1F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92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ANDERSEN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F4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Dello Scalo,17/2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60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90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70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13.440</w:t>
            </w:r>
          </w:p>
        </w:tc>
      </w:tr>
      <w:tr w:rsidR="00814F6A" w:rsidRPr="00814F6A" w14:paraId="4A34F23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634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FA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E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FB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49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5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E0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ANNA SERRA PLESSO 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61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Ca' Selvatica,11/3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98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49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13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8.064</w:t>
            </w:r>
          </w:p>
        </w:tc>
      </w:tr>
      <w:tr w:rsidR="00814F6A" w:rsidRPr="00814F6A" w14:paraId="56B0508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9F7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96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4E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3F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2D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5F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C9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ANNA SERRA PLESSO 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DD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Ca' Selvatica,11/3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20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34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00B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9.600</w:t>
            </w:r>
          </w:p>
        </w:tc>
      </w:tr>
      <w:tr w:rsidR="00814F6A" w:rsidRPr="00814F6A" w14:paraId="00CD73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31A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93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12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4B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09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8B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6C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ARCO GUIDI COSTA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B8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Andrea Costa,162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23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43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98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7.872</w:t>
            </w:r>
          </w:p>
        </w:tc>
      </w:tr>
      <w:tr w:rsidR="00814F6A" w:rsidRPr="00814F6A" w14:paraId="65C613A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A47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D9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E2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0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FB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8A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C8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DALL'OLIO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67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Bruno Monterumici,1/2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50F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5F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46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14.592</w:t>
            </w:r>
          </w:p>
        </w:tc>
      </w:tr>
      <w:tr w:rsidR="00814F6A" w:rsidRPr="00814F6A" w14:paraId="637EC86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04D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CD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F0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27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CA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E6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0A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 AMICIS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FB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Milazzo,3/1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1C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85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D7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13.824</w:t>
            </w:r>
          </w:p>
        </w:tc>
      </w:tr>
      <w:tr w:rsidR="00814F6A" w:rsidRPr="00814F6A" w14:paraId="5401BC4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118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2A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FA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89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6B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4B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24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DUE AGOSTO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87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Galeazza N.57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BCF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76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0D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42.039</w:t>
            </w:r>
          </w:p>
        </w:tc>
      </w:tr>
      <w:tr w:rsidR="00814F6A" w:rsidRPr="00814F6A" w14:paraId="12FCC99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161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D3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65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15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61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64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6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ALBERTAZZI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1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Berretta Rossa N.13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7F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35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B99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24.047</w:t>
            </w:r>
          </w:p>
        </w:tc>
      </w:tr>
      <w:tr w:rsidR="00814F6A" w:rsidRPr="00814F6A" w14:paraId="4EBD490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7E8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3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9B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C6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B7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B6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1E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ALDO MORO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C6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Santorre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Santarosa N.2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E6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96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10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20.910</w:t>
            </w:r>
          </w:p>
        </w:tc>
      </w:tr>
      <w:tr w:rsidR="00814F6A" w:rsidRPr="00814F6A" w14:paraId="6E14482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682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9F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09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E6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8E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E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0E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CESANA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10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Alessandro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Guardassoni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00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C0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B2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34.251</w:t>
            </w:r>
          </w:p>
        </w:tc>
      </w:tr>
      <w:tr w:rsidR="00814F6A" w:rsidRPr="00814F6A" w14:paraId="69FF436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315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D3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1A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D5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5C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D2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C0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 VIGRI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7B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Giacinto N.37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CC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8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BA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12.852</w:t>
            </w:r>
          </w:p>
        </w:tc>
      </w:tr>
      <w:tr w:rsidR="00814F6A" w:rsidRPr="00814F6A" w14:paraId="07DE12F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381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49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6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7E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1B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CB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E7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DRUSIANI EX RIZZO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7D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Giovanni Segantini N.31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7F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F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BE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51.792</w:t>
            </w:r>
          </w:p>
        </w:tc>
      </w:tr>
      <w:tr w:rsidR="00814F6A" w:rsidRPr="00814F6A" w14:paraId="0550603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01F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4D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C4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3E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A6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4A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A2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FIORINI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4C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Emilia Ponente N.311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61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DC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B2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19.722</w:t>
            </w:r>
          </w:p>
        </w:tc>
      </w:tr>
      <w:tr w:rsidR="00814F6A" w:rsidRPr="00814F6A" w14:paraId="3CE4A4D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E7D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A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AB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E2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41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E4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2B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GIORGIO MORANDI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5C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Beccaccino N.25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95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1E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8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38.925</w:t>
            </w:r>
          </w:p>
        </w:tc>
      </w:tr>
      <w:tr w:rsidR="00814F6A" w:rsidRPr="00814F6A" w14:paraId="444C6CB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DE2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5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BB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81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1E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51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D0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GIOVANNI XXIII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4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Leonardo Da Vinci N.3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8D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18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D3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34.946</w:t>
            </w:r>
          </w:p>
        </w:tc>
      </w:tr>
      <w:tr w:rsidR="00814F6A" w:rsidRPr="00814F6A" w14:paraId="7E42ED3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926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9F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52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67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66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CC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92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LIPPARINI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B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Maurizio Bufalini N.16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60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5B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27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36.808</w:t>
            </w:r>
          </w:p>
        </w:tc>
      </w:tr>
      <w:tr w:rsidR="00814F6A" w:rsidRPr="00814F6A" w14:paraId="7F58779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900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7B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61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9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3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04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06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MAZZINI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77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Domenico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Biancolelli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8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4F0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D3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43.423</w:t>
            </w:r>
          </w:p>
        </w:tc>
      </w:tr>
      <w:tr w:rsidR="00814F6A" w:rsidRPr="00814F6A" w14:paraId="4B1F13C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20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5D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D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D9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C4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E3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D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ACRI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9E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Francesco Barbieri N.5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31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9E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E5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37.714</w:t>
            </w:r>
          </w:p>
        </w:tc>
      </w:tr>
      <w:tr w:rsidR="00814F6A" w:rsidRPr="00814F6A" w14:paraId="69A6AEE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4C4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16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AC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AB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A7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99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1F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BOTTEGO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D9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Della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Beverara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N.158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65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9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75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64.183</w:t>
            </w:r>
          </w:p>
        </w:tc>
      </w:tr>
      <w:tr w:rsidR="00814F6A" w:rsidRPr="00814F6A" w14:paraId="5323012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4E1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02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FD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1D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E5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69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84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PADIGLIONE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05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De'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Mattuiani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,1/1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46F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A4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78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13.056</w:t>
            </w:r>
          </w:p>
        </w:tc>
      </w:tr>
      <w:tr w:rsidR="00814F6A" w:rsidRPr="00814F6A" w14:paraId="277C0CA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55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0A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79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53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C7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91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44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TAMBRONI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C5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Murri,158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9E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71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0DF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9.408</w:t>
            </w:r>
          </w:p>
        </w:tc>
      </w:tr>
      <w:tr w:rsidR="00814F6A" w:rsidRPr="00814F6A" w14:paraId="1A6841D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3EC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0E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77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2B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4B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EA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6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TESTI RASPONI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EB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Murri,159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55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2E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5A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16.320</w:t>
            </w:r>
          </w:p>
        </w:tc>
      </w:tr>
      <w:tr w:rsidR="00814F6A" w:rsidRPr="00814F6A" w14:paraId="508CC8A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D37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52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68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CD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E0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F5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18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ZAMBONI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49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Zamboni,15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65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B0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1A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14.208</w:t>
            </w:r>
          </w:p>
        </w:tc>
      </w:tr>
      <w:tr w:rsidR="00814F6A" w:rsidRPr="00814F6A" w14:paraId="20A44F9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C29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96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AA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C8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B9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65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8F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ABBA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C7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Giuseppe Cesare Abba,11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F1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B4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96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4.800</w:t>
            </w:r>
          </w:p>
        </w:tc>
      </w:tr>
      <w:tr w:rsidR="00814F6A" w:rsidRPr="00814F6A" w14:paraId="078F348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006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EB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FC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2A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EC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E7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D0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BRUNO CIARI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4E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Largo Brescia,10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0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5D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C3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14.784</w:t>
            </w:r>
          </w:p>
        </w:tc>
      </w:tr>
      <w:tr w:rsidR="00814F6A" w:rsidRPr="00814F6A" w14:paraId="5F626BB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2F2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EA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49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7A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84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8E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6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DOMENICO SAVIO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62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Enrico Golinelli,2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E0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53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9D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14.976</w:t>
            </w:r>
          </w:p>
        </w:tc>
      </w:tr>
      <w:tr w:rsidR="00814F6A" w:rsidRPr="00814F6A" w14:paraId="75D5137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3AE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67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84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40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0E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FE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79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DOMENICO SAVIO SUCCURSALE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14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Bassano Del Grappa,4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F2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46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71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14.016</w:t>
            </w:r>
          </w:p>
        </w:tc>
      </w:tr>
      <w:tr w:rsidR="00814F6A" w:rsidRPr="00814F6A" w14:paraId="1368807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A35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CB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E1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AD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F9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3D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95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FERRARI INFANZIA STATALE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EA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Buon Pastore,2/2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0F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E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0C3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14.400</w:t>
            </w:r>
          </w:p>
        </w:tc>
      </w:tr>
      <w:tr w:rsidR="00814F6A" w:rsidRPr="00814F6A" w14:paraId="6EE510F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215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68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B5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5C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5A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E1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F4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GRAZIA DELEDDA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46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Domodossola,2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56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68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4C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13.440</w:t>
            </w:r>
          </w:p>
        </w:tc>
      </w:tr>
      <w:tr w:rsidR="00814F6A" w:rsidRPr="00814F6A" w14:paraId="2038789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BF2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E7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4E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34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18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14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32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MAZZONI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8A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Milano,13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83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2F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62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14.400</w:t>
            </w:r>
          </w:p>
        </w:tc>
      </w:tr>
      <w:tr w:rsidR="00814F6A" w:rsidRPr="00814F6A" w14:paraId="4101DE9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E75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C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2B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0F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40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E0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D2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PACIUGO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18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Degli Ortolani,77/A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C0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36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F04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9.792</w:t>
            </w:r>
          </w:p>
        </w:tc>
      </w:tr>
      <w:tr w:rsidR="00814F6A" w:rsidRPr="00814F6A" w14:paraId="78D094E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232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FA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49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25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CB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E1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76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PADRE O. MARELLA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57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Populonia,7/2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3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04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E8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13.248</w:t>
            </w:r>
          </w:p>
        </w:tc>
      </w:tr>
      <w:tr w:rsidR="00814F6A" w:rsidRPr="00814F6A" w14:paraId="33D7783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A61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B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64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39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F8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9A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D6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PEZZOLI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A1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Portazza,6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36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68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10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4.608</w:t>
            </w:r>
          </w:p>
        </w:tc>
      </w:tr>
      <w:tr w:rsidR="00814F6A" w:rsidRPr="00814F6A" w14:paraId="2D5AE59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7CB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9B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ED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75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C2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67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F7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PIERO BERTOLINI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99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Milano,13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56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FC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0B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9.600</w:t>
            </w:r>
          </w:p>
        </w:tc>
      </w:tr>
      <w:tr w:rsidR="00814F6A" w:rsidRPr="00814F6A" w14:paraId="4A32A2A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BBA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E1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E0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61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4A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4B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4D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RAOUL FOLLEREAU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11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Felsina,25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224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FB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BB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14.016</w:t>
            </w:r>
          </w:p>
        </w:tc>
      </w:tr>
      <w:tr w:rsidR="00814F6A" w:rsidRPr="00814F6A" w14:paraId="500C5B7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D88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B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5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11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B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4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26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ROSELLE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30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Roselle,12/2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DC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B1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9E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4.416</w:t>
            </w:r>
          </w:p>
        </w:tc>
      </w:tr>
      <w:tr w:rsidR="00814F6A" w:rsidRPr="00814F6A" w14:paraId="14427EC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DCE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AE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19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90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A9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C5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67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SANZIO RAFFAELLO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34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Giuseppe Cesare Abba,5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19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A1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EB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14.016</w:t>
            </w:r>
          </w:p>
        </w:tc>
      </w:tr>
      <w:tr w:rsidR="00814F6A" w:rsidRPr="00814F6A" w14:paraId="18A4083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664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28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E8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86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E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4B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35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SCARLATTI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4E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Domenico Scarlatti,1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67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0C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71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14.016</w:t>
            </w:r>
          </w:p>
        </w:tc>
      </w:tr>
      <w:tr w:rsidR="00814F6A" w:rsidRPr="00814F6A" w14:paraId="005F08E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DCA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C9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74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5B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17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6F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9B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VISCARDI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2A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Lorenzo Bartolini,4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D8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533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7E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13.440</w:t>
            </w:r>
          </w:p>
        </w:tc>
      </w:tr>
      <w:tr w:rsidR="00814F6A" w:rsidRPr="00814F6A" w14:paraId="3FDCB4D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69F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55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45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2D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3F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2F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EE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WALT DISNEY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C9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Bezzecca,8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22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38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70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19.008</w:t>
            </w:r>
          </w:p>
        </w:tc>
      </w:tr>
      <w:tr w:rsidR="00814F6A" w:rsidRPr="00814F6A" w14:paraId="731B95A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9BE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CE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24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EB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B3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BE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3B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MARAMEO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B9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Piave,12/3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3C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0C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0D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4.992</w:t>
            </w:r>
          </w:p>
        </w:tc>
      </w:tr>
      <w:tr w:rsidR="00814F6A" w:rsidRPr="00814F6A" w14:paraId="2DD0C13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1FD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D5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3B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B5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90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AB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3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PORTO...BELLO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75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Pasubio,104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EF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F77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A1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6.912</w:t>
            </w:r>
          </w:p>
        </w:tc>
      </w:tr>
      <w:tr w:rsidR="00814F6A" w:rsidRPr="00814F6A" w14:paraId="546F94B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65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CD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FA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29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25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1E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6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PROGETTO 1 - 6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F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Pier De' Crescenzi,14/2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0EB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5F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07B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14.016</w:t>
            </w:r>
          </w:p>
        </w:tc>
      </w:tr>
      <w:tr w:rsidR="00814F6A" w:rsidRPr="00814F6A" w14:paraId="5153906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72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33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73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42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91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AC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E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XXI APRILE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A9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Gino Onofri,7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51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9B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BF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8.448</w:t>
            </w:r>
          </w:p>
        </w:tc>
      </w:tr>
      <w:tr w:rsidR="00814F6A" w:rsidRPr="00814F6A" w14:paraId="0204E61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E1C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A7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9D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89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AC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41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65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ANNA FRANK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DD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Spartaco,1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80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21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BE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14.016</w:t>
            </w:r>
          </w:p>
        </w:tc>
      </w:tr>
      <w:tr w:rsidR="00814F6A" w:rsidRPr="00814F6A" w14:paraId="1BD2490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542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2F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5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10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28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57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38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ARCOBALENO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6C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Dell'arcobaleno,17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FC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44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D9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9.024</w:t>
            </w:r>
          </w:p>
        </w:tc>
      </w:tr>
      <w:tr w:rsidR="00814F6A" w:rsidRPr="00814F6A" w14:paraId="6CB40CB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F31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16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4E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23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62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F6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33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BALU'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32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Repubblica,23/3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B1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8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2A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4.224</w:t>
            </w:r>
          </w:p>
        </w:tc>
      </w:tr>
      <w:tr w:rsidR="00814F6A" w:rsidRPr="00814F6A" w14:paraId="4FB973E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C94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B2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80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CA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99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31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5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BENINI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CC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Ferruccio Benini,3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D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578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EC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9.024</w:t>
            </w:r>
          </w:p>
        </w:tc>
      </w:tr>
      <w:tr w:rsidR="00814F6A" w:rsidRPr="00814F6A" w14:paraId="2585C31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65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7A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9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68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2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E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E6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BOSCO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A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Pompeo Vizzani,58/2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8D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A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DC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12.096</w:t>
            </w:r>
          </w:p>
        </w:tc>
      </w:tr>
      <w:tr w:rsidR="00814F6A" w:rsidRPr="00814F6A" w14:paraId="0E690A8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3BB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B6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60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39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6D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F0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7B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GARIBALDI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EF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Isabella Andreini,41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416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EB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4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8.064</w:t>
            </w:r>
          </w:p>
        </w:tc>
      </w:tr>
      <w:tr w:rsidR="00814F6A" w:rsidRPr="00814F6A" w14:paraId="0EFFDF6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048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C7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85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AF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F1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9F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3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GIOANNETTI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3E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Giuseppe Gioannetti,2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EF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A7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B1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12.480</w:t>
            </w:r>
          </w:p>
        </w:tc>
      </w:tr>
      <w:tr w:rsidR="00814F6A" w:rsidRPr="00814F6A" w14:paraId="3948E53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DB8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5A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5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4C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A8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BB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42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GIORDANI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11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Libia,57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B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E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8A4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14.784</w:t>
            </w:r>
          </w:p>
        </w:tc>
      </w:tr>
      <w:tr w:rsidR="00814F6A" w:rsidRPr="00814F6A" w14:paraId="4518FC8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1D4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5D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71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B1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6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BE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AB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GUALANDI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60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Dellâ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€™artigiano,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81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3D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A6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8.640</w:t>
            </w:r>
          </w:p>
        </w:tc>
      </w:tr>
      <w:tr w:rsidR="00814F6A" w:rsidRPr="00814F6A" w14:paraId="073C107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2BD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D9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9F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93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E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A2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ED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 TRENINO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04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Scandellara,11/10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82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74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B9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4.992</w:t>
            </w:r>
          </w:p>
        </w:tc>
      </w:tr>
      <w:tr w:rsidR="00814F6A" w:rsidRPr="00814F6A" w14:paraId="3C0229D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9A3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F2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5D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FB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01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64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8D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JOLE BARONCINI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DD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Ferruccio Benini,1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22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42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E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21.696</w:t>
            </w:r>
          </w:p>
        </w:tc>
      </w:tr>
      <w:tr w:rsidR="00814F6A" w:rsidRPr="00814F6A" w14:paraId="7BD95AD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C52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0F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6D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4C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7F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9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6E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M. ROCCA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09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Antonio Gandusio,4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76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1F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6B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19.200</w:t>
            </w:r>
          </w:p>
        </w:tc>
      </w:tr>
      <w:tr w:rsidR="00814F6A" w:rsidRPr="00814F6A" w14:paraId="729B25E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F53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31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D7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BF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8A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E1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2A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MARIGHETTO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01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Dell'arcobaleno,17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BA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18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22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9.600</w:t>
            </w:r>
          </w:p>
        </w:tc>
      </w:tr>
      <w:tr w:rsidR="00814F6A" w:rsidRPr="00814F6A" w14:paraId="093F408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0C6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B4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45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16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FB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EF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FF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NEGRI ADA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BC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Dino Campana,53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92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CB7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8B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14.400</w:t>
            </w:r>
          </w:p>
        </w:tc>
      </w:tr>
      <w:tr w:rsidR="00814F6A" w:rsidRPr="00814F6A" w14:paraId="17D4154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E8F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EE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69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50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15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9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F3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PANZINI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9A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Alfredo Panzini,5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89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A1C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3B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10.752</w:t>
            </w:r>
          </w:p>
        </w:tc>
      </w:tr>
      <w:tr w:rsidR="00814F6A" w:rsidRPr="00814F6A" w14:paraId="3822D7F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81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30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32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57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22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54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68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SCANDELLARA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5B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Scandellara,54/5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FD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74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0E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16.128</w:t>
            </w:r>
          </w:p>
        </w:tc>
      </w:tr>
      <w:tr w:rsidR="00814F6A" w:rsidRPr="00814F6A" w14:paraId="5E27F2A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722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F2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71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1A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B7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6E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59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VILLETTA MATTEI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CF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Enrico Mattei,20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C6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E0F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7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12.288</w:t>
            </w:r>
          </w:p>
        </w:tc>
      </w:tr>
      <w:tr w:rsidR="00814F6A" w:rsidRPr="00814F6A" w14:paraId="5378FD7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62B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82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A4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D7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CE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2A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C7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W.TOBAGI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9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Zagabria,1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DD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B1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8F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14.400</w:t>
            </w:r>
          </w:p>
        </w:tc>
      </w:tr>
      <w:tr w:rsidR="00814F6A" w:rsidRPr="00814F6A" w14:paraId="1C35E94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D04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1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B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C0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56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E4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AF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XVIII APRILE 1945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3F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Scandellara,9/4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CE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43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99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13.824</w:t>
            </w:r>
          </w:p>
        </w:tc>
      </w:tr>
      <w:tr w:rsidR="00814F6A" w:rsidRPr="00814F6A" w14:paraId="433DF12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114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6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C5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4E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41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5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B6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BACCHI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4A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Bellombra,30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A8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B4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79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3.264</w:t>
            </w:r>
          </w:p>
        </w:tc>
      </w:tr>
      <w:tr w:rsidR="00814F6A" w:rsidRPr="00814F6A" w14:paraId="7B97E02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F5A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06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F0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D4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9A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EF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8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BARACCANO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9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Giovanni Pascoli,3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8B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97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ADA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13.440</w:t>
            </w:r>
          </w:p>
        </w:tc>
      </w:tr>
      <w:tr w:rsidR="00814F6A" w:rsidRPr="00814F6A" w14:paraId="3CE51EE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991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39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6E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E8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4A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1D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F3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BELTRAME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9F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Vittorio Putti,32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7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C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BE0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12.288</w:t>
            </w:r>
          </w:p>
        </w:tc>
      </w:tr>
      <w:tr w:rsidR="00814F6A" w:rsidRPr="00814F6A" w14:paraId="1B12A71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A61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A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2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BF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EA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85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7F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CARDUCCI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72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Dante,3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20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9D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4F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14.400</w:t>
            </w:r>
          </w:p>
        </w:tc>
      </w:tr>
      <w:tr w:rsidR="00814F6A" w:rsidRPr="00814F6A" w14:paraId="2B202B9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1C0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4B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0F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43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31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58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6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DEGLI ESPOSTI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4F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Drusiani,2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32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D0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B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14.016</w:t>
            </w:r>
          </w:p>
        </w:tc>
      </w:tr>
      <w:tr w:rsidR="00814F6A" w:rsidRPr="00814F6A" w14:paraId="61963B0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E1E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13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FB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65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25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C1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B7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G.BETTI PLESSO 2 (ex-Betti 4)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F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Irnerio,2/2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FE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31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4B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9.216</w:t>
            </w:r>
          </w:p>
        </w:tc>
      </w:tr>
      <w:tr w:rsidR="00814F6A" w:rsidRPr="00814F6A" w14:paraId="34A82B8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193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2A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CA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E3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E4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A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2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G.BETTI PLESSO 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E3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Irnerio,2/2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C1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24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DD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18.048</w:t>
            </w:r>
          </w:p>
        </w:tc>
      </w:tr>
      <w:tr w:rsidR="00814F6A" w:rsidRPr="00814F6A" w14:paraId="5F3A75B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64B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85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D1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AD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87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4C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31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GABELLI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EC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Bellombra,30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7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C2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A1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8.832</w:t>
            </w:r>
          </w:p>
        </w:tc>
      </w:tr>
      <w:tr w:rsidR="00814F6A" w:rsidRPr="00814F6A" w14:paraId="69037AE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D6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6A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D8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03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B6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8D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51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GASTONE ROSSI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FF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Gaspare Nadi,23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44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2F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DF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22.848</w:t>
            </w:r>
          </w:p>
        </w:tc>
      </w:tr>
      <w:tr w:rsidR="00814F6A" w:rsidRPr="00814F6A" w14:paraId="230BDFA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CFC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98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4C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98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6C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BF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A9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 MONELLO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8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Pellizza Da Volpedo,11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CC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15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E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4.800</w:t>
            </w:r>
          </w:p>
        </w:tc>
      </w:tr>
      <w:tr w:rsidR="00814F6A" w:rsidRPr="00814F6A" w14:paraId="002BB9A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F70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48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17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36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C1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0B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D7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93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Laura Bassi Veratti,22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99B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DB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44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14.016</w:t>
            </w:r>
          </w:p>
        </w:tc>
      </w:tr>
      <w:tr w:rsidR="00814F6A" w:rsidRPr="00814F6A" w14:paraId="2B71B4B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C6C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79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EF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3B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3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07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F6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MOLINO TAMBURI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3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Piazzale Jacchia,2 (interno Giardini Margherita)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14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54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8C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13.632</w:t>
            </w:r>
          </w:p>
        </w:tc>
      </w:tr>
      <w:tr w:rsidR="00814F6A" w:rsidRPr="00814F6A" w14:paraId="13C532D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3C9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E1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3B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2B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Casalecchio di Reno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89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04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57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ViganÃ²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67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della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LibertÃ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 , 3/2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97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26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EB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54.587</w:t>
            </w:r>
          </w:p>
        </w:tc>
      </w:tr>
      <w:tr w:rsidR="00814F6A" w:rsidRPr="00814F6A" w14:paraId="2929535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423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D3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A2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43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Casalecchio di Reno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9C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F4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35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Tovoli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F1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Aldo Moro,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90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AC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1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18.590</w:t>
            </w:r>
          </w:p>
        </w:tc>
      </w:tr>
      <w:tr w:rsidR="00814F6A" w:rsidRPr="00814F6A" w14:paraId="09F1758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CA1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7E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E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E6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Casalecchio di Reno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B5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E3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98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XXV Aprile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81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de' Carracci, 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05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1DC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6A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58.474</w:t>
            </w:r>
          </w:p>
        </w:tc>
      </w:tr>
      <w:tr w:rsidR="00814F6A" w:rsidRPr="00814F6A" w14:paraId="6497185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9D8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29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AA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32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Casalecchio di Reno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15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63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AA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Garibaldi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1B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dello Sport,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02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A8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09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35.321</w:t>
            </w:r>
          </w:p>
        </w:tc>
      </w:tr>
      <w:tr w:rsidR="00814F6A" w:rsidRPr="00814F6A" w14:paraId="4394508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D5F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0A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6B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7E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Casalecchio di Reno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74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8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3F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Ciari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8A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Dante,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840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76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C6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36.504</w:t>
            </w:r>
          </w:p>
        </w:tc>
      </w:tr>
      <w:tr w:rsidR="00814F6A" w:rsidRPr="00814F6A" w14:paraId="351648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651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0E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74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7C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Casalecchio di Reno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4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D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6A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Carducci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F6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G. Carducci,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3B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54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4D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7.665</w:t>
            </w:r>
          </w:p>
        </w:tc>
      </w:tr>
      <w:tr w:rsidR="00814F6A" w:rsidRPr="00814F6A" w14:paraId="218E85E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3EF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D3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42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44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Casalecchio di Reno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27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DD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40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Caravaggio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78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Vicolo Baldo Sauro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19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9A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13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22.748</w:t>
            </w:r>
          </w:p>
        </w:tc>
      </w:tr>
      <w:tr w:rsidR="00814F6A" w:rsidRPr="00814F6A" w14:paraId="5995439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AE0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5A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BC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BE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Casalecchio di Reno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6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B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3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A0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Dante,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00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12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8F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18.236</w:t>
            </w:r>
          </w:p>
        </w:tc>
      </w:tr>
      <w:tr w:rsidR="00814F6A" w:rsidRPr="00814F6A" w14:paraId="1E054CA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38C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9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C5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7B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Casalecchio di Reno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BA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6E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F7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C5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Venezia,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FF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6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AB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11.468</w:t>
            </w:r>
          </w:p>
        </w:tc>
      </w:tr>
      <w:tr w:rsidR="00814F6A" w:rsidRPr="00814F6A" w14:paraId="36EC4B1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F4B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C3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C7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A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Casalecchio di Reno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DA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E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B9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Esperanto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49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Esperanto,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0C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3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71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12.784</w:t>
            </w:r>
          </w:p>
        </w:tc>
      </w:tr>
      <w:tr w:rsidR="00814F6A" w:rsidRPr="00814F6A" w14:paraId="25D8566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7D0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78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A7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44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Casalecchio di Reno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92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F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CF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Vignoni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D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Enrico Fermi,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F3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55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52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18.612</w:t>
            </w:r>
          </w:p>
        </w:tc>
      </w:tr>
      <w:tr w:rsidR="00814F6A" w:rsidRPr="00814F6A" w14:paraId="160C99A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2B5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F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F1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E6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Casalecchio di Reno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71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47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B7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Arcobaleno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16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Aldo Moro, 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BB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7B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70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15.980</w:t>
            </w:r>
          </w:p>
        </w:tc>
      </w:tr>
      <w:tr w:rsidR="00814F6A" w:rsidRPr="00814F6A" w14:paraId="193A2AE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50F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0D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EF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F3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Casalecchio di Reno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D3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4C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90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Dozza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7E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Viale della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LibertÃ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 , 3/3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81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B6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92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15.040</w:t>
            </w:r>
          </w:p>
        </w:tc>
      </w:tr>
      <w:tr w:rsidR="00814F6A" w:rsidRPr="00814F6A" w14:paraId="7994DCB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CD4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9D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90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65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Casalecchio di Reno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6B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64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C4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Rubini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06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Zacconi,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AD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FC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AD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11.844</w:t>
            </w:r>
          </w:p>
        </w:tc>
      </w:tr>
      <w:tr w:rsidR="00814F6A" w:rsidRPr="00814F6A" w14:paraId="2227908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87B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32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04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D8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Casalecchio di Reno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D0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16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0F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Zebri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9D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Irma Bandiera,2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66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1F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18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10.128</w:t>
            </w:r>
          </w:p>
        </w:tc>
      </w:tr>
      <w:tr w:rsidR="00814F6A" w:rsidRPr="00814F6A" w14:paraId="5D6D23A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DC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E5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13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99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Casalecchio di Reno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2B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7E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42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Fornasini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C0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 Sole,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27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34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3C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9.917</w:t>
            </w:r>
          </w:p>
        </w:tc>
      </w:tr>
      <w:tr w:rsidR="00814F6A" w:rsidRPr="00814F6A" w14:paraId="29DE799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3B4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A7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4C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17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Casalecchio di Reno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AE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F6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75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Vighi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34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Puccini 15/2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C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1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D6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8.018</w:t>
            </w:r>
          </w:p>
        </w:tc>
      </w:tr>
      <w:tr w:rsidR="00814F6A" w:rsidRPr="00814F6A" w14:paraId="72828C6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265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AF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B6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C3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Casalecchio di Reno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7E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17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23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Pan di Zenzero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9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Cilea 76/2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1E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46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80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2.954</w:t>
            </w:r>
          </w:p>
        </w:tc>
      </w:tr>
      <w:tr w:rsidR="00814F6A" w:rsidRPr="00814F6A" w14:paraId="5AFBC62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A77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05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4D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70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CASTEL SAN PIETRO TERME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BF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FD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1B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SASSATELLI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6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MACCHIAVELLI 170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AC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CD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4A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47.596</w:t>
            </w:r>
          </w:p>
        </w:tc>
      </w:tr>
      <w:tr w:rsidR="00814F6A" w:rsidRPr="00814F6A" w14:paraId="3969318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A5A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FA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12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EF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CASTEL SAN PIETRO TERME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82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34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63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ERCOLANI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B3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SCANIA 281/A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AB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D1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EB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19.980</w:t>
            </w:r>
          </w:p>
        </w:tc>
      </w:tr>
      <w:tr w:rsidR="00814F6A" w:rsidRPr="00814F6A" w14:paraId="7E1888C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66F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87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5F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9D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CASTEL SAN PIETRO TERME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C5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5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C9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31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 VITTORIO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4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58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1F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14.580</w:t>
            </w:r>
          </w:p>
        </w:tc>
      </w:tr>
      <w:tr w:rsidR="00814F6A" w:rsidRPr="00814F6A" w14:paraId="18D887B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9B4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9E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03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AC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CASTEL SAN PIETRO TERME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0E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F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6C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GRANDI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45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BERNARDI 11/13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8F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A9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06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19.980</w:t>
            </w:r>
          </w:p>
        </w:tc>
      </w:tr>
      <w:tr w:rsidR="00814F6A" w:rsidRPr="00814F6A" w14:paraId="070A7FF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BDF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8C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B5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28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CASTEL SAN PIETRO TERME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8D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2C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CD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F9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BIAGIO 4186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32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09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CD6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9.780</w:t>
            </w:r>
          </w:p>
        </w:tc>
      </w:tr>
      <w:tr w:rsidR="00814F6A" w:rsidRPr="00814F6A" w14:paraId="5739698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683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305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1F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8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6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CASTEL SAN PIETRO TERME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03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07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15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ALBERTAZZI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32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ANDREA COSTA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EA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EB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1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11.573</w:t>
            </w:r>
          </w:p>
        </w:tc>
      </w:tr>
      <w:tr w:rsidR="00814F6A" w:rsidRPr="00814F6A" w14:paraId="2AB26AA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DF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FA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B2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BD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CASTEL SAN PIETRO TERME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18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B4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CC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F.LLI PIZZIGOTTI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9A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XVII APRILE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6C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E9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D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1.280</w:t>
            </w:r>
          </w:p>
        </w:tc>
      </w:tr>
      <w:tr w:rsidR="00814F6A" w:rsidRPr="00814F6A" w14:paraId="2A8508C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3D5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27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B5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53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CASTEL SAN PIETRO TERME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C1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FD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A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SEROTTI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56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SEROTTI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2C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72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A5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28.036</w:t>
            </w:r>
          </w:p>
        </w:tc>
      </w:tr>
      <w:tr w:rsidR="00814F6A" w:rsidRPr="00814F6A" w14:paraId="07F88D6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97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5C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4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28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6D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05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E8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Mauro Nido Primavera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59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S.Miniato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D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80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8C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3.800</w:t>
            </w:r>
          </w:p>
        </w:tc>
      </w:tr>
      <w:tr w:rsidR="00814F6A" w:rsidRPr="00814F6A" w14:paraId="485A591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1DE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FC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B1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D7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B9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10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51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Palmerini Montiano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C2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Eroi, 1, Montiano FC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6C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9E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D2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4.725</w:t>
            </w:r>
          </w:p>
        </w:tc>
      </w:tr>
      <w:tr w:rsidR="00814F6A" w:rsidRPr="00814F6A" w14:paraId="578820D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C4A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29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2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6C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1F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BE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5F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DANTE ALIGHIERI - OLTRESAVII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E3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QUARTO DEI MILLE N.175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D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0E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A5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19.600</w:t>
            </w:r>
          </w:p>
        </w:tc>
      </w:tr>
      <w:tr w:rsidR="00814F6A" w:rsidRPr="00814F6A" w14:paraId="2688DFC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54C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A9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C2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8D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10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55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18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6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ZOLI, 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74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8C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7F7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30.100</w:t>
            </w:r>
          </w:p>
        </w:tc>
      </w:tr>
      <w:tr w:rsidR="00814F6A" w:rsidRPr="00814F6A" w14:paraId="07DDE85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B07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14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36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5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DA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8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4C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OLTRESAVIO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56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QUARTO DEI MILLE N. 187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3E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D1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87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17.480</w:t>
            </w:r>
          </w:p>
        </w:tc>
      </w:tr>
      <w:tr w:rsidR="00814F6A" w:rsidRPr="00814F6A" w14:paraId="6E39561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5DA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6F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F6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0C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2D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A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87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Carducci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A5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Carducci, 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CD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64E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B1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6.840</w:t>
            </w:r>
          </w:p>
        </w:tc>
      </w:tr>
      <w:tr w:rsidR="00814F6A" w:rsidRPr="00814F6A" w14:paraId="01D2467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9E8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314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AB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ED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6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16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A2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06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case finali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DD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Paradiso,130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9B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0F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A4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7.410</w:t>
            </w:r>
          </w:p>
        </w:tc>
      </w:tr>
      <w:tr w:rsidR="00814F6A" w:rsidRPr="00814F6A" w14:paraId="09E7348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5F4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1A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8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28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40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08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75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Ida Sangiorgi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74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Rasi Spinelli, 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9E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67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A4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10.830</w:t>
            </w:r>
          </w:p>
        </w:tc>
      </w:tr>
      <w:tr w:rsidR="00814F6A" w:rsidRPr="00814F6A" w14:paraId="48D6F7B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D0E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2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53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E0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DA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D1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F3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 Prato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BF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Carducci, 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E5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C9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42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13.680</w:t>
            </w:r>
          </w:p>
        </w:tc>
      </w:tr>
      <w:tr w:rsidR="00814F6A" w:rsidRPr="00814F6A" w14:paraId="649275C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6A3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9D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D2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49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EB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8F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88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Ippodromo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D2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Fabio Ricci, 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4B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23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8E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13.680</w:t>
            </w:r>
          </w:p>
        </w:tc>
      </w:tr>
      <w:tr w:rsidR="00814F6A" w:rsidRPr="00814F6A" w14:paraId="54CD96D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FD5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55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30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CB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18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F7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2E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Mauro  Yo-Yo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A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Miniato, 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3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F6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41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7.030</w:t>
            </w:r>
          </w:p>
        </w:tc>
      </w:tr>
      <w:tr w:rsidR="00814F6A" w:rsidRPr="00814F6A" w14:paraId="56A425E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DB7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86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2D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A7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E8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6C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51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Vigne Centro Sociale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E9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Tommasini,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3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870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F9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3.800</w:t>
            </w:r>
          </w:p>
        </w:tc>
      </w:tr>
      <w:tr w:rsidR="00814F6A" w:rsidRPr="00814F6A" w14:paraId="51E5082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24F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1E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B2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95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85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4E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C6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Vigne Parco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C8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Nello Casali, 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59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99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94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12.730</w:t>
            </w:r>
          </w:p>
        </w:tc>
      </w:tr>
      <w:tr w:rsidR="00814F6A" w:rsidRPr="00814F6A" w14:paraId="0065C20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679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87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92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F5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9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FC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F4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Tic Tac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24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P.le Paola Brighi,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09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6E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1E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3.800</w:t>
            </w:r>
          </w:p>
        </w:tc>
      </w:tr>
      <w:tr w:rsidR="00814F6A" w:rsidRPr="00814F6A" w14:paraId="4011603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E8C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5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73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C5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FB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F8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B1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Case Finali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E1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Paradiso,130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E7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F7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9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9.120</w:t>
            </w:r>
          </w:p>
        </w:tc>
      </w:tr>
      <w:tr w:rsidR="00814F6A" w:rsidRPr="00814F6A" w14:paraId="203EAFE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3DF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B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54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20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4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DB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1B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Fiorita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5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Lombardia, 179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627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7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8F4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14.630</w:t>
            </w:r>
          </w:p>
        </w:tc>
      </w:tr>
      <w:tr w:rsidR="00814F6A" w:rsidRPr="00814F6A" w14:paraId="0B9169D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953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324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97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9F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F8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D6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5D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B2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Ida Sangiorgi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A1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Rasi Spinelli, 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63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AB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A0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14.250</w:t>
            </w:r>
          </w:p>
        </w:tc>
      </w:tr>
      <w:tr w:rsidR="00814F6A" w:rsidRPr="00814F6A" w14:paraId="735C2D9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D71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7F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B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DF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5B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ED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79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Ippodromo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2E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Fabio Ricci, 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7F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69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98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14.250</w:t>
            </w:r>
          </w:p>
        </w:tc>
      </w:tr>
      <w:tr w:rsidR="00814F6A" w:rsidRPr="00814F6A" w14:paraId="5D247A0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0E0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A6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20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84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92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B8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A2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9D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Olof Palme, 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13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DC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32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11.780</w:t>
            </w:r>
          </w:p>
        </w:tc>
      </w:tr>
      <w:tr w:rsidR="00814F6A" w:rsidRPr="00814F6A" w14:paraId="21A3DD8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55E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66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24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55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3C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18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E6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Mauro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2F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Miniato, 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96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BF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D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17.860</w:t>
            </w:r>
          </w:p>
        </w:tc>
      </w:tr>
      <w:tr w:rsidR="00814F6A" w:rsidRPr="00814F6A" w14:paraId="1587636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241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3C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33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14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40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56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C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Vigne Centro Sociale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D3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Tommasini,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69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89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42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9.500</w:t>
            </w:r>
          </w:p>
        </w:tc>
      </w:tr>
      <w:tr w:rsidR="00814F6A" w:rsidRPr="00814F6A" w14:paraId="7C38F0E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485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7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66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E2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2E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24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FF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Vigne Parco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C4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Nello Casali, 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D0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283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8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9.500</w:t>
            </w:r>
          </w:p>
        </w:tc>
      </w:tr>
      <w:tr w:rsidR="00814F6A" w:rsidRPr="00814F6A" w14:paraId="0AD7D3E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6A2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B9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5B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F5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19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9D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97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Calabrina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09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Targhini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4045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EC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BF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AD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10.730</w:t>
            </w:r>
          </w:p>
        </w:tc>
      </w:tr>
      <w:tr w:rsidR="00814F6A" w:rsidRPr="00814F6A" w14:paraId="7D984F7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531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E9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AA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DE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C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8A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85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Calisese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9C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Capranica, 283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FE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54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E3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6.660</w:t>
            </w:r>
          </w:p>
        </w:tc>
      </w:tr>
      <w:tr w:rsidR="00814F6A" w:rsidRPr="00814F6A" w14:paraId="5DDCFA6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30E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73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5E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1A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CB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30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B9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Carducci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18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Zara,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F9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55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AC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13.690</w:t>
            </w:r>
          </w:p>
        </w:tc>
      </w:tr>
      <w:tr w:rsidR="00814F6A" w:rsidRPr="00814F6A" w14:paraId="728066C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037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93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88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43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E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86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C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Case Castagnoli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43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Emilia Levante 1346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3B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C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4C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3.145</w:t>
            </w:r>
          </w:p>
        </w:tc>
      </w:tr>
      <w:tr w:rsidR="00814F6A" w:rsidRPr="00814F6A" w14:paraId="7E1570C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85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334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52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FC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F0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D9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48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04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Case Missiroli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27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Ruffio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360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BA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B0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A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3.885</w:t>
            </w:r>
          </w:p>
        </w:tc>
      </w:tr>
      <w:tr w:rsidR="00814F6A" w:rsidRPr="00814F6A" w14:paraId="4BBC958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8A0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AC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7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D9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BE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36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D5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Martorano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BD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Ravennate 2439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054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98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28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11.100</w:t>
            </w:r>
          </w:p>
        </w:tc>
      </w:tr>
      <w:tr w:rsidR="00814F6A" w:rsidRPr="00814F6A" w14:paraId="1586311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A87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0B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28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DF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8D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B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97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Osservanza P.ta Santa 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26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P.le da Montefeltro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D8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16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84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5.735</w:t>
            </w:r>
          </w:p>
        </w:tc>
      </w:tr>
      <w:tr w:rsidR="00814F6A" w:rsidRPr="00814F6A" w14:paraId="7CF1F44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E8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E6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1C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48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97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45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19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Pievesestina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A0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Dismano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4820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FE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6D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DA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10.175</w:t>
            </w:r>
          </w:p>
        </w:tc>
      </w:tr>
      <w:tr w:rsidR="00814F6A" w:rsidRPr="00814F6A" w14:paraId="6737256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23E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0B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DD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0F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AA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6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A9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 Abbadesse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60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P.le Paola Brighi,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42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A5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1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13.320</w:t>
            </w:r>
          </w:p>
        </w:tc>
      </w:tr>
      <w:tr w:rsidR="00814F6A" w:rsidRPr="00814F6A" w14:paraId="0079A2B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E43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F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27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E0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0B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37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2F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 Pietra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17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P.le Danilo Dolci, 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46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C1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14D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11.840</w:t>
            </w:r>
          </w:p>
        </w:tc>
      </w:tr>
      <w:tr w:rsidR="00814F6A" w:rsidRPr="00814F6A" w14:paraId="63D7A22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E21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76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FC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F8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7D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22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93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Porta Fiume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C3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Saffi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00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23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EC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7.400</w:t>
            </w:r>
          </w:p>
        </w:tc>
      </w:tr>
      <w:tr w:rsidR="00814F6A" w:rsidRPr="00814F6A" w14:paraId="0FB2A40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DA1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9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5A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7F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B4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4A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AF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Ronta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8F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Ravennate 5366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F59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B0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AC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9.250</w:t>
            </w:r>
          </w:p>
        </w:tc>
      </w:tr>
      <w:tr w:rsidR="00814F6A" w:rsidRPr="00814F6A" w14:paraId="60B89BA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3C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21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D2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DF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0C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31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90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 Giardino Sant'Egidio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0B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Anna Frank 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23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7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DE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16.835</w:t>
            </w:r>
          </w:p>
        </w:tc>
      </w:tr>
      <w:tr w:rsidR="00814F6A" w:rsidRPr="00814F6A" w14:paraId="67D7D30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F1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E8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5A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FD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4C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29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73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 Giardinetto Sant'Egidio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69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Anna Frank 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39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16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54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8.880</w:t>
            </w:r>
          </w:p>
        </w:tc>
      </w:tr>
      <w:tr w:rsidR="00814F6A" w:rsidRPr="00814F6A" w14:paraId="7EDDF62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7F9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344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D2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CC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E9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5D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B9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A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Vittore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BA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Vittore 1374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4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6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54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12.950</w:t>
            </w:r>
          </w:p>
        </w:tc>
      </w:tr>
      <w:tr w:rsidR="00814F6A" w:rsidRPr="00814F6A" w14:paraId="62A2371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7CD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6C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17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37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35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9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4C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Torre del Moro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D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Ventimiglia, 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AFF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8D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B0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9.065</w:t>
            </w:r>
          </w:p>
        </w:tc>
      </w:tr>
      <w:tr w:rsidR="00814F6A" w:rsidRPr="00814F6A" w14:paraId="5C23C6B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0D2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5F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CB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E2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8D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9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E4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 Chiaviche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F3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Pisignano 185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0D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C3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80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13.875</w:t>
            </w:r>
          </w:p>
        </w:tc>
      </w:tr>
      <w:tr w:rsidR="00814F6A" w:rsidRPr="00814F6A" w14:paraId="7D3F45E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6A1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BC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C4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BD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62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38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E3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Villarco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A6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Certaldo 355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1B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C9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32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17.205</w:t>
            </w:r>
          </w:p>
        </w:tc>
      </w:tr>
      <w:tr w:rsidR="00814F6A" w:rsidRPr="00814F6A" w14:paraId="7D39358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3FB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AA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DB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E1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2C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87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03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Montenovo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EE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Castello, 31 Montiano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01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34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71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5.920</w:t>
            </w:r>
          </w:p>
        </w:tc>
      </w:tr>
      <w:tr w:rsidR="00814F6A" w:rsidRPr="00814F6A" w14:paraId="5080E9E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614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7D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94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81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4A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D4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06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Saiano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12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 Provinciale Sorrivoli 4980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1BA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22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3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1.260</w:t>
            </w:r>
          </w:p>
        </w:tc>
      </w:tr>
      <w:tr w:rsidR="00814F6A" w:rsidRPr="00814F6A" w14:paraId="2F43D26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44E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A4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C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A3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82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67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D1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Franco Gambini Calisese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9A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Capranica 223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0A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0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31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12.395</w:t>
            </w:r>
          </w:p>
        </w:tc>
      </w:tr>
      <w:tr w:rsidR="00814F6A" w:rsidRPr="00814F6A" w14:paraId="5518A37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F9F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E5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99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AD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B0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70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9D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GiosuÃ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¨ Carducci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4E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V.le Carducci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27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47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80A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19.610</w:t>
            </w:r>
          </w:p>
        </w:tc>
      </w:tr>
      <w:tr w:rsidR="00814F6A" w:rsidRPr="00814F6A" w14:paraId="7D0DB83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D33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B2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3E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D6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60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4F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D8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Salvo D'acquisto Case Finali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CC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Padre David Turoldo 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C0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CA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AD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16.835</w:t>
            </w:r>
          </w:p>
        </w:tc>
      </w:tr>
      <w:tr w:rsidR="00814F6A" w:rsidRPr="00814F6A" w14:paraId="0EC56C4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3A6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62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B8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A3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A7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21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00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Fiorita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80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Veneto 195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4A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55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78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14.060</w:t>
            </w:r>
          </w:p>
        </w:tc>
      </w:tr>
      <w:tr w:rsidR="00814F6A" w:rsidRPr="00814F6A" w14:paraId="3A9A572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58B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354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DA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0C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8A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6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A2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51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Palmerini Montiano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51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P.zza Eroi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51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2E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0B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4.255</w:t>
            </w:r>
          </w:p>
        </w:tc>
      </w:tr>
      <w:tr w:rsidR="00814F6A" w:rsidRPr="00814F6A" w14:paraId="36475DA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28D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6F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B9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C6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CF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3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93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Giovanni Pascoli San Vittore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49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Vittore 1410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5E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ECF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D7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6.660</w:t>
            </w:r>
          </w:p>
        </w:tc>
      </w:tr>
      <w:tr w:rsidR="00814F6A" w:rsidRPr="00814F6A" w14:paraId="4BE81A2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18F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F1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1B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08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A8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DF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CA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Carlo Collodi Villa Chiaviche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D6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Recoaro 97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42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6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5B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7.030</w:t>
            </w:r>
          </w:p>
        </w:tc>
      </w:tr>
      <w:tr w:rsidR="00814F6A" w:rsidRPr="00814F6A" w14:paraId="1C93460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6D8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39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7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5B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7B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F1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27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Pievesestina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E3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Dismano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4758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6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7C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8D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7.215</w:t>
            </w:r>
          </w:p>
        </w:tc>
      </w:tr>
      <w:tr w:rsidR="00814F6A" w:rsidRPr="00814F6A" w14:paraId="0CC91D9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D28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5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53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82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AE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FE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84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Baronio P.te abbadesse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0B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Bruno Giorgi 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BD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C7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25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11.470</w:t>
            </w:r>
          </w:p>
        </w:tc>
      </w:tr>
      <w:tr w:rsidR="00814F6A" w:rsidRPr="00814F6A" w14:paraId="2E7218A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DAE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21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D3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24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33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2C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BC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Bruno Munari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Sant'egidio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92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Anna Frank 185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990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04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BD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13.690</w:t>
            </w:r>
          </w:p>
        </w:tc>
      </w:tr>
      <w:tr w:rsidR="00814F6A" w:rsidRPr="00814F6A" w14:paraId="683AAE1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121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D3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99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3F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86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CA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C7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Marino Moretti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Villarco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1C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Certaldo 355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400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53B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871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10.545</w:t>
            </w:r>
          </w:p>
        </w:tc>
      </w:tr>
      <w:tr w:rsidR="00814F6A" w:rsidRPr="00814F6A" w14:paraId="6834BEA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9B1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98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09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5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31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31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62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Borello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84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P.zza Indipendenza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8D4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F8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8B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7.770</w:t>
            </w:r>
          </w:p>
        </w:tc>
      </w:tr>
      <w:tr w:rsidR="00814F6A" w:rsidRPr="00814F6A" w14:paraId="16786F3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6CE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B2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92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57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10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B1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C0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Martorano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04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Ravennate 2439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CD7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FF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D9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5.180</w:t>
            </w:r>
          </w:p>
        </w:tc>
      </w:tr>
      <w:tr w:rsidR="00814F6A" w:rsidRPr="00814F6A" w14:paraId="3F9AE14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39E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C0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5B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D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A6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7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F1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Saffi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A7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P.zza San Domenico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F8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9AE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7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8.880</w:t>
            </w:r>
          </w:p>
        </w:tc>
      </w:tr>
      <w:tr w:rsidR="00814F6A" w:rsidRPr="00814F6A" w14:paraId="22D797F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10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364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0E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5C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DD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C3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1E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68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Torre del Moro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5C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Colombano 235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56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E4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54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15.725</w:t>
            </w:r>
          </w:p>
        </w:tc>
      </w:tr>
      <w:tr w:rsidR="00814F6A" w:rsidRPr="00814F6A" w14:paraId="060B1BF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D6E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B6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C7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C8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74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5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AD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Gianni Rodari Gattolino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1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Medri, 1138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94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A08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64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7.215</w:t>
            </w:r>
          </w:p>
        </w:tc>
      </w:tr>
      <w:tr w:rsidR="00814F6A" w:rsidRPr="00814F6A" w14:paraId="6513156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F2D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F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6E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E3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CE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5B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9A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Giovanni Montalti San Carlo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1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Castiglione, 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F7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E6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A8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4.810</w:t>
            </w:r>
          </w:p>
        </w:tc>
      </w:tr>
      <w:tr w:rsidR="00814F6A" w:rsidRPr="00814F6A" w14:paraId="632C0E8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915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7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9C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03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2D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1D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1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Giorgio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7F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Giorgio 3042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D9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EA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9C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6.290</w:t>
            </w:r>
          </w:p>
        </w:tc>
      </w:tr>
      <w:tr w:rsidR="00814F6A" w:rsidRPr="00814F6A" w14:paraId="1637685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239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64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ED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72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78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0E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19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Saiano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3B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Provinciale Sorrivoli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21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C3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12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6.300</w:t>
            </w:r>
          </w:p>
        </w:tc>
      </w:tr>
      <w:tr w:rsidR="00814F6A" w:rsidRPr="00814F6A" w14:paraId="3D35402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DE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E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7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29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C6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A7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2F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Pascoli San Domenico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48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P.zza San Domenico 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24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CB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3B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2.880</w:t>
            </w:r>
          </w:p>
        </w:tc>
      </w:tr>
      <w:tr w:rsidR="00814F6A" w:rsidRPr="00814F6A" w14:paraId="4193ADC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26B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87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D9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8F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48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6B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E7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Anna Frank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11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Anna Frank 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6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B9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32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9.360</w:t>
            </w:r>
          </w:p>
        </w:tc>
      </w:tr>
      <w:tr w:rsidR="00814F6A" w:rsidRPr="00814F6A" w14:paraId="41DD857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E7C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CA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8C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7B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FA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55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64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Anna Frank Plauto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14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T.M.Plauto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1F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2F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21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4.860</w:t>
            </w:r>
          </w:p>
        </w:tc>
      </w:tr>
      <w:tr w:rsidR="00814F6A" w:rsidRPr="00814F6A" w14:paraId="7C4F2A7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E54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2C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D5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EE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Conselice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98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E4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E3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comunale 'E. Mazzanti'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79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Kennedy n.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46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A3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22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4.975</w:t>
            </w:r>
          </w:p>
        </w:tc>
      </w:tr>
      <w:tr w:rsidR="00814F6A" w:rsidRPr="00814F6A" w14:paraId="3FC1EE0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380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373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36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94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84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Conselice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E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5D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2B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comunale 'E. Landi'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5F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G. Rodari n. 2 -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Lavezzola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82F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6C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74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4.925</w:t>
            </w:r>
          </w:p>
        </w:tc>
      </w:tr>
      <w:tr w:rsidR="00814F6A" w:rsidRPr="00814F6A" w14:paraId="5A22BDF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D2B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7A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96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5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Conselice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B7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58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D2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'D. Alighieri'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23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Bastia n. 281 -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Lavezzola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AA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D3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81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16.188</w:t>
            </w:r>
          </w:p>
        </w:tc>
      </w:tr>
      <w:tr w:rsidR="00814F6A" w:rsidRPr="00814F6A" w14:paraId="6130F0B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A6B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63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0E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E5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Conselice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9F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D2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EC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'Regina Margherita'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09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Gramsci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47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3B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19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15.531</w:t>
            </w:r>
          </w:p>
        </w:tc>
      </w:tr>
      <w:tr w:rsidR="00814F6A" w:rsidRPr="00814F6A" w14:paraId="78CEDCF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C3C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0D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4B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08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Conselice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1D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E8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86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'M. Fontana'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64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Largo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Lavezzoli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 1 -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Lavezzola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F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BA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DA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6.162</w:t>
            </w:r>
          </w:p>
        </w:tc>
      </w:tr>
      <w:tr w:rsidR="00814F6A" w:rsidRPr="00814F6A" w14:paraId="0EDE8A3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2C2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67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4D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D5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Conselice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CA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D5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B5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'F. Foresti'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8D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Cavallotti n. 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1E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7D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16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24.708</w:t>
            </w:r>
          </w:p>
        </w:tc>
      </w:tr>
      <w:tr w:rsidR="00814F6A" w:rsidRPr="00814F6A" w14:paraId="302C6D1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BAA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40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06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F9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C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F8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97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IC Coriano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E0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Santi Coriano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5F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45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01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11.718</w:t>
            </w:r>
          </w:p>
        </w:tc>
      </w:tr>
      <w:tr w:rsidR="00814F6A" w:rsidRPr="00814F6A" w14:paraId="3BC8047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50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58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F8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5E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A1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D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07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IC Ospedaletto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A0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Don Milani 4 Ospedaletto Coriano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01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46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9A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38.178</w:t>
            </w:r>
          </w:p>
        </w:tc>
      </w:tr>
      <w:tr w:rsidR="00814F6A" w:rsidRPr="00814F6A" w14:paraId="4B0FBCC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4D0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F2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02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6C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Cotignola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4D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00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4B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'Angeli del Senio' - Distaccamento c/o Scuola secondaria di primo grado 'L. Varoli'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4A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Dante Alighieri n.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1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46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B99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1.836</w:t>
            </w:r>
          </w:p>
        </w:tc>
      </w:tr>
      <w:tr w:rsidR="00814F6A" w:rsidRPr="00814F6A" w14:paraId="3B1867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F49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381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E8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08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EA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Cotignola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6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B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9C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'G. Carducci'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46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Nettore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Neri n. 1 -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Barbiano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11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D6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09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4.176</w:t>
            </w:r>
          </w:p>
        </w:tc>
      </w:tr>
      <w:tr w:rsidR="00814F6A" w:rsidRPr="00814F6A" w14:paraId="0BFDA76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6AF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B2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E1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65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Cotignola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93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A8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5B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'G. Carducci' - T.I.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77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Nettore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Neri n. 1 -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Barbiano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F2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D5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B9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2.592</w:t>
            </w:r>
          </w:p>
        </w:tc>
      </w:tr>
      <w:tr w:rsidR="00814F6A" w:rsidRPr="00814F6A" w14:paraId="4D1C615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BC2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80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A2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6D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Cotignola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D3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D8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1E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comunale 'Il Cucciolo'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C3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Piazzale Giovanni Paolo II n.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FE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CD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BC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4.000</w:t>
            </w:r>
          </w:p>
        </w:tc>
      </w:tr>
      <w:tr w:rsidR="00814F6A" w:rsidRPr="00814F6A" w14:paraId="7FCBE0D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F7A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13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26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B4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Cotignola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D5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51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8E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'Il Cantastorie'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FF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Piazzale Giovanni Paolo II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67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D1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59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11.591</w:t>
            </w:r>
          </w:p>
        </w:tc>
      </w:tr>
      <w:tr w:rsidR="00814F6A" w:rsidRPr="00814F6A" w14:paraId="782F754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629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DD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A2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1F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Cotignola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DD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44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6F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'Il Grillo Parlante'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3B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Nettore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Neri n. 3 -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Barbiano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F2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B5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0F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6.055</w:t>
            </w:r>
          </w:p>
        </w:tc>
      </w:tr>
      <w:tr w:rsidR="00814F6A" w:rsidRPr="00814F6A" w14:paraId="41A68A9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D85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A6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FA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9B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Cotignola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75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DE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73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'Angeli del Senio'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11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Dante Alighieri n.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AD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20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49A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16.786</w:t>
            </w:r>
          </w:p>
        </w:tc>
      </w:tr>
      <w:tr w:rsidR="00814F6A" w:rsidRPr="00814F6A" w14:paraId="40C30E8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B7C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95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56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3F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DOZZA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B9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65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FA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GUIDO ROSSA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E9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POGGIACCIO 119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A1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8C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1F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2.560</w:t>
            </w:r>
          </w:p>
        </w:tc>
      </w:tr>
      <w:tr w:rsidR="00814F6A" w:rsidRPr="00814F6A" w14:paraId="503C60C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4BA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3F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38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0F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DOZZA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8F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E1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AB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GUIDO ROSSA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BD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POGGIACCIO 119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F5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C5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5D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7.200</w:t>
            </w:r>
          </w:p>
        </w:tc>
      </w:tr>
      <w:tr w:rsidR="00814F6A" w:rsidRPr="00814F6A" w14:paraId="67A7EDB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26F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34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45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96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DOZZA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88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3E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57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GIUSEPPE PULICARI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1B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DEL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05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7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9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16.686</w:t>
            </w:r>
          </w:p>
        </w:tc>
      </w:tr>
      <w:tr w:rsidR="00814F6A" w:rsidRPr="00814F6A" w14:paraId="48C1B40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A4F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C0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38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FF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DOZZA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D7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6F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37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GIOVANNI PASCOLI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61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CALANCO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73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1D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8B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13.770</w:t>
            </w:r>
          </w:p>
        </w:tc>
      </w:tr>
      <w:tr w:rsidR="00814F6A" w:rsidRPr="00814F6A" w14:paraId="08C5CED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1D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391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C9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9E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84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DOZZA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7C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18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secondo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36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ALDO MORO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82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DELLA LOGGIA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36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2C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97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1.620</w:t>
            </w:r>
          </w:p>
        </w:tc>
      </w:tr>
      <w:tr w:rsidR="00814F6A" w:rsidRPr="00814F6A" w14:paraId="753F7A8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B5B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F1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CC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66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DOZZA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B4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41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97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TOSCHI CERCHIARI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1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CALANCO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8D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2B0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02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2.700</w:t>
            </w:r>
          </w:p>
        </w:tc>
      </w:tr>
      <w:tr w:rsidR="00814F6A" w:rsidRPr="00814F6A" w14:paraId="1C59D4E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929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B8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98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63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6F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41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C1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Pacinotti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A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Pacinotti, 14/16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FC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13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3F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4.200</w:t>
            </w:r>
          </w:p>
        </w:tc>
      </w:tr>
      <w:tr w:rsidR="00814F6A" w:rsidRPr="00814F6A" w14:paraId="64E3960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999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9F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92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E7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3A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04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7B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09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Rovigo, 3 Pontelagoscuro - 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9B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06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1C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6.048</w:t>
            </w:r>
          </w:p>
        </w:tc>
      </w:tr>
      <w:tr w:rsidR="00814F6A" w:rsidRPr="00814F6A" w14:paraId="7D3A1EB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F1E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9A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AE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0B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34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82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9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 Margherite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84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Bregola, 29 Boara - 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FA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12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3B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3.204</w:t>
            </w:r>
          </w:p>
        </w:tc>
      </w:tr>
      <w:tr w:rsidR="00814F6A" w:rsidRPr="00814F6A" w14:paraId="77431D1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41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AD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45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42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34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9E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57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Pacinotti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D6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Pacinotti, 14/16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0A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DB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1A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15.040</w:t>
            </w:r>
          </w:p>
        </w:tc>
      </w:tr>
      <w:tr w:rsidR="00814F6A" w:rsidRPr="00814F6A" w14:paraId="77E9AA9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BE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7B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6E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F0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D8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4E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56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F0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Rovigo, 3 Pontelagoscuro - 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74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83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36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8.127</w:t>
            </w:r>
          </w:p>
        </w:tc>
      </w:tr>
      <w:tr w:rsidR="00814F6A" w:rsidRPr="00814F6A" w14:paraId="3F7A3E6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DA8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B3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A1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7B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B4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55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8E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Jovine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F4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Guercino,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E2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36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3C0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7.371</w:t>
            </w:r>
          </w:p>
        </w:tc>
      </w:tr>
      <w:tr w:rsidR="00814F6A" w:rsidRPr="00814F6A" w14:paraId="28DBCA3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737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399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A7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4D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0F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7E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24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68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 Margherite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15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Bregola, 29 Boara - 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2E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25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4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3.780</w:t>
            </w:r>
          </w:p>
        </w:tc>
      </w:tr>
      <w:tr w:rsidR="00814F6A" w:rsidRPr="00814F6A" w14:paraId="6440D9D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E8E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F9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44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C4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35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F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96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A2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Pacinotti, 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43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F1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91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26.520</w:t>
            </w:r>
          </w:p>
        </w:tc>
      </w:tr>
      <w:tr w:rsidR="00814F6A" w:rsidRPr="00814F6A" w14:paraId="5934DD5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0E6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7F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87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E9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93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36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C7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Villaggio Ina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A7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Battara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 47 Barco - 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AB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07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AB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15.386</w:t>
            </w:r>
          </w:p>
        </w:tc>
      </w:tr>
      <w:tr w:rsidR="00814F6A" w:rsidRPr="00814F6A" w14:paraId="4694509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987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C2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AE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69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EC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A6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8E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Villaggio Ina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CD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Indipendenza, 44 Braco -Ferrara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7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D37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81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19.557</w:t>
            </w:r>
          </w:p>
        </w:tc>
      </w:tr>
      <w:tr w:rsidR="00814F6A" w:rsidRPr="00814F6A" w14:paraId="1B42390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96C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6B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75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71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A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27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0C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Manzoni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3C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Don Zanardi, 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B3D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6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1D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9.387</w:t>
            </w:r>
          </w:p>
        </w:tc>
      </w:tr>
      <w:tr w:rsidR="00814F6A" w:rsidRPr="00814F6A" w14:paraId="0AA4778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A32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C2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EB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69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16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F5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E4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Alda Costa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6A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Previati, 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880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74F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34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23.560</w:t>
            </w:r>
          </w:p>
        </w:tc>
      </w:tr>
      <w:tr w:rsidR="00814F6A" w:rsidRPr="00814F6A" w14:paraId="3DD602D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ABF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FD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16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DF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8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09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23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Guarini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85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Bellaria,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3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E5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DB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7.410</w:t>
            </w:r>
          </w:p>
        </w:tc>
      </w:tr>
      <w:tr w:rsidR="00814F6A" w:rsidRPr="00814F6A" w14:paraId="7DD0AB2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7A6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78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C7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67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0A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47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90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Bombonati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69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Boschetto,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AA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D5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A6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37.064</w:t>
            </w:r>
          </w:p>
        </w:tc>
      </w:tr>
      <w:tr w:rsidR="00814F6A" w:rsidRPr="00814F6A" w14:paraId="22A4ED8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2A6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77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DD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91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62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79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06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Carmine della Sala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0F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Montefiorino 32, Pontelagoscuro 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0B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BF6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BD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20.382</w:t>
            </w:r>
          </w:p>
        </w:tc>
      </w:tr>
      <w:tr w:rsidR="00814F6A" w:rsidRPr="00814F6A" w14:paraId="797DCF4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18E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408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3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00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7D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CE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44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C7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Govoni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AA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Fortezza,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3B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8B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4E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12.600</w:t>
            </w:r>
          </w:p>
        </w:tc>
      </w:tr>
      <w:tr w:rsidR="00814F6A" w:rsidRPr="00814F6A" w14:paraId="1AAEB63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020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BC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EB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E4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A3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E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9C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B5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Volta, 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42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FC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10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3.026</w:t>
            </w:r>
          </w:p>
        </w:tc>
      </w:tr>
      <w:tr w:rsidR="00814F6A" w:rsidRPr="00814F6A" w14:paraId="66EBB1B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1F6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EB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C7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27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5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D0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AB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Ercole Mosti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4F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Bologna, 152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4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35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B9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9.089</w:t>
            </w:r>
          </w:p>
        </w:tc>
      </w:tr>
      <w:tr w:rsidR="00814F6A" w:rsidRPr="00814F6A" w14:paraId="1FBFF9B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455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4F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8E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4D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B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73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E3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Tumiati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F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Bosi,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05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1A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DC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11.088</w:t>
            </w:r>
          </w:p>
        </w:tc>
      </w:tr>
      <w:tr w:rsidR="00814F6A" w:rsidRPr="00814F6A" w14:paraId="56D41AE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4D5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48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F2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0A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38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ED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27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Francolino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B6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Calzolai, 326 - Francolino - 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00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FF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40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1.890</w:t>
            </w:r>
          </w:p>
        </w:tc>
      </w:tr>
      <w:tr w:rsidR="00814F6A" w:rsidRPr="00814F6A" w14:paraId="67D9DDF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106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0C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BA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39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22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79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DB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Leopardi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35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Leopardi, 3 e via Boccaccio,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04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45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65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12.444</w:t>
            </w:r>
          </w:p>
        </w:tc>
      </w:tr>
      <w:tr w:rsidR="00814F6A" w:rsidRPr="00814F6A" w14:paraId="2F5F2A4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1D5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F0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BE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83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0F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BC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19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Matteotti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4F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Svevo,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CD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9B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EF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30.000</w:t>
            </w:r>
          </w:p>
        </w:tc>
      </w:tr>
      <w:tr w:rsidR="00814F6A" w:rsidRPr="00814F6A" w14:paraId="6D90366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36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CE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8C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E6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68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EB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73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Pascoli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36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Poletti, 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0A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25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78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4.080</w:t>
            </w:r>
          </w:p>
        </w:tc>
      </w:tr>
      <w:tr w:rsidR="00814F6A" w:rsidRPr="00814F6A" w14:paraId="45DB7D9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70D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ED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2E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B9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BE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6C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8C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Poledrelli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01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Poledrelli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49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56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41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18.297</w:t>
            </w:r>
          </w:p>
        </w:tc>
      </w:tr>
      <w:tr w:rsidR="00814F6A" w:rsidRPr="00814F6A" w14:paraId="46CC5C0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BBD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0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14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97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03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F2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5E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Malborghetto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7A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Calzolai, 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8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7D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4A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690</w:t>
            </w:r>
          </w:p>
        </w:tc>
      </w:tr>
      <w:tr w:rsidR="00814F6A" w:rsidRPr="00814F6A" w14:paraId="65C84B6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A44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418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1D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B0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5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5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DA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1C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Porotto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5A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Ladino, 26 -Porotto - 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AE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7C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46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14.418</w:t>
            </w:r>
          </w:p>
        </w:tc>
      </w:tr>
      <w:tr w:rsidR="00814F6A" w:rsidRPr="00814F6A" w14:paraId="6660309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CAB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1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8C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DD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FE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6F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6F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Quartesana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67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LibertÃ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 , 42 - Quartesana - 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EF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2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81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9.024</w:t>
            </w:r>
          </w:p>
        </w:tc>
      </w:tr>
      <w:tr w:rsidR="00814F6A" w:rsidRPr="00814F6A" w14:paraId="66B1D83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0CF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F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4A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D9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2B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7B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F4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Martino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EC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Polina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6 San Martino - 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1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6D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7A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8.662</w:t>
            </w:r>
          </w:p>
        </w:tc>
      </w:tr>
      <w:tr w:rsidR="00814F6A" w:rsidRPr="00814F6A" w14:paraId="2140C64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1DE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01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C8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E6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76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10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C9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Villanova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CC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Ponte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Assa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26 - Villanova - 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CE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CB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D3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2.074</w:t>
            </w:r>
          </w:p>
        </w:tc>
      </w:tr>
      <w:tr w:rsidR="00814F6A" w:rsidRPr="00814F6A" w14:paraId="16C34FE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07F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E3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86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38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73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F8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DD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Bartolomeo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B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Masi, 118 - San Bartolomeo in Bosco - 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46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C2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CC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3.024</w:t>
            </w:r>
          </w:p>
        </w:tc>
      </w:tr>
      <w:tr w:rsidR="00814F6A" w:rsidRPr="00814F6A" w14:paraId="53D63F1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07F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3C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07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BE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3E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B2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BD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Biagio Rossetti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02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Valle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Pega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93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84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A1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15.000</w:t>
            </w:r>
          </w:p>
        </w:tc>
      </w:tr>
      <w:tr w:rsidR="00814F6A" w:rsidRPr="00814F6A" w14:paraId="0715A71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77F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3F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2E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37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03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5C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0A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Baura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D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 Oliveto, 90/92 Baura - 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E34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09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72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6.003</w:t>
            </w:r>
          </w:p>
        </w:tc>
      </w:tr>
      <w:tr w:rsidR="00814F6A" w:rsidRPr="00814F6A" w14:paraId="45583A4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C6A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18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89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E7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40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62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58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 Pisis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BB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Ladino, 19 Porotto - 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60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AC0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2B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9.460</w:t>
            </w:r>
          </w:p>
        </w:tc>
      </w:tr>
      <w:tr w:rsidR="00814F6A" w:rsidRPr="00814F6A" w14:paraId="2ACCB68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9F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426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3A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C5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6E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BC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F6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4F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CosmÃ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¨ Tura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4D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Battara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47 - Barco - 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F6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C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73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2.754</w:t>
            </w:r>
          </w:p>
        </w:tc>
      </w:tr>
      <w:tr w:rsidR="00814F6A" w:rsidRPr="00814F6A" w14:paraId="5A217F2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731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24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72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C2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16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F7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14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Fossanova San Marco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DC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Madonna della Neve, 58 -  Fossanova San Marco - 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59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05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0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7.298</w:t>
            </w:r>
          </w:p>
        </w:tc>
      </w:tr>
      <w:tr w:rsidR="00814F6A" w:rsidRPr="00814F6A" w14:paraId="3A29994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C45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A2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6C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9C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13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63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E2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Guarini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C1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Bellaria,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60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F6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C6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13.350</w:t>
            </w:r>
          </w:p>
        </w:tc>
      </w:tr>
      <w:tr w:rsidR="00814F6A" w:rsidRPr="00814F6A" w14:paraId="69347CD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3FF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DA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6C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38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59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6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67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Quartesana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7B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Rabbiosa, 107 Quartesana - 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83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D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13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6.942</w:t>
            </w:r>
          </w:p>
        </w:tc>
      </w:tr>
      <w:tr w:rsidR="00814F6A" w:rsidRPr="00814F6A" w14:paraId="11E5786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48B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CE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85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40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D3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6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5D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Martino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E5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Chiesa, 174 - San Martino - 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15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72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C9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9.612</w:t>
            </w:r>
          </w:p>
        </w:tc>
      </w:tr>
      <w:tr w:rsidR="00814F6A" w:rsidRPr="00814F6A" w14:paraId="546FC89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141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14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9B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66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53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61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80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Guido Rossa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8E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Nenni,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3C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FE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B2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12.460</w:t>
            </w:r>
          </w:p>
        </w:tc>
      </w:tr>
      <w:tr w:rsidR="00814F6A" w:rsidRPr="00814F6A" w14:paraId="442A3D8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ADC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A2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EF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3C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D8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15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1A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Villaggio INA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34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Bentivoglio, 223 - Barco - 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51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59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A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7.832</w:t>
            </w:r>
          </w:p>
        </w:tc>
      </w:tr>
      <w:tr w:rsidR="00814F6A" w:rsidRPr="00814F6A" w14:paraId="304F891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BD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E7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AC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93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B4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99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3D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Bianca Merletti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11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Galileo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Galieli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A1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92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6E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9.434</w:t>
            </w:r>
          </w:p>
        </w:tc>
      </w:tr>
      <w:tr w:rsidR="00814F6A" w:rsidRPr="00814F6A" w14:paraId="04A3024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ADF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434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EE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4A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C9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42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F8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7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Rampari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A5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Rampari di San paolo,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26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B6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F2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7.298</w:t>
            </w:r>
          </w:p>
        </w:tc>
      </w:tr>
      <w:tr w:rsidR="00814F6A" w:rsidRPr="00814F6A" w14:paraId="14A84DF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4D6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67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CE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87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0C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70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4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Girasoli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2E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dell'Ippogrifo,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65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D8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09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7.654</w:t>
            </w:r>
          </w:p>
        </w:tc>
      </w:tr>
      <w:tr w:rsidR="00814F6A" w:rsidRPr="00814F6A" w14:paraId="332CBC6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9C6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1B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CE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93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17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35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9B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Leopardi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6A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Leopardi,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EF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5F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CD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10.324</w:t>
            </w:r>
          </w:p>
        </w:tc>
      </w:tr>
      <w:tr w:rsidR="00814F6A" w:rsidRPr="00814F6A" w14:paraId="19412F7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FC4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4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37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7C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B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F7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0F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Cavallari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66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Bezzecca,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37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56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BE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7.476</w:t>
            </w:r>
          </w:p>
        </w:tc>
      </w:tr>
      <w:tr w:rsidR="00814F6A" w:rsidRPr="00814F6A" w14:paraId="6CD9BD2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E84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D6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C6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38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9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6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72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 Girandole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A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Colagrande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B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8A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2B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9.434</w:t>
            </w:r>
          </w:p>
        </w:tc>
      </w:tr>
      <w:tr w:rsidR="00814F6A" w:rsidRPr="00814F6A" w14:paraId="343DAA5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70E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1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28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22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F6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5D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C3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 Ciliegio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11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Petrucci,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BD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B4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5F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8.188</w:t>
            </w:r>
          </w:p>
        </w:tc>
      </w:tr>
      <w:tr w:rsidR="00814F6A" w:rsidRPr="00814F6A" w14:paraId="56AFE1E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CD3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3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1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E2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F7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9F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22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 Trenino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4F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Bisi 3/a San Martino - 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B2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AC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2BD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7.476</w:t>
            </w:r>
          </w:p>
        </w:tc>
      </w:tr>
      <w:tr w:rsidR="00814F6A" w:rsidRPr="00814F6A" w14:paraId="751C493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CAE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44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20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A9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5E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05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04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Neruda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09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Valle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Garrare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85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F0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D4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11.036</w:t>
            </w:r>
          </w:p>
        </w:tc>
      </w:tr>
      <w:tr w:rsidR="00814F6A" w:rsidRPr="00814F6A" w14:paraId="49B94AA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DF6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3C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EC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C5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5F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7F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B5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Costa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FB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Praga 3/5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00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4B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CF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15.664</w:t>
            </w:r>
          </w:p>
        </w:tc>
      </w:tr>
      <w:tr w:rsidR="00814F6A" w:rsidRPr="00814F6A" w14:paraId="6534E50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D22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8B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B2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12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FC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F2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27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Aquilone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1B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Mambro, 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E9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D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7C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17.088</w:t>
            </w:r>
          </w:p>
        </w:tc>
      </w:tr>
      <w:tr w:rsidR="00814F6A" w:rsidRPr="00814F6A" w14:paraId="56EAAE3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BFB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444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9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B3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38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31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D5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8B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Villaggio Satellite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24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Zucchelli, 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2C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AFE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E4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13.350</w:t>
            </w:r>
          </w:p>
        </w:tc>
      </w:tr>
      <w:tr w:rsidR="00814F6A" w:rsidRPr="00814F6A" w14:paraId="6BD03A3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95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BE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C2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23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B6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C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18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Mongolfiera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FF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Manfredini, 25 Cassana  - Ferrara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66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0F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23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12.816</w:t>
            </w:r>
          </w:p>
        </w:tc>
      </w:tr>
      <w:tr w:rsidR="00814F6A" w:rsidRPr="00814F6A" w14:paraId="0C63A2D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68E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82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94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51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9E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CB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02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 del Bambino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EB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Biagio Rossetti, 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C0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DE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53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24.742</w:t>
            </w:r>
          </w:p>
        </w:tc>
      </w:tr>
      <w:tr w:rsidR="00814F6A" w:rsidRPr="00814F6A" w14:paraId="3E7BBA3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3F7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84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B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39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55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64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09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Gobetti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6F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Goretti 70/76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C3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1D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300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13.172</w:t>
            </w:r>
          </w:p>
        </w:tc>
      </w:tr>
      <w:tr w:rsidR="00814F6A" w:rsidRPr="00814F6A" w14:paraId="22146FB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930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B0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C9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DA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05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E5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FE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Neruda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46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Valle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Garrare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3C4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9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7F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13.706</w:t>
            </w:r>
          </w:p>
        </w:tc>
      </w:tr>
      <w:tr w:rsidR="00814F6A" w:rsidRPr="00814F6A" w14:paraId="24AB5DE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DF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8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BE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A3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CF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3D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55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Gobetti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A4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Goretti 70/76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9B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A0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050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7.832</w:t>
            </w:r>
          </w:p>
        </w:tc>
      </w:tr>
      <w:tr w:rsidR="00814F6A" w:rsidRPr="00814F6A" w14:paraId="66FD513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D6B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01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4E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F5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A4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58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F0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Giardino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FE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Cassoli, 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5F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66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B5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9.434</w:t>
            </w:r>
          </w:p>
        </w:tc>
      </w:tr>
      <w:tr w:rsidR="00814F6A" w:rsidRPr="00814F6A" w14:paraId="65B124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C3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80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6C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E3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Fiorano Modenese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94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64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81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Il Castello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9F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Loira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03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79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A9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13.561</w:t>
            </w:r>
          </w:p>
        </w:tc>
      </w:tr>
      <w:tr w:rsidR="00814F6A" w:rsidRPr="00814F6A" w14:paraId="55D227A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487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1C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87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50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Fiorano Modenese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2A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C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59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Aquilone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CF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Gramsci, 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74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29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F3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13.179</w:t>
            </w:r>
          </w:p>
        </w:tc>
      </w:tr>
      <w:tr w:rsidR="00814F6A" w:rsidRPr="00814F6A" w14:paraId="2DBFC0A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90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453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35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0B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A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Fiorano Modenese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8E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A9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7C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Arcobaleno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8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Piazza XVI Marzo 1978, 1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Spezzano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E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5A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62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10.887</w:t>
            </w:r>
          </w:p>
        </w:tc>
      </w:tr>
      <w:tr w:rsidR="00814F6A" w:rsidRPr="00814F6A" w14:paraId="6AD77AC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B6F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C6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A4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EA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Fiorano Modenese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09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D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63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Villa Rossi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64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Nirano, 49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Spezzano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6B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6A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C20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12.033</w:t>
            </w:r>
          </w:p>
        </w:tc>
      </w:tr>
      <w:tr w:rsidR="00814F6A" w:rsidRPr="00814F6A" w14:paraId="5CD9670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59D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91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59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A4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Fiorano Modenese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82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CF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E3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Messori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5E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Don Messori,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84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29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BC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9.090</w:t>
            </w:r>
          </w:p>
        </w:tc>
      </w:tr>
      <w:tr w:rsidR="00814F6A" w:rsidRPr="00814F6A" w14:paraId="5256BA0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B03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E4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2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7E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Fiorano Modenese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92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18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0E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Piazza XVI Marzo 1978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23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Piazza XVI Marzo 1978, 1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Spezzano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8B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E2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E0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6.262</w:t>
            </w:r>
          </w:p>
        </w:tc>
      </w:tr>
      <w:tr w:rsidR="00814F6A" w:rsidRPr="00814F6A" w14:paraId="224EA90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DA2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2A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D2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79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Fiorano Modenese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39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65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23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Enzo Ferrari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AD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Macchiavelli,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34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AA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1E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26.163</w:t>
            </w:r>
          </w:p>
        </w:tc>
      </w:tr>
      <w:tr w:rsidR="00814F6A" w:rsidRPr="00814F6A" w14:paraId="1EB11CD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D90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45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E1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2F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Fiorano Modenese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7A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E3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99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Luisa Guidotti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D1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Senna,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D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6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C3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37.962</w:t>
            </w:r>
          </w:p>
        </w:tc>
      </w:tr>
      <w:tr w:rsidR="00814F6A" w:rsidRPr="00814F6A" w14:paraId="2F248FF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90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8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F3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D8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Fiorano Modenese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A9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64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99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Ciro Menotti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B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Statale, 65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Spezzano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01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05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54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5.025</w:t>
            </w:r>
          </w:p>
        </w:tc>
      </w:tr>
      <w:tr w:rsidR="00814F6A" w:rsidRPr="00814F6A" w14:paraId="6AE3878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011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35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1D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Parma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96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FONTEVIVO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F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67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7A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COMUNALE 'CUCCIOLO'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3E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Sette Fratelli Cervi, n. 24 - 43010 FONTEVIVO (PR)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FE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8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F4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5.805</w:t>
            </w:r>
          </w:p>
        </w:tc>
      </w:tr>
      <w:tr w:rsidR="00814F6A" w:rsidRPr="00814F6A" w14:paraId="7FB0416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65A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461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1A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47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Parma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EB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FONTEVIVO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21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71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1A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STATALE 'PARTIGIANI'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E8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Provinciale per Busseto n. 82  - 43010 FONTEVIVO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1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80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2E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18.240</w:t>
            </w:r>
          </w:p>
        </w:tc>
      </w:tr>
      <w:tr w:rsidR="00814F6A" w:rsidRPr="00814F6A" w14:paraId="708349F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F55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09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34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Parma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43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FONTEVIVO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1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20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03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STATALE DI FONTEVIVO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34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Costituente n. 36 - 43010 FONTEVIVO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B1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5E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AE0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19.040</w:t>
            </w:r>
          </w:p>
        </w:tc>
      </w:tr>
      <w:tr w:rsidR="00814F6A" w:rsidRPr="00814F6A" w14:paraId="4B6D575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5EB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8D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1E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Parma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03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FONTEVIVO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8C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A0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B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STATALE DI PONTE TARO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9A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Don Minzoni n. 8/A -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Ponte Taro - 43010 FONTEVIVO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97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85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D4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22.270</w:t>
            </w:r>
          </w:p>
        </w:tc>
      </w:tr>
      <w:tr w:rsidR="00814F6A" w:rsidRPr="00814F6A" w14:paraId="0A0A9C6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FF9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8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B5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C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1C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3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A5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Bruco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33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T. Galleppini 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6D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64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2D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13.300</w:t>
            </w:r>
          </w:p>
        </w:tc>
      </w:tr>
      <w:tr w:rsidR="00814F6A" w:rsidRPr="00814F6A" w14:paraId="734F9FE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EFF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C5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DD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DC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08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F8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37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Bolognesi/Santarelli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4A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del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Calmaldolino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6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02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25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12.160</w:t>
            </w:r>
          </w:p>
        </w:tc>
      </w:tr>
      <w:tr w:rsidR="00814F6A" w:rsidRPr="00814F6A" w14:paraId="501F94D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050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F3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5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23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81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F1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1C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A.M. Gobetti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8E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Piave 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B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7F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B9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14.440</w:t>
            </w:r>
          </w:p>
        </w:tc>
      </w:tr>
      <w:tr w:rsidR="00814F6A" w:rsidRPr="00814F6A" w14:paraId="12C5AD3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45D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CF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C6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03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8C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08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8D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Quadrifoglio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C5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Acerreta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2B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C8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EA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14.250</w:t>
            </w:r>
          </w:p>
        </w:tc>
      </w:tr>
      <w:tr w:rsidR="00814F6A" w:rsidRPr="00814F6A" w14:paraId="75AEAA2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11B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1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41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88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BB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DB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70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Chiocciola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19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I. Missiroli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1A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E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8E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14.440</w:t>
            </w:r>
          </w:p>
        </w:tc>
      </w:tr>
      <w:tr w:rsidR="00814F6A" w:rsidRPr="00814F6A" w14:paraId="56A1F5C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D92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469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D3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64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6B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DE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7D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8F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Peter-Pan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D5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Magellano 2/A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539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A9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A7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6.650</w:t>
            </w:r>
          </w:p>
        </w:tc>
      </w:tr>
      <w:tr w:rsidR="00814F6A" w:rsidRPr="00814F6A" w14:paraId="0A9F808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D49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78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2E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C3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05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E5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32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 Giardino dei Sogni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25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Roma 223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73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8F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0A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19.380</w:t>
            </w:r>
          </w:p>
        </w:tc>
      </w:tr>
      <w:tr w:rsidR="00814F6A" w:rsidRPr="00814F6A" w14:paraId="2C49A99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0DF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7C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57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76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A1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F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5C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Arcobaleno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97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Fanti 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6C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B2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B5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28.500</w:t>
            </w:r>
          </w:p>
        </w:tc>
      </w:tr>
      <w:tr w:rsidR="00814F6A" w:rsidRPr="00814F6A" w14:paraId="3B44AFB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D0F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60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81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76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7D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53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51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 Margherite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EB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Ridolfi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60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00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CB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13.490</w:t>
            </w:r>
          </w:p>
        </w:tc>
      </w:tr>
      <w:tr w:rsidR="00814F6A" w:rsidRPr="00814F6A" w14:paraId="0B443F1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87A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BD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DB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D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B8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3D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6C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 Platano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13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Villa Giselda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F00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B47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AE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17.860</w:t>
            </w:r>
          </w:p>
        </w:tc>
      </w:tr>
      <w:tr w:rsidR="00814F6A" w:rsidRPr="00814F6A" w14:paraId="5FD08DE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475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36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36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B8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1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1E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E8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Manzoni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98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Gorizia 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92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9C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FC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9.690</w:t>
            </w:r>
          </w:p>
        </w:tc>
      </w:tr>
      <w:tr w:rsidR="00814F6A" w:rsidRPr="00814F6A" w14:paraId="7EC6A5C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907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11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AC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BC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BE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77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8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Aloidi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D1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Ossi 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B8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FE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37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4.370</w:t>
            </w:r>
          </w:p>
        </w:tc>
      </w:tr>
      <w:tr w:rsidR="00814F6A" w:rsidRPr="00814F6A" w14:paraId="14E7B8B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051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05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01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55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E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C7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29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 Api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51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Sapinia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40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FF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28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15.200</w:t>
            </w:r>
          </w:p>
        </w:tc>
      </w:tr>
      <w:tr w:rsidR="00814F6A" w:rsidRPr="00814F6A" w14:paraId="503EFCC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830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3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D2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F3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BD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81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6D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Girasole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D0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Kennedy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76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51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7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11.780</w:t>
            </w:r>
          </w:p>
        </w:tc>
      </w:tr>
      <w:tr w:rsidR="00814F6A" w:rsidRPr="00814F6A" w14:paraId="0E501FE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55C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8E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86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F4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F6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63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60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Rondine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C3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Salvemini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39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39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45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13.870</w:t>
            </w:r>
          </w:p>
        </w:tc>
      </w:tr>
      <w:tr w:rsidR="00814F6A" w:rsidRPr="00814F6A" w14:paraId="1BC80B6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C15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479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6A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CF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03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DD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52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F2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Lucertola BlÃ¹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CE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U. La Malfa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E6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FF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A2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25.840</w:t>
            </w:r>
          </w:p>
        </w:tc>
      </w:tr>
      <w:tr w:rsidR="00814F6A" w:rsidRPr="00814F6A" w14:paraId="75F0503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96E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EF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EF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A4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88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B2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09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L'Albero Felice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7B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Bachelet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4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43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49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4.750</w:t>
            </w:r>
          </w:p>
        </w:tc>
      </w:tr>
      <w:tr w:rsidR="00814F6A" w:rsidRPr="00814F6A" w14:paraId="0A49B95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A3E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9E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B5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4C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CA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E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CE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 papavero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98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Crocetta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2D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EF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EE8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5.130</w:t>
            </w:r>
          </w:p>
        </w:tc>
      </w:tr>
      <w:tr w:rsidR="00814F6A" w:rsidRPr="00814F6A" w14:paraId="17B48DC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DB7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82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3A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8C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7E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C8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FE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 Ali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14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dell'Appennino 496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47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51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7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15.200</w:t>
            </w:r>
          </w:p>
        </w:tc>
      </w:tr>
      <w:tr w:rsidR="00814F6A" w:rsidRPr="00814F6A" w14:paraId="391172D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132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0B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87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A1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9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CF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A1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Aeroplano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5D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Lughese 113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D0F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D5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72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3.610</w:t>
            </w:r>
          </w:p>
        </w:tc>
      </w:tr>
      <w:tr w:rsidR="00814F6A" w:rsidRPr="00814F6A" w14:paraId="7DD42FF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631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95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98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18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A4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02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36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 Pettirosso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24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XIII Novembre 1944, 131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E63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0D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28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11.780</w:t>
            </w:r>
          </w:p>
        </w:tc>
      </w:tr>
      <w:tr w:rsidR="00814F6A" w:rsidRPr="00814F6A" w14:paraId="7A2DA7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905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65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90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EB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0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5F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6B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Rivalti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3A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Berti 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73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B4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34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35.530</w:t>
            </w:r>
          </w:p>
        </w:tc>
      </w:tr>
      <w:tr w:rsidR="00814F6A" w:rsidRPr="00814F6A" w14:paraId="5C2AE9E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59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AC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E1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5E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DD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63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97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D. Fabbri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7E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G.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Saffi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71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A9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1A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40.970</w:t>
            </w:r>
          </w:p>
        </w:tc>
      </w:tr>
      <w:tr w:rsidR="00814F6A" w:rsidRPr="00814F6A" w14:paraId="65B8687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E2F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1A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C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3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73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A4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86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 Amicis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B9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della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LibertÃ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 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9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31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E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52.870</w:t>
            </w:r>
          </w:p>
        </w:tc>
      </w:tr>
      <w:tr w:rsidR="00814F6A" w:rsidRPr="00814F6A" w14:paraId="12D14D5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B63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CC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1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35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56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7B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84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Rivalta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BE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Cerchia 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02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35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E0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34.850</w:t>
            </w:r>
          </w:p>
        </w:tc>
      </w:tr>
      <w:tr w:rsidR="00814F6A" w:rsidRPr="00814F6A" w14:paraId="60593D4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158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489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21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10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E2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2F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20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BF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Mellini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BF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Crocetta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2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09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69A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18.870</w:t>
            </w:r>
          </w:p>
        </w:tc>
      </w:tr>
      <w:tr w:rsidR="00814F6A" w:rsidRPr="00814F6A" w14:paraId="2749567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777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9E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C9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31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30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95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9C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Focaccia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3B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dell'Appennino 496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9F4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A1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EB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33.490</w:t>
            </w:r>
          </w:p>
        </w:tc>
      </w:tr>
      <w:tr w:rsidR="00814F6A" w:rsidRPr="00814F6A" w14:paraId="0DD229C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FD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30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46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5E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45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00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EB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Follerau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E5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Pergoli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B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2A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3C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14.450</w:t>
            </w:r>
          </w:p>
        </w:tc>
      </w:tr>
      <w:tr w:rsidR="00814F6A" w:rsidRPr="00814F6A" w14:paraId="25E7885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5CF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F1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B6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94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F0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62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9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Vallicelli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70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XIII Novembre 1944, 129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F7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77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B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15.470</w:t>
            </w:r>
          </w:p>
        </w:tc>
      </w:tr>
      <w:tr w:rsidR="00814F6A" w:rsidRPr="00814F6A" w14:paraId="5708BF3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2BC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C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FB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3F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A7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CB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25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D. Raggi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80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Mercatore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38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7E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BA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37.910</w:t>
            </w:r>
          </w:p>
        </w:tc>
      </w:tr>
      <w:tr w:rsidR="00814F6A" w:rsidRPr="00814F6A" w14:paraId="7656888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9D8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80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89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BF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96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2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98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 Bersani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1E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Lambertelli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A6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10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BA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98.940</w:t>
            </w:r>
          </w:p>
        </w:tc>
      </w:tr>
      <w:tr w:rsidR="00814F6A" w:rsidRPr="00814F6A" w14:paraId="4F57E22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3AA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E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AC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92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9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A8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4B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L. Valli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56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Villa Giselda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A0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25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7C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30.940</w:t>
            </w:r>
          </w:p>
        </w:tc>
      </w:tr>
      <w:tr w:rsidR="00814F6A" w:rsidRPr="00814F6A" w14:paraId="10BA56E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AB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24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2E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79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BA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7B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52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A. Manzoni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95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Baccarini 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66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CE1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68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26.520</w:t>
            </w:r>
          </w:p>
        </w:tc>
      </w:tr>
      <w:tr w:rsidR="00814F6A" w:rsidRPr="00814F6A" w14:paraId="1F44409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DE3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B9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74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01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5F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C7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EB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D. Alighieri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98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Italia 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3B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50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B6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35.360</w:t>
            </w:r>
          </w:p>
        </w:tc>
      </w:tr>
      <w:tr w:rsidR="00814F6A" w:rsidRPr="00814F6A" w14:paraId="1D30B0A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733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F1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55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94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6D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45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6C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Squadrani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6A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Valeria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15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95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76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39.950</w:t>
            </w:r>
          </w:p>
        </w:tc>
      </w:tr>
      <w:tr w:rsidR="00814F6A" w:rsidRPr="00814F6A" w14:paraId="7D9BF49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1BF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499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7A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C4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3A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6D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4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97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L. Tempesta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28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Tevere 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FE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3B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07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57.290</w:t>
            </w:r>
          </w:p>
        </w:tc>
      </w:tr>
      <w:tr w:rsidR="00814F6A" w:rsidRPr="00814F6A" w14:paraId="064F1C5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F1E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97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DA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E4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1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87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20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Saffi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4E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Spazzoli 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14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6D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8D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76.500</w:t>
            </w:r>
          </w:p>
        </w:tc>
      </w:tr>
      <w:tr w:rsidR="00814F6A" w:rsidRPr="00814F6A" w14:paraId="4C4D49C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0E6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1B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0C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35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1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50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A8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Melozzo da Forlì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2A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Turati 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F9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CA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48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33.320</w:t>
            </w:r>
          </w:p>
        </w:tc>
      </w:tr>
      <w:tr w:rsidR="00814F6A" w:rsidRPr="00814F6A" w14:paraId="42B7176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509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DA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90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D1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C4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22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E5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D. Peroni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48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Castel Latino 16/B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1A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5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B8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34.170</w:t>
            </w:r>
          </w:p>
        </w:tc>
      </w:tr>
      <w:tr w:rsidR="00814F6A" w:rsidRPr="00814F6A" w14:paraId="637F67C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FD8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CF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E2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22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EF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C3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A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 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4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U. La Malfa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DB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03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66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56.440</w:t>
            </w:r>
          </w:p>
        </w:tc>
      </w:tr>
      <w:tr w:rsidR="00814F6A" w:rsidRPr="00814F6A" w14:paraId="7486C91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492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48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B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01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2E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1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EB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 Matteotti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FB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Ribolle 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35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5C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08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19.890</w:t>
            </w:r>
          </w:p>
        </w:tc>
      </w:tr>
      <w:tr w:rsidR="00814F6A" w:rsidRPr="00814F6A" w14:paraId="781B7D5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668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F7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A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0B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E4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64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2D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Madre Clelia Merloni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AA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Diaz 103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48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80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6B1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15.640</w:t>
            </w:r>
          </w:p>
        </w:tc>
      </w:tr>
      <w:tr w:rsidR="00814F6A" w:rsidRPr="00814F6A" w14:paraId="7F3CC4E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1AD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BE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0C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BC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F3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28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8E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Angeletti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14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Pacchioni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66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A5B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50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28.310</w:t>
            </w:r>
          </w:p>
        </w:tc>
      </w:tr>
      <w:tr w:rsidR="00814F6A" w:rsidRPr="00814F6A" w14:paraId="0BFCC59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1D1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1F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76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29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73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DD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17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Querzoli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22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Peroni 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D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DD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ED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27.930</w:t>
            </w:r>
          </w:p>
        </w:tc>
      </w:tr>
      <w:tr w:rsidR="00814F6A" w:rsidRPr="00814F6A" w14:paraId="6CADDC1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27E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06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B2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DD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FORLIMPOPOLI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CB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5D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85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LA LUCCIOLA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FD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S. ALLENDE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93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1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91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6.993</w:t>
            </w:r>
          </w:p>
        </w:tc>
      </w:tr>
      <w:tr w:rsidR="00814F6A" w:rsidRPr="00814F6A" w14:paraId="44CDAD2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4FA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509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5F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0D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4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FORLIMPOPOLI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A0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81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15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SPALLICCI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A4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S. ALLENDE 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42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75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B7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10.395</w:t>
            </w:r>
          </w:p>
        </w:tc>
      </w:tr>
      <w:tr w:rsidR="00814F6A" w:rsidRPr="00814F6A" w14:paraId="197A0D6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92C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D6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2A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4C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FORLIMPOPOLI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EC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14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5B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ACQUERELLO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E3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S. ALLENDE 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99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E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0A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10.773</w:t>
            </w:r>
          </w:p>
        </w:tc>
      </w:tr>
      <w:tr w:rsidR="00814F6A" w:rsidRPr="00814F6A" w14:paraId="0F28276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DAF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79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48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A1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FORLIMPOPOLI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87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9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4E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POLLICINO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E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SAFFI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5F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E7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7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10.395</w:t>
            </w:r>
          </w:p>
        </w:tc>
      </w:tr>
      <w:tr w:rsidR="00814F6A" w:rsidRPr="00814F6A" w14:paraId="426F6C8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9F9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08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A8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F1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FORLIMPOPOLI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35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55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CC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11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R.L. MONTALCINI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0BB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7B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E8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11.529</w:t>
            </w:r>
          </w:p>
        </w:tc>
      </w:tr>
      <w:tr w:rsidR="00814F6A" w:rsidRPr="00814F6A" w14:paraId="22B64EE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746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68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5C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4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FORLIMPOPOLI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B5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D2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9F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 AMICIS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D6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SAFFI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40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27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0C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7.680</w:t>
            </w:r>
          </w:p>
        </w:tc>
      </w:tr>
      <w:tr w:rsidR="00814F6A" w:rsidRPr="00814F6A" w14:paraId="5519A81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A58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E8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99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18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FORLIMPOPOLI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3E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9C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7D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4E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CROCETTE 34/A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15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55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27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41.600</w:t>
            </w:r>
          </w:p>
        </w:tc>
      </w:tr>
      <w:tr w:rsidR="00814F6A" w:rsidRPr="00814F6A" w14:paraId="7398C10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966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27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33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18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FORLIMPOPOLI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B0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71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59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MARINELLI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7E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CROCETTE 34/B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1A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84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9E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1.440</w:t>
            </w:r>
          </w:p>
        </w:tc>
      </w:tr>
      <w:tr w:rsidR="00814F6A" w:rsidRPr="00814F6A" w14:paraId="1320F8B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8B4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C7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80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A7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Forlimpopoli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A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F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7C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La Coccinella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0D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Repubblica,1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29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7C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F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1.624</w:t>
            </w:r>
          </w:p>
        </w:tc>
      </w:tr>
      <w:tr w:rsidR="00814F6A" w:rsidRPr="00814F6A" w14:paraId="5DC4B2E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B0B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0D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C0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1D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Formigine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75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40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8F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Barbolini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64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Mons. Cavazzuti,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0C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80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73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9.504</w:t>
            </w:r>
          </w:p>
        </w:tc>
      </w:tr>
      <w:tr w:rsidR="00814F6A" w:rsidRPr="00814F6A" w14:paraId="2346D0F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546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518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F2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69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23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Formigine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1C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D5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BA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Nido d'Infanzia Mago di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Oz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6F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Pirandello, 31/37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ECD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06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A6D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2.970</w:t>
            </w:r>
          </w:p>
        </w:tc>
      </w:tr>
      <w:tr w:rsidR="00814F6A" w:rsidRPr="00814F6A" w14:paraId="4140A17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558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4F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9D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89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Formigine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08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40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11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Momo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9F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Monzani,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6B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2C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B2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11.880</w:t>
            </w:r>
          </w:p>
        </w:tc>
      </w:tr>
      <w:tr w:rsidR="00814F6A" w:rsidRPr="00814F6A" w14:paraId="173A8F3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9C5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38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16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43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Formigine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D1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1D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9D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Alice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9D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Battezzate, 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3E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51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47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2.970</w:t>
            </w:r>
          </w:p>
        </w:tc>
      </w:tr>
      <w:tr w:rsidR="00814F6A" w:rsidRPr="00814F6A" w14:paraId="11BECF3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991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96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94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72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Formigine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3B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80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1C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d'infanzia Statale Don Zeno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9B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XX Luglio 1969,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64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18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4F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2.574</w:t>
            </w:r>
          </w:p>
        </w:tc>
      </w:tr>
      <w:tr w:rsidR="00814F6A" w:rsidRPr="00814F6A" w14:paraId="7E94663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86B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9E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D9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DF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Formigine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3D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7B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2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d'infanzia Statale Malaguzzi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62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Valdrighi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64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DD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45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F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26.226</w:t>
            </w:r>
          </w:p>
        </w:tc>
      </w:tr>
      <w:tr w:rsidR="00814F6A" w:rsidRPr="00814F6A" w14:paraId="074A1D8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47C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9A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AE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C0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Formigine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B2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A0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B0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d'infanzia Statale S. Neri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25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Grandi, 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28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06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D6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11.718</w:t>
            </w:r>
          </w:p>
        </w:tc>
      </w:tr>
      <w:tr w:rsidR="00814F6A" w:rsidRPr="00814F6A" w14:paraId="319B3D4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05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37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80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52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Formigine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CF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FB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4A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d'infanzia Statale Ginzburg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32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Mons. Cavazzuti,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64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76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A2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11.160</w:t>
            </w:r>
          </w:p>
        </w:tc>
      </w:tr>
      <w:tr w:rsidR="00814F6A" w:rsidRPr="00814F6A" w14:paraId="4537683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998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8E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39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3C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Formigine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10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32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C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d'infanzia Statale M. Prampolini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AE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Parini,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9A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57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29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15.066</w:t>
            </w:r>
          </w:p>
        </w:tc>
      </w:tr>
      <w:tr w:rsidR="00814F6A" w:rsidRPr="00814F6A" w14:paraId="0193836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B3D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1E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E9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48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Formigine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5D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C3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8C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d'infanzia Statale Don Zeno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4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XX Luglio 1969,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BE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3D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DD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5.766</w:t>
            </w:r>
          </w:p>
        </w:tc>
      </w:tr>
      <w:tr w:rsidR="00814F6A" w:rsidRPr="00814F6A" w14:paraId="3E91F55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96B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7A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99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46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Formigine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F8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86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FA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L. Ferrari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A5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Mons. Cavazzuti,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534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B2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2E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46.860</w:t>
            </w:r>
          </w:p>
        </w:tc>
      </w:tr>
      <w:tr w:rsidR="00814F6A" w:rsidRPr="00814F6A" w14:paraId="2F12FFB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C3A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528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3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E8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4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Formigine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BE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CE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3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G. Carducci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A2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Pagani,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F7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EF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07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45.870</w:t>
            </w:r>
          </w:p>
        </w:tc>
      </w:tr>
      <w:tr w:rsidR="00814F6A" w:rsidRPr="00814F6A" w14:paraId="42DB5BE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7D3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0C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08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C8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Formigine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02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6F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68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Don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A8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Erri BillÃ², 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F7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CE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17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34.155</w:t>
            </w:r>
          </w:p>
        </w:tc>
      </w:tr>
      <w:tr w:rsidR="00814F6A" w:rsidRPr="00814F6A" w14:paraId="3D1BE76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B07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AA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FA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CE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Formigine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63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D1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92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Palmieri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3A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Darwin,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A0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68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C4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15.840</w:t>
            </w:r>
          </w:p>
        </w:tc>
      </w:tr>
      <w:tr w:rsidR="00814F6A" w:rsidRPr="00814F6A" w14:paraId="71C98B4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424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47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0C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AB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Formigine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58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59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9E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Don Mazzoni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C9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Battezzate, 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F1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04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35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24.420</w:t>
            </w:r>
          </w:p>
        </w:tc>
      </w:tr>
      <w:tr w:rsidR="00814F6A" w:rsidRPr="00814F6A" w14:paraId="33FB26B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ED3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7F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2C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9A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Fusignano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F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CF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B6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52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Vittorio Veneto, 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9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A6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62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300</w:t>
            </w:r>
          </w:p>
        </w:tc>
      </w:tr>
      <w:tr w:rsidR="00814F6A" w:rsidRPr="00814F6A" w14:paraId="3EEEE1F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5F9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3D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BF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8C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Fusignano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61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85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69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comunale 'Il Bosco'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52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Falcone Borsellino n. 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B6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ED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A1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4.577</w:t>
            </w:r>
          </w:p>
        </w:tc>
      </w:tr>
      <w:tr w:rsidR="00814F6A" w:rsidRPr="00814F6A" w14:paraId="686DC31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2FF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2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7D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04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Fusignano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3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69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74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'Arcobaleno'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D2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Falcone Borsellino n.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13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29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8C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12.900</w:t>
            </w:r>
          </w:p>
        </w:tc>
      </w:tr>
      <w:tr w:rsidR="00814F6A" w:rsidRPr="00814F6A" w14:paraId="6D863A9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F76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2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88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5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Fusignano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9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A0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4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'L. Battaglia'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7B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Falcone Borsellino n.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D9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EC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6B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25.950</w:t>
            </w:r>
          </w:p>
        </w:tc>
      </w:tr>
      <w:tr w:rsidR="00814F6A" w:rsidRPr="00814F6A" w14:paraId="51F4AAD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C80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CD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63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A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A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62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36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comunale 'Europa'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B1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Europa n. 128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FC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57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3F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10.455</w:t>
            </w:r>
          </w:p>
        </w:tc>
      </w:tr>
      <w:tr w:rsidR="00814F6A" w:rsidRPr="00814F6A" w14:paraId="657A1AD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6FB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537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CF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92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C4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BD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1E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45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comunale 'Corelli'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E1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Largo Corelli n. 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4C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55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830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10.045</w:t>
            </w:r>
          </w:p>
        </w:tc>
      </w:tr>
      <w:tr w:rsidR="00814F6A" w:rsidRPr="00814F6A" w14:paraId="431D0E4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F45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A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43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CF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32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5C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3B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comunale 'Il Quadrifoglio'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7A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Quarto dei Mille n. 10 -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Voltana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AD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1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3C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2.255</w:t>
            </w:r>
          </w:p>
        </w:tc>
      </w:tr>
      <w:tr w:rsidR="00814F6A" w:rsidRPr="00814F6A" w14:paraId="3C10FC8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DE0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B9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6A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42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9D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7E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EC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'V. Capucci'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C1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Gherardi n.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AA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3A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84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17.500</w:t>
            </w:r>
          </w:p>
        </w:tc>
      </w:tr>
      <w:tr w:rsidR="00814F6A" w:rsidRPr="00814F6A" w14:paraId="1EBC440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BBF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3A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10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B4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BE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29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E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'La Filastrocca'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A0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degli Orsini n.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55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5F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36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6.920</w:t>
            </w:r>
          </w:p>
        </w:tc>
      </w:tr>
      <w:tr w:rsidR="00814F6A" w:rsidRPr="00814F6A" w14:paraId="78F23C0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D2F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B1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69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58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F2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C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70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dell'infanzia 'Anna Maria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Forbicini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F2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San Potito n. 36 -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San Potito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AF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4D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85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7.052</w:t>
            </w:r>
          </w:p>
        </w:tc>
      </w:tr>
      <w:tr w:rsidR="00814F6A" w:rsidRPr="00814F6A" w14:paraId="6699D58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17A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6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8D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08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07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C8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C2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'Arcobaleno'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C9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Quarto dei Mille n. 16 -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Voltana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C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75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B1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5.408</w:t>
            </w:r>
          </w:p>
        </w:tc>
      </w:tr>
      <w:tr w:rsidR="00814F6A" w:rsidRPr="00814F6A" w14:paraId="5B98AD6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DCB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B9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7C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BA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E3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A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CF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dell'infanzia 'Fondo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Stiliano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52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Pier Gobetti n.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DC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237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65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10.899</w:t>
            </w:r>
          </w:p>
        </w:tc>
      </w:tr>
      <w:tr w:rsidR="00814F6A" w:rsidRPr="00814F6A" w14:paraId="51FB94C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73B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A3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B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03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4E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3B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E8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'G. Righini Ricci'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9A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Stradone n. 15 -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San Bernardino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BE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77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EB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2.210</w:t>
            </w:r>
          </w:p>
        </w:tc>
      </w:tr>
      <w:tr w:rsidR="00814F6A" w:rsidRPr="00814F6A" w14:paraId="6CA93B2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CA5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58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51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AB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C4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C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85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'A. Codazzi - Gardenghi'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07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dei Melandri n.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B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AD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4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50.700</w:t>
            </w:r>
          </w:p>
        </w:tc>
      </w:tr>
      <w:tr w:rsidR="00814F6A" w:rsidRPr="00814F6A" w14:paraId="082207C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85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546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66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9B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31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A7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62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7E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'G. Garibaldi'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C4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Cardinal Massaia n.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9A3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69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0A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30.653</w:t>
            </w:r>
          </w:p>
        </w:tc>
      </w:tr>
      <w:tr w:rsidR="00814F6A" w:rsidRPr="00814F6A" w14:paraId="37A0E25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AE6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17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2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A2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52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0A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00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'E. Fermi'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8E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Viale Stazione n. 14 -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Voltana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2E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05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AF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8.784</w:t>
            </w:r>
          </w:p>
        </w:tc>
      </w:tr>
      <w:tr w:rsidR="00814F6A" w:rsidRPr="00814F6A" w14:paraId="6A7ED2F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9BF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3E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F6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2B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1F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BF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FF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'G. Marconi'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4E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della Pace n. 2 -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San Bernardino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C8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57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DCC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4.437</w:t>
            </w:r>
          </w:p>
        </w:tc>
      </w:tr>
      <w:tr w:rsidR="00814F6A" w:rsidRPr="00814F6A" w14:paraId="4D40484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C2A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12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A2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95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0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CF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45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 'F. Baracca'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B9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Emaldi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F8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B7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CE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7.308</w:t>
            </w:r>
          </w:p>
        </w:tc>
      </w:tr>
      <w:tr w:rsidR="00814F6A" w:rsidRPr="00814F6A" w14:paraId="78FF77D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80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78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4B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3C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5E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1A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6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 'S. Gherardi'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37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Taroni n.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94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A5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C9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528</w:t>
            </w:r>
          </w:p>
        </w:tc>
      </w:tr>
      <w:tr w:rsidR="00814F6A" w:rsidRPr="00814F6A" w14:paraId="5C48C6B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7A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B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3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C3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 Lombarda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AA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6D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05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comunale 'Buscaroli'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57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Sant'Antonio n.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D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83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89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4.080</w:t>
            </w:r>
          </w:p>
        </w:tc>
      </w:tr>
      <w:tr w:rsidR="00814F6A" w:rsidRPr="00814F6A" w14:paraId="355CBFC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A86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5C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B5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F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 Lombarda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44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62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60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comunale '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Fantasilandia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7E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Quadri n.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4C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AC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C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6.324</w:t>
            </w:r>
          </w:p>
        </w:tc>
      </w:tr>
      <w:tr w:rsidR="00814F6A" w:rsidRPr="00814F6A" w14:paraId="692E05F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FFF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08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31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11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 Lombarda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D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E7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45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Pueris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Sacrum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FE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Sant'Antonio n.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92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CF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8B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17.325</w:t>
            </w:r>
          </w:p>
        </w:tc>
      </w:tr>
      <w:tr w:rsidR="00814F6A" w:rsidRPr="00814F6A" w14:paraId="7EEDDE7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A45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DF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8E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DD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 Lombarda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6A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EB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AC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'L. Quadri'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D3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L. Quadri n.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0F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8B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A3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33.176</w:t>
            </w:r>
          </w:p>
        </w:tc>
      </w:tr>
      <w:tr w:rsidR="00814F6A" w:rsidRPr="00814F6A" w14:paraId="484E5BD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71D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555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0D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D3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91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 Lombarda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02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EE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E8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'A. Torchi'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7A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San Giacomo n. 15 -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Fruges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D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CC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5A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10.296</w:t>
            </w:r>
          </w:p>
        </w:tc>
      </w:tr>
      <w:tr w:rsidR="00814F6A" w:rsidRPr="00814F6A" w14:paraId="0FBEE50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1CA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DC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81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0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Medicina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DA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C5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E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COCCINELLE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FC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Antonio Gramsci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78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5F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A0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5.970</w:t>
            </w:r>
          </w:p>
        </w:tc>
      </w:tr>
      <w:tr w:rsidR="00814F6A" w:rsidRPr="00814F6A" w14:paraId="347A7B2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ED9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E4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73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6F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Medicina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63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7C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EE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CHICCODRILLO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B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R. Fabbri 1325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C8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64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15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2.655</w:t>
            </w:r>
          </w:p>
        </w:tc>
      </w:tr>
      <w:tr w:rsidR="00814F6A" w:rsidRPr="00814F6A" w14:paraId="4859C93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D4E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0D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B1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D5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Medicina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1B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80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80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GIRASOLI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9A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Sillaro 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DCB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1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B1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11.704</w:t>
            </w:r>
          </w:p>
        </w:tc>
      </w:tr>
      <w:tr w:rsidR="00814F6A" w:rsidRPr="00814F6A" w14:paraId="6CC1207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059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84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2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41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Medicina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33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E1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98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L. CALZA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10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Antonio Gramsci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2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C0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B1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15.824</w:t>
            </w:r>
          </w:p>
        </w:tc>
      </w:tr>
      <w:tr w:rsidR="00814F6A" w:rsidRPr="00814F6A" w14:paraId="4FEEB04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EF1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FD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CD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56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Medicina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0B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44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60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SUCCURSALE CALZA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6D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Flosa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E5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12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A7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18.404</w:t>
            </w:r>
          </w:p>
        </w:tc>
      </w:tr>
      <w:tr w:rsidR="00814F6A" w:rsidRPr="00814F6A" w14:paraId="63AE477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98B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87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12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14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Medicina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BB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3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F5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E. FANTELLI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90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R. Fabbri 1325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D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32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5C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5.504</w:t>
            </w:r>
          </w:p>
        </w:tc>
      </w:tr>
      <w:tr w:rsidR="00814F6A" w:rsidRPr="00814F6A" w14:paraId="32F96DF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DE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41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06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35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Medicina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52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89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7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E. BIAGI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5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Don Angelo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Verlicchi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187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9B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8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B8E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17.787</w:t>
            </w:r>
          </w:p>
        </w:tc>
      </w:tr>
      <w:tr w:rsidR="00814F6A" w:rsidRPr="00814F6A" w14:paraId="10F4F30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030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18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9C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83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Medicina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96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F0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CE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 ZANARDI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5D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Skofja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Loka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65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81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31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54.537</w:t>
            </w:r>
          </w:p>
        </w:tc>
      </w:tr>
      <w:tr w:rsidR="00814F6A" w:rsidRPr="00814F6A" w14:paraId="05E12CD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441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F9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42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20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Medicina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5E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2C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55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E. VANNINI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EE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A. Costa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3E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F6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4C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10.878</w:t>
            </w:r>
          </w:p>
        </w:tc>
      </w:tr>
      <w:tr w:rsidR="00814F6A" w:rsidRPr="00814F6A" w14:paraId="091EBA4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99B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565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7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9D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6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Medicina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39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A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D5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G.SIMONI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54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Antonio Gramsci 2/A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90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76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54F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9.114</w:t>
            </w:r>
          </w:p>
        </w:tc>
      </w:tr>
      <w:tr w:rsidR="00814F6A" w:rsidRPr="00814F6A" w14:paraId="12296EB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307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4C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9E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1E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Meldola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C6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80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33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De Amicis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B6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Cavour, 183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5A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47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2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19.200</w:t>
            </w:r>
          </w:p>
        </w:tc>
      </w:tr>
      <w:tr w:rsidR="00814F6A" w:rsidRPr="00814F6A" w14:paraId="1674DD3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198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69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80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F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Meldola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E4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D2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0E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Girotondo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9A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Piazzale della Pace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D9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16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907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11.340</w:t>
            </w:r>
          </w:p>
        </w:tc>
      </w:tr>
      <w:tr w:rsidR="00814F6A" w:rsidRPr="00814F6A" w14:paraId="56E8181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E1A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25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AB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7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Meldola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2F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2B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A0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Il Pulcino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C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Montanari,15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70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C6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F7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6.912</w:t>
            </w:r>
          </w:p>
        </w:tc>
      </w:tr>
      <w:tr w:rsidR="00814F6A" w:rsidRPr="00814F6A" w14:paraId="44FCD90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EB4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B4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8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Forlì-Cesena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91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Meldola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3F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FC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3D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Giramondo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F9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Risorgimento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33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FB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F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9.450</w:t>
            </w:r>
          </w:p>
        </w:tc>
      </w:tr>
      <w:tr w:rsidR="00814F6A" w:rsidRPr="00814F6A" w14:paraId="7D7A6B9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F7C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48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6A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F7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MONTERENZIO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CB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0D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F1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CASA DEL SOLE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3A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OLGNANO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AD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34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B7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8.100</w:t>
            </w:r>
          </w:p>
        </w:tc>
      </w:tr>
      <w:tr w:rsidR="00814F6A" w:rsidRPr="00814F6A" w14:paraId="47F3E95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D18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24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8A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4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MONTERENZIO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FE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2C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91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CASTELLO DELLE FAVOLE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5F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IDICE 58/D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E5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0B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54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7.200</w:t>
            </w:r>
          </w:p>
        </w:tc>
      </w:tr>
      <w:tr w:rsidR="00814F6A" w:rsidRPr="00814F6A" w14:paraId="4A62D46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F43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8E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AC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44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MONTERENZIO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81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09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29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ANTONELLA E VINCENZO DIODATO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DC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IDICE 220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88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97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04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10.854</w:t>
            </w:r>
          </w:p>
        </w:tc>
      </w:tr>
      <w:tr w:rsidR="00814F6A" w:rsidRPr="00814F6A" w14:paraId="7758637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2A5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1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3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D4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MONTERENZIO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91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34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FB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CRISTINA DA PIZZANO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0D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IDICE 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A0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FB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27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11.826</w:t>
            </w:r>
          </w:p>
        </w:tc>
      </w:tr>
      <w:tr w:rsidR="00814F6A" w:rsidRPr="00814F6A" w14:paraId="68847AA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5F1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574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AC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84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Parma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D9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Neviano degli Arduini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6E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6B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0D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DI NEVIANO DEGLI ARDUINI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AC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Chiesa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53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B5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3D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5.859</w:t>
            </w:r>
          </w:p>
        </w:tc>
      </w:tr>
      <w:tr w:rsidR="00814F6A" w:rsidRPr="00814F6A" w14:paraId="4AE84ED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112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50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1D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Parma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D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Neviano degli Arduini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79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E1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92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DI NEVIANO DEGLI ARDUINI 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B9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Chiesa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2E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0E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87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8.085</w:t>
            </w:r>
          </w:p>
        </w:tc>
      </w:tr>
      <w:tr w:rsidR="00814F6A" w:rsidRPr="00814F6A" w14:paraId="1E14F68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3F2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0D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C9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Parma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19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Neviano degli Arduini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B5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83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8A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DI NEVIANO DEGLI ARDUINI - Plesso di Bazzano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5D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Montecastello 3 Bazzano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5E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BB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C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4.959</w:t>
            </w:r>
          </w:p>
        </w:tc>
      </w:tr>
      <w:tr w:rsidR="00814F6A" w:rsidRPr="00814F6A" w14:paraId="2798610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3E7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02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F6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Parma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27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Neviano degli Arduini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27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46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F2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DI NEVIANO DEGLI ARDUINI - Plesso di Bazzano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76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Montecastello 3 Bazzano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4E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99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97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4.158</w:t>
            </w:r>
          </w:p>
        </w:tc>
      </w:tr>
      <w:tr w:rsidR="00814F6A" w:rsidRPr="00814F6A" w14:paraId="2E0F698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26F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8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4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Parma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BA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Neviano degli Arduini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D5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02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33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DI NEVIANO DEGLI ARDUINI - Plesso di Scurano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30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Strada Case Garulli 1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Fraz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Scurano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28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9A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31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3.078</w:t>
            </w:r>
          </w:p>
        </w:tc>
      </w:tr>
      <w:tr w:rsidR="00814F6A" w:rsidRPr="00814F6A" w14:paraId="50808CC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6B5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579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8F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D9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Parma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B2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Neviano degli Arduini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BD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01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95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DI NEVIANO DEGLI ARDUINI - Plesso di Scurano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E6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Strada Case Garulli 1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Fraz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Scurano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9E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A9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B36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1.701</w:t>
            </w:r>
          </w:p>
        </w:tc>
      </w:tr>
      <w:tr w:rsidR="00814F6A" w:rsidRPr="00814F6A" w14:paraId="2704344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373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D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CF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Parma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D9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Neviano degli Arduini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5D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11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CF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DI NEVIANO DEGLI ARDUINI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77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Chiesa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CB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3B9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3E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1.323</w:t>
            </w:r>
          </w:p>
        </w:tc>
      </w:tr>
      <w:tr w:rsidR="00814F6A" w:rsidRPr="00814F6A" w14:paraId="3CAF2CC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599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09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87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Parma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62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Neviano degli Arduini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01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1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F0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DI NEVIANO DEGLI ARDUINI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58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Chiesa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2C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31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95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4.620</w:t>
            </w:r>
          </w:p>
        </w:tc>
      </w:tr>
      <w:tr w:rsidR="00814F6A" w:rsidRPr="00814F6A" w14:paraId="192092A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D2F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01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DE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C3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OZZANO DELL'EMILIA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CB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07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9C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GNUDI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B7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PARTIGIANI 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62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38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604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3.780</w:t>
            </w:r>
          </w:p>
        </w:tc>
      </w:tr>
      <w:tr w:rsidR="00814F6A" w:rsidRPr="00814F6A" w14:paraId="5AF1CEC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4C3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80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A3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63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OZZANO DELL'EMILIA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6E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4A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88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3D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ALDO MORO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5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4D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3A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18.180</w:t>
            </w:r>
          </w:p>
        </w:tc>
      </w:tr>
      <w:tr w:rsidR="00814F6A" w:rsidRPr="00814F6A" w14:paraId="5D8BBB7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860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77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F1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1B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OZZANO DELL'EMILIA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D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F2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95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59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GALVANI 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B6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53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BE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12.420</w:t>
            </w:r>
          </w:p>
        </w:tc>
      </w:tr>
      <w:tr w:rsidR="00814F6A" w:rsidRPr="00814F6A" w14:paraId="01E5005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967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71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C7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38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OZZANO DELL'EMILIA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D5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5C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32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MINGHETTI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42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REPUBBLICA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5F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E67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2E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10.692</w:t>
            </w:r>
          </w:p>
        </w:tc>
      </w:tr>
      <w:tr w:rsidR="00814F6A" w:rsidRPr="00814F6A" w14:paraId="5365762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BCE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586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E0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C6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2C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OZZANO DELL'EMILIA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6D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15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55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GNUDI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0D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PARTIGIANO 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A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D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1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10.368</w:t>
            </w:r>
          </w:p>
        </w:tc>
      </w:tr>
      <w:tr w:rsidR="00814F6A" w:rsidRPr="00814F6A" w14:paraId="10D16A9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E7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05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4C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6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OZZANO DELL'EMILIA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B2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E4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1A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CB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2 GIUGNO 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31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1E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74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66.906</w:t>
            </w:r>
          </w:p>
        </w:tc>
      </w:tr>
      <w:tr w:rsidR="00814F6A" w:rsidRPr="00814F6A" w14:paraId="33B9F8D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D72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C5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BF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Bologna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0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OZZANO EMILIA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F2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EC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32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PANZACCHI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74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2 GIUGNO 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FE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B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1C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1.480</w:t>
            </w:r>
          </w:p>
        </w:tc>
      </w:tr>
      <w:tr w:rsidR="00814F6A" w:rsidRPr="00814F6A" w14:paraId="12F883A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3C0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75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DB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75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82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69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D5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MARGHERITA ZOEBELI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34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VILLALTA N.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8D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18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19.800</w:t>
            </w:r>
          </w:p>
        </w:tc>
      </w:tr>
      <w:tr w:rsidR="00814F6A" w:rsidRPr="00814F6A" w14:paraId="6AE9A70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440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CC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6D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D3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83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CE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33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SPADAROLO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64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MIRANDOLA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7DD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C4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3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648</w:t>
            </w:r>
          </w:p>
        </w:tc>
      </w:tr>
      <w:tr w:rsidR="00814F6A" w:rsidRPr="00814F6A" w14:paraId="5976E0F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B8E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53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49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95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B1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C2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1E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S. FORTUNATO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4B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CASTELLACCIO N. 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42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3E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0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2.808</w:t>
            </w:r>
          </w:p>
        </w:tc>
      </w:tr>
      <w:tr w:rsidR="00814F6A" w:rsidRPr="00814F6A" w14:paraId="089563D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99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25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3F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FF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A4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B7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AA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IL GIRASOLE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07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TRISTANO E ISOTTA,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E90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AA8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10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15.480</w:t>
            </w:r>
          </w:p>
        </w:tc>
      </w:tr>
      <w:tr w:rsidR="00814F6A" w:rsidRPr="00814F6A" w14:paraId="73DA94D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0D8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55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78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94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4B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E6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51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FELLINI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CB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QUADRIFOGLIO N.6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56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1B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E1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20.700</w:t>
            </w:r>
          </w:p>
        </w:tc>
      </w:tr>
      <w:tr w:rsidR="00814F6A" w:rsidRPr="00814F6A" w14:paraId="3AB5E75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9D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B5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96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43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07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38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94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MADRE TERESA DI CALCUTTA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9D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SFORZA N.16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0F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F3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E4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41.400</w:t>
            </w:r>
          </w:p>
        </w:tc>
      </w:tr>
      <w:tr w:rsidR="00814F6A" w:rsidRPr="00814F6A" w14:paraId="71A12D8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2A5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595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98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F1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37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2D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B9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9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SAN GIULIANO (EX DECIO RAGGI)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24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MATTEOTTI, N. 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0B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9C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2F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3.960</w:t>
            </w:r>
          </w:p>
        </w:tc>
      </w:tr>
      <w:tr w:rsidR="00814F6A" w:rsidRPr="00814F6A" w14:paraId="1181646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2C2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A0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5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37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98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C9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B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DECIO RAGGI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CB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MATTEOTTI, N.101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E17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35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DE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7.200</w:t>
            </w:r>
          </w:p>
        </w:tc>
      </w:tr>
      <w:tr w:rsidR="00814F6A" w:rsidRPr="00814F6A" w14:paraId="4F1775C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F4D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E1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E5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96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EA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C7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62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CELLE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1E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QUADRIFOGLIO, N.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B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83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1B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9.360</w:t>
            </w:r>
          </w:p>
        </w:tc>
      </w:tr>
      <w:tr w:rsidR="00814F6A" w:rsidRPr="00814F6A" w14:paraId="0ED630B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ED3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77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A6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F5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E3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D1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9C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GAMBALUNGA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4E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GAMBALUNGA, N. 106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68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81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87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7.200</w:t>
            </w:r>
          </w:p>
        </w:tc>
      </w:tr>
      <w:tr w:rsidR="00814F6A" w:rsidRPr="00814F6A" w14:paraId="394E83D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B5A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80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E8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8E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3F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A8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4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FERRARI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7A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GAMBALUNGA, N.106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AC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88C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1D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15.300</w:t>
            </w:r>
          </w:p>
        </w:tc>
      </w:tr>
      <w:tr w:rsidR="00814F6A" w:rsidRPr="00814F6A" w14:paraId="5A2D923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F84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0E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82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DA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DA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CF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3B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TOTI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EE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COVIGNANO N.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8D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9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77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6.696</w:t>
            </w:r>
          </w:p>
        </w:tc>
      </w:tr>
      <w:tr w:rsidR="00814F6A" w:rsidRPr="00814F6A" w14:paraId="03350EE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E2B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F3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DC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29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0C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6D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F3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GRIFFA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00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GRIFFA, N.18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47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69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11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18.540</w:t>
            </w:r>
          </w:p>
        </w:tc>
      </w:tr>
      <w:tr w:rsidR="00814F6A" w:rsidRPr="00814F6A" w14:paraId="31BA17F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A9D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52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42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B9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64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61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23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ALBERO DEI BAMBINI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48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COVIGNANO N. 238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B5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9F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B7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9.900</w:t>
            </w:r>
          </w:p>
        </w:tc>
      </w:tr>
      <w:tr w:rsidR="00814F6A" w:rsidRPr="00814F6A" w14:paraId="284B1D8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B41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EF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72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7F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D7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79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1D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9F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QUAGLIATI N.9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7D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7B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61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19.800</w:t>
            </w:r>
          </w:p>
        </w:tc>
      </w:tr>
      <w:tr w:rsidR="00814F6A" w:rsidRPr="00814F6A" w14:paraId="019BC6D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670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97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5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8C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50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C7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A2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CASTI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6B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CASTI N.13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AB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F0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12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30.600</w:t>
            </w:r>
          </w:p>
        </w:tc>
      </w:tr>
      <w:tr w:rsidR="00814F6A" w:rsidRPr="00814F6A" w14:paraId="31967F1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5C0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79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92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20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DB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C3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DC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LA CAPRIOLA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01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MACANNO N.10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8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B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9E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9.360</w:t>
            </w:r>
          </w:p>
        </w:tc>
      </w:tr>
      <w:tr w:rsidR="00814F6A" w:rsidRPr="00814F6A" w14:paraId="019B013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65A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6D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D8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E8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64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6C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1F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DEL'INFANZIA LA GABBIANELLA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E3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PANARO N.16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6C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B4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04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18.540</w:t>
            </w:r>
          </w:p>
        </w:tc>
      </w:tr>
      <w:tr w:rsidR="00814F6A" w:rsidRPr="00814F6A" w14:paraId="50F58F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8AA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E8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B9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FA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7A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E8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D5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VILLAGGIO 1Â° MAGGIO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47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BIDENTE N.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B0F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1E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B9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30.600</w:t>
            </w:r>
          </w:p>
        </w:tc>
      </w:tr>
      <w:tr w:rsidR="00814F6A" w:rsidRPr="00814F6A" w14:paraId="6D23AA2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06F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97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1A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73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0F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F8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BB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GAIOFANA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A0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DON MILANI S.N.C.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5C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20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3A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2.340</w:t>
            </w:r>
          </w:p>
        </w:tc>
      </w:tr>
      <w:tr w:rsidR="00814F6A" w:rsidRPr="00814F6A" w14:paraId="64F9CAC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9F0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38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69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D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08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AE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18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ZAVALLONI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C9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SARTONI N.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56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88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23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12.240</w:t>
            </w:r>
          </w:p>
        </w:tc>
      </w:tr>
      <w:tr w:rsidR="00814F6A" w:rsidRPr="00814F6A" w14:paraId="69B29BD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4F7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69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0B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BE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74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DD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0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ZAVALLONI SUCCURSALE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BA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DELLE OFFICINE, N. 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D4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A5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84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7.200</w:t>
            </w:r>
          </w:p>
        </w:tc>
      </w:tr>
      <w:tr w:rsidR="00814F6A" w:rsidRPr="00814F6A" w14:paraId="54CC465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7DF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D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6E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3A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91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C9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8C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DEL'INFANZIA AQUILONE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C7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FOGAZZARO, N. 101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2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FE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A4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16.380</w:t>
            </w:r>
          </w:p>
        </w:tc>
      </w:tr>
      <w:tr w:rsidR="00814F6A" w:rsidRPr="00814F6A" w14:paraId="63D811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9BB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AD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98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27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D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2B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CF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BOSCHETTI ALBERTI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4F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GRAVINA N.11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38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1F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88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27.540</w:t>
            </w:r>
          </w:p>
        </w:tc>
      </w:tr>
      <w:tr w:rsidR="00814F6A" w:rsidRPr="00814F6A" w14:paraId="7049D79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653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EA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D7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37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97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29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B0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MIRAMARE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50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PESCARA, N. 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4C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08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4B1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18.000</w:t>
            </w:r>
          </w:p>
        </w:tc>
      </w:tr>
      <w:tr w:rsidR="00814F6A" w:rsidRPr="00814F6A" w14:paraId="06742F7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113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4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10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B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0E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07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8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IL PAPAVERO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C2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SALVATORE,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5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9C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6B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7.920</w:t>
            </w:r>
          </w:p>
        </w:tc>
      </w:tr>
      <w:tr w:rsidR="00814F6A" w:rsidRPr="00814F6A" w14:paraId="565820E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C25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7D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E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56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3A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4D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EC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MAREBELLO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31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R. MARGHERITA, N.4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DB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B9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0B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6.300</w:t>
            </w:r>
          </w:p>
        </w:tc>
      </w:tr>
      <w:tr w:rsidR="00814F6A" w:rsidRPr="00814F6A" w14:paraId="1EC1CF5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9CB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53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3D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D5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5E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06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50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â€œLA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VELAâ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7A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LAGO DI GARDA,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24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1F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BA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14.040</w:t>
            </w:r>
          </w:p>
        </w:tc>
      </w:tr>
      <w:tr w:rsidR="00814F6A" w:rsidRPr="00814F6A" w14:paraId="1F7C51A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B72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AF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95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BE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E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E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E4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â€œISOLA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BLU'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1A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PETROPOLI, 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86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21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E5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3.960</w:t>
            </w:r>
          </w:p>
        </w:tc>
      </w:tr>
      <w:tr w:rsidR="00814F6A" w:rsidRPr="00814F6A" w14:paraId="146C8E8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0B3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58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50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EB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4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7C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82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â€œISOLA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BLUâ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 - SEZ. NIDO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44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PETROPOLI, 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A2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2C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1B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3.960</w:t>
            </w:r>
          </w:p>
        </w:tc>
      </w:tr>
      <w:tr w:rsidR="00814F6A" w:rsidRPr="00814F6A" w14:paraId="61D3D93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B7F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C1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EF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2A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CD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5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C3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NIDO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â€œLO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SCARABOCCHIOâ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76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MACANNO,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CA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84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43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3.960</w:t>
            </w:r>
          </w:p>
        </w:tc>
      </w:tr>
      <w:tr w:rsidR="00814F6A" w:rsidRPr="00814F6A" w14:paraId="6378E2C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945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64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6B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71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41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C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9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â€œLA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LUCCIOLAâ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33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 MEZZO,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2F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25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5AB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18.180</w:t>
            </w:r>
          </w:p>
        </w:tc>
      </w:tr>
      <w:tr w:rsidR="00814F6A" w:rsidRPr="00814F6A" w14:paraId="63646C6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7EC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53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6F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69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D7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8B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7A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â€œARCOBALENOâ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9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LEONARDO DA VINCI, 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FE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85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C5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18.360</w:t>
            </w:r>
          </w:p>
        </w:tc>
      </w:tr>
      <w:tr w:rsidR="00814F6A" w:rsidRPr="00814F6A" w14:paraId="3A58C73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E7D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DC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3F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B0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A9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25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C7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NIDO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â€œIL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GIROTONDOâ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3F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CIRCONVALLAZIONE OCCIDENTALE, 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D3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77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D1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14.400</w:t>
            </w:r>
          </w:p>
        </w:tc>
      </w:tr>
      <w:tr w:rsidR="00814F6A" w:rsidRPr="00814F6A" w14:paraId="5CCB08C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4E4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7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D7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62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F7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0D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A4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â€œLA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GIOSTRAâ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01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CORDEVOLE,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25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6A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E5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13.140</w:t>
            </w:r>
          </w:p>
        </w:tc>
      </w:tr>
      <w:tr w:rsidR="00814F6A" w:rsidRPr="00814F6A" w14:paraId="285DAE0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52F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E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18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F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1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19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69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NIDO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â€œCAPPELLINIâ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FE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CAPPELLINI,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EC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B3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84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14.220</w:t>
            </w:r>
          </w:p>
        </w:tc>
      </w:tr>
      <w:tr w:rsidR="00814F6A" w:rsidRPr="00814F6A" w14:paraId="23BD004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FC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66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2F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D1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7C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AF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3B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â€œACQUAMARINAâ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66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SACCO E VANZETTI,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FE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440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A5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19.620</w:t>
            </w:r>
          </w:p>
        </w:tc>
      </w:tr>
      <w:tr w:rsidR="00814F6A" w:rsidRPr="00814F6A" w14:paraId="493A4FB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EBC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F4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EA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1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20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11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0C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NIDO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â€œDO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97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EUTERPE,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61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0F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8C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14.940</w:t>
            </w:r>
          </w:p>
        </w:tc>
      </w:tr>
      <w:tr w:rsidR="00814F6A" w:rsidRPr="00814F6A" w14:paraId="7EF4528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6C2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2A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F2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1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94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71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02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â€œAL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'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ZGHELIâ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9D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TREDOZIO, 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E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7F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64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13.860</w:t>
            </w:r>
          </w:p>
        </w:tc>
      </w:tr>
      <w:tr w:rsidR="00814F6A" w:rsidRPr="00814F6A" w14:paraId="0254A07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B6F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3A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AE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DD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D5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F6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B7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â€œLA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GINESTRAâ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EF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MONTECIECO, 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48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18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6A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4.500</w:t>
            </w:r>
          </w:p>
        </w:tc>
      </w:tr>
      <w:tr w:rsidR="00814F6A" w:rsidRPr="00814F6A" w14:paraId="2A9F84B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225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47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0F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4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60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7A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59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â€œLA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COCCINELLAâ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50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FIERA, 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F67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26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B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13.680</w:t>
            </w:r>
          </w:p>
        </w:tc>
      </w:tr>
      <w:tr w:rsidR="00814F6A" w:rsidRPr="00814F6A" w14:paraId="4511F42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CC8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51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E1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AA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42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11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C7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NIDO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â€œPETER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PANâ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0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E. MORRI,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5B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227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36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14.040</w:t>
            </w:r>
          </w:p>
        </w:tc>
      </w:tr>
      <w:tr w:rsidR="00814F6A" w:rsidRPr="00814F6A" w14:paraId="384084A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2CA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C9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9F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0E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9C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D3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88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â€œIL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GALEONEâ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1A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SACRAMORA, 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9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AD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DB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14.040</w:t>
            </w:r>
          </w:p>
        </w:tc>
      </w:tr>
      <w:tr w:rsidR="00814F6A" w:rsidRPr="00814F6A" w14:paraId="0AD4A6F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CB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96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5A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37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A9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8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B0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NIDO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â€œPOLLICINOâ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33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LOSANNA,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57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76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CF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6.840</w:t>
            </w:r>
          </w:p>
        </w:tc>
      </w:tr>
      <w:tr w:rsidR="00814F6A" w:rsidRPr="00814F6A" w14:paraId="7A21AAA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11D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37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47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2B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63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D2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3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â€œLE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MARGHERITEâ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E6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LOSANNA,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9E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36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FF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14.040</w:t>
            </w:r>
          </w:p>
        </w:tc>
      </w:tr>
      <w:tr w:rsidR="00814F6A" w:rsidRPr="00814F6A" w14:paraId="5B98C06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F56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11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7F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8D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4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D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BC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NIDO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â€œIL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GRILLO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PARLANTEâ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52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MIRANDOLA, 2/M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509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87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3F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7.020</w:t>
            </w:r>
          </w:p>
        </w:tc>
      </w:tr>
      <w:tr w:rsidR="00814F6A" w:rsidRPr="00814F6A" w14:paraId="49F936B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948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84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1A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DD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2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CE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1F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â€œIL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QUADRIFOGLIOâ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E7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MIRANDOLA, 2/M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9D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074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1D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14.040</w:t>
            </w:r>
          </w:p>
        </w:tc>
      </w:tr>
      <w:tr w:rsidR="00814F6A" w:rsidRPr="00814F6A" w14:paraId="400C0D7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B39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C9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78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52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92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E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F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â€œIL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BORGOâ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4E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MATTEOTTI, 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1D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DC0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F9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8.820</w:t>
            </w:r>
          </w:p>
        </w:tc>
      </w:tr>
      <w:tr w:rsidR="00814F6A" w:rsidRPr="00814F6A" w14:paraId="1AF5A58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A2D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E6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D7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F2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F4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D6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9B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â€œIL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GLICINEâ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8F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PAGLIARANI,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DA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FD4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9.000</w:t>
            </w:r>
          </w:p>
        </w:tc>
      </w:tr>
      <w:tr w:rsidR="00814F6A" w:rsidRPr="00814F6A" w14:paraId="385F494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93C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CB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72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49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6F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60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DF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â€œIL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VOLOâ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C3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G. FERRARIS,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2C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9A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0C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18.360</w:t>
            </w:r>
          </w:p>
        </w:tc>
      </w:tr>
      <w:tr w:rsidR="00814F6A" w:rsidRPr="00814F6A" w14:paraId="171DED2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7F3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1B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18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D9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B1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FE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2A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â€œLA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RONDINEâ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B5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PAGLIARANI,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E6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18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16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14.040</w:t>
            </w:r>
          </w:p>
        </w:tc>
      </w:tr>
      <w:tr w:rsidR="00814F6A" w:rsidRPr="00814F6A" w14:paraId="484B1AC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374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82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F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57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EB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55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D1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â€œIL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GABBIANOâ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 - SEZ. NIDO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3F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ORSINI, 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D6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BD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A2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3.240</w:t>
            </w:r>
          </w:p>
        </w:tc>
      </w:tr>
      <w:tr w:rsidR="00814F6A" w:rsidRPr="00814F6A" w14:paraId="72BCE7F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08D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74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D6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68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A9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99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79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NIDO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â€œIL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CUCCIOLOâ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8A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SPEDALIERI,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676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0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7A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5.940</w:t>
            </w:r>
          </w:p>
        </w:tc>
      </w:tr>
      <w:tr w:rsidR="00814F6A" w:rsidRPr="00814F6A" w14:paraId="45276E8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817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9B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8B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D4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66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C4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3A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â€œIL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GABBIANOâ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53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ORSINI, 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E0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BA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65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9.000</w:t>
            </w:r>
          </w:p>
        </w:tc>
      </w:tr>
      <w:tr w:rsidR="00814F6A" w:rsidRPr="00814F6A" w14:paraId="515DDFE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BDA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DD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E1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85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D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00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F9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â€œIL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DELFINOâ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59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TOMMASEO,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64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7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03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17.640</w:t>
            </w:r>
          </w:p>
        </w:tc>
      </w:tr>
      <w:tr w:rsidR="00814F6A" w:rsidRPr="00814F6A" w14:paraId="14252E7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6D1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E7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7C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7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GIOVANNI IN MARIGNANO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8B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A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99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SAN GIOVANNI IN MARIGNANO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91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FORNACE VERNI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2C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01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5C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38.285</w:t>
            </w:r>
          </w:p>
        </w:tc>
      </w:tr>
      <w:tr w:rsidR="00814F6A" w:rsidRPr="00814F6A" w14:paraId="7442D16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A68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5E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52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71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GIOVANNI IN MARIGNANO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F6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D9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E5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SAN GIOVANNI IN MARIGNANO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60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AQUILONE VIA ALDO MORO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CF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9E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41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8.500</w:t>
            </w:r>
          </w:p>
        </w:tc>
      </w:tr>
      <w:tr w:rsidR="00814F6A" w:rsidRPr="00814F6A" w14:paraId="0D1E04C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953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4F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B3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9F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GIOVANNI IN MARIGNANO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B1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59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E8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SAN GIOVANNI IN MARIGNANO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4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GIARDINO DELLE MERAVIGLIE VIA PARADISO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16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0F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D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7.650</w:t>
            </w:r>
          </w:p>
        </w:tc>
      </w:tr>
      <w:tr w:rsidR="00814F6A" w:rsidRPr="00814F6A" w14:paraId="4891ECF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276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3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65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54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GIOVANNI IN MARIGNANO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7F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D1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3E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SAN GIOVANNI IN MARIGNANO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92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GIROTONDO VIA TRIBBIO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AE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79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FE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5.950</w:t>
            </w:r>
          </w:p>
        </w:tc>
      </w:tr>
      <w:tr w:rsidR="00814F6A" w:rsidRPr="00814F6A" w14:paraId="708712B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A45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7B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75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9D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GIOVANNI IN MARIGNANO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66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C4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CD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SAN GIOVANNI IN MARIGNANO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4A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GRILLO PARLANTE VIA PIETRAFITTA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FD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1D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4A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7.650</w:t>
            </w:r>
          </w:p>
        </w:tc>
      </w:tr>
      <w:tr w:rsidR="00814F6A" w:rsidRPr="00814F6A" w14:paraId="7AB45CC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CC8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38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D3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51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Sant'Agata sul Santerno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73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77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34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comunale 'Il Girasole'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4D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Cavour n.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F7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6D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9E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3.980</w:t>
            </w:r>
          </w:p>
        </w:tc>
      </w:tr>
      <w:tr w:rsidR="00814F6A" w:rsidRPr="00814F6A" w14:paraId="13A855A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E4B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17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4B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6A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Sant'Agata sul Santerno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FD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59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3C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'G. Pascoli'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68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Roma n.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55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18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D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18.447</w:t>
            </w:r>
          </w:p>
        </w:tc>
      </w:tr>
      <w:tr w:rsidR="00814F6A" w:rsidRPr="00814F6A" w14:paraId="3A3477F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028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79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7F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83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Aquileia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D4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4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8C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'A. Manzoni' Aquileia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8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Fermi,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7D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94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14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33.562</w:t>
            </w:r>
          </w:p>
        </w:tc>
      </w:tr>
      <w:tr w:rsidR="00814F6A" w:rsidRPr="00814F6A" w14:paraId="14B0D14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697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B8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F7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9C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BUDOIA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12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5F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63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'G. Marconi'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D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Panizzut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F2C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A7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10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18.700</w:t>
            </w:r>
          </w:p>
        </w:tc>
      </w:tr>
      <w:tr w:rsidR="00814F6A" w:rsidRPr="00814F6A" w14:paraId="3B2E21D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1CF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6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53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3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BUDOIA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CD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AA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81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Statale 'Giovanni XXIII'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8F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Brai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EB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914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47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11.050</w:t>
            </w:r>
          </w:p>
        </w:tc>
      </w:tr>
      <w:tr w:rsidR="00814F6A" w:rsidRPr="00814F6A" w14:paraId="4CC7023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F6E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B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90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49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Buttrio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32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B3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FB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 colline dei bimbi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9C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Chiesa,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5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9A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DD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10.120</w:t>
            </w:r>
          </w:p>
        </w:tc>
      </w:tr>
      <w:tr w:rsidR="00814F6A" w:rsidRPr="00814F6A" w14:paraId="2B6C18D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FC0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B4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99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4B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Buttrio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49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5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DC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Dante Alighieri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52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Cividale,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39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3C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E3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3.420</w:t>
            </w:r>
          </w:p>
        </w:tc>
      </w:tr>
      <w:tr w:rsidR="00814F6A" w:rsidRPr="00814F6A" w14:paraId="269AC8A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AF3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E8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1A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44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Buttrio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7E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0E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91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Ippolito Nievo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40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E. Morpurgo,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EC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F7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F3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4.680</w:t>
            </w:r>
          </w:p>
        </w:tc>
      </w:tr>
      <w:tr w:rsidR="00814F6A" w:rsidRPr="00814F6A" w14:paraId="1F316BC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A5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04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E8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Gorizia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79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Capriva del Friuli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D3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CF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D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di Capriva del Friuli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AF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Preval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14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4E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9C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10.400</w:t>
            </w:r>
          </w:p>
        </w:tc>
      </w:tr>
      <w:tr w:rsidR="00814F6A" w:rsidRPr="00814F6A" w14:paraId="2EE07A9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016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16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A1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Gorizia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AE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Capriva del Friuli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4B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1D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76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'G. Torre'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D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degli Atleti Azzurri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3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5D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35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3.600</w:t>
            </w:r>
          </w:p>
        </w:tc>
      </w:tr>
      <w:tr w:rsidR="00814F6A" w:rsidRPr="00814F6A" w14:paraId="6B5C920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A7A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E0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53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BB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Codroipo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6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DA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E8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Belvedere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A7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Politi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9D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DC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01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11.214</w:t>
            </w:r>
          </w:p>
        </w:tc>
      </w:tr>
      <w:tr w:rsidR="00814F6A" w:rsidRPr="00814F6A" w14:paraId="53D9D85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E41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6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D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86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Codroipo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54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72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4B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Circonvallazione Sud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1C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Invalidi del lavoro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18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CC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B0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7.832</w:t>
            </w:r>
          </w:p>
        </w:tc>
      </w:tr>
      <w:tr w:rsidR="00814F6A" w:rsidRPr="00814F6A" w14:paraId="79B70A0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CE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8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85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00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Codroipo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07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25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A5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Rivolto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F3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Lonca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31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FED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B8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7.654</w:t>
            </w:r>
          </w:p>
        </w:tc>
      </w:tr>
      <w:tr w:rsidR="00814F6A" w:rsidRPr="00814F6A" w14:paraId="5DA9136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070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88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C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01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Codroipo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BF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3E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89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'Anna Fabris'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BD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IV Novembre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50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12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A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54.275</w:t>
            </w:r>
          </w:p>
        </w:tc>
      </w:tr>
      <w:tr w:rsidR="00814F6A" w:rsidRPr="00814F6A" w14:paraId="697EBAA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C1A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64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A4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51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Codroipo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85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58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7A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'Candotti'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7E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Friuli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E0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27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8E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13.195</w:t>
            </w:r>
          </w:p>
        </w:tc>
      </w:tr>
      <w:tr w:rsidR="00814F6A" w:rsidRPr="00814F6A" w14:paraId="40DAE9B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604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7C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E6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B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Codroipo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7E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B5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81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Secondaria di IÂ° grado 'G.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Bianchi'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FD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IV Novembre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B4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CE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D8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14.630</w:t>
            </w:r>
          </w:p>
        </w:tc>
      </w:tr>
      <w:tr w:rsidR="00814F6A" w:rsidRPr="00814F6A" w14:paraId="520ADD4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769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3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68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Gorizia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C8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GRADO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B1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D7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32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comunale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2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dell'Operosità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69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7F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D5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7.272</w:t>
            </w:r>
          </w:p>
        </w:tc>
      </w:tr>
      <w:tr w:rsidR="00814F6A" w:rsidRPr="00814F6A" w14:paraId="6830E26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D5A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A6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B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Gorizia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20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GRADO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14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4D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1D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Mons. Fain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1D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Pirano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8A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C8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65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10.556</w:t>
            </w:r>
          </w:p>
        </w:tc>
      </w:tr>
      <w:tr w:rsidR="00814F6A" w:rsidRPr="00814F6A" w14:paraId="16651DB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6F8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5D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06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Gorizia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51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GRADO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B2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F6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82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Fossalon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E8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piazzale Rialto,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75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71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58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2.548</w:t>
            </w:r>
          </w:p>
        </w:tc>
      </w:tr>
      <w:tr w:rsidR="00814F6A" w:rsidRPr="00814F6A" w14:paraId="2A262B5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A4C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97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C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Gorizia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65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GRADO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B5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A9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8F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di Fossalon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D0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Vittoria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59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FB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FE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14.450</w:t>
            </w:r>
          </w:p>
        </w:tc>
      </w:tr>
      <w:tr w:rsidR="00814F6A" w:rsidRPr="00814F6A" w14:paraId="334D920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63E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7B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C3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Gorizia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9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Mariano del Friuli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19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DA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F6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94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Roma n.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C3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EC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8D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2.220</w:t>
            </w:r>
          </w:p>
        </w:tc>
      </w:tr>
      <w:tr w:rsidR="00814F6A" w:rsidRPr="00814F6A" w14:paraId="1875E11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297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E8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70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Gorizia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B3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Mariano del Friuli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60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93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47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'A. Manzoni'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9C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Roma n.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CA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2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9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18.700</w:t>
            </w:r>
          </w:p>
        </w:tc>
      </w:tr>
      <w:tr w:rsidR="00814F6A" w:rsidRPr="00814F6A" w14:paraId="7D66F27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6A3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E7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F3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Gorizia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AB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MEDEA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B9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8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A6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CELSO MACOR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67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DIAZ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3E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70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02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230</w:t>
            </w:r>
          </w:p>
        </w:tc>
      </w:tr>
      <w:tr w:rsidR="00814F6A" w:rsidRPr="00814F6A" w14:paraId="097C786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7E9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AD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BC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Gorizia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9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MEDEA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69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7F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89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CELSO MACOR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09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SCUOLE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BF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D9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767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</w:tr>
      <w:tr w:rsidR="00814F6A" w:rsidRPr="00814F6A" w14:paraId="59C4577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60E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70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94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6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PASIAN DI PRATO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A4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44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DF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ENRICO FRUCH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03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LEONARDO DA VINCI 23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EB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440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CF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37.080</w:t>
            </w:r>
          </w:p>
        </w:tc>
      </w:tr>
      <w:tr w:rsidR="00814F6A" w:rsidRPr="00814F6A" w14:paraId="348367B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CC3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F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16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69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PASIAN DI PRATO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A9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AC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C0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DI PASSOSN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6A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ZORUTTI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8D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FBE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8B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17.600</w:t>
            </w:r>
          </w:p>
        </w:tc>
      </w:tr>
      <w:tr w:rsidR="00814F6A" w:rsidRPr="00814F6A" w14:paraId="656A8C7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4BB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97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C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EF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PASIAN DI PRATO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28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3A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E1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DI PASIAN DI PRATO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3A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CIALDINI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5D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88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B4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22.000</w:t>
            </w:r>
          </w:p>
        </w:tc>
      </w:tr>
      <w:tr w:rsidR="00814F6A" w:rsidRPr="00814F6A" w14:paraId="79FE161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AFE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43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8A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26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PASIAN DI PRATO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F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82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68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GUGLIELMO MARCONI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E4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DANTE 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1F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91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69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20.000</w:t>
            </w:r>
          </w:p>
        </w:tc>
      </w:tr>
      <w:tr w:rsidR="00814F6A" w:rsidRPr="00814F6A" w14:paraId="42BAE88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43F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9C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63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BD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PASIAN DI PRATO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2B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AC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9A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GIANDOMENICO BERTOLI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80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LEONARDO DA VINCI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6B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03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FE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20.000</w:t>
            </w:r>
          </w:p>
        </w:tc>
      </w:tr>
      <w:tr w:rsidR="00814F6A" w:rsidRPr="00814F6A" w14:paraId="0441C72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75B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B7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A2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D3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Porcia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4B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F0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B9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IL GIROTONDO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3F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Papa Giovanni XXIII,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278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6FE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10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8.080</w:t>
            </w:r>
          </w:p>
        </w:tc>
      </w:tr>
      <w:tr w:rsidR="00814F6A" w:rsidRPr="00814F6A" w14:paraId="7D9D8C6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549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2A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D3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74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Porcia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55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8C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52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RORAIPICCOLO 'B. AUCOUTURIER'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C8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Vittorino da Feltre,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56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2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98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22.500</w:t>
            </w:r>
          </w:p>
        </w:tc>
      </w:tr>
      <w:tr w:rsidR="00814F6A" w:rsidRPr="00814F6A" w14:paraId="078C279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DB8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CC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E7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C3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Porcia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20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AA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ED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SANT'ANTONIO 'B. MUNARI'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5B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G. Carducci, 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B4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49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C0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14.400</w:t>
            </w:r>
          </w:p>
        </w:tc>
      </w:tr>
      <w:tr w:rsidR="00814F6A" w:rsidRPr="00814F6A" w14:paraId="15982B4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B4D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3B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01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55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Porcia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CF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9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45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PALSE 'M. VENTRE'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43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Martino, 2/A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F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89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781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6.840</w:t>
            </w:r>
          </w:p>
        </w:tc>
      </w:tr>
      <w:tr w:rsidR="00814F6A" w:rsidRPr="00814F6A" w14:paraId="73329AB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30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C7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8C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6E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Porcia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EA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73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3D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PORCIA 'L. GABELLI'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F2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Antonio de' Pellegrini,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95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96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8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21.600</w:t>
            </w:r>
          </w:p>
        </w:tc>
      </w:tr>
      <w:tr w:rsidR="00814F6A" w:rsidRPr="00814F6A" w14:paraId="0E2EC89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60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7A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1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8A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Porcia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53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2F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70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RORAIPICCOLO 'V. DA FELTRE'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29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Vittorino da Feltre,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E7A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EBB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EE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23.840</w:t>
            </w:r>
          </w:p>
        </w:tc>
      </w:tr>
      <w:tr w:rsidR="00814F6A" w:rsidRPr="00814F6A" w14:paraId="582E817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75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40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7B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51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Porcia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96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EB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0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SANT'ANTONIO 'DON L. MILANI'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89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Lazio, 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00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CAC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35F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21.440</w:t>
            </w:r>
          </w:p>
        </w:tc>
      </w:tr>
      <w:tr w:rsidR="00814F6A" w:rsidRPr="00814F6A" w14:paraId="7E5CCFB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C7E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F2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EB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D5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Porcia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6B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A0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41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PALSE 'G. MARCONI'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D0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Martino, 2/A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01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14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6D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5.740</w:t>
            </w:r>
          </w:p>
        </w:tc>
      </w:tr>
      <w:tr w:rsidR="00814F6A" w:rsidRPr="00814F6A" w14:paraId="42D106D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CA7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4A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94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E4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71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4C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C4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E. De Amicis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A1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Vai Udine,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66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F8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69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4.290</w:t>
            </w:r>
          </w:p>
        </w:tc>
      </w:tr>
      <w:tr w:rsidR="00814F6A" w:rsidRPr="00814F6A" w14:paraId="5162FC5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492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8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4C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14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5B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05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39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M. Grigoletti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0F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Maggiore,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FE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CC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D6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7.260</w:t>
            </w:r>
          </w:p>
        </w:tc>
      </w:tr>
      <w:tr w:rsidR="00814F6A" w:rsidRPr="00814F6A" w14:paraId="56F1641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287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14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80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C8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76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9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B8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 Gozzi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1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Vesalio,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B8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DC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96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3.135</w:t>
            </w:r>
          </w:p>
        </w:tc>
      </w:tr>
      <w:tr w:rsidR="00814F6A" w:rsidRPr="00814F6A" w14:paraId="5941406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7A9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96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FD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AB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8E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D3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4F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P. M. D'Aviano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C6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Noncello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58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8A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F2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3.300</w:t>
            </w:r>
          </w:p>
        </w:tc>
      </w:tr>
      <w:tr w:rsidR="00814F6A" w:rsidRPr="00814F6A" w14:paraId="378D1A3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011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CB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72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6E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22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66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46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L. Da Vinci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E5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Valle,2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1D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B6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2D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2.970</w:t>
            </w:r>
          </w:p>
        </w:tc>
      </w:tr>
      <w:tr w:rsidR="00814F6A" w:rsidRPr="00814F6A" w14:paraId="6EAC0E8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0A5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8A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34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3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4A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34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57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C. Collodi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2B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Molinari, 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053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458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51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2.640</w:t>
            </w:r>
          </w:p>
        </w:tc>
      </w:tr>
      <w:tr w:rsidR="00814F6A" w:rsidRPr="00814F6A" w14:paraId="03F1354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628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A2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7A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E0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4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0A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F7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P. Pasolini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A3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Maggiore,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3C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D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8B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990</w:t>
            </w:r>
          </w:p>
        </w:tc>
      </w:tr>
      <w:tr w:rsidR="00814F6A" w:rsidRPr="00814F6A" w14:paraId="4CFD047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DC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B8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45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C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EA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36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B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A. Gabelli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1A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Trieste,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31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A6C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30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28.050</w:t>
            </w:r>
          </w:p>
        </w:tc>
      </w:tr>
      <w:tr w:rsidR="00814F6A" w:rsidRPr="00814F6A" w14:paraId="7A9CB08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E8E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E5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5F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12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2C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D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AC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IV Novembre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0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Quirino, 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CD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CB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A3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34.650</w:t>
            </w:r>
          </w:p>
        </w:tc>
      </w:tr>
      <w:tr w:rsidR="00814F6A" w:rsidRPr="00814F6A" w14:paraId="201B562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887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C0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74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71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D5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39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74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A. Rosmini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4E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Goldoni, 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F0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5C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53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26.400</w:t>
            </w:r>
          </w:p>
        </w:tc>
      </w:tr>
      <w:tr w:rsidR="00814F6A" w:rsidRPr="00814F6A" w14:paraId="0FF1E7C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818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3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C0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E5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4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2B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C4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L. Radice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44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Carabiniere,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A1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D8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D3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13.200</w:t>
            </w:r>
          </w:p>
        </w:tc>
      </w:tr>
      <w:tr w:rsidR="00814F6A" w:rsidRPr="00814F6A" w14:paraId="639036E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7F7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6D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9B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BF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6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41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39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B. Odorico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5D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Piave,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AC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8A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5E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19.800</w:t>
            </w:r>
          </w:p>
        </w:tc>
      </w:tr>
      <w:tr w:rsidR="00814F6A" w:rsidRPr="00814F6A" w14:paraId="0B9B6C2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D50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F4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7A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89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21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2C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92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Narvesa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0E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Fonda,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D5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A9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EE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14.850</w:t>
            </w:r>
          </w:p>
        </w:tc>
      </w:tr>
      <w:tr w:rsidR="00814F6A" w:rsidRPr="00814F6A" w14:paraId="0CCE7BB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443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1F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FE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0B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BE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96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D8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via Fiamme Gialle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CC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Fiamme Gialle,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54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2D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D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18.500</w:t>
            </w:r>
          </w:p>
        </w:tc>
      </w:tr>
      <w:tr w:rsidR="00814F6A" w:rsidRPr="00814F6A" w14:paraId="68273F9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DD1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80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B5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F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C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D3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5B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viale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LibertÃ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4E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LibertÃ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 , 104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09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8B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6C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15.725</w:t>
            </w:r>
          </w:p>
        </w:tc>
      </w:tr>
      <w:tr w:rsidR="00814F6A" w:rsidRPr="00814F6A" w14:paraId="3546CD1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776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61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CC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1A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A6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1B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13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via Vallenoncello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99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Vallenoncello,83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09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00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F5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7.400</w:t>
            </w:r>
          </w:p>
        </w:tc>
      </w:tr>
      <w:tr w:rsidR="00814F6A" w:rsidRPr="00814F6A" w14:paraId="5CE9F97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70B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52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20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F0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B3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00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D3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Vittorio Emanuele 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C7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Martelli,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12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CF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B23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8.325</w:t>
            </w:r>
          </w:p>
        </w:tc>
      </w:tr>
      <w:tr w:rsidR="00814F6A" w:rsidRPr="00814F6A" w14:paraId="4D3AB27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26E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24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A7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65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BB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DF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38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via Ada Negri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DC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Ada Negri, 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B9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347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8B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15.725</w:t>
            </w:r>
          </w:p>
        </w:tc>
      </w:tr>
      <w:tr w:rsidR="00814F6A" w:rsidRPr="00814F6A" w14:paraId="7D5EC49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50D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61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4B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5D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E5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DA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6E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via Mantegna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C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Mantegna,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54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87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EF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9.250</w:t>
            </w:r>
          </w:p>
        </w:tc>
      </w:tr>
      <w:tr w:rsidR="00814F6A" w:rsidRPr="00814F6A" w14:paraId="6C7AC2D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E2E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80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68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47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C0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59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F2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via Cappuccini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B0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P.zza San Gottardo,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D8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80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EA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8.325</w:t>
            </w:r>
          </w:p>
        </w:tc>
      </w:tr>
      <w:tr w:rsidR="00814F6A" w:rsidRPr="00814F6A" w14:paraId="50EBC9C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CEE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A7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C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B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2D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82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AF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via Beata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Domicilla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68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Beata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Domicilla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81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C8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B40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12.950</w:t>
            </w:r>
          </w:p>
        </w:tc>
      </w:tr>
      <w:tr w:rsidR="00814F6A" w:rsidRPr="00814F6A" w14:paraId="32BE72C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76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7B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D8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B1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E2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B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C5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'L'Aquilone'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F3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General Cantore,9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AB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B9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2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10.400</w:t>
            </w:r>
          </w:p>
        </w:tc>
      </w:tr>
      <w:tr w:rsidR="00814F6A" w:rsidRPr="00814F6A" w14:paraId="275875B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BF8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23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42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94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Pordenone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33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35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58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Nido d'infanzia 'Il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Germoglio'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0F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Vai Auronzo,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CC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44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3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13.500</w:t>
            </w:r>
          </w:p>
        </w:tc>
      </w:tr>
      <w:tr w:rsidR="00814F6A" w:rsidRPr="00814F6A" w14:paraId="58F489F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26D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3B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94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1D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Povoletto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FE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E2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54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F3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Casali Merlo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6B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DF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76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15.000</w:t>
            </w:r>
          </w:p>
        </w:tc>
      </w:tr>
      <w:tr w:rsidR="00814F6A" w:rsidRPr="00814F6A" w14:paraId="6D370CD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4ED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03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EE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BA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Povoletto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3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88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2B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G. Marchetti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7F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Casali Merlo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E3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AE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DF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21.600</w:t>
            </w:r>
          </w:p>
        </w:tc>
      </w:tr>
      <w:tr w:rsidR="00814F6A" w:rsidRPr="00814F6A" w14:paraId="3A407D5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E78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711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FC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9E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E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Povoletto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E1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A2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FC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secondaria di primo grado - Jacopo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Pirona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F1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Casali Merlo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F5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CD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9A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9.828</w:t>
            </w:r>
          </w:p>
        </w:tc>
      </w:tr>
      <w:tr w:rsidR="00814F6A" w:rsidRPr="00814F6A" w14:paraId="14C7E0A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76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C5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A1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47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REANA DEL ROJALE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8C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E4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05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SANTA TISSINI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0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STADIO N.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A0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90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A1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7.400</w:t>
            </w:r>
          </w:p>
        </w:tc>
      </w:tr>
      <w:tr w:rsidR="00814F6A" w:rsidRPr="00814F6A" w14:paraId="2151026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776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8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FA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2D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REANA DEL ROJALE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24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16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A6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A. DE GASPERI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6F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BATTAGLIONE JULIO N.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F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84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A6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7.620</w:t>
            </w:r>
          </w:p>
        </w:tc>
      </w:tr>
      <w:tr w:rsidR="00814F6A" w:rsidRPr="00814F6A" w14:paraId="17028EC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82C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0A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73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90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REANA DEL ROJALE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B7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38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B0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 B. CORGNALI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5C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BATTAGLIONE JULIO N.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09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48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16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23.925</w:t>
            </w:r>
          </w:p>
        </w:tc>
      </w:tr>
      <w:tr w:rsidR="00814F6A" w:rsidRPr="00814F6A" w14:paraId="41BAEA7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260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F4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76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9A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Remanzacco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7F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4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A3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CA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Matteotti n.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6D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48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4F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19.140</w:t>
            </w:r>
          </w:p>
        </w:tc>
      </w:tr>
      <w:tr w:rsidR="00814F6A" w:rsidRPr="00814F6A" w14:paraId="3BE013C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B2D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A8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66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C0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Remanzacco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1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55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26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'E. De Amicis'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59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Stringher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98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61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6A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22.540</w:t>
            </w:r>
          </w:p>
        </w:tc>
      </w:tr>
      <w:tr w:rsidR="00814F6A" w:rsidRPr="00814F6A" w14:paraId="520E8EC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15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DF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83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7E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Remanzacco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8B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47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F7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IÂ° 'I. Nievo'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F2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C. Ferro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AB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6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CFE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3.300</w:t>
            </w:r>
          </w:p>
        </w:tc>
      </w:tr>
      <w:tr w:rsidR="00814F6A" w:rsidRPr="00814F6A" w14:paraId="7A2BF33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766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8F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45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F8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Remanzacco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06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1B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EC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'Arcobaleno'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5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Manzanesia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7A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F1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3B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11.880</w:t>
            </w:r>
          </w:p>
        </w:tc>
      </w:tr>
      <w:tr w:rsidR="00814F6A" w:rsidRPr="00814F6A" w14:paraId="568E3B9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5E1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D7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0A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Gorizia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73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LORENZO ISONTINO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91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0E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ED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'G. CLOCCHIATTI'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E6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TOMMASEO N.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75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D3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09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4.625</w:t>
            </w:r>
          </w:p>
        </w:tc>
      </w:tr>
      <w:tr w:rsidR="00814F6A" w:rsidRPr="00814F6A" w14:paraId="53FDEDC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957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720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34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86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Gorizia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B8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LORENZO ISONTINO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1C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43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CD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'N. TOMMASEO'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20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D'ANNUNZIO N.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70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6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7E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2.040</w:t>
            </w:r>
          </w:p>
        </w:tc>
      </w:tr>
      <w:tr w:rsidR="00814F6A" w:rsidRPr="00814F6A" w14:paraId="50CD4D3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B15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77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D7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6A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Santa Maria la Longa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8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42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9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Papa Giovanni XXIII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B5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G. Ellero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08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E7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3C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9.812</w:t>
            </w:r>
          </w:p>
        </w:tc>
      </w:tr>
      <w:tr w:rsidR="00814F6A" w:rsidRPr="00814F6A" w14:paraId="3B9E5CE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04E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0E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07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AF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Santa Maria la Longa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2E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41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7F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A. Zardini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43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G. Ellero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8DB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45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E8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12.360</w:t>
            </w:r>
          </w:p>
        </w:tc>
      </w:tr>
      <w:tr w:rsidR="00814F6A" w:rsidRPr="00814F6A" w14:paraId="47E3E26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20D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CB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BC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5E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TAVAGNACCO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1F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7F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4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DI TAVAGNACCO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CD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MAZZINI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E9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19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F4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121.440</w:t>
            </w:r>
          </w:p>
        </w:tc>
      </w:tr>
      <w:tr w:rsidR="00814F6A" w:rsidRPr="00814F6A" w14:paraId="5A656B9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6EF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D2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C2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66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TRASAGHIS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4E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E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2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TRASAGHIS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9E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LIBERTA' N.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8C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E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36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31.862</w:t>
            </w:r>
          </w:p>
        </w:tc>
      </w:tr>
      <w:tr w:rsidR="00814F6A" w:rsidRPr="00814F6A" w14:paraId="378DEE0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8AD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7E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BC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50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TRICESIMO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C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33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E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Statale 'Maria Luisa Costantini Astaldi'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C5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Piazza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LibertÃ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 , 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5C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64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D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13.542</w:t>
            </w:r>
          </w:p>
        </w:tc>
      </w:tr>
      <w:tr w:rsidR="00814F6A" w:rsidRPr="00814F6A" w14:paraId="439375F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583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AE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4B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D9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TRICESIMO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37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08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95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'G. Ellero'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BA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Europa Unita,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EB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6D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0F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31.590</w:t>
            </w:r>
          </w:p>
        </w:tc>
      </w:tr>
      <w:tr w:rsidR="00814F6A" w:rsidRPr="00814F6A" w14:paraId="243DFE9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24B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BC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3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47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TRICESIMO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9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F6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4D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'Giovanni XXIII'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CE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Volontari della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LibertÃ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 ,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2C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BA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5C4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15.040</w:t>
            </w:r>
          </w:p>
        </w:tc>
      </w:tr>
      <w:tr w:rsidR="00814F6A" w:rsidRPr="00814F6A" w14:paraId="071B2AD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733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728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04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8F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1D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5A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94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2D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Benedetti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17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Val di Resia,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A8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BDD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49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13.419</w:t>
            </w:r>
          </w:p>
        </w:tc>
      </w:tr>
      <w:tr w:rsidR="00814F6A" w:rsidRPr="00814F6A" w14:paraId="2689003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67F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E0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F5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1A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0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37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13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IÂ° Maggio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36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Martignacco, 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AE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9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49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7.938</w:t>
            </w:r>
          </w:p>
        </w:tc>
      </w:tr>
      <w:tr w:rsidR="00814F6A" w:rsidRPr="00814F6A" w14:paraId="1CE4451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3F2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1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73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1D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35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0A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9E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Taverna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FA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Polonia,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ED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5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FB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13.986</w:t>
            </w:r>
          </w:p>
        </w:tc>
      </w:tr>
      <w:tr w:rsidR="00814F6A" w:rsidRPr="00814F6A" w14:paraId="7079172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2E9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4F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BF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A4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50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BF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89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Sorelle Agazzi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7B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Petrarca,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1DD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11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F4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12.474</w:t>
            </w:r>
          </w:p>
        </w:tc>
      </w:tr>
      <w:tr w:rsidR="00814F6A" w:rsidRPr="00814F6A" w14:paraId="4354800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5ED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F0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52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8E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80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39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3D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Pick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DD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Bon,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E1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07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FD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9.639</w:t>
            </w:r>
          </w:p>
        </w:tc>
      </w:tr>
      <w:tr w:rsidR="00814F6A" w:rsidRPr="00814F6A" w14:paraId="092C49C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9D3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B0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11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1F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24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05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18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Laipacco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45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Monzambano, 139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EC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2E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CF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3.969</w:t>
            </w:r>
          </w:p>
        </w:tc>
      </w:tr>
      <w:tr w:rsidR="00814F6A" w:rsidRPr="00814F6A" w14:paraId="10C0BA4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6E8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6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04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39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C0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A9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51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Mons.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Cossettini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C0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Vipacco,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661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3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2A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9.450</w:t>
            </w:r>
          </w:p>
        </w:tc>
      </w:tr>
      <w:tr w:rsidR="00814F6A" w:rsidRPr="00814F6A" w14:paraId="4743C1A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18A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35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5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7D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B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C6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7B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Marco Volpe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00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Marco Volpe,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1A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587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BD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15.120</w:t>
            </w:r>
          </w:p>
        </w:tc>
      </w:tr>
      <w:tr w:rsidR="00814F6A" w:rsidRPr="00814F6A" w14:paraId="4BF04FF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C84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97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E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3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18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57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B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L. Pecile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07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Manzoni,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64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A8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AC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13.230</w:t>
            </w:r>
          </w:p>
        </w:tc>
      </w:tr>
      <w:tr w:rsidR="00814F6A" w:rsidRPr="00814F6A" w14:paraId="2131FAA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FB1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64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A5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19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B6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9D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52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Baldasseria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Media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81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Baldasseria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Media,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11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23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8D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13.041</w:t>
            </w:r>
          </w:p>
        </w:tc>
      </w:tr>
      <w:tr w:rsidR="00814F6A" w:rsidRPr="00814F6A" w14:paraId="2D0A6ED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AC2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738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AD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C2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25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ED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0B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9C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A. Gabelli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E5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Bariglaria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350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06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B5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95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10.962</w:t>
            </w:r>
          </w:p>
        </w:tc>
      </w:tr>
      <w:tr w:rsidR="00814F6A" w:rsidRPr="00814F6A" w14:paraId="69CDA0E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B5D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4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80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9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C8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A1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95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Sacro Cuore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4C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Cividale, 220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64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A1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4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3.780</w:t>
            </w:r>
          </w:p>
        </w:tc>
      </w:tr>
      <w:tr w:rsidR="00814F6A" w:rsidRPr="00814F6A" w14:paraId="407E007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E1F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7F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D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EB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21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A8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93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Maria Forte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38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Riccardo di Giusto, 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91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5D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E37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11.529</w:t>
            </w:r>
          </w:p>
        </w:tc>
      </w:tr>
      <w:tr w:rsidR="00814F6A" w:rsidRPr="00814F6A" w14:paraId="1836D90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793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A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49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A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43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62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1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 Zambelli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8A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Bernardinis, 105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E9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7B1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39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13.797</w:t>
            </w:r>
          </w:p>
        </w:tc>
      </w:tr>
      <w:tr w:rsidR="00814F6A" w:rsidRPr="00814F6A" w14:paraId="5F12FAC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581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BB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F5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57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03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1B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68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Paparotti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C7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Ugo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Pellis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EA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B1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E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10.584</w:t>
            </w:r>
          </w:p>
        </w:tc>
      </w:tr>
      <w:tr w:rsidR="00814F6A" w:rsidRPr="00814F6A" w14:paraId="7C8F8FE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40C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79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EB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8C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3D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60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62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C.A.S.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E6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piazzale G.B. Cavalcaselle,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9E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3E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9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6.804</w:t>
            </w:r>
          </w:p>
        </w:tc>
      </w:tr>
      <w:tr w:rsidR="00814F6A" w:rsidRPr="00814F6A" w14:paraId="0E04346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F9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B0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8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D6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00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63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9F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Fantasia dei Bimbi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08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Diaz n. 20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29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49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00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11.988</w:t>
            </w:r>
          </w:p>
        </w:tc>
      </w:tr>
      <w:tr w:rsidR="00814F6A" w:rsidRPr="00814F6A" w14:paraId="2E17A5A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8EB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C6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F3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45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52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58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9C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Sacheburache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0E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Baldasseria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Media n. 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C1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C4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D5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9.102</w:t>
            </w:r>
          </w:p>
        </w:tc>
      </w:tr>
      <w:tr w:rsidR="00814F6A" w:rsidRPr="00814F6A" w14:paraId="0EC4873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F46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BD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C6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E1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1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2C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secondo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E5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 Marconi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41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Torino, 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85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C6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77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7.875</w:t>
            </w:r>
          </w:p>
        </w:tc>
      </w:tr>
      <w:tr w:rsidR="00814F6A" w:rsidRPr="00814F6A" w14:paraId="55E38D7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E59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747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D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FD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4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E5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2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D0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Pacifico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Valussi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F8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Francesco Petrarca,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79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74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DAF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12.075</w:t>
            </w:r>
          </w:p>
        </w:tc>
      </w:tr>
      <w:tr w:rsidR="00814F6A" w:rsidRPr="00814F6A" w14:paraId="6F3E3E9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064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5E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23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A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8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64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F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Alessandro Manzoni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85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Garibaldi,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FB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28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56B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21.000</w:t>
            </w:r>
          </w:p>
        </w:tc>
      </w:tr>
      <w:tr w:rsidR="00814F6A" w:rsidRPr="00814F6A" w14:paraId="504699E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0DF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47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B9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C2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66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A2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7C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 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24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Val di Resia,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6D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42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41F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31.500</w:t>
            </w:r>
          </w:p>
        </w:tc>
      </w:tr>
      <w:tr w:rsidR="00814F6A" w:rsidRPr="00814F6A" w14:paraId="75FE784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EA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79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A5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C6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E5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61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A3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Domenico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41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Derna,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BC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7B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87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9.625</w:t>
            </w:r>
          </w:p>
        </w:tc>
      </w:tr>
      <w:tr w:rsidR="00814F6A" w:rsidRPr="00814F6A" w14:paraId="078637C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DE2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DF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E6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00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BD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2C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A5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Divisione Alpina Julia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48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Polonia,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D7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62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1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8.400</w:t>
            </w:r>
          </w:p>
        </w:tc>
      </w:tr>
      <w:tr w:rsidR="00814F6A" w:rsidRPr="00814F6A" w14:paraId="1FBA9F3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CB7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B6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7D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01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75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69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05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di Toppo Wassermann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FC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Tolmezzo, 104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F8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4F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070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5.600</w:t>
            </w:r>
          </w:p>
        </w:tc>
      </w:tr>
      <w:tr w:rsidR="00814F6A" w:rsidRPr="00814F6A" w14:paraId="7168B67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BF2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11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BE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2B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D7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19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DD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 Pascoli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F3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Pordenone,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14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1C4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E8E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7.700</w:t>
            </w:r>
          </w:p>
        </w:tc>
      </w:tr>
      <w:tr w:rsidR="00814F6A" w:rsidRPr="00814F6A" w14:paraId="32B1DBF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D72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0B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70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6C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B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DD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F3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L. Garzoni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8F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Ronchi,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63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817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C2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5.250</w:t>
            </w:r>
          </w:p>
        </w:tc>
      </w:tr>
      <w:tr w:rsidR="00814F6A" w:rsidRPr="00814F6A" w14:paraId="66C93B3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8D0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96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B0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2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60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2A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1C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L. Garzoni-Montessori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E1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Dante,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AA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E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BA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19.775</w:t>
            </w:r>
          </w:p>
        </w:tc>
      </w:tr>
      <w:tr w:rsidR="00814F6A" w:rsidRPr="00814F6A" w14:paraId="0AD66D6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C90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756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DF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B4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5C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E4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FB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4B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 Pellico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E0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S. Pietro, 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A1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57B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C63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6.475</w:t>
            </w:r>
          </w:p>
        </w:tc>
      </w:tr>
      <w:tr w:rsidR="00814F6A" w:rsidRPr="00814F6A" w14:paraId="2CE5095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83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CD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60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35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C1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F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F9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IV Novembre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2A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Magrini,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74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56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3D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5.950</w:t>
            </w:r>
          </w:p>
        </w:tc>
      </w:tr>
      <w:tr w:rsidR="00814F6A" w:rsidRPr="00814F6A" w14:paraId="7AD14BC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B5C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05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66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27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66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F6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63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L. D'Orlandi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38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Sabbadini,52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2A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F8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B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16.450</w:t>
            </w:r>
          </w:p>
        </w:tc>
      </w:tr>
      <w:tr w:rsidR="00814F6A" w:rsidRPr="00814F6A" w14:paraId="6E1AB9F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10D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4E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97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E7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A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F4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3E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Dante Alighieri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97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Dante Alighieri,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9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41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B6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8.750</w:t>
            </w:r>
          </w:p>
        </w:tc>
      </w:tr>
      <w:tr w:rsidR="00814F6A" w:rsidRPr="00814F6A" w14:paraId="448932A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FF7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3D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71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C4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AE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B9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11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Boschetti Alberti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1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Baldasseria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Media,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BB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48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1F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41.825</w:t>
            </w:r>
          </w:p>
        </w:tc>
      </w:tr>
      <w:tr w:rsidR="00814F6A" w:rsidRPr="00814F6A" w14:paraId="498D3D1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A73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A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5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E3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7C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DC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E2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A. Zardini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F8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Padova, 9 - Cussignacco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4E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02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D8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22.925</w:t>
            </w:r>
          </w:p>
        </w:tc>
      </w:tr>
      <w:tr w:rsidR="00814F6A" w:rsidRPr="00814F6A" w14:paraId="166F9C1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9F4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22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8D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22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3C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02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21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Ada Negri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8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Zucchi,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4A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EC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C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20.650</w:t>
            </w:r>
          </w:p>
        </w:tc>
      </w:tr>
      <w:tr w:rsidR="00814F6A" w:rsidRPr="00814F6A" w14:paraId="3762E3C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E63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86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10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F3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24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9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C0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 Carducci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A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Tricesimo, 57/A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7C4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ECE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6C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23.450</w:t>
            </w:r>
          </w:p>
        </w:tc>
      </w:tr>
      <w:tr w:rsidR="00814F6A" w:rsidRPr="00814F6A" w14:paraId="03DF4FC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139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E2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97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D5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5A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39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3E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I. Nievo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27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Gorizia,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48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14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EA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18.900</w:t>
            </w:r>
          </w:p>
        </w:tc>
      </w:tr>
      <w:tr w:rsidR="00814F6A" w:rsidRPr="00814F6A" w14:paraId="1ED313D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22D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9B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C2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F8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17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A7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86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 Mazzini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D4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Bariglaria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327 -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Beivars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F0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42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99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5.950</w:t>
            </w:r>
          </w:p>
        </w:tc>
      </w:tr>
      <w:tr w:rsidR="00814F6A" w:rsidRPr="00814F6A" w14:paraId="01B9EF1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C2B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766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31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98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DA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3E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CB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F8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A.Friz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07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XXV Aprile,1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67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0F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833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14.525</w:t>
            </w:r>
          </w:p>
        </w:tc>
      </w:tr>
      <w:tr w:rsidR="00814F6A" w:rsidRPr="00814F6A" w14:paraId="7850C76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D10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BF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9A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D1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3F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ED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08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E.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Girardini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BB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Judrio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70B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B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6E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14.700</w:t>
            </w:r>
          </w:p>
        </w:tc>
      </w:tr>
      <w:tr w:rsidR="00814F6A" w:rsidRPr="00814F6A" w14:paraId="2EE17B1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AFE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50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94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3A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51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01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2E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G.B. Tiepolo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D3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Pioppo, 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D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CE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DD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11.550</w:t>
            </w:r>
          </w:p>
        </w:tc>
      </w:tr>
      <w:tr w:rsidR="00814F6A" w:rsidRPr="00814F6A" w14:paraId="62977D4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5EF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2C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43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FC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6C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4E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2E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D'Artegna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D5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D'Artegna, 82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6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30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48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11.529</w:t>
            </w:r>
          </w:p>
        </w:tc>
      </w:tr>
      <w:tr w:rsidR="00814F6A" w:rsidRPr="00814F6A" w14:paraId="7D1370C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D40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C6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A7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9A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03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0A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58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Centazzo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49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delle Scuole,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8F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1C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F4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7.182</w:t>
            </w:r>
          </w:p>
        </w:tc>
      </w:tr>
      <w:tr w:rsidR="00814F6A" w:rsidRPr="00814F6A" w14:paraId="3F7AFD4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B5B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3B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92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94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FB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5E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8A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E.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Fruch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C8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delle Scuole, 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4C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CB7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13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19.775</w:t>
            </w:r>
          </w:p>
        </w:tc>
      </w:tr>
      <w:tr w:rsidR="00814F6A" w:rsidRPr="00814F6A" w14:paraId="2C79E56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803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80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2D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Viterbo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26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Calcata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DF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40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E8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5B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Mameli/Via Giovanni XXIII snc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79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87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DB3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1.680</w:t>
            </w:r>
          </w:p>
        </w:tc>
      </w:tr>
      <w:tr w:rsidR="00814F6A" w:rsidRPr="00814F6A" w14:paraId="39443F6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F21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58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AB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Viterbo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3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Castel Sant'Elia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E3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83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CF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A. STRADELLA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AA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NASSIRIYA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AE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2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70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5.520</w:t>
            </w:r>
          </w:p>
        </w:tc>
      </w:tr>
      <w:tr w:rsidR="00814F6A" w:rsidRPr="00814F6A" w14:paraId="123BB3F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42B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0A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1D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A5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Civitavecchia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61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CE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29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Borlone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D1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Gaetano Donizetti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95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BF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45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6.300</w:t>
            </w:r>
          </w:p>
        </w:tc>
      </w:tr>
      <w:tr w:rsidR="00814F6A" w:rsidRPr="00814F6A" w14:paraId="13F2EAC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DF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775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29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C7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6A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Civitavecchia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64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2F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6A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Andersen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1C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Palmiro Togliatti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2A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1A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2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7.200</w:t>
            </w:r>
          </w:p>
        </w:tc>
      </w:tr>
      <w:tr w:rsidR="00814F6A" w:rsidRPr="00814F6A" w14:paraId="5286B8E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6F5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72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3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2D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Civitavecchia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EA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2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74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3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Achille Montanucci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46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B5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170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4.680</w:t>
            </w:r>
          </w:p>
        </w:tc>
      </w:tr>
      <w:tr w:rsidR="00814F6A" w:rsidRPr="00814F6A" w14:paraId="4DF5AEF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02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BC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99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97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Civitavecchia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16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3F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A9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Giovanni Paolo 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DA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Giacinto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Bruzzesi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7D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84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F2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2.340</w:t>
            </w:r>
          </w:p>
        </w:tc>
      </w:tr>
      <w:tr w:rsidR="00814F6A" w:rsidRPr="00814F6A" w14:paraId="5E8171C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6E5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6D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1B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DA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Civitavecchia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2C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48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B9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 Bambini di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Beslam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6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Dell'Immacolata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526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F2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B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6.120</w:t>
            </w:r>
          </w:p>
        </w:tc>
      </w:tr>
      <w:tr w:rsidR="00814F6A" w:rsidRPr="00814F6A" w14:paraId="55FC942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185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4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59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16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Civitavecchia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BB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34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C4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Adriano Giannini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E6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Antonio Da Sangallo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7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5B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C0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5.580</w:t>
            </w:r>
          </w:p>
        </w:tc>
      </w:tr>
      <w:tr w:rsidR="00814F6A" w:rsidRPr="00814F6A" w14:paraId="32DCE37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20F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6F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34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83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Civitavecchia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98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0A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3F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Platani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AD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Dei Platani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41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E4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D1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6.120</w:t>
            </w:r>
          </w:p>
        </w:tc>
      </w:tr>
      <w:tr w:rsidR="00814F6A" w:rsidRPr="00814F6A" w14:paraId="1EA0987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72B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C7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7C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04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Civitavecchia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98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BD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6E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Renato Posata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C0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Campania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ED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71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A5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8.640</w:t>
            </w:r>
          </w:p>
        </w:tc>
      </w:tr>
      <w:tr w:rsidR="00814F6A" w:rsidRPr="00814F6A" w14:paraId="530A5D8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BD9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1C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80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C3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Civitavecchia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B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59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F3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Galilei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4A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Achille Montanucci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483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9C8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EC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2.340</w:t>
            </w:r>
          </w:p>
        </w:tc>
      </w:tr>
      <w:tr w:rsidR="00814F6A" w:rsidRPr="00814F6A" w14:paraId="06178E7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158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92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8D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62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Civitavecchia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A9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E5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86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Liborio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B9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Castagnola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F31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CC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CD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5.220</w:t>
            </w:r>
          </w:p>
        </w:tc>
      </w:tr>
      <w:tr w:rsidR="00814F6A" w:rsidRPr="00814F6A" w14:paraId="272E3CC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32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6E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D1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3F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Civitavecchia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13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E6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EC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Borlone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15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Gaetano Donizetti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CE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DDA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7C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14.400</w:t>
            </w:r>
          </w:p>
        </w:tc>
      </w:tr>
      <w:tr w:rsidR="00814F6A" w:rsidRPr="00814F6A" w14:paraId="31BA562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349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785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96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4A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DD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Civitavecchia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11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89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82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 Curtis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A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Palmiro Togliatti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E5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68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03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16.200</w:t>
            </w:r>
          </w:p>
        </w:tc>
      </w:tr>
      <w:tr w:rsidR="00814F6A" w:rsidRPr="00814F6A" w14:paraId="295CAAB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89A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D6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EA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83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Civitavecchia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CA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6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2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E4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Achille Montanucci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1B0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B87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43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19.980</w:t>
            </w:r>
          </w:p>
        </w:tc>
      </w:tr>
      <w:tr w:rsidR="00814F6A" w:rsidRPr="00814F6A" w14:paraId="6415549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B3C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B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5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45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Civitavecchia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F3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DA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D9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Laurenti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AA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XVI Settembre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E1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DE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A2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15.120</w:t>
            </w:r>
          </w:p>
        </w:tc>
      </w:tr>
      <w:tr w:rsidR="00814F6A" w:rsidRPr="00814F6A" w14:paraId="251CD8D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69F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E5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DF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62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Civitavecchia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E8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AE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95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Papacchini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0B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Monsignor Giuseppe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Papacchini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977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9F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C5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22.860</w:t>
            </w:r>
          </w:p>
        </w:tc>
      </w:tr>
      <w:tr w:rsidR="00814F6A" w:rsidRPr="00814F6A" w14:paraId="7406FDA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6DB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51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F9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65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Civitavecchia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CD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E5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F6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Gianni 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A2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Apollodoro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8F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85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87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23.400</w:t>
            </w:r>
          </w:p>
        </w:tc>
      </w:tr>
      <w:tr w:rsidR="00814F6A" w:rsidRPr="00814F6A" w14:paraId="43599A7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4A0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CE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E5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A6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Civitavecchia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9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19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15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 Briccole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55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Salvatore Bastianelli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A2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10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88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4.218</w:t>
            </w:r>
          </w:p>
        </w:tc>
      </w:tr>
      <w:tr w:rsidR="00814F6A" w:rsidRPr="00814F6A" w14:paraId="43B95DB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276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F9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F3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2C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Civitavecchia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79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E5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38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 Giardino di Ginevra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F4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Lombardia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26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1B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C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4.440</w:t>
            </w:r>
          </w:p>
        </w:tc>
      </w:tr>
      <w:tr w:rsidR="00814F6A" w:rsidRPr="00814F6A" w14:paraId="7DA69A0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4A8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68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E3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18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Lanuvio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6C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D4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21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COMUNALE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5E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C. Fontana 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BB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A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E0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6.650</w:t>
            </w:r>
          </w:p>
        </w:tc>
      </w:tr>
      <w:tr w:rsidR="00814F6A" w:rsidRPr="00814F6A" w14:paraId="1F5385F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260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19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B7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FC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Lanuvio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0C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5E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F0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R.L. Montalcini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C2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Terracini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D4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71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72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12.425</w:t>
            </w:r>
          </w:p>
        </w:tc>
      </w:tr>
      <w:tr w:rsidR="00814F6A" w:rsidRPr="00814F6A" w14:paraId="60EDF75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413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794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02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81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B2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Lanuvio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E0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52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4B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I. Calvino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20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F. Turati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7E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5F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87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11.025</w:t>
            </w:r>
          </w:p>
        </w:tc>
      </w:tr>
      <w:tr w:rsidR="00814F6A" w:rsidRPr="00814F6A" w14:paraId="054DBD3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DB4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64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FD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C8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Lanuvio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A7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94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9E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M. Dionigi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D8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S. Maria della Pace 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7D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F4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CE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15.040</w:t>
            </w:r>
          </w:p>
        </w:tc>
      </w:tr>
      <w:tr w:rsidR="00814F6A" w:rsidRPr="00814F6A" w14:paraId="6CE5D9A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D1F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6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0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49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Lanuvio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3F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49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9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 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4C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F. Turati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3C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CC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7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16.160</w:t>
            </w:r>
          </w:p>
        </w:tc>
      </w:tr>
      <w:tr w:rsidR="00814F6A" w:rsidRPr="00814F6A" w14:paraId="1C5B41D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0E7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CE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CB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D6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Lanuvio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32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96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CF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Bellavista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E9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Nettunense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83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E1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98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17.440</w:t>
            </w:r>
          </w:p>
        </w:tc>
      </w:tr>
      <w:tr w:rsidR="00814F6A" w:rsidRPr="00814F6A" w14:paraId="09700B2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BC6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FA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01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0F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Lanuvio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76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8C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24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Bellavista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88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Nettunense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A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13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06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3.850</w:t>
            </w:r>
          </w:p>
        </w:tc>
      </w:tr>
      <w:tr w:rsidR="00814F6A" w:rsidRPr="00814F6A" w14:paraId="73E840B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09F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2B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03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Viterbo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EC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Nepi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65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BD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D9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Alessandro Stradella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8A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Roma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35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4D0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F7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3.200</w:t>
            </w:r>
          </w:p>
        </w:tc>
      </w:tr>
      <w:tr w:rsidR="00814F6A" w:rsidRPr="00814F6A" w14:paraId="1F32A63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E00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8E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AC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Viterbo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ED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Nepi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FA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5D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3F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Alessandro Stradella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ED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del Comune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33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69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8C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16.000</w:t>
            </w:r>
          </w:p>
        </w:tc>
      </w:tr>
      <w:tr w:rsidR="00814F6A" w:rsidRPr="00814F6A" w14:paraId="6331E69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946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C4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6C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Viterbo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81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Nepi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F2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45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81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Alessandro Stradella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A0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Aldo Moro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B0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5E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95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24.000</w:t>
            </w:r>
          </w:p>
        </w:tc>
      </w:tr>
      <w:tr w:rsidR="00814F6A" w:rsidRPr="00814F6A" w14:paraId="22D88A8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FFD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0F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97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Viterbo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FA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Nepi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14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D7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1F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Comunale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FE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Aldo Moro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3D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BF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C5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7.000</w:t>
            </w:r>
          </w:p>
        </w:tc>
      </w:tr>
      <w:tr w:rsidR="00814F6A" w:rsidRPr="00814F6A" w14:paraId="509B29D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73C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44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C7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92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CESAREO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02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37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41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GIANNI 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76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ENRICO TOTI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2C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FFB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D4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30.609</w:t>
            </w:r>
          </w:p>
        </w:tc>
      </w:tr>
      <w:tr w:rsidR="00814F6A" w:rsidRPr="00814F6A" w14:paraId="67B0F22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C08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D7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8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DF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CESAREO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56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55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5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EUGENIO GIANNUZZI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28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PIAZZALE DEI CEDRI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EE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EF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60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59.136</w:t>
            </w:r>
          </w:p>
        </w:tc>
      </w:tr>
      <w:tr w:rsidR="00814F6A" w:rsidRPr="00814F6A" w14:paraId="3A60F6A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D9B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A6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54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Savona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33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Albenga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92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CA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C8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Centro Scolastico Diocesano '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Redemptoris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Mater'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5C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don Giuseppe Pelle,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99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3D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C6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5.180</w:t>
            </w:r>
          </w:p>
        </w:tc>
      </w:tr>
      <w:tr w:rsidR="00814F6A" w:rsidRPr="00814F6A" w14:paraId="1F9095E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DDA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40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2A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Savona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2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Albenga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8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68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0B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Centro Scolastico Diocesano '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Redemptoris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Mater'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4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Leonardo da Vinci, 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2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C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7B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13.120</w:t>
            </w:r>
          </w:p>
        </w:tc>
      </w:tr>
      <w:tr w:rsidR="00814F6A" w:rsidRPr="00814F6A" w14:paraId="00E8F79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B87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05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AE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Savona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4D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Albenga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0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45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7E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Centro Scolastico Diocesano '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Redemptoris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Mater'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9D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Leonardo da Vinci, 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12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3B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EA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9.840</w:t>
            </w:r>
          </w:p>
        </w:tc>
      </w:tr>
      <w:tr w:rsidR="00814F6A" w:rsidRPr="00814F6A" w14:paraId="5F4DDA5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DD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55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5B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47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BUSALLA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A5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DD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87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DI BUSALLA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01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VIAZZE,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4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1E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1C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3.488</w:t>
            </w:r>
          </w:p>
        </w:tc>
      </w:tr>
      <w:tr w:rsidR="00814F6A" w:rsidRPr="00814F6A" w14:paraId="79CF92D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548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5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70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FC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BUSALLA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5F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8B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F2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COMUNALE 'ALBERO BLU'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C0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M. BONNINGHER, 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FF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C1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05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4.796</w:t>
            </w:r>
          </w:p>
        </w:tc>
      </w:tr>
      <w:tr w:rsidR="00814F6A" w:rsidRPr="00814F6A" w14:paraId="7E4867B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ED8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DA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18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1E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Ceranesi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0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8D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D2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'Demetrio Neri'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78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SS Nome di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Gesu'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40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B7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ED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4.466</w:t>
            </w:r>
          </w:p>
        </w:tc>
      </w:tr>
      <w:tr w:rsidR="00814F6A" w:rsidRPr="00814F6A" w14:paraId="74E5632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277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7C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D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2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Ceranesi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85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51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4D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'Fabrizio De Andre''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F1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Badelli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5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B3B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80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7.700</w:t>
            </w:r>
          </w:p>
        </w:tc>
      </w:tr>
      <w:tr w:rsidR="00814F6A" w:rsidRPr="00814F6A" w14:paraId="2556310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CEB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1C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D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4D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Ceranesi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0D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40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2D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'Fabrizio De Andre''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7B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Badelli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F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1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9A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6.048</w:t>
            </w:r>
          </w:p>
        </w:tc>
      </w:tr>
      <w:tr w:rsidR="00814F6A" w:rsidRPr="00814F6A" w14:paraId="163A4E1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E8C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5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46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E7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Cogoleto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2D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EC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39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Cogoleto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35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Gioiello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68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92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F0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106.600</w:t>
            </w:r>
          </w:p>
        </w:tc>
      </w:tr>
      <w:tr w:rsidR="00814F6A" w:rsidRPr="00814F6A" w14:paraId="2A77075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F8F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D4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CD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41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0C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7A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B1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Daneo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1E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Concezione,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4F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8F8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34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43.578</w:t>
            </w:r>
          </w:p>
        </w:tc>
      </w:tr>
      <w:tr w:rsidR="00814F6A" w:rsidRPr="00814F6A" w14:paraId="44720BA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8D8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C7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7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77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79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6E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2D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Don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B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Salita di Carbonara 65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3C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B6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A0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34.615</w:t>
            </w:r>
          </w:p>
        </w:tc>
      </w:tr>
      <w:tr w:rsidR="00814F6A" w:rsidRPr="00814F6A" w14:paraId="35CBDF9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037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11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8F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8A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E6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CB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5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Duca degli Abruzzi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46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Adamo Centurione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34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E2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83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18.762</w:t>
            </w:r>
          </w:p>
        </w:tc>
      </w:tr>
      <w:tr w:rsidR="00814F6A" w:rsidRPr="00814F6A" w14:paraId="125BB60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3AA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3B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73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5A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97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1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8E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Duca degli Abruzzi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2D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Adamo Centurione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73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CA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62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1.638</w:t>
            </w:r>
          </w:p>
        </w:tc>
      </w:tr>
      <w:tr w:rsidR="00814F6A" w:rsidRPr="00814F6A" w14:paraId="1641205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B34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07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C4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1A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F6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73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FA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Giano Grillo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68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Salita delle Battistine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02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72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E0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14.382</w:t>
            </w:r>
          </w:p>
        </w:tc>
      </w:tr>
      <w:tr w:rsidR="00814F6A" w:rsidRPr="00814F6A" w14:paraId="7BA6D5D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AFB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2B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FC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7F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03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3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6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La vita Ã¨ bella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84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Bartolomeo degli Armeni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CD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B3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DB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12.802</w:t>
            </w:r>
          </w:p>
        </w:tc>
      </w:tr>
      <w:tr w:rsidR="00814F6A" w:rsidRPr="00814F6A" w14:paraId="1099031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2CB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5F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9D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04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70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7E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6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Garaventa Don Gallo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FC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Vico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Mezzagalera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63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7F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FF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26.296</w:t>
            </w:r>
          </w:p>
        </w:tc>
      </w:tr>
      <w:tr w:rsidR="00814F6A" w:rsidRPr="00814F6A" w14:paraId="0D0AB4E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06A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46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82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51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6B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BC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59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Baliano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86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Vico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Mezzagalera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BE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04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0D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2.912</w:t>
            </w:r>
          </w:p>
        </w:tc>
      </w:tr>
      <w:tr w:rsidR="00814F6A" w:rsidRPr="00814F6A" w14:paraId="38CA09C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B3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2F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E8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B9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23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D7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63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Piazza Sarzano 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C4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Sarzano 14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4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74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7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6.372</w:t>
            </w:r>
          </w:p>
        </w:tc>
      </w:tr>
      <w:tr w:rsidR="00814F6A" w:rsidRPr="00814F6A" w14:paraId="4B52F6D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04E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E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9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B1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7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FD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F7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San Paolo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F8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Francesca Cabrini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A9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1E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FB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9.975</w:t>
            </w:r>
          </w:p>
        </w:tc>
      </w:tr>
      <w:tr w:rsidR="00814F6A" w:rsidRPr="00814F6A" w14:paraId="66214BB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780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DA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8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51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D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89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A7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Via Bertani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4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Agostino Bertani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C6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ED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A6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8.004</w:t>
            </w:r>
          </w:p>
        </w:tc>
      </w:tr>
      <w:tr w:rsidR="00814F6A" w:rsidRPr="00814F6A" w14:paraId="1009073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A93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74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4A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7C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CA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D5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E6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Lagaccio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61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Lagaccio 30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3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1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59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4.275</w:t>
            </w:r>
          </w:p>
        </w:tc>
      </w:tr>
      <w:tr w:rsidR="00814F6A" w:rsidRPr="00814F6A" w14:paraId="34C8C81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453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2B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6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61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CA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3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1D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Lomellini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1B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Lomellini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8E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5F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D5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4.060</w:t>
            </w:r>
          </w:p>
        </w:tc>
      </w:tr>
      <w:tr w:rsidR="00814F6A" w:rsidRPr="00814F6A" w14:paraId="17A8E79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17D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36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6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31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3D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6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CA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Maddalena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2A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Lomellini 40r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CF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73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68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10.974</w:t>
            </w:r>
          </w:p>
        </w:tc>
      </w:tr>
      <w:tr w:rsidR="00814F6A" w:rsidRPr="00814F6A" w14:paraId="1DA6ED0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ABD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B6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F9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85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64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73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27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Maria Mazza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3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Napoli 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1C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49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64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19.276</w:t>
            </w:r>
          </w:p>
        </w:tc>
      </w:tr>
      <w:tr w:rsidR="00814F6A" w:rsidRPr="00814F6A" w14:paraId="7E34B6A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7FF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C6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37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64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E0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D6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A1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Monticelli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7E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Adamo Centurione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E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D7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E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14.322</w:t>
            </w:r>
          </w:p>
        </w:tc>
      </w:tr>
      <w:tr w:rsidR="00814F6A" w:rsidRPr="00814F6A" w14:paraId="3232117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2B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C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A7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91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2D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5B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4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San Paolo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28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Francesca Cabrini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9B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DC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F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3.770</w:t>
            </w:r>
          </w:p>
        </w:tc>
      </w:tr>
      <w:tr w:rsidR="00814F6A" w:rsidRPr="00814F6A" w14:paraId="3840963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E55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BA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87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C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D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46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69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Tollot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Orientale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D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Ricci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67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3F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BA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17.108</w:t>
            </w:r>
          </w:p>
        </w:tc>
      </w:tr>
      <w:tr w:rsidR="00814F6A" w:rsidRPr="00814F6A" w14:paraId="6F6070B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893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A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56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11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B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CC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A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San Donato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BC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Vico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Mezzagalera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A7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05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7B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10.556</w:t>
            </w:r>
          </w:p>
        </w:tc>
      </w:tr>
      <w:tr w:rsidR="00814F6A" w:rsidRPr="00814F6A" w14:paraId="51B8F2C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47B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E6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97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8C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84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1A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11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Camelot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1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Giovanni Boine 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05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24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9C6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12.586</w:t>
            </w:r>
          </w:p>
        </w:tc>
      </w:tr>
      <w:tr w:rsidR="00814F6A" w:rsidRPr="00814F6A" w14:paraId="59AD663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4D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CC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BA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A8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8F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6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AD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Oleandro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C8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Balbi 83r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1A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41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01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7.708</w:t>
            </w:r>
          </w:p>
        </w:tc>
      </w:tr>
      <w:tr w:rsidR="00814F6A" w:rsidRPr="00814F6A" w14:paraId="78270D4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DF8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74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4B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2A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8D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0A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28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Sarzano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E5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Piazzetta Ninfeo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0F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D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47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8.976</w:t>
            </w:r>
          </w:p>
        </w:tc>
      </w:tr>
      <w:tr w:rsidR="00814F6A" w:rsidRPr="00814F6A" w14:paraId="7DDDDB7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822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0E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59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F8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0F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96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F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Bertoncini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B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Firenze 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B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D8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82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30.300</w:t>
            </w:r>
          </w:p>
        </w:tc>
      </w:tr>
      <w:tr w:rsidR="00814F6A" w:rsidRPr="00814F6A" w14:paraId="16584C8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BA9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73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E9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9C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C0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B9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E5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Don Acciai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89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Napoli 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5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4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8B4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11.591</w:t>
            </w:r>
          </w:p>
        </w:tc>
      </w:tr>
      <w:tr w:rsidR="00814F6A" w:rsidRPr="00814F6A" w14:paraId="728299E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947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77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7E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B7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60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3C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3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Il Delfino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C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Calata Andalo Dinegro 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60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23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5E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10.032</w:t>
            </w:r>
          </w:p>
        </w:tc>
      </w:tr>
      <w:tr w:rsidR="00814F6A" w:rsidRPr="00814F6A" w14:paraId="4AD9CC5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550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69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EE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93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72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39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4B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Maria Bondi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5F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Passo Costanzi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12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FE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DC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13.277</w:t>
            </w:r>
          </w:p>
        </w:tc>
      </w:tr>
      <w:tr w:rsidR="00814F6A" w:rsidRPr="00814F6A" w14:paraId="64FAEB4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94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3D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FB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5E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F7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54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8F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Mazzini 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A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Firenze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4B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4F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39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40.851</w:t>
            </w:r>
          </w:p>
        </w:tc>
      </w:tr>
      <w:tr w:rsidR="00814F6A" w:rsidRPr="00814F6A" w14:paraId="12C427B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262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E5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28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71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E9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2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8B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San Luigi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A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Salita di Carbonara 65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8D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A1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42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18.067</w:t>
            </w:r>
          </w:p>
        </w:tc>
      </w:tr>
      <w:tr w:rsidR="00814F6A" w:rsidRPr="00814F6A" w14:paraId="7BF5583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85E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EB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CA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DE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FF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BD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33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Santa Sofia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A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 Mascherona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70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78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E5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16.168</w:t>
            </w:r>
          </w:p>
        </w:tc>
      </w:tr>
      <w:tr w:rsidR="00814F6A" w:rsidRPr="00814F6A" w14:paraId="357940C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04F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15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4C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1C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B6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CF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70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Ambrogio Spinola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34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Napoli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6E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CB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0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50.020</w:t>
            </w:r>
          </w:p>
        </w:tc>
      </w:tr>
      <w:tr w:rsidR="00814F6A" w:rsidRPr="00814F6A" w14:paraId="5D52013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EBE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E0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6B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2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92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B4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A7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Ambrogio Spinola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E5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Napoli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01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27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9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14.875</w:t>
            </w:r>
          </w:p>
        </w:tc>
      </w:tr>
      <w:tr w:rsidR="00814F6A" w:rsidRPr="00814F6A" w14:paraId="5888D1B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26E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4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21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0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3C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84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70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Embriaco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0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Santa Maria in Via Lata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DE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60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F4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39.984</w:t>
            </w:r>
          </w:p>
        </w:tc>
      </w:tr>
      <w:tr w:rsidR="00814F6A" w:rsidRPr="00814F6A" w14:paraId="7A14C8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492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42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24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FC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AE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C9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E7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Piazza Santa Maria in Via Lata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0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Santa Maria in Via Lata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B5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C6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60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16.020</w:t>
            </w:r>
          </w:p>
        </w:tc>
      </w:tr>
      <w:tr w:rsidR="00814F6A" w:rsidRPr="00814F6A" w14:paraId="556DAD9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E1D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D7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63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2D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01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F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CB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 Scalzi F.lli Polacco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7E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Ricci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94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35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65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32.763</w:t>
            </w:r>
          </w:p>
        </w:tc>
      </w:tr>
      <w:tr w:rsidR="00814F6A" w:rsidRPr="00814F6A" w14:paraId="4DD7E44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80E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1D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7E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1C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0C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2C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C4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Albaro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8E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 Zovetto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1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A9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8D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20.492</w:t>
            </w:r>
          </w:p>
        </w:tc>
      </w:tr>
      <w:tr w:rsidR="00814F6A" w:rsidRPr="00814F6A" w14:paraId="4A36C2F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C9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FA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5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06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C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9A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F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Villa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Savoretti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B2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Bernabo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F1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59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9B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7.667</w:t>
            </w:r>
          </w:p>
        </w:tc>
      </w:tr>
      <w:tr w:rsidR="00814F6A" w:rsidRPr="00814F6A" w14:paraId="0FE3890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F65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5B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96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DF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39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0E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7C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Erba Voglio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6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Largo Cattanei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C5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F9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D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21.924</w:t>
            </w:r>
          </w:p>
        </w:tc>
      </w:tr>
      <w:tr w:rsidR="00814F6A" w:rsidRPr="00814F6A" w14:paraId="78173FA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5B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50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6B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D9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63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C5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8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Fata Morgana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42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Medaglie d'oro Lunga Navigazione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47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C3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35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13.804</w:t>
            </w:r>
          </w:p>
        </w:tc>
      </w:tr>
      <w:tr w:rsidR="00814F6A" w:rsidRPr="00814F6A" w14:paraId="57CDF4C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FD4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60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1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FD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7B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9B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FC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Sauro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A1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Medaglie d'oro Lunga Navigazione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D9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9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89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16.362</w:t>
            </w:r>
          </w:p>
        </w:tc>
      </w:tr>
      <w:tr w:rsidR="00814F6A" w:rsidRPr="00814F6A" w14:paraId="797464E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E03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7B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8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4D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87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66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C8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Filastrocca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FD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Scribanti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2C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4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7A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13.195</w:t>
            </w:r>
          </w:p>
        </w:tc>
      </w:tr>
      <w:tr w:rsidR="00814F6A" w:rsidRPr="00814F6A" w14:paraId="29AA05D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4F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06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A1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CB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D4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DA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D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Scribanti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28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Scribanti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1F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9E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25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8.526</w:t>
            </w:r>
          </w:p>
        </w:tc>
      </w:tr>
      <w:tr w:rsidR="00814F6A" w:rsidRPr="00814F6A" w14:paraId="68C27C9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7B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9B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9B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E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B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22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23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Barrili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C7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Palermo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6E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5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5E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38.305</w:t>
            </w:r>
          </w:p>
        </w:tc>
      </w:tr>
      <w:tr w:rsidR="00814F6A" w:rsidRPr="00814F6A" w14:paraId="516C51A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42C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27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F2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4A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84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5E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D3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Boccadasse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B3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Liri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3B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97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5B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14.210</w:t>
            </w:r>
          </w:p>
        </w:tc>
      </w:tr>
      <w:tr w:rsidR="00814F6A" w:rsidRPr="00814F6A" w14:paraId="20C59B6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241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D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A4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A8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86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8E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Richeri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6C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Liri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4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ED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D6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15.552</w:t>
            </w:r>
          </w:p>
        </w:tc>
      </w:tr>
      <w:tr w:rsidR="00814F6A" w:rsidRPr="00814F6A" w14:paraId="34C3A3B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897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81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F1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88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C3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99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AC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Borgo Pila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9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Rivale 6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AB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0E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1A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13.536</w:t>
            </w:r>
          </w:p>
        </w:tc>
      </w:tr>
      <w:tr w:rsidR="00814F6A" w:rsidRPr="00814F6A" w14:paraId="5617BD3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E9B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C3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9F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8E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7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54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14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Diaz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5A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Cesare Battisti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1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DC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B3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18.745</w:t>
            </w:r>
          </w:p>
        </w:tc>
      </w:tr>
      <w:tr w:rsidR="00814F6A" w:rsidRPr="00814F6A" w14:paraId="57EF499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00D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0D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6A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A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48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A4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D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Pietro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5E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Cesare Battisti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40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85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8B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16.920</w:t>
            </w:r>
          </w:p>
        </w:tc>
      </w:tr>
      <w:tr w:rsidR="00814F6A" w:rsidRPr="00814F6A" w14:paraId="355A25F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BBE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6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62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C2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0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DE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54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C5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Torino 58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64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04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7A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19.635</w:t>
            </w:r>
          </w:p>
        </w:tc>
      </w:tr>
      <w:tr w:rsidR="00814F6A" w:rsidRPr="00814F6A" w14:paraId="0DF9467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B69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8E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D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9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11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E3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B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Priaruggia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CD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Priaruggia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D0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D7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9C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6.055</w:t>
            </w:r>
          </w:p>
        </w:tc>
      </w:tr>
      <w:tr w:rsidR="00814F6A" w:rsidRPr="00814F6A" w14:paraId="109DDD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3F6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B8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80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E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3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D5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15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D'Eramo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9A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Priaruggia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F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4C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90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19.239</w:t>
            </w:r>
          </w:p>
        </w:tc>
      </w:tr>
      <w:tr w:rsidR="00814F6A" w:rsidRPr="00814F6A" w14:paraId="1FC4759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38E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3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AA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B0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C8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0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68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Novaro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40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Olivieri 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2D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93B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78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6.946</w:t>
            </w:r>
          </w:p>
        </w:tc>
      </w:tr>
      <w:tr w:rsidR="00814F6A" w:rsidRPr="00814F6A" w14:paraId="5155F6F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5DA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A4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34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F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F8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47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06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Olivieri 71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4F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Olivieri 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3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DA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45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5.536</w:t>
            </w:r>
          </w:p>
        </w:tc>
      </w:tr>
      <w:tr w:rsidR="00814F6A" w:rsidRPr="00814F6A" w14:paraId="7543180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232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0B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44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53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6C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1F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C7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Tina Quaglia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E9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Vecchi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C9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B7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F7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25.004</w:t>
            </w:r>
          </w:p>
        </w:tc>
      </w:tr>
      <w:tr w:rsidR="00814F6A" w:rsidRPr="00814F6A" w14:paraId="58DA517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714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75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1F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B3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E6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0F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85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Gnecco Massa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85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Antica Romana di Quinto 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5A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EA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5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16.920</w:t>
            </w:r>
          </w:p>
        </w:tc>
      </w:tr>
      <w:tr w:rsidR="00814F6A" w:rsidRPr="00814F6A" w14:paraId="1C2D552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CA2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DD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C6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6A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F1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60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67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Fabrizi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C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Fabrizi 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52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F8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A0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24.794</w:t>
            </w:r>
          </w:p>
        </w:tc>
      </w:tr>
      <w:tr w:rsidR="00814F6A" w:rsidRPr="00814F6A" w14:paraId="6C70B64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7AC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55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D3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AD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39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E3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A1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Fabrizi 51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FD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Fabrizi 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BF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D7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87C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14.448</w:t>
            </w:r>
          </w:p>
        </w:tc>
      </w:tr>
      <w:tr w:rsidR="00814F6A" w:rsidRPr="00814F6A" w14:paraId="28774B0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0CA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DE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01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7C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6F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03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97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Desiderio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8D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Casabona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D1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ED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C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8.228</w:t>
            </w:r>
          </w:p>
        </w:tc>
      </w:tr>
      <w:tr w:rsidR="00814F6A" w:rsidRPr="00814F6A" w14:paraId="417312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CE6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A8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05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CB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6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1A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DB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Desiderio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20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Casabona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35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C1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EC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7.040</w:t>
            </w:r>
          </w:p>
        </w:tc>
      </w:tr>
      <w:tr w:rsidR="00814F6A" w:rsidRPr="00814F6A" w14:paraId="754FC20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914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A8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C1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94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BE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8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C9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Chighizola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98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Chighizola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DFD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31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81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23.751</w:t>
            </w:r>
          </w:p>
        </w:tc>
      </w:tr>
      <w:tr w:rsidR="00814F6A" w:rsidRPr="00814F6A" w14:paraId="50274A4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BE2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85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4D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A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9B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B2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30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Villa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Stalder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7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Priaruggia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54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B8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C3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10.150</w:t>
            </w:r>
          </w:p>
        </w:tc>
      </w:tr>
      <w:tr w:rsidR="00814F6A" w:rsidRPr="00814F6A" w14:paraId="607F6C3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C47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87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99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D5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2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E6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9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Villa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Stalder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16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Priaruggia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EF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CD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589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9.338</w:t>
            </w:r>
          </w:p>
        </w:tc>
      </w:tr>
      <w:tr w:rsidR="00814F6A" w:rsidRPr="00814F6A" w14:paraId="08C4A0F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8D5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0D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12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8A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56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7E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4E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Manfredi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AE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Somma 73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F7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CA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2D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1.464</w:t>
            </w:r>
          </w:p>
        </w:tc>
      </w:tr>
      <w:tr w:rsidR="00814F6A" w:rsidRPr="00814F6A" w14:paraId="4C2BB81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9EE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1F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02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6F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EF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26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3F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Somma 73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29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Somma 73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72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75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7C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10.919</w:t>
            </w:r>
          </w:p>
        </w:tc>
      </w:tr>
      <w:tr w:rsidR="00814F6A" w:rsidRPr="00814F6A" w14:paraId="093978E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0AC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F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A9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B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C7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96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BC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Brignole Sale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76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 Zovetto 3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D4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3C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93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26.892</w:t>
            </w:r>
          </w:p>
        </w:tc>
      </w:tr>
      <w:tr w:rsidR="00814F6A" w:rsidRPr="00814F6A" w14:paraId="5C35C94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1C9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07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46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F1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95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0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DE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Govi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1C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Felice Cavallotti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F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EF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AD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41.808</w:t>
            </w:r>
          </w:p>
        </w:tc>
      </w:tr>
      <w:tr w:rsidR="00814F6A" w:rsidRPr="00814F6A" w14:paraId="391B83B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E1C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EE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9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3A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91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8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AE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Cavallotti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BF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Felice Cavallotti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9F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B1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33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14.790</w:t>
            </w:r>
          </w:p>
        </w:tc>
      </w:tr>
      <w:tr w:rsidR="00814F6A" w:rsidRPr="00814F6A" w14:paraId="3E0E40B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200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6B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4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3E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E6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A3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12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Cavallotti SUCCURSALE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FF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Vittorino Era 1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5E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02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2A4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4.816</w:t>
            </w:r>
          </w:p>
        </w:tc>
      </w:tr>
      <w:tr w:rsidR="00814F6A" w:rsidRPr="00814F6A" w14:paraId="5D56687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6A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CA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3C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D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1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1C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60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Vernazza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08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Vittorino Era 1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EF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E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D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21.172</w:t>
            </w:r>
          </w:p>
        </w:tc>
      </w:tr>
      <w:tr w:rsidR="00814F6A" w:rsidRPr="00814F6A" w14:paraId="1269923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C0F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FF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C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86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44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1A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61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Scribanti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succursale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86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Salita Superiore Noce 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EB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74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DB0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8.600</w:t>
            </w:r>
          </w:p>
        </w:tc>
      </w:tr>
      <w:tr w:rsidR="00814F6A" w:rsidRPr="00814F6A" w14:paraId="6075BB3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F6B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4B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E9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0B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D3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CA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3B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Perasso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C2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Salita Superiore Noce 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50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58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5B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37.842</w:t>
            </w:r>
          </w:p>
        </w:tc>
      </w:tr>
      <w:tr w:rsidR="00814F6A" w:rsidRPr="00814F6A" w14:paraId="5F1761E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2CD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90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AD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0F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11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6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3B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Sacro Cuore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E1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Angelo Sciaccaluga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B3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830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16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3.180</w:t>
            </w:r>
          </w:p>
        </w:tc>
      </w:tr>
      <w:tr w:rsidR="00814F6A" w:rsidRPr="00814F6A" w14:paraId="66B93CE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D15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9C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F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35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02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AD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D4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Villa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Bernabo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40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Bernabo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54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00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2D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13.938</w:t>
            </w:r>
          </w:p>
        </w:tc>
      </w:tr>
      <w:tr w:rsidR="00814F6A" w:rsidRPr="00814F6A" w14:paraId="72A3048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837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8D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91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6A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C5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4E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49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Jessie Mario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C2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Apparizione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1B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46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96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23.652</w:t>
            </w:r>
          </w:p>
        </w:tc>
      </w:tr>
      <w:tr w:rsidR="00814F6A" w:rsidRPr="00814F6A" w14:paraId="053F83B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56D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14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F5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5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18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6C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46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Colombo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E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Apparizione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EC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BED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A1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12.408</w:t>
            </w:r>
          </w:p>
        </w:tc>
      </w:tr>
      <w:tr w:rsidR="00814F6A" w:rsidRPr="00814F6A" w14:paraId="72EB2A7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AB7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20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C5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5B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C6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D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05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 pratone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25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Largo Cattanei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52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2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45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11.868</w:t>
            </w:r>
          </w:p>
        </w:tc>
      </w:tr>
      <w:tr w:rsidR="00814F6A" w:rsidRPr="00814F6A" w14:paraId="68098E6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A2C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E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2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8B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33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20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E4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Gioiosa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7F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Casale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76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37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C0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7.290</w:t>
            </w:r>
          </w:p>
        </w:tc>
      </w:tr>
      <w:tr w:rsidR="00814F6A" w:rsidRPr="00814F6A" w14:paraId="3DE3783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626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D0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73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36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C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B2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FF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Bavari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4E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Casale 11c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AB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A6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68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3.440</w:t>
            </w:r>
          </w:p>
        </w:tc>
      </w:tr>
      <w:tr w:rsidR="00814F6A" w:rsidRPr="00814F6A" w14:paraId="3E2764B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74C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C2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B0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DA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68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00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5A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Radice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20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Boero75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2E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7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C5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7.040</w:t>
            </w:r>
          </w:p>
        </w:tc>
      </w:tr>
      <w:tr w:rsidR="00814F6A" w:rsidRPr="00814F6A" w14:paraId="659D920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D51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61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91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9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06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29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3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Radice inf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06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Boero 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39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BB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3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5.046</w:t>
            </w:r>
          </w:p>
        </w:tc>
      </w:tr>
      <w:tr w:rsidR="00814F6A" w:rsidRPr="00814F6A" w14:paraId="6C5FEEE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69B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7F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50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B5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07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79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C5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D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Vecchi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97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ED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3C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38.720</w:t>
            </w:r>
          </w:p>
        </w:tc>
      </w:tr>
      <w:tr w:rsidR="00814F6A" w:rsidRPr="00814F6A" w14:paraId="2941F69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279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19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A7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B6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41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24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A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Giustiniani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D0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Bottini 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E0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9F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1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18.012</w:t>
            </w:r>
          </w:p>
        </w:tc>
      </w:tr>
      <w:tr w:rsidR="00814F6A" w:rsidRPr="00814F6A" w14:paraId="14300C0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23D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14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FA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2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A5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8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58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Bottini 43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17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Bottini 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D2D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83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A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5.880</w:t>
            </w:r>
          </w:p>
        </w:tc>
      </w:tr>
      <w:tr w:rsidR="00814F6A" w:rsidRPr="00814F6A" w14:paraId="5EF17A2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6B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78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1E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FE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EB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35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A4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Gianelli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63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Mastrangelo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3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FB8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5A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1.820</w:t>
            </w:r>
          </w:p>
        </w:tc>
      </w:tr>
      <w:tr w:rsidR="00814F6A" w:rsidRPr="00814F6A" w14:paraId="32FEF32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A95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6E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AC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CA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84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5E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CD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Verazzano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F8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Gianelli 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18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3E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93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20.736</w:t>
            </w:r>
          </w:p>
        </w:tc>
      </w:tr>
      <w:tr w:rsidR="00814F6A" w:rsidRPr="00814F6A" w14:paraId="4E066FE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698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EB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C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94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C1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C6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69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Fermi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EF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Duca degli Abruzzi 6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AF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9F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9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18.837</w:t>
            </w:r>
          </w:p>
        </w:tc>
      </w:tr>
      <w:tr w:rsidR="00814F6A" w:rsidRPr="00814F6A" w14:paraId="5874826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BF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C6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47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4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09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B9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6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Commercio 82 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4D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Commercio 82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FB6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23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05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4.248</w:t>
            </w:r>
          </w:p>
        </w:tc>
      </w:tr>
      <w:tr w:rsidR="00814F6A" w:rsidRPr="00814F6A" w14:paraId="251DA7E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450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BE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FE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88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95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D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89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Durazzo sede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1B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Antica Romana di Quinto 63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32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B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9A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5.520</w:t>
            </w:r>
          </w:p>
        </w:tc>
      </w:tr>
      <w:tr w:rsidR="00814F6A" w:rsidRPr="00814F6A" w14:paraId="027F7FE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B7B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BD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5F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0C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A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D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CE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Cantaegua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90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Mogadiscio 49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0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E0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A8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15.428</w:t>
            </w:r>
          </w:p>
        </w:tc>
      </w:tr>
      <w:tr w:rsidR="00814F6A" w:rsidRPr="00814F6A" w14:paraId="350E375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384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C0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B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7F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A8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C5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97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Anna Frank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A7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Piazzale Paul Valery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75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58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5D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39.312</w:t>
            </w:r>
          </w:p>
        </w:tc>
      </w:tr>
      <w:tr w:rsidR="00814F6A" w:rsidRPr="00814F6A" w14:paraId="1541C1E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93A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CE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8F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F9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0D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31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57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Mary Poppins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24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Piazzale Paul Valery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A2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C2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4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11.165</w:t>
            </w:r>
          </w:p>
        </w:tc>
      </w:tr>
      <w:tr w:rsidR="00814F6A" w:rsidRPr="00814F6A" w14:paraId="6B5D2E5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D44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A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56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F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37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DC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2A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Coccinella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0A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 Porto 14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65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A0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06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21.924</w:t>
            </w:r>
          </w:p>
        </w:tc>
      </w:tr>
      <w:tr w:rsidR="00814F6A" w:rsidRPr="00814F6A" w14:paraId="0815C41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0AB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B8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7C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47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32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0D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A8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Cicogna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48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Piacenza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20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32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D4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9.792</w:t>
            </w:r>
          </w:p>
        </w:tc>
      </w:tr>
      <w:tr w:rsidR="00814F6A" w:rsidRPr="00814F6A" w14:paraId="0633403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A42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91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A9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2D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E6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CE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77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Casetta degli orsacchiotti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5A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Bobbio 66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2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6B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88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7.371</w:t>
            </w:r>
          </w:p>
        </w:tc>
      </w:tr>
      <w:tr w:rsidR="00814F6A" w:rsidRPr="00814F6A" w14:paraId="27F4F0E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1E4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6E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3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CB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79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D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6C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Peter Pan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CB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Sertoli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CE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6A8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A40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15.792</w:t>
            </w:r>
          </w:p>
        </w:tc>
      </w:tr>
      <w:tr w:rsidR="00814F6A" w:rsidRPr="00814F6A" w14:paraId="5436E3B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46C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3C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3A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E0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87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3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D1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Sant'Eusebio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2D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Valtrebbia 301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C46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7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06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5.379</w:t>
            </w:r>
          </w:p>
        </w:tc>
      </w:tr>
      <w:tr w:rsidR="00814F6A" w:rsidRPr="00814F6A" w14:paraId="30006D3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7B9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D5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FA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C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0E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3C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D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Valtrebbia 299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7D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Valtrebbia 301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2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B2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04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3.894</w:t>
            </w:r>
          </w:p>
        </w:tc>
      </w:tr>
      <w:tr w:rsidR="00814F6A" w:rsidRPr="00814F6A" w14:paraId="0DB7F6B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664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40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E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8A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D6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36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60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Ball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77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Motta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5C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90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B1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14.355</w:t>
            </w:r>
          </w:p>
        </w:tc>
      </w:tr>
      <w:tr w:rsidR="00814F6A" w:rsidRPr="00814F6A" w14:paraId="064009A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D0C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42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64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49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55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48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CF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Glicine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65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Motta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4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F6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5E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8.370</w:t>
            </w:r>
          </w:p>
        </w:tc>
      </w:tr>
      <w:tr w:rsidR="00814F6A" w:rsidRPr="00814F6A" w14:paraId="06E8E4A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94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9B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2D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3C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63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CD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4A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Andersen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62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Mogadiscio 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D0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26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C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16.200</w:t>
            </w:r>
          </w:p>
        </w:tc>
      </w:tr>
      <w:tr w:rsidR="00814F6A" w:rsidRPr="00814F6A" w14:paraId="5EAFC20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801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45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A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CF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40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CE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CD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Mimosa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D2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Mogadiscio 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42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13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D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13.800</w:t>
            </w:r>
          </w:p>
        </w:tc>
      </w:tr>
      <w:tr w:rsidR="00814F6A" w:rsidRPr="00814F6A" w14:paraId="508B376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7FC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A4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F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D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40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9E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C2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Lucarno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3B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Mogadiscio 67 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EC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06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0C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3.596</w:t>
            </w:r>
          </w:p>
        </w:tc>
      </w:tr>
      <w:tr w:rsidR="00814F6A" w:rsidRPr="00814F6A" w14:paraId="2E56D06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0F4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5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E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A1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CC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D7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A5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Santullo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74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Felice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28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75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D7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34.903</w:t>
            </w:r>
          </w:p>
        </w:tc>
      </w:tr>
      <w:tr w:rsidR="00814F6A" w:rsidRPr="00814F6A" w14:paraId="059296E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EB3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45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BD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B5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78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3D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34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Ca' di Ventura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5D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Felice 19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43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07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78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4.928</w:t>
            </w:r>
          </w:p>
        </w:tc>
      </w:tr>
      <w:tr w:rsidR="00814F6A" w:rsidRPr="00814F6A" w14:paraId="7519C16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F2F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D0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8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35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B3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0E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F2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Molassana ex D'Azeglio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A7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Felice 19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A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4E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7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4.608</w:t>
            </w:r>
          </w:p>
        </w:tc>
      </w:tr>
      <w:tr w:rsidR="00814F6A" w:rsidRPr="00814F6A" w14:paraId="303AF62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AEF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C0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B0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C4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29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64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15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 Sole del mirto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8F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Montebruno 5 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CE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12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D4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11.280</w:t>
            </w:r>
          </w:p>
        </w:tc>
      </w:tr>
      <w:tr w:rsidR="00814F6A" w:rsidRPr="00814F6A" w14:paraId="1B349DE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3B4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3D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48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AB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C5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43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41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Siro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6A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Salita Madonnetta di Struppa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9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BB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B1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4.628</w:t>
            </w:r>
          </w:p>
        </w:tc>
      </w:tr>
      <w:tr w:rsidR="00814F6A" w:rsidRPr="00814F6A" w14:paraId="39C1BD5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FB6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0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FE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2B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69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4A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98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Prato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0D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Struppa 214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67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69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C1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21.580</w:t>
            </w:r>
          </w:p>
        </w:tc>
      </w:tr>
      <w:tr w:rsidR="00814F6A" w:rsidRPr="00814F6A" w14:paraId="20B26E9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14B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77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63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EA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22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9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2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E4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Struppa 148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F1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C0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4A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13.778</w:t>
            </w:r>
          </w:p>
        </w:tc>
      </w:tr>
      <w:tr w:rsidR="00814F6A" w:rsidRPr="00814F6A" w14:paraId="7F78CBB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F08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11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1C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F8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29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9F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04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Doria inf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59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Struppa 148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C6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9E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6E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4.644</w:t>
            </w:r>
          </w:p>
        </w:tc>
      </w:tr>
      <w:tr w:rsidR="00814F6A" w:rsidRPr="00814F6A" w14:paraId="7F88AD9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89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E3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50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98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87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A1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1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Siro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BE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Creto 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D1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59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A5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1.557</w:t>
            </w:r>
          </w:p>
        </w:tc>
      </w:tr>
      <w:tr w:rsidR="00814F6A" w:rsidRPr="00814F6A" w14:paraId="1E5D904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E1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DE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E6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EC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4A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7A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1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B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a Pino Sottano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75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20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96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1.584</w:t>
            </w:r>
          </w:p>
        </w:tc>
      </w:tr>
      <w:tr w:rsidR="00814F6A" w:rsidRPr="00814F6A" w14:paraId="77E7089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E2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7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E0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3A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06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87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7C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Montesignano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5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Terpi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C4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5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61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2.016</w:t>
            </w:r>
          </w:p>
        </w:tc>
      </w:tr>
      <w:tr w:rsidR="00814F6A" w:rsidRPr="00814F6A" w14:paraId="6C21D0F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465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9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F9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16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38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68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8B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Giacomo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4C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Riomaggiore 1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74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93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E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4.356</w:t>
            </w:r>
          </w:p>
        </w:tc>
      </w:tr>
      <w:tr w:rsidR="00814F6A" w:rsidRPr="00814F6A" w14:paraId="42A7E89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56B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B9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7A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D0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E5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C9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7F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Gottardo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F1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 Vincenzi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6E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62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50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21.666</w:t>
            </w:r>
          </w:p>
        </w:tc>
      </w:tr>
      <w:tr w:rsidR="00814F6A" w:rsidRPr="00814F6A" w14:paraId="3D447F2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F1F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C6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D5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C9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B9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D5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4D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Mazzini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2E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Lodi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3A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65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56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32.926</w:t>
            </w:r>
          </w:p>
        </w:tc>
      </w:tr>
      <w:tr w:rsidR="00814F6A" w:rsidRPr="00814F6A" w14:paraId="4BC510C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E4D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2A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F0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94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2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D0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85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Gabbiano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33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Lodi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CF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7B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0B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8.784</w:t>
            </w:r>
          </w:p>
        </w:tc>
      </w:tr>
      <w:tr w:rsidR="00814F6A" w:rsidRPr="00814F6A" w14:paraId="1FFC229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726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00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5D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49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22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16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23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 Vincenzi 28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98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 Vincenzi 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56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3D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EB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7.482</w:t>
            </w:r>
          </w:p>
        </w:tc>
      </w:tr>
      <w:tr w:rsidR="00814F6A" w:rsidRPr="00814F6A" w14:paraId="4CD9917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396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D4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E3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83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41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D8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D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Pigna 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66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Pigna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28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5E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C6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2.288</w:t>
            </w:r>
          </w:p>
        </w:tc>
      </w:tr>
      <w:tr w:rsidR="00814F6A" w:rsidRPr="00814F6A" w14:paraId="2C98110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2B2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0A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6A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8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07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CB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30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Terpi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BA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Terpi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45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82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64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1.740</w:t>
            </w:r>
          </w:p>
        </w:tc>
      </w:tr>
      <w:tr w:rsidR="00814F6A" w:rsidRPr="00814F6A" w14:paraId="15AC710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D2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0D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7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7F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6B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F8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C5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Piacenza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3C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Piacenza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07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9C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9D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10.736</w:t>
            </w:r>
          </w:p>
        </w:tc>
      </w:tr>
      <w:tr w:rsidR="00814F6A" w:rsidRPr="00814F6A" w14:paraId="65D0B50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334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93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6F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4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61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22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E0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Fontanarossa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73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Ginestrato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F3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68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B0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18.975</w:t>
            </w:r>
          </w:p>
        </w:tc>
      </w:tr>
      <w:tr w:rsidR="00814F6A" w:rsidRPr="00814F6A" w14:paraId="3803083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164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6C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81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BC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7D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0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C5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Ginestrato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46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Ginestrato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13 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8E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368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C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6.160</w:t>
            </w:r>
          </w:p>
        </w:tc>
      </w:tr>
      <w:tr w:rsidR="00814F6A" w:rsidRPr="00814F6A" w14:paraId="4F96AD0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714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9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B1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9D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5B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B2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0D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Fanciulli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A5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Virginia Centurione Bracelli 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1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5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F1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30.807</w:t>
            </w:r>
          </w:p>
        </w:tc>
      </w:tr>
      <w:tr w:rsidR="00814F6A" w:rsidRPr="00814F6A" w14:paraId="2EA3F76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7C0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DE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B3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67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56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31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5D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Cambiaso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FA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Virginia Centurione Bracelli 57c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17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2C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5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1.304</w:t>
            </w:r>
          </w:p>
        </w:tc>
      </w:tr>
      <w:tr w:rsidR="00814F6A" w:rsidRPr="00814F6A" w14:paraId="3E1B260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CAD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4C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C6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E5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E9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2B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FC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Mongolfiera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E3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Paolo Reti 25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D8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9C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A0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14.688</w:t>
            </w:r>
          </w:p>
        </w:tc>
      </w:tr>
      <w:tr w:rsidR="00814F6A" w:rsidRPr="00814F6A" w14:paraId="3C7F011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4B1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3A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5F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4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FF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B8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6C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Acquarello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FE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Borsieri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54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0F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55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10.340</w:t>
            </w:r>
          </w:p>
        </w:tc>
      </w:tr>
      <w:tr w:rsidR="00814F6A" w:rsidRPr="00814F6A" w14:paraId="101AAC3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93B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73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9E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A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B1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D5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89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Bruco Pellegrino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71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Pellegrini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1F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9A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96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4.888</w:t>
            </w:r>
          </w:p>
        </w:tc>
      </w:tr>
      <w:tr w:rsidR="00814F6A" w:rsidRPr="00814F6A" w14:paraId="020166A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4F5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67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96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D5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8B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26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EA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Lilliput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21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Bologna 21 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C87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FF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7D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7.144</w:t>
            </w:r>
          </w:p>
        </w:tc>
      </w:tr>
      <w:tr w:rsidR="00814F6A" w:rsidRPr="00814F6A" w14:paraId="430264A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05F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7A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9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9F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C2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45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0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Aquilone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6C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Marino 219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E9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9C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6D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12.992</w:t>
            </w:r>
          </w:p>
        </w:tc>
      </w:tr>
      <w:tr w:rsidR="00814F6A" w:rsidRPr="00814F6A" w14:paraId="713DA2E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94B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A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DC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6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B0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9D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F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Dieci dicembre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EB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Maculano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EE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4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F6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20.988</w:t>
            </w:r>
          </w:p>
        </w:tc>
      </w:tr>
      <w:tr w:rsidR="00814F6A" w:rsidRPr="00814F6A" w14:paraId="7BC47B2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835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15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67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5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5E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24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A1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Fumagalli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38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Maculano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01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5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B5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5.130</w:t>
            </w:r>
          </w:p>
        </w:tc>
      </w:tr>
      <w:tr w:rsidR="00814F6A" w:rsidRPr="00814F6A" w14:paraId="2A9BCD1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404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5A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B3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B6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A7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E8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30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Fantasia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6F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Martinetti 129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21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01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DD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12.155</w:t>
            </w:r>
          </w:p>
        </w:tc>
      </w:tr>
      <w:tr w:rsidR="00814F6A" w:rsidRPr="00814F6A" w14:paraId="1C8F85C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603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4C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93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55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7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40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25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Tollot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occidentale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9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Salita Angeli 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93F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5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11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12.726</w:t>
            </w:r>
          </w:p>
        </w:tc>
      </w:tr>
      <w:tr w:rsidR="00814F6A" w:rsidRPr="00814F6A" w14:paraId="30A2BFC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277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E9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1A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BF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B8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A3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82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Chiabrera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13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Asilo Garbarino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2F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A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E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24.613</w:t>
            </w:r>
          </w:p>
        </w:tc>
      </w:tr>
      <w:tr w:rsidR="00814F6A" w:rsidRPr="00814F6A" w14:paraId="7B49BE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37B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56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B9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E5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51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96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F6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Emanuela Loi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05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Asilo Garbarino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5F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3B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47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10.912</w:t>
            </w:r>
          </w:p>
        </w:tc>
      </w:tr>
      <w:tr w:rsidR="00814F6A" w:rsidRPr="00814F6A" w14:paraId="08ACB56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3DF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20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FA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4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26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79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92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40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Dei Landi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1A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9E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39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9.933</w:t>
            </w:r>
          </w:p>
        </w:tc>
      </w:tr>
      <w:tr w:rsidR="00814F6A" w:rsidRPr="00814F6A" w14:paraId="31E5704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F95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DA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D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B5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7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E6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D5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Andersen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D8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Dei Landi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4C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47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988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7.590</w:t>
            </w:r>
          </w:p>
        </w:tc>
      </w:tr>
      <w:tr w:rsidR="00814F6A" w:rsidRPr="00814F6A" w14:paraId="026BF4C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C88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06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F7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42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D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63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9C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Mazzini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21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Dottesio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97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A7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9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14.664</w:t>
            </w:r>
          </w:p>
        </w:tc>
      </w:tr>
      <w:tr w:rsidR="00814F6A" w:rsidRPr="00814F6A" w14:paraId="2B44AB4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B1E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0B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0F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FA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A9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37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89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Govi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A0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Pellegrini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D3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7C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B7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9.911</w:t>
            </w:r>
          </w:p>
        </w:tc>
      </w:tr>
      <w:tr w:rsidR="00814F6A" w:rsidRPr="00814F6A" w14:paraId="5D62D36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912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F8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8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B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A5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F2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1C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Garbarino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AB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Asilo Garbarino 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9F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AA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87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10.659</w:t>
            </w:r>
          </w:p>
        </w:tc>
      </w:tr>
      <w:tr w:rsidR="00814F6A" w:rsidRPr="00814F6A" w14:paraId="178CF0B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D32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DE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67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22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4B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A4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42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Primavera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53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Mozart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4E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34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9A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18.067</w:t>
            </w:r>
          </w:p>
        </w:tc>
      </w:tr>
      <w:tr w:rsidR="00814F6A" w:rsidRPr="00814F6A" w14:paraId="40123D6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706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BD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EB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56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C3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6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1A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Rivarolo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B5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Passo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Torbella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12b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10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D6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7B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18.800</w:t>
            </w:r>
          </w:p>
        </w:tc>
      </w:tr>
      <w:tr w:rsidR="00814F6A" w:rsidRPr="00814F6A" w14:paraId="7D3394C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52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16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99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33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AA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4B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D5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Scoiattolo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37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 Pertica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1F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8A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35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6.510</w:t>
            </w:r>
          </w:p>
        </w:tc>
      </w:tr>
      <w:tr w:rsidR="00814F6A" w:rsidRPr="00814F6A" w14:paraId="1C44E6E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CC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07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16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8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A0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4B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7D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Girotondo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BE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Fratelli Coronata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DC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7D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27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8.323</w:t>
            </w:r>
          </w:p>
        </w:tc>
      </w:tr>
      <w:tr w:rsidR="00814F6A" w:rsidRPr="00814F6A" w14:paraId="3688075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B2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AD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F4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F0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45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B0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31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Centofiori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8B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Carlo Linneo 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3F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AF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9A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8.526</w:t>
            </w:r>
          </w:p>
        </w:tc>
      </w:tr>
      <w:tr w:rsidR="00814F6A" w:rsidRPr="00814F6A" w14:paraId="0C33F73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4C0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BE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8D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DB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05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BE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A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D0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Isocorte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C26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AB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4E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6.496</w:t>
            </w:r>
          </w:p>
        </w:tc>
      </w:tr>
      <w:tr w:rsidR="00814F6A" w:rsidRPr="00814F6A" w14:paraId="7BA168E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82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CD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20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3A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0B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C6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04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Teglia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B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Teglia 2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49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0A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05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26.196</w:t>
            </w:r>
          </w:p>
        </w:tc>
      </w:tr>
      <w:tr w:rsidR="00814F6A" w:rsidRPr="00814F6A" w14:paraId="1B50984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CD7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2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C5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2D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33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14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F3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Otto marzo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36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Teglia 2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5E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25F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B1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10.695</w:t>
            </w:r>
          </w:p>
        </w:tc>
      </w:tr>
      <w:tr w:rsidR="00814F6A" w:rsidRPr="00814F6A" w14:paraId="7EDEC0A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651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EA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7F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12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10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EA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22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Gallino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AC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Isocorte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A8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5C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54F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34.182</w:t>
            </w:r>
          </w:p>
        </w:tc>
      </w:tr>
      <w:tr w:rsidR="00814F6A" w:rsidRPr="00814F6A" w14:paraId="1E5996D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AB9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D9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A4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B6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9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8A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AE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Fantasia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2E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Isocorte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AC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D4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67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13.448</w:t>
            </w:r>
          </w:p>
        </w:tc>
      </w:tr>
      <w:tr w:rsidR="00814F6A" w:rsidRPr="00814F6A" w14:paraId="25B5177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D8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0C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FF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D4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19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F3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34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 Sanguineti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33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Molinussi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D1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08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87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13.377</w:t>
            </w:r>
          </w:p>
        </w:tc>
      </w:tr>
      <w:tr w:rsidR="00814F6A" w:rsidRPr="00814F6A" w14:paraId="3B0E221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066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72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DE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A8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38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BC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AC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Aldo Capitini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53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Molinussi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64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B1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0D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8.478</w:t>
            </w:r>
          </w:p>
        </w:tc>
      </w:tr>
      <w:tr w:rsidR="00814F6A" w:rsidRPr="00814F6A" w14:paraId="0EAF50F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3B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59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AE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6D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29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75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11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fabbrica dei sogni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D4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Bombrini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AB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03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19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9.541</w:t>
            </w:r>
          </w:p>
        </w:tc>
      </w:tr>
      <w:tr w:rsidR="00814F6A" w:rsidRPr="00814F6A" w14:paraId="0940948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C52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4B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87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4D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B4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D3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27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Firpo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0A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Storace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A5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FF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01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24.766</w:t>
            </w:r>
          </w:p>
        </w:tc>
      </w:tr>
      <w:tr w:rsidR="00814F6A" w:rsidRPr="00814F6A" w14:paraId="1B05374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E9A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21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74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C0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A1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B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AF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Mazzini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10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Largo Gozzano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10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A26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67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37.604</w:t>
            </w:r>
          </w:p>
        </w:tc>
      </w:tr>
      <w:tr w:rsidR="00814F6A" w:rsidRPr="00814F6A" w14:paraId="097C2F2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602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E0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00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39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8B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2F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D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Cantore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D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Paolo Reti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D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80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E04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46.970</w:t>
            </w:r>
          </w:p>
        </w:tc>
      </w:tr>
      <w:tr w:rsidR="00814F6A" w:rsidRPr="00814F6A" w14:paraId="6FC1164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AEB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CF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77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13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6A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25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27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Cantore succursale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38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Rolando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7D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38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B5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10.488</w:t>
            </w:r>
          </w:p>
        </w:tc>
      </w:tr>
      <w:tr w:rsidR="00814F6A" w:rsidRPr="00814F6A" w14:paraId="46952C6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8B5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B2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F0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9E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3C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C3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17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Taviani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C2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Martinetti 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10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B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31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7.956</w:t>
            </w:r>
          </w:p>
        </w:tc>
      </w:tr>
      <w:tr w:rsidR="00814F6A" w:rsidRPr="00814F6A" w14:paraId="1757CDC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D39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2A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2B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E2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2C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12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C1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Montegrappa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85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Marino 221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47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88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54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25.410</w:t>
            </w:r>
          </w:p>
        </w:tc>
      </w:tr>
      <w:tr w:rsidR="00814F6A" w:rsidRPr="00814F6A" w14:paraId="36B3468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E02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18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3D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7F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26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A3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CA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Montegrappa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B7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Marino 219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36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B2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EB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14.000</w:t>
            </w:r>
          </w:p>
        </w:tc>
      </w:tr>
      <w:tr w:rsidR="00814F6A" w:rsidRPr="00814F6A" w14:paraId="0D914FE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D3E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3D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4E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05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44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72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37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Bacigalupo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5C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Paolo Reti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46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09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36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13.120</w:t>
            </w:r>
          </w:p>
        </w:tc>
      </w:tr>
      <w:tr w:rsidR="00814F6A" w:rsidRPr="00814F6A" w14:paraId="69789A4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8E6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14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17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CA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81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0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52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Barabino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D2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Largo Gozzano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F4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71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5E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2.537</w:t>
            </w:r>
          </w:p>
        </w:tc>
      </w:tr>
      <w:tr w:rsidR="00814F6A" w:rsidRPr="00814F6A" w14:paraId="2F8D596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697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90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7D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C4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7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CC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2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Cicala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1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Rigola 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8A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7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2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25.596</w:t>
            </w:r>
          </w:p>
        </w:tc>
      </w:tr>
      <w:tr w:rsidR="00814F6A" w:rsidRPr="00814F6A" w14:paraId="6208127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C9A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2A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0C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13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56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7A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A6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Bartolomeo del Fossato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0F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Bartolomeo del Fossato 79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C56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1A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53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13.104</w:t>
            </w:r>
          </w:p>
        </w:tc>
      </w:tr>
      <w:tr w:rsidR="00814F6A" w:rsidRPr="00814F6A" w14:paraId="1AD652E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8B6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24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D7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32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0B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1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54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Walt Disney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6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Bartolomeo del Fossato 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F9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D6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2D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9.960</w:t>
            </w:r>
          </w:p>
        </w:tc>
      </w:tr>
      <w:tr w:rsidR="00814F6A" w:rsidRPr="00814F6A" w14:paraId="4A33971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E77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BC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F9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90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4C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5F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9A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Salgari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7B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Salita San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Barborino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25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27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75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28.620</w:t>
            </w:r>
          </w:p>
        </w:tc>
      </w:tr>
      <w:tr w:rsidR="00814F6A" w:rsidRPr="00814F6A" w14:paraId="7DEB8C5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D3C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2A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DC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5D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12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13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10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Mameli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E2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Bologna 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EF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7B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B3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37.625</w:t>
            </w:r>
          </w:p>
        </w:tc>
      </w:tr>
      <w:tr w:rsidR="00814F6A" w:rsidRPr="00814F6A" w14:paraId="396AE2A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AC8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30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A5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B4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9C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C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EF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Bologna 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58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Bologna 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07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D8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A2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11.328</w:t>
            </w:r>
          </w:p>
        </w:tc>
      </w:tr>
      <w:tr w:rsidR="00814F6A" w:rsidRPr="00814F6A" w14:paraId="6733679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999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C3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D5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CB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5B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78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E3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Garibaldi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3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Bologna 6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14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1F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C6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20.212</w:t>
            </w:r>
          </w:p>
        </w:tc>
      </w:tr>
      <w:tr w:rsidR="00814F6A" w:rsidRPr="00814F6A" w14:paraId="0718DB8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BFE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F0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D6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E1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1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99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C8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Torre Piloti Molo Giano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1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Bologna 6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DF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06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8B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8.477</w:t>
            </w:r>
          </w:p>
        </w:tc>
      </w:tr>
      <w:tr w:rsidR="00814F6A" w:rsidRPr="00814F6A" w14:paraId="28DDF2D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D6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D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9D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EE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D3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28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5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Arcobaleno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6C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Fratelli Coronata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D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F7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0E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12.180</w:t>
            </w:r>
          </w:p>
        </w:tc>
      </w:tr>
      <w:tr w:rsidR="00814F6A" w:rsidRPr="00814F6A" w14:paraId="45460D9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D28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AC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4A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F7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22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70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55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Due giugno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AC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Fratelli Coronata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E8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C5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9E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22.451</w:t>
            </w:r>
          </w:p>
        </w:tc>
      </w:tr>
      <w:tr w:rsidR="00814F6A" w:rsidRPr="00814F6A" w14:paraId="12D492D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B22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10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C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8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5A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C8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36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Fratelli Coronata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20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Fratelli Coronata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CA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2B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D3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4.150</w:t>
            </w:r>
          </w:p>
        </w:tc>
      </w:tr>
      <w:tr w:rsidR="00814F6A" w:rsidRPr="00814F6A" w14:paraId="6108606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20B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22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9B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26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31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C0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1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Caffaro succursale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C7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Fratelli Coronata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2B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9C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01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2.294</w:t>
            </w:r>
          </w:p>
        </w:tc>
      </w:tr>
      <w:tr w:rsidR="00814F6A" w:rsidRPr="00814F6A" w14:paraId="05247C0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FC2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E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D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84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3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54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A2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Alighieri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68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Piazza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Rissotto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7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18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95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40.086</w:t>
            </w:r>
          </w:p>
        </w:tc>
      </w:tr>
      <w:tr w:rsidR="00814F6A" w:rsidRPr="00814F6A" w14:paraId="32D14CA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E7E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B7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2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76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02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F2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2E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Bonfieni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4A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Piazza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Rissotto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BAD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FD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B1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16.137</w:t>
            </w:r>
          </w:p>
        </w:tc>
      </w:tr>
      <w:tr w:rsidR="00814F6A" w:rsidRPr="00814F6A" w14:paraId="37AAB5F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72A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10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3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64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E1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3D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8C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Ariosto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6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Ariosto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D1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BF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80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43.924</w:t>
            </w:r>
          </w:p>
        </w:tc>
      </w:tr>
      <w:tr w:rsidR="00814F6A" w:rsidRPr="00814F6A" w14:paraId="73C847A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B34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9B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65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61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5F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27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1E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Ariosto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CA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Ariosto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71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D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46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18.857</w:t>
            </w:r>
          </w:p>
        </w:tc>
      </w:tr>
      <w:tr w:rsidR="00814F6A" w:rsidRPr="00814F6A" w14:paraId="5C8196C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562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F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0E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4E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68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85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78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 Amicis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FD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Pallavicini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E5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81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07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35.796</w:t>
            </w:r>
          </w:p>
        </w:tc>
      </w:tr>
      <w:tr w:rsidR="00814F6A" w:rsidRPr="00814F6A" w14:paraId="6DBDF23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EC7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76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4F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A7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4B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70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77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Fasciotti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09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Pallavicini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1A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17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EA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10.370</w:t>
            </w:r>
          </w:p>
        </w:tc>
      </w:tr>
      <w:tr w:rsidR="00814F6A" w:rsidRPr="00814F6A" w14:paraId="116F84E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093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80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B2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61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7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33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BA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Rivarolo ex Foscolo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F2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Pallavicini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AE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3E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11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2.432</w:t>
            </w:r>
          </w:p>
        </w:tc>
      </w:tr>
      <w:tr w:rsidR="00814F6A" w:rsidRPr="00814F6A" w14:paraId="000A1EB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D2E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F1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5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2D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33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61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9A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Morante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48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Linneo 232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09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A9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4A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19.698</w:t>
            </w:r>
          </w:p>
        </w:tc>
      </w:tr>
      <w:tr w:rsidR="00814F6A" w:rsidRPr="00814F6A" w14:paraId="65884B6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47B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6E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4F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30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61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13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31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Doge da Murta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31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Chiesa di Murta 5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9A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26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47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4.920</w:t>
            </w:r>
          </w:p>
        </w:tc>
      </w:tr>
      <w:tr w:rsidR="00814F6A" w:rsidRPr="00814F6A" w14:paraId="79324A1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CB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69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32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47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AC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F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32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Garrone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AD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Piazzetta Cattaneo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C3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6E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A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14.212</w:t>
            </w:r>
          </w:p>
        </w:tc>
      </w:tr>
      <w:tr w:rsidR="00814F6A" w:rsidRPr="00814F6A" w14:paraId="0123750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F12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4F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9F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DD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7D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0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6D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Gaslini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1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Bolzaneto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6C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9B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57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2.301</w:t>
            </w:r>
          </w:p>
        </w:tc>
      </w:tr>
      <w:tr w:rsidR="00814F6A" w:rsidRPr="00814F6A" w14:paraId="546E5D6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7D6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E0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55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33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17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5C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5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Albero D'Oro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5C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Salita Nostra Signora del Monte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F61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E80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40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14.746</w:t>
            </w:r>
          </w:p>
        </w:tc>
      </w:tr>
      <w:tr w:rsidR="00814F6A" w:rsidRPr="00814F6A" w14:paraId="6DED592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E13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A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12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77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45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99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AB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63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Fruttuoso 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20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F6E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B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14.673</w:t>
            </w:r>
          </w:p>
        </w:tc>
      </w:tr>
      <w:tr w:rsidR="00814F6A" w:rsidRPr="00814F6A" w14:paraId="02CDC35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9E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FE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66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4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A4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D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66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Emanuele Luzzati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A1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Moresco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D8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A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A4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17.860</w:t>
            </w:r>
          </w:p>
        </w:tc>
      </w:tr>
      <w:tr w:rsidR="00814F6A" w:rsidRPr="00814F6A" w14:paraId="4611A71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C8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C7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04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B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23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CE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CC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Quartiere Camoscio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7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Virginia Centurione Bracelli 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E50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69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8E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11.571</w:t>
            </w:r>
          </w:p>
        </w:tc>
      </w:tr>
      <w:tr w:rsidR="00814F6A" w:rsidRPr="00814F6A" w14:paraId="3CF4F82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83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81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55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5C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F0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6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5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E8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Romagnoli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7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7D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1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8.648</w:t>
            </w:r>
          </w:p>
        </w:tc>
      </w:tr>
      <w:tr w:rsidR="00814F6A" w:rsidRPr="00814F6A" w14:paraId="23AFC63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BAF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E0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2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9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9B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F3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53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Eolo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B6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81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6C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8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B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7.708</w:t>
            </w:r>
          </w:p>
        </w:tc>
      </w:tr>
      <w:tr w:rsidR="00814F6A" w:rsidRPr="00814F6A" w14:paraId="22F67DF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60D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9D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B9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0F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B6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1B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35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0B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83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AB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A2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29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11.844</w:t>
            </w:r>
          </w:p>
        </w:tc>
      </w:tr>
      <w:tr w:rsidR="00814F6A" w:rsidRPr="00814F6A" w14:paraId="252F4D0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DF7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F8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FA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1A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BA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EE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87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Rondine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AD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Solari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6F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B0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70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15.225</w:t>
            </w:r>
          </w:p>
        </w:tc>
      </w:tr>
      <w:tr w:rsidR="00814F6A" w:rsidRPr="00814F6A" w14:paraId="481C7C6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B53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E6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F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91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2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CE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D2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Solari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1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Solari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9D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7FD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2F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22.962</w:t>
            </w:r>
          </w:p>
        </w:tc>
      </w:tr>
      <w:tr w:rsidR="00814F6A" w:rsidRPr="00814F6A" w14:paraId="2CD24FF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DA0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31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2D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9D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9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79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0D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Arcobaleno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3D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Virginia Centurione Bracelli 1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88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20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E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7.332</w:t>
            </w:r>
          </w:p>
        </w:tc>
      </w:tr>
      <w:tr w:rsidR="00814F6A" w:rsidRPr="00814F6A" w14:paraId="000D5D6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8F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52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8F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94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05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2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FE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Girasole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6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Romagnosi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65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0B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2F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9.964</w:t>
            </w:r>
          </w:p>
        </w:tc>
      </w:tr>
      <w:tr w:rsidR="00814F6A" w:rsidRPr="00814F6A" w14:paraId="742D5A3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D36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8C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A0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75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36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12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CC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Romagnosi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E1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Romagnosi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6B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3C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18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5.973</w:t>
            </w:r>
          </w:p>
        </w:tc>
      </w:tr>
      <w:tr w:rsidR="00814F6A" w:rsidRPr="00814F6A" w14:paraId="1B9A291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3A2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2D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D6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B0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07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4B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B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Borsi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44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Fratelli Cervi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54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08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0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17.056</w:t>
            </w:r>
          </w:p>
        </w:tc>
      </w:tr>
      <w:tr w:rsidR="00814F6A" w:rsidRPr="00814F6A" w14:paraId="4FE5D4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39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0E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16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E0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E0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1F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70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Papa Giovanni XXIII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3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Ferraris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91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65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0E0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52.752</w:t>
            </w:r>
          </w:p>
        </w:tc>
      </w:tr>
      <w:tr w:rsidR="00814F6A" w:rsidRPr="00814F6A" w14:paraId="2B8CD7E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126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0E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D7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D9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DB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BE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36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Papa Giovanni XXIII inf.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BF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Ferraris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9E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0F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40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20.384</w:t>
            </w:r>
          </w:p>
        </w:tc>
      </w:tr>
      <w:tr w:rsidR="00814F6A" w:rsidRPr="00814F6A" w14:paraId="4559EDF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FBA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13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B3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C0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4D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24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5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Alice nel paese delle meraviglie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A3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Martinez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3DD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AE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7A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9.612</w:t>
            </w:r>
          </w:p>
        </w:tc>
      </w:tr>
      <w:tr w:rsidR="00814F6A" w:rsidRPr="00814F6A" w14:paraId="1583C94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E60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CD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5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F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6D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AF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DA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2D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Martinez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A4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C4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6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34.980</w:t>
            </w:r>
          </w:p>
        </w:tc>
      </w:tr>
      <w:tr w:rsidR="00814F6A" w:rsidRPr="00814F6A" w14:paraId="7AEB383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D2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E4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25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40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F3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61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20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Smeraldo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01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Martiri del Turchino 127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0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78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9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7.332</w:t>
            </w:r>
          </w:p>
        </w:tc>
      </w:tr>
      <w:tr w:rsidR="00814F6A" w:rsidRPr="00814F6A" w14:paraId="18020D6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F1A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1C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37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6A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09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F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5F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Montanella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C3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Branega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7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D2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05B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21.840</w:t>
            </w:r>
          </w:p>
        </w:tc>
      </w:tr>
      <w:tr w:rsidR="00814F6A" w:rsidRPr="00814F6A" w14:paraId="2C3B563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E17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68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E0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9E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38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0B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1D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Montanella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DE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Branega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B4A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86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48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12.261</w:t>
            </w:r>
          </w:p>
        </w:tc>
      </w:tr>
      <w:tr w:rsidR="00814F6A" w:rsidRPr="00814F6A" w14:paraId="4B45E40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9FE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0B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0E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B1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4E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6B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39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 Letizia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5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Buffa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73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8B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94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11.407</w:t>
            </w:r>
          </w:p>
        </w:tc>
      </w:tr>
      <w:tr w:rsidR="00814F6A" w:rsidRPr="00814F6A" w14:paraId="132D3D9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DE4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5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5F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80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E0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89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AF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Nuvola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FD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Calamandrei 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CC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38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500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7.105</w:t>
            </w:r>
          </w:p>
        </w:tc>
      </w:tr>
      <w:tr w:rsidR="00814F6A" w:rsidRPr="00814F6A" w14:paraId="67E2546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A46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4D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3C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1B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4E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A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56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Calamandrei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2C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Calamandrei 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5D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7E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79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8.771</w:t>
            </w:r>
          </w:p>
        </w:tc>
      </w:tr>
      <w:tr w:rsidR="00814F6A" w:rsidRPr="00814F6A" w14:paraId="68788DF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130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10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8D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25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41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4C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B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A' Lanterna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12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Cravasco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A3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91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0A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13.578</w:t>
            </w:r>
          </w:p>
        </w:tc>
      </w:tr>
      <w:tr w:rsidR="00814F6A" w:rsidRPr="00814F6A" w14:paraId="309E219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660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F1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C4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AB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3B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E7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3D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Fabbriche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65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Fabbriche 189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97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56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9A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3.848</w:t>
            </w:r>
          </w:p>
        </w:tc>
      </w:tr>
      <w:tr w:rsidR="00814F6A" w:rsidRPr="00814F6A" w14:paraId="614DFF4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C0D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F4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AC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33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E8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C9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DF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Fabbriche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C0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Fabbriche 189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D8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F8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520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1.892</w:t>
            </w:r>
          </w:p>
        </w:tc>
      </w:tr>
      <w:tr w:rsidR="00814F6A" w:rsidRPr="00814F6A" w14:paraId="74520A0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6F4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36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11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98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4E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57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09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D'Albertis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B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Buffa 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DF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A2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6C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32.732</w:t>
            </w:r>
          </w:p>
        </w:tc>
      </w:tr>
      <w:tr w:rsidR="00814F6A" w:rsidRPr="00814F6A" w14:paraId="6CC6114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09F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3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2E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EF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D5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48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B5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Paganini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12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Martiri del Turchino 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E5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A68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B7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17.869</w:t>
            </w:r>
          </w:p>
        </w:tc>
      </w:tr>
      <w:tr w:rsidR="00814F6A" w:rsidRPr="00814F6A" w14:paraId="33A6F90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E22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DA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A1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47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F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6E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E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 Amicis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02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 Corte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C3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00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3B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14.628</w:t>
            </w:r>
          </w:p>
        </w:tc>
      </w:tr>
      <w:tr w:rsidR="00814F6A" w:rsidRPr="00814F6A" w14:paraId="2BF0F3E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6CB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B8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97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78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59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F1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C8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 Corte inf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11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 Corte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B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E9D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22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10.584</w:t>
            </w:r>
          </w:p>
        </w:tc>
      </w:tr>
      <w:tr w:rsidR="00814F6A" w:rsidRPr="00814F6A" w14:paraId="49687C3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79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C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9A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0A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D3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0F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BF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Da Passano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AC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Montaldo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40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BE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D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41.082</w:t>
            </w:r>
          </w:p>
        </w:tc>
      </w:tr>
      <w:tr w:rsidR="00814F6A" w:rsidRPr="00814F6A" w14:paraId="5CAB04D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D45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2A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D8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97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70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0A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C3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Fruttuoso inf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3C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Piazza Manzoni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14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0D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2E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7.788</w:t>
            </w:r>
          </w:p>
        </w:tc>
      </w:tr>
      <w:tr w:rsidR="00814F6A" w:rsidRPr="00814F6A" w14:paraId="1BFD686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5DD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D1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10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81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C5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A3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9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L'isola che non c'Ã¨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E7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Bobbio 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51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91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B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9.000</w:t>
            </w:r>
          </w:p>
        </w:tc>
      </w:tr>
      <w:tr w:rsidR="00814F6A" w:rsidRPr="00814F6A" w14:paraId="5B02876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1C7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E9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7A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9B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9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8F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1F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Burlando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2A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Burlando 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BC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48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6F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11.084</w:t>
            </w:r>
          </w:p>
        </w:tc>
      </w:tr>
      <w:tr w:rsidR="00814F6A" w:rsidRPr="00814F6A" w14:paraId="63566E5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23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10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1F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29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AC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D8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7B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Burlando inf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3C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Burlando 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0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85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90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5.190</w:t>
            </w:r>
          </w:p>
        </w:tc>
      </w:tr>
      <w:tr w:rsidR="00814F6A" w:rsidRPr="00814F6A" w14:paraId="64BF879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89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31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5E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E7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5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B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C2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Giovine Italia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40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Burlando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C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93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F8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15.675</w:t>
            </w:r>
          </w:p>
        </w:tc>
      </w:tr>
      <w:tr w:rsidR="00814F6A" w:rsidRPr="00814F6A" w14:paraId="5876871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56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88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46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81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2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15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ED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Burlando inf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82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Burlando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7A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8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7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13.098</w:t>
            </w:r>
          </w:p>
        </w:tc>
      </w:tr>
      <w:tr w:rsidR="00814F6A" w:rsidRPr="00814F6A" w14:paraId="5BEA5F5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E22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1A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38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7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32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35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4A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Solari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9A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Solari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8E3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EC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FC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43.254</w:t>
            </w:r>
          </w:p>
        </w:tc>
      </w:tr>
      <w:tr w:rsidR="00814F6A" w:rsidRPr="00814F6A" w14:paraId="36B0BEE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597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F1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91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4D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19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16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DE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Battisti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58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Donghi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74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4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1A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21.646</w:t>
            </w:r>
          </w:p>
        </w:tc>
      </w:tr>
      <w:tr w:rsidR="00814F6A" w:rsidRPr="00814F6A" w14:paraId="7161786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532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B6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28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D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57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3A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30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Piccolo Principe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69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Donghi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46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8F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B0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6.825</w:t>
            </w:r>
          </w:p>
        </w:tc>
      </w:tr>
      <w:tr w:rsidR="00814F6A" w:rsidRPr="00814F6A" w14:paraId="4C1FB96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33D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4A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1B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C9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28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B4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27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Dodici ottobre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05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Galeazzo 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B0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9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B9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19.398</w:t>
            </w:r>
          </w:p>
        </w:tc>
      </w:tr>
      <w:tr w:rsidR="00814F6A" w:rsidRPr="00814F6A" w14:paraId="2E3F31C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796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5D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8B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90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D6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DA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FA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Nuvola Olga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90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Galeazzo 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B9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5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08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8.096</w:t>
            </w:r>
          </w:p>
        </w:tc>
      </w:tr>
      <w:tr w:rsidR="00814F6A" w:rsidRPr="00814F6A" w14:paraId="308C841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11E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1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C5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1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96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EC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27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Merello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CB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Galilei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AD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03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5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22.910</w:t>
            </w:r>
          </w:p>
        </w:tc>
      </w:tr>
      <w:tr w:rsidR="00814F6A" w:rsidRPr="00814F6A" w14:paraId="509C3C9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72B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D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EA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FE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1E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2D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AE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Canepa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C3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Pissapaola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BE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6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79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11.618</w:t>
            </w:r>
          </w:p>
        </w:tc>
      </w:tr>
      <w:tr w:rsidR="00814F6A" w:rsidRPr="00814F6A" w14:paraId="30AD21A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FE9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EE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88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E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7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C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8A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Crevari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89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Pissapaola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3E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A0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74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2.040</w:t>
            </w:r>
          </w:p>
        </w:tc>
      </w:tr>
      <w:tr w:rsidR="00814F6A" w:rsidRPr="00814F6A" w14:paraId="112F7CC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EC0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3C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B0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E6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A9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32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E7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Aldo Moro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82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Martiri del Turchino 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E7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A16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FE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10.921</w:t>
            </w:r>
          </w:p>
        </w:tc>
      </w:tr>
      <w:tr w:rsidR="00814F6A" w:rsidRPr="00814F6A" w14:paraId="12F2CB1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3C4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37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7C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85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AB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60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E4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Cantina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4B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Martiri del Turchino 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EA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1B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8DE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5.580</w:t>
            </w:r>
          </w:p>
        </w:tc>
      </w:tr>
      <w:tr w:rsidR="00814F6A" w:rsidRPr="00814F6A" w14:paraId="57B198B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808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4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01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21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1B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CA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2E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Voltri 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2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Calamandrei 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66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D9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16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15.106</w:t>
            </w:r>
          </w:p>
        </w:tc>
      </w:tr>
      <w:tr w:rsidR="00814F6A" w:rsidRPr="00814F6A" w14:paraId="74F611A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A3E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E0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EA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08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C1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11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9F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Voltri 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90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Calamandrei 57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93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991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4A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3.840</w:t>
            </w:r>
          </w:p>
        </w:tc>
      </w:tr>
      <w:tr w:rsidR="00814F6A" w:rsidRPr="00814F6A" w14:paraId="1C8FBB6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36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82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4E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F0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52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9E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89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Ansaldo sede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71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Salita Egeo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2F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FD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E2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5.022</w:t>
            </w:r>
          </w:p>
        </w:tc>
      </w:tr>
      <w:tr w:rsidR="00814F6A" w:rsidRPr="00814F6A" w14:paraId="2272586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381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4D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9E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44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B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C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86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Ada Negri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8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Modugno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5A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3B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94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45.925</w:t>
            </w:r>
          </w:p>
        </w:tc>
      </w:tr>
      <w:tr w:rsidR="00814F6A" w:rsidRPr="00814F6A" w14:paraId="20E8963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891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F6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30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84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EE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A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9B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Modugno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83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Modugno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B7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0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48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15.045</w:t>
            </w:r>
          </w:p>
        </w:tc>
      </w:tr>
      <w:tr w:rsidR="00814F6A" w:rsidRPr="00814F6A" w14:paraId="38F7D15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E6C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99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F8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5F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F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4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31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Thouar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sede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0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Airaghi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88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15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2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36.239</w:t>
            </w:r>
          </w:p>
        </w:tc>
      </w:tr>
      <w:tr w:rsidR="00814F6A" w:rsidRPr="00814F6A" w14:paraId="3022B91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A1B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ED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A9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64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0F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9C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72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 Banfi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12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Pegli 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2D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A8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11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7.518</w:t>
            </w:r>
          </w:p>
        </w:tc>
      </w:tr>
      <w:tr w:rsidR="00814F6A" w:rsidRPr="00814F6A" w14:paraId="53D4896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302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1E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D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5B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4D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8A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EE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 Banfi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73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Pegli 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36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24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93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5.313</w:t>
            </w:r>
          </w:p>
        </w:tc>
      </w:tr>
      <w:tr w:rsidR="00814F6A" w:rsidRPr="00814F6A" w14:paraId="6FE12C9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EC6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86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82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77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3D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7E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C6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Mario Emanuelli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65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Pegli 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BA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0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21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8.183</w:t>
            </w:r>
          </w:p>
        </w:tc>
      </w:tr>
      <w:tr w:rsidR="00814F6A" w:rsidRPr="00814F6A" w14:paraId="4F446A1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339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F6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EE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6C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B5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6E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85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Nemo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BB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Cialli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92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3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DA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6.120</w:t>
            </w:r>
          </w:p>
        </w:tc>
      </w:tr>
      <w:tr w:rsidR="00814F6A" w:rsidRPr="00814F6A" w14:paraId="1E97F12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B73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D3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C4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A9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29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20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FF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 pratoline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E4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Granara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FF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47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1C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6.512</w:t>
            </w:r>
          </w:p>
        </w:tc>
      </w:tr>
      <w:tr w:rsidR="00814F6A" w:rsidRPr="00814F6A" w14:paraId="52968F0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50B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1C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23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C1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43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A7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E4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Emma Valle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EF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Salita Cappelloni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F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BAB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B9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27.744</w:t>
            </w:r>
          </w:p>
        </w:tc>
      </w:tr>
      <w:tr w:rsidR="00814F6A" w:rsidRPr="00814F6A" w14:paraId="013D18C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5EA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10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70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43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45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6F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EC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Rizzo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succ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9B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Pallavicini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25D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FF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92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1.364</w:t>
            </w:r>
          </w:p>
        </w:tc>
      </w:tr>
      <w:tr w:rsidR="00814F6A" w:rsidRPr="00814F6A" w14:paraId="680FB18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67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1F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45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5E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0F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3B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79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Rizzo Alessi sede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12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Piazza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Bonavino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4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B7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8E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A9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8.250</w:t>
            </w:r>
          </w:p>
        </w:tc>
      </w:tr>
      <w:tr w:rsidR="00814F6A" w:rsidRPr="00814F6A" w14:paraId="3D186AE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703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AA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1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D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3D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B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25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Pascoli sede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9F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Opisso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FD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19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EE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15.030</w:t>
            </w:r>
          </w:p>
        </w:tc>
      </w:tr>
      <w:tr w:rsidR="00814F6A" w:rsidRPr="00814F6A" w14:paraId="7B787E1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217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FA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E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1C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3B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85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85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Opisso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EA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Opisso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4B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BD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12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7.920</w:t>
            </w:r>
          </w:p>
        </w:tc>
      </w:tr>
      <w:tr w:rsidR="00814F6A" w:rsidRPr="00814F6A" w14:paraId="2B357FF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5BE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A0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9E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C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FF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24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FA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Pascoli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succ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5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Pallavicini 3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A8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09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F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17.640</w:t>
            </w:r>
          </w:p>
        </w:tc>
      </w:tr>
      <w:tr w:rsidR="00814F6A" w:rsidRPr="00814F6A" w14:paraId="587A7A9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B35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18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54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4D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26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3F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D7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Veliero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BB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Tomaso D'Aquino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20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87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CE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13.608</w:t>
            </w:r>
          </w:p>
        </w:tc>
      </w:tr>
      <w:tr w:rsidR="00814F6A" w:rsidRPr="00814F6A" w14:paraId="3F3FFA0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1BF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F7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B3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6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34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C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50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Villa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Sciallero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65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Negro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63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18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2C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28.826</w:t>
            </w:r>
          </w:p>
        </w:tc>
      </w:tr>
      <w:tr w:rsidR="00814F6A" w:rsidRPr="00814F6A" w14:paraId="3F3B982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38A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55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C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3B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E0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E4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C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Girasole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29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Giovanni Battista 36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A4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62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4C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11.658</w:t>
            </w:r>
          </w:p>
        </w:tc>
      </w:tr>
      <w:tr w:rsidR="00814F6A" w:rsidRPr="00814F6A" w14:paraId="14C58E4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06A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2E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C4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0B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87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E7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3D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Bosco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06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Coronata 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86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E5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C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8.695</w:t>
            </w:r>
          </w:p>
        </w:tc>
      </w:tr>
      <w:tr w:rsidR="00814F6A" w:rsidRPr="00814F6A" w14:paraId="1B171CA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F4F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9A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5E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1F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AC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4D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A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Guido Rossa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6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Gattorno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7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FB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D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16.037</w:t>
            </w:r>
          </w:p>
        </w:tc>
      </w:tr>
      <w:tr w:rsidR="00814F6A" w:rsidRPr="00814F6A" w14:paraId="56A2DAF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638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AC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99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90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B9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87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8E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Castello Raggio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6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Gattorno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47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76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3A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8.323</w:t>
            </w:r>
          </w:p>
        </w:tc>
      </w:tr>
      <w:tr w:rsidR="00814F6A" w:rsidRPr="00814F6A" w14:paraId="59662F1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35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A6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40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69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C6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FA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E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Gabbiano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E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Consigliere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E8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B8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E3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13.195</w:t>
            </w:r>
          </w:p>
        </w:tc>
      </w:tr>
      <w:tr w:rsidR="00814F6A" w:rsidRPr="00814F6A" w14:paraId="6DF78A3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F8A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C9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55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C6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18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0E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30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Foglietta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CD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Ursone da Sestri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34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5C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9F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45.216</w:t>
            </w:r>
          </w:p>
        </w:tc>
      </w:tr>
      <w:tr w:rsidR="00814F6A" w:rsidRPr="00814F6A" w14:paraId="534D022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394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26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12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F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F2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A8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1C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Venticinque aprile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50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Mu8scola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D0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71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6D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21.624</w:t>
            </w:r>
          </w:p>
        </w:tc>
      </w:tr>
      <w:tr w:rsidR="00814F6A" w:rsidRPr="00814F6A" w14:paraId="7027443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59D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FF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B5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B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87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B3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72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Muscola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41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Mu8scola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32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F4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87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10.855</w:t>
            </w:r>
          </w:p>
        </w:tc>
      </w:tr>
      <w:tr w:rsidR="00814F6A" w:rsidRPr="00814F6A" w14:paraId="40B3D48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67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CF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7B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0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62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36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7F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Sbarbaro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D1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Bordone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FD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66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5A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12.388</w:t>
            </w:r>
          </w:p>
        </w:tc>
      </w:tr>
      <w:tr w:rsidR="00814F6A" w:rsidRPr="00814F6A" w14:paraId="0004206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37A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AC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C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86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85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BF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5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 Dufour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22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Bordone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A9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1C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7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7.667</w:t>
            </w:r>
          </w:p>
        </w:tc>
      </w:tr>
      <w:tr w:rsidR="00814F6A" w:rsidRPr="00814F6A" w14:paraId="6CA1E9E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4F8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0A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16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C6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2C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13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A5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Bosco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0F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Coronata 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D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5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42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14.596</w:t>
            </w:r>
          </w:p>
        </w:tc>
      </w:tr>
      <w:tr w:rsidR="00814F6A" w:rsidRPr="00814F6A" w14:paraId="0B7FB0E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7BC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EC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8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06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E7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49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D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Volta-Gramsci sede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9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Boeddu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6F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1F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4E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1.767</w:t>
            </w:r>
          </w:p>
        </w:tc>
      </w:tr>
      <w:tr w:rsidR="00814F6A" w:rsidRPr="00814F6A" w14:paraId="5C1CE48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1F1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0C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04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ED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06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8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B4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Tommaseo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56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Boeddu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FD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69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F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23.408</w:t>
            </w:r>
          </w:p>
        </w:tc>
      </w:tr>
      <w:tr w:rsidR="00814F6A" w:rsidRPr="00814F6A" w14:paraId="198957F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3C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E9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BF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D0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62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39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27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Giovanni Battista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3F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Andrea Del Sarto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53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13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29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31.500</w:t>
            </w:r>
          </w:p>
        </w:tc>
      </w:tr>
      <w:tr w:rsidR="00814F6A" w:rsidRPr="00814F6A" w14:paraId="2308C6F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7FC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64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1B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3E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EB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CE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B7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Alfieri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66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Rostan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0F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18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B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14.094</w:t>
            </w:r>
          </w:p>
        </w:tc>
      </w:tr>
      <w:tr w:rsidR="00814F6A" w:rsidRPr="00814F6A" w14:paraId="645506B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CF3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5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0C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1A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B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D0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1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Pezzani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0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Sant'Alberto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F7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09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0F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13.203</w:t>
            </w:r>
          </w:p>
        </w:tc>
      </w:tr>
      <w:tr w:rsidR="00814F6A" w:rsidRPr="00814F6A" w14:paraId="1ABB0D6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823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C1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F6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52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12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4E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3B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Pezzani inf.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DB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Sant'Alberto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86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C9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8B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7.396</w:t>
            </w:r>
          </w:p>
        </w:tc>
      </w:tr>
      <w:tr w:rsidR="00814F6A" w:rsidRPr="00814F6A" w14:paraId="7F4E52B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ED8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A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F1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0B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9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CF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82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Ferrero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E5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Cervetto 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C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B3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72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39.042</w:t>
            </w:r>
          </w:p>
        </w:tc>
      </w:tr>
      <w:tr w:rsidR="00814F6A" w:rsidRPr="00814F6A" w14:paraId="23B7042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9A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15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17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8B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D7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10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E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Jean Piaget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26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Giardini Melis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96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22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4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14.872</w:t>
            </w:r>
          </w:p>
        </w:tc>
      </w:tr>
      <w:tr w:rsidR="00814F6A" w:rsidRPr="00814F6A" w14:paraId="704098A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CD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3A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87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D7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DE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7C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06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 Parodi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0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Vado 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85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8DD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7E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8.304</w:t>
            </w:r>
          </w:p>
        </w:tc>
      </w:tr>
      <w:tr w:rsidR="00814F6A" w:rsidRPr="00814F6A" w14:paraId="2E3254A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D55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78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06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DA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8E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18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C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Carducci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16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Rigon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E0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AE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A5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38.868</w:t>
            </w:r>
          </w:p>
        </w:tc>
      </w:tr>
      <w:tr w:rsidR="00814F6A" w:rsidRPr="00814F6A" w14:paraId="6B064BF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C2C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E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CB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E1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1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58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33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Sant'Elia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27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Sant'Elia 108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80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BC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33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10.106</w:t>
            </w:r>
          </w:p>
        </w:tc>
      </w:tr>
      <w:tr w:rsidR="00814F6A" w:rsidRPr="00814F6A" w14:paraId="7D383E0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77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F6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88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21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B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A6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D4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Santa Maria della Costa-XVI giugno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34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Santa Maria della Costa 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DD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8D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22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11.502</w:t>
            </w:r>
          </w:p>
        </w:tc>
      </w:tr>
      <w:tr w:rsidR="00814F6A" w:rsidRPr="00814F6A" w14:paraId="33262C3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EA3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BE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43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6C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F3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4A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E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C3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Negro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81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43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0B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30.750</w:t>
            </w:r>
          </w:p>
        </w:tc>
      </w:tr>
      <w:tr w:rsidR="00814F6A" w:rsidRPr="00814F6A" w14:paraId="62750D8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A41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51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6B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90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Mignanego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9F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D8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71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Mignanego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57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Visegni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70D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9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35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13.266</w:t>
            </w:r>
          </w:p>
        </w:tc>
      </w:tr>
      <w:tr w:rsidR="00814F6A" w:rsidRPr="00814F6A" w14:paraId="191150D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1DB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A5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F7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FD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Mignanego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D5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3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47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Mignanego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27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Visegni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74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B6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3C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14.800</w:t>
            </w:r>
          </w:p>
        </w:tc>
      </w:tr>
      <w:tr w:rsidR="00814F6A" w:rsidRPr="00814F6A" w14:paraId="77461A9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70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B6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E0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3C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Mignanego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80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90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D0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Mignanego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25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Visegni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96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73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07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4.255</w:t>
            </w:r>
          </w:p>
        </w:tc>
      </w:tr>
      <w:tr w:rsidR="00814F6A" w:rsidRPr="00814F6A" w14:paraId="4EDCE44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DDA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A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EE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E1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Ronco Scrivia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0C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8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F9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LA CARICA DEI 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E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ITALIA 131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53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36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46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4.360</w:t>
            </w:r>
          </w:p>
        </w:tc>
      </w:tr>
      <w:tr w:rsidR="00814F6A" w:rsidRPr="00814F6A" w14:paraId="02903CE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C5A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3D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8D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5D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Ronco Scrivia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71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13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90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gIROTONDO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82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Italia 253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A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D0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C1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5.510</w:t>
            </w:r>
          </w:p>
        </w:tc>
      </w:tr>
      <w:tr w:rsidR="00814F6A" w:rsidRPr="00814F6A" w14:paraId="620BB8B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073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A3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D9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52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Ronco Scrivia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2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79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C6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MATITA MAGICA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B9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C. Battisti 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44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FD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54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4.640</w:t>
            </w:r>
          </w:p>
        </w:tc>
      </w:tr>
      <w:tr w:rsidR="00814F6A" w:rsidRPr="00814F6A" w14:paraId="337D912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FAA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BF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01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82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Ronco Scrivia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D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77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03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EDMONDO DE AMICIS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F6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C. Battisti 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E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FA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DD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5.460</w:t>
            </w:r>
          </w:p>
        </w:tc>
      </w:tr>
      <w:tr w:rsidR="00814F6A" w:rsidRPr="00814F6A" w14:paraId="09F8D51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A42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A3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04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4D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Ronco Scrivia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62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FB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3E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SORELLE SORASIO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7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Carpaneto 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BB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7F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22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1.728</w:t>
            </w:r>
          </w:p>
        </w:tc>
      </w:tr>
      <w:tr w:rsidR="00814F6A" w:rsidRPr="00814F6A" w14:paraId="2631C11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9E0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C9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DF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99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Ronco Scrivia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96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6B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2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GIOVANNI PASCOLI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A6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Italia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2D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76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9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1.540</w:t>
            </w:r>
          </w:p>
        </w:tc>
      </w:tr>
      <w:tr w:rsidR="00814F6A" w:rsidRPr="00814F6A" w14:paraId="4CFEA88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DD7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6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A1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0F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SERRA RICCO'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4F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A3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0E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SERRA RICCO'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76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A.MEDICINA 20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FF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BF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39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48.600</w:t>
            </w:r>
          </w:p>
        </w:tc>
      </w:tr>
      <w:tr w:rsidR="00814F6A" w:rsidRPr="00814F6A" w14:paraId="54A5A3C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F95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59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04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DB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Sesta Godano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0C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C8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B1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1C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Caduti per 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LibertÃ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 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9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7D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9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3.780</w:t>
            </w:r>
          </w:p>
        </w:tc>
      </w:tr>
      <w:tr w:rsidR="00814F6A" w:rsidRPr="00814F6A" w14:paraId="41BD238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D1C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38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0B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17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Sesta Godano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4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E1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4E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'Michele Boeri'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B9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Caduti della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LibertÃ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 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DE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4C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49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1.584</w:t>
            </w:r>
          </w:p>
        </w:tc>
      </w:tr>
      <w:tr w:rsidR="00814F6A" w:rsidRPr="00814F6A" w14:paraId="791C89D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CE3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8A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4D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7D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Sesta Godano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C4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C7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D6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Secondaria di Primo Grado Sesta Godano 'Pietro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Borrotzu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95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Piazza Marconi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81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D4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37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2.952</w:t>
            </w:r>
          </w:p>
        </w:tc>
      </w:tr>
      <w:tr w:rsidR="00814F6A" w:rsidRPr="00814F6A" w14:paraId="65202D2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3B4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C6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96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D1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43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2D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4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C5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TORRETTA VARESE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47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87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0E6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8.600</w:t>
            </w:r>
          </w:p>
        </w:tc>
      </w:tr>
      <w:tr w:rsidR="00814F6A" w:rsidRPr="00814F6A" w14:paraId="2A0BFA0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54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BD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95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7B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0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9E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94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MAURIZIO CARANZA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19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TORRETTA VARESE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F2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6F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41B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2.080</w:t>
            </w:r>
          </w:p>
        </w:tc>
      </w:tr>
      <w:tr w:rsidR="00814F6A" w:rsidRPr="00814F6A" w14:paraId="15DEE8C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B15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4B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2E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7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VEZZANO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DB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19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EB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DI BOTTAGNA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A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PROVINCIALE SPEZIA LOC. BOTTAGNA - VEZZANO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4C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BC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48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1.615</w:t>
            </w:r>
          </w:p>
        </w:tc>
      </w:tr>
      <w:tr w:rsidR="00814F6A" w:rsidRPr="00814F6A" w14:paraId="657C111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BA7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57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3A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D8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VEZZANO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2E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BD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58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DI VEZZANO CAPOLUOGO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B1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VERDI 19 LOC. VEZZANO CAPOLUOGO-VEZZANO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0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F7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020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1.615</w:t>
            </w:r>
          </w:p>
        </w:tc>
      </w:tr>
      <w:tr w:rsidR="00814F6A" w:rsidRPr="00814F6A" w14:paraId="4A16940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DED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CF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88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47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VEZZANO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52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7D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F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I GRADO 'PADRE DALLARA' DI VEZZANO CAPOLUOGO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0E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VERDI 19 LOC. VEZZANO CAPOLUOGO-VEZZANO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05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CE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3DB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2.976</w:t>
            </w:r>
          </w:p>
        </w:tc>
      </w:tr>
      <w:tr w:rsidR="00814F6A" w:rsidRPr="00814F6A" w14:paraId="48881F2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C8F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C8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76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D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VEZZANO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40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83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7B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'RINO ANDREANI' DI PRATI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8C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ALDO MORO 1 LOC. PRATI DI VEZZANO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7C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20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0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4.750</w:t>
            </w:r>
          </w:p>
        </w:tc>
      </w:tr>
      <w:tr w:rsidR="00814F6A" w:rsidRPr="00814F6A" w14:paraId="3CB2CAB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BC6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27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14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40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VEZZANO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CC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B5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F0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'RINO CHELLA' DI BUONVIAGGIO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8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VALERIANO 1 LOC. BUONVIAGGIO - VEZZANO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3D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7A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47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1.140</w:t>
            </w:r>
          </w:p>
        </w:tc>
      </w:tr>
      <w:tr w:rsidR="00814F6A" w:rsidRPr="00814F6A" w14:paraId="7C4A8EA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CEE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5A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E0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68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VEZZANO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4E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8E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B7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'PIERO SPEZIA' DI VEZZANO CAPOLUOGO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75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VERDI 19 LOC. VEZZANO CAPOLUOGO-VEZZANO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26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07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75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2.242</w:t>
            </w:r>
          </w:p>
        </w:tc>
      </w:tr>
      <w:tr w:rsidR="00814F6A" w:rsidRPr="00814F6A" w14:paraId="2D4EA74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236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5A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99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7F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VEZZANO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1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FA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55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'SALVO D'ACQUISTO' DI BOTTAGNA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68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PROVINCIALE SPEZIA LOC. BOTTAGNA - VEZZANO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D8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62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51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2.356</w:t>
            </w:r>
          </w:p>
        </w:tc>
      </w:tr>
      <w:tr w:rsidR="00814F6A" w:rsidRPr="00814F6A" w14:paraId="4F4D621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14E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E8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3F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66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VEZZANO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3B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96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47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DI PRATI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4B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LOC. SARCIARA DI PRATI - VEZZANO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4A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C2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F7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4.560</w:t>
            </w:r>
          </w:p>
        </w:tc>
      </w:tr>
      <w:tr w:rsidR="00814F6A" w:rsidRPr="00814F6A" w14:paraId="2247C41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BEF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C7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9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25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VEZZANO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F1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B5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42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I GRADO 'PADRE DALLARA' DI VEZZANO CAPOLUOGO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56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VERDI 19 LOC. VEZZANO CAPOLUOGO-VEZZANO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24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A6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5B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1.786</w:t>
            </w:r>
          </w:p>
        </w:tc>
      </w:tr>
      <w:tr w:rsidR="00814F6A" w:rsidRPr="00814F6A" w14:paraId="3E09002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348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CF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5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E1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Bresso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3C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B5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1D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Papa Giovanni XXIII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70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Bologna 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96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BD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69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59.186</w:t>
            </w:r>
          </w:p>
        </w:tc>
      </w:tr>
      <w:tr w:rsidR="00814F6A" w:rsidRPr="00814F6A" w14:paraId="2EDA29B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BFF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BF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56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Bresso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F6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77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A7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Alessandro Manzoni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43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Marconi 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A3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CA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04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37.370</w:t>
            </w:r>
          </w:p>
        </w:tc>
      </w:tr>
      <w:tr w:rsidR="00814F6A" w:rsidRPr="00814F6A" w14:paraId="7C2A9D3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E48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54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7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2B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Bresso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F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49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BF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E. Romani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FB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Don Sturzo 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28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CD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95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72.316</w:t>
            </w:r>
          </w:p>
        </w:tc>
      </w:tr>
      <w:tr w:rsidR="00814F6A" w:rsidRPr="00814F6A" w14:paraId="6C69D76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A9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83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87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35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Bresso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F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A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1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Kennedy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3F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Villoresi 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D9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6D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E9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41.410</w:t>
            </w:r>
          </w:p>
        </w:tc>
      </w:tr>
      <w:tr w:rsidR="00814F6A" w:rsidRPr="00814F6A" w14:paraId="0D85971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BB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50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7A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1B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Bresso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06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28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91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Cino Del Duca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6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Campestre 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7E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31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C8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46.176</w:t>
            </w:r>
          </w:p>
        </w:tc>
      </w:tr>
      <w:tr w:rsidR="00814F6A" w:rsidRPr="00814F6A" w14:paraId="7745F04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420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B2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B6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BD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Bresso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46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92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03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G.Alfieri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C3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Roma 76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9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5E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52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41.070</w:t>
            </w:r>
          </w:p>
        </w:tc>
      </w:tr>
      <w:tr w:rsidR="00814F6A" w:rsidRPr="00814F6A" w14:paraId="106E80F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37D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3C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1E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A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Bresso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0E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8A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57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A. Manzoni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9E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Patellani 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11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DA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74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7.070</w:t>
            </w:r>
          </w:p>
        </w:tc>
      </w:tr>
      <w:tr w:rsidR="00814F6A" w:rsidRPr="00814F6A" w14:paraId="66744BF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B92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EE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C2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9E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Bresso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41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FA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0C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Benzi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A7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Isimbardi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A4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2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92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4.646</w:t>
            </w:r>
          </w:p>
        </w:tc>
      </w:tr>
      <w:tr w:rsidR="00814F6A" w:rsidRPr="00814F6A" w14:paraId="0267F71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DE1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8A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CC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91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CARATE BRIANZA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BE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A8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71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Statale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G.D.Romagnosi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plesso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Romagnosi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39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Mazzini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28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3D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F1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39.843</w:t>
            </w:r>
          </w:p>
        </w:tc>
      </w:tr>
      <w:tr w:rsidR="00814F6A" w:rsidRPr="00814F6A" w14:paraId="44F8D3A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099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D6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70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EE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CARATE BRIANZA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34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E1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7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Statale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G.D.Romagnosi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plesso Mario Lodi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0C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Moscatelli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A3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76B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68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53.181</w:t>
            </w:r>
          </w:p>
        </w:tc>
      </w:tr>
      <w:tr w:rsidR="00814F6A" w:rsidRPr="00814F6A" w14:paraId="270B4FD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9F5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94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D9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96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CARATE BRIANZA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71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07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7B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Statale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G.D.Romagnosi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plesso Costa Lambro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CD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Montello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608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38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99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15.219</w:t>
            </w:r>
          </w:p>
        </w:tc>
      </w:tr>
      <w:tr w:rsidR="00814F6A" w:rsidRPr="00814F6A" w14:paraId="2B3F892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150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F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06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EC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CARATE BRIANZA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35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B4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20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Comunale dell'Infanzia - plesso via Agazzi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5C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Agazzi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26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B3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64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17.640</w:t>
            </w:r>
          </w:p>
        </w:tc>
      </w:tr>
      <w:tr w:rsidR="00814F6A" w:rsidRPr="00814F6A" w14:paraId="520A844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733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6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C3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A9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CARATE BRIANZA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E9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BA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1F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Comunale dell'Infanzia - plesso via Sciesa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11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Sciesa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0B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E90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F8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14.308</w:t>
            </w:r>
          </w:p>
        </w:tc>
      </w:tr>
      <w:tr w:rsidR="00814F6A" w:rsidRPr="00814F6A" w14:paraId="6ADB312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A3B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5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12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AF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CARATE BRIANZA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52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10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CF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17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Agazzi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8F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7F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B80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7.548</w:t>
            </w:r>
          </w:p>
        </w:tc>
      </w:tr>
      <w:tr w:rsidR="00814F6A" w:rsidRPr="00814F6A" w14:paraId="73D04F8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412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12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39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B7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CARATE BRIANZA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9C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2B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3C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Comunale dell'Infanzia - plesso via Agazzi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25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Agazzi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1C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EE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EE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675</w:t>
            </w:r>
          </w:p>
        </w:tc>
      </w:tr>
      <w:tr w:rsidR="00814F6A" w:rsidRPr="00814F6A" w14:paraId="4C2D782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383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D9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21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26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CARPENEDOLO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22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6C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DA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COMUNALE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5D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ISONZO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6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0A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F1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9.000</w:t>
            </w:r>
          </w:p>
        </w:tc>
      </w:tr>
      <w:tr w:rsidR="00814F6A" w:rsidRPr="00814F6A" w14:paraId="2AA2C2A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7E9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BF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1D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A7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CARPENEDOLO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88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6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FB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DI VIA DANTE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1D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DANTE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8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55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07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23.800</w:t>
            </w:r>
          </w:p>
        </w:tc>
      </w:tr>
      <w:tr w:rsidR="00814F6A" w:rsidRPr="00814F6A" w14:paraId="61DB302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380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BA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51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72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CARPENEDOLO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62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68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88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DI VIA ISONZO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B6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ISONZO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01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C5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B5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18.700</w:t>
            </w:r>
          </w:p>
        </w:tc>
      </w:tr>
      <w:tr w:rsidR="00814F6A" w:rsidRPr="00814F6A" w14:paraId="6A5F57D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AB0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C5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E0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3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CARPENEDOLO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A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E1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05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STATALE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EB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DANTE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60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BC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05E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26.400</w:t>
            </w:r>
          </w:p>
        </w:tc>
      </w:tr>
      <w:tr w:rsidR="00814F6A" w:rsidRPr="00814F6A" w14:paraId="00C0BF9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D22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0B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0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DC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Carugate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50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9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41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Montessori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A0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Ginestrino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DC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E9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EE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21.873</w:t>
            </w:r>
          </w:p>
        </w:tc>
      </w:tr>
      <w:tr w:rsidR="00814F6A" w:rsidRPr="00814F6A" w14:paraId="64B52E6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26B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43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FA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3D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Carugate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33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F0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E4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Santa Caterina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04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Roma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EA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C9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42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20.286</w:t>
            </w:r>
          </w:p>
        </w:tc>
      </w:tr>
      <w:tr w:rsidR="00814F6A" w:rsidRPr="00814F6A" w14:paraId="0BA566F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5BA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99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B4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11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Carugate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8F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13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8C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56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Ginestrino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D7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8E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29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6.624</w:t>
            </w:r>
          </w:p>
        </w:tc>
      </w:tr>
      <w:tr w:rsidR="00814F6A" w:rsidRPr="00814F6A" w14:paraId="20FD2F1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D38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5B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85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4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Carugate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51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5E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77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8D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Clemente Alberti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96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34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D4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9.660</w:t>
            </w:r>
          </w:p>
        </w:tc>
      </w:tr>
      <w:tr w:rsidR="00814F6A" w:rsidRPr="00814F6A" w14:paraId="16F2805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8EF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06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15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3D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CAUGO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96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9E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A0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DI CARUGO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B8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XXV APRILE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D1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32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67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33.000</w:t>
            </w:r>
          </w:p>
        </w:tc>
      </w:tr>
      <w:tr w:rsidR="00814F6A" w:rsidRPr="00814F6A" w14:paraId="52EC5BA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38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E0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DA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DE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6E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31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13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SCUOA INFANZIA COMUNALE APORTI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53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APORTI N.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82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D6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B8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10.710</w:t>
            </w:r>
          </w:p>
        </w:tc>
      </w:tr>
      <w:tr w:rsidR="00814F6A" w:rsidRPr="00814F6A" w14:paraId="3DAB530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F07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58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90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06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49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EC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4E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COMUNALE AGAZZI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72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TICINO N.26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0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34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62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10.500</w:t>
            </w:r>
          </w:p>
        </w:tc>
      </w:tr>
      <w:tr w:rsidR="00814F6A" w:rsidRPr="00814F6A" w14:paraId="54CA156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E69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63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9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A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6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B4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1E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COMUNALE CASTELLO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D6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GARIBOTTI N.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2A0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00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4D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17.640</w:t>
            </w:r>
          </w:p>
        </w:tc>
      </w:tr>
      <w:tr w:rsidR="00814F6A" w:rsidRPr="00814F6A" w14:paraId="423825B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947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91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FC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2B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82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17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E7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COMUNALE GALLINA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74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S. BERNARDO N.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3C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9F0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F3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13.440</w:t>
            </w:r>
          </w:p>
        </w:tc>
      </w:tr>
      <w:tr w:rsidR="00814F6A" w:rsidRPr="00814F6A" w14:paraId="51478E5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0C2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84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42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45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20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5E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CC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COMUNALE LACCHINI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F9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ROMANINO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9C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33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A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8.820</w:t>
            </w:r>
          </w:p>
        </w:tc>
      </w:tr>
      <w:tr w:rsidR="00814F6A" w:rsidRPr="00814F6A" w14:paraId="79B7FF7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6DF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56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C2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F0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6F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E7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BC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COMUNALE MARTINI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69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S. ANTONIO DEL FUOCO 8/10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5B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94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CB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15.120</w:t>
            </w:r>
          </w:p>
        </w:tc>
      </w:tr>
      <w:tr w:rsidR="00814F6A" w:rsidRPr="00814F6A" w14:paraId="689BD43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242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3D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77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AD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78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80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7D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COMUNALE MARTIRI D. LIBERTA'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43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TAGLIAMENTO N. 2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68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F1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69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13.860</w:t>
            </w:r>
          </w:p>
        </w:tc>
      </w:tr>
      <w:tr w:rsidR="00814F6A" w:rsidRPr="00814F6A" w14:paraId="4523D71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6E0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91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95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09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12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AE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98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COMUNALE S. GIORGIO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62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S. M. IN BETLEM N. 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85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8C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74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13.230</w:t>
            </w:r>
          </w:p>
        </w:tc>
      </w:tr>
      <w:tr w:rsidR="00814F6A" w:rsidRPr="00814F6A" w14:paraId="57AAF17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D45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DE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27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C7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6D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00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5D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COMUNALE ZUCCHI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F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RUGGERO MANNA N. 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7A0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FC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6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14.700</w:t>
            </w:r>
          </w:p>
        </w:tc>
      </w:tr>
      <w:tr w:rsidR="00814F6A" w:rsidRPr="00814F6A" w14:paraId="65C4188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823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90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30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81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34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A1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12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LANCETTI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9C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LANCETTI N.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06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CE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E20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9.870</w:t>
            </w:r>
          </w:p>
        </w:tc>
      </w:tr>
      <w:tr w:rsidR="00814F6A" w:rsidRPr="00814F6A" w14:paraId="6875D8B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3DB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C9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33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D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7A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33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12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SACCHI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00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TIBALDI N.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09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DCE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C4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8.820</w:t>
            </w:r>
          </w:p>
        </w:tc>
      </w:tr>
      <w:tr w:rsidR="00814F6A" w:rsidRPr="00814F6A" w14:paraId="36C6EEE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47F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93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5E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87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1E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7A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19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NAVAROLI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3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DEI NAVAROLI N.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A0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38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E0D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7.350</w:t>
            </w:r>
          </w:p>
        </w:tc>
      </w:tr>
      <w:tr w:rsidR="00814F6A" w:rsidRPr="00814F6A" w14:paraId="497B261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A4C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3B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92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4A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EE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4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83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S. FRANCESCO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C8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S. ANTONIO DEL FUOCO 8/10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C6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A8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BE8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4.830</w:t>
            </w:r>
          </w:p>
        </w:tc>
      </w:tr>
      <w:tr w:rsidR="00814F6A" w:rsidRPr="00814F6A" w14:paraId="17B1AA6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284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29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CB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B4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F8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0F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34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TRENTO E TRIESTE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28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PALESTRO N. 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80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CF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1F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40.680</w:t>
            </w:r>
          </w:p>
        </w:tc>
      </w:tr>
      <w:tr w:rsidR="00814F6A" w:rsidRPr="00814F6A" w14:paraId="70F913E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1DB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8E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E4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E1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2D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5B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58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DON P. MAZZOLARI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31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CORTE N.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FD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08E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49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44.100</w:t>
            </w:r>
          </w:p>
        </w:tc>
      </w:tr>
      <w:tr w:rsidR="00814F6A" w:rsidRPr="00814F6A" w14:paraId="6B07161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AD4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82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A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63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B3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E3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D9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B.M. VISCONTI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87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GIUSEPPINA N. 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73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F48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D2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39.060</w:t>
            </w:r>
          </w:p>
        </w:tc>
      </w:tr>
      <w:tr w:rsidR="00814F6A" w:rsidRPr="00814F6A" w14:paraId="55112D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911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77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E4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88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2A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72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3C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A. STRADIVARI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72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S. BERNARDO N.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77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BE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A3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34.020</w:t>
            </w:r>
          </w:p>
        </w:tc>
      </w:tr>
      <w:tr w:rsidR="00814F6A" w:rsidRPr="00814F6A" w14:paraId="7D6A367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710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DE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86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9C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F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E3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6B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MANZONI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5B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DECIA N. 43 (DALLA I ALLA IV) VIA TOFANE SEZ. V)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CB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D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4D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33.300</w:t>
            </w:r>
          </w:p>
        </w:tc>
      </w:tr>
      <w:tr w:rsidR="00814F6A" w:rsidRPr="00814F6A" w14:paraId="1F65510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602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C2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8E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98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DE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F3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1A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MONTEVERDI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E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OGLIO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A5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4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FF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37.980</w:t>
            </w:r>
          </w:p>
        </w:tc>
      </w:tr>
      <w:tr w:rsidR="00814F6A" w:rsidRPr="00814F6A" w14:paraId="74336B0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129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43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CF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EB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0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FA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7D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BISSOLATI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C3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TAGLIAMENTO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7C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D5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82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39.240</w:t>
            </w:r>
          </w:p>
        </w:tc>
      </w:tr>
      <w:tr w:rsidR="00814F6A" w:rsidRPr="00814F6A" w14:paraId="26197AF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D53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BD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C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8F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CA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0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39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MIGLIOLI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44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CAMBONINO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AE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45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A7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14.040</w:t>
            </w:r>
          </w:p>
        </w:tc>
      </w:tr>
      <w:tr w:rsidR="00814F6A" w:rsidRPr="00814F6A" w14:paraId="54098E3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A4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44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D3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BB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A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2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51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BOSCHETTO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2D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BOSCHETTO N. 142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AD7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3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9F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15.300</w:t>
            </w:r>
          </w:p>
        </w:tc>
      </w:tr>
      <w:tr w:rsidR="00814F6A" w:rsidRPr="00814F6A" w14:paraId="4DC55C9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B87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76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31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B2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D7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40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07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CAVATIGOZZI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46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ABBADIA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FF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94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10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7.200</w:t>
            </w:r>
          </w:p>
        </w:tc>
      </w:tr>
      <w:tr w:rsidR="00814F6A" w:rsidRPr="00814F6A" w14:paraId="00FEE76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CDB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D7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5B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79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1E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17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A6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S. AMBROGIO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68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FABIO FILZI N.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7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F2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D8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15.840</w:t>
            </w:r>
          </w:p>
        </w:tc>
      </w:tr>
      <w:tr w:rsidR="00814F6A" w:rsidRPr="00814F6A" w14:paraId="01A7E2C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11D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7B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78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4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7D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8F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02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CAPRA PLASIO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37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G.B. PLASIO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81B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3B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CE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43.020</w:t>
            </w:r>
          </w:p>
        </w:tc>
      </w:tr>
      <w:tr w:rsidR="00814F6A" w:rsidRPr="00814F6A" w14:paraId="31BEA73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439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BF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B0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59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FC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27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CF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REALDO COLOMBO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37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REALDO COLOMBO N 1/3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12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E6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79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36.360</w:t>
            </w:r>
          </w:p>
        </w:tc>
      </w:tr>
      <w:tr w:rsidR="00814F6A" w:rsidRPr="00814F6A" w14:paraId="35F9A2F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F8D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6C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2D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80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17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4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AD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CAVATIGOZZI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31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ABBADIA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6A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8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6AA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4.400</w:t>
            </w:r>
          </w:p>
        </w:tc>
      </w:tr>
      <w:tr w:rsidR="00814F6A" w:rsidRPr="00814F6A" w14:paraId="2B9366D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B17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9E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F1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B5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9A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BC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EF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BOSCHETTO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7D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FRATELLI D'ITALIA N.2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0B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9A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F57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7.600</w:t>
            </w:r>
          </w:p>
        </w:tc>
      </w:tr>
      <w:tr w:rsidR="00814F6A" w:rsidRPr="00814F6A" w14:paraId="34957A0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58C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F0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A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30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9E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92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AC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S. AMBROGIO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0C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F. FILZI N. 122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18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96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F8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9.600</w:t>
            </w:r>
          </w:p>
        </w:tc>
      </w:tr>
      <w:tr w:rsidR="00814F6A" w:rsidRPr="00814F6A" w14:paraId="7F30B51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3DE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8F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C7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14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06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76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95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MENTANA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71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MENTANA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A7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F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2E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8.000</w:t>
            </w:r>
          </w:p>
        </w:tc>
      </w:tr>
      <w:tr w:rsidR="00814F6A" w:rsidRPr="00814F6A" w14:paraId="5A924D0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9B3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ED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6F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DC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3A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EE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36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S. FELICE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18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MADRE CARELLI (SEDE TEMPORANEA C/O PALAZZO DUE MIGLIA)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1F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5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1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5.200</w:t>
            </w:r>
          </w:p>
        </w:tc>
      </w:tr>
      <w:tr w:rsidR="00814F6A" w:rsidRPr="00814F6A" w14:paraId="13036A4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AE7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78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30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94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BF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10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53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VILLETTA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A7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BERENZI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C7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05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A6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20.400</w:t>
            </w:r>
          </w:p>
        </w:tc>
      </w:tr>
      <w:tr w:rsidR="00814F6A" w:rsidRPr="00814F6A" w14:paraId="26BF2FE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B45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D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28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ED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B2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ED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43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CORTE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47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CORTE N.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16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9C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7F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10.200</w:t>
            </w:r>
          </w:p>
        </w:tc>
      </w:tr>
      <w:tr w:rsidR="00814F6A" w:rsidRPr="00814F6A" w14:paraId="65A8DCB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D63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3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41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FD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Gussola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D1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F1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7A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dellâ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€™Infanzia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3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Gussola, Via Gramsci Antonio, 64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7E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DB1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17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4.050</w:t>
            </w:r>
          </w:p>
        </w:tc>
      </w:tr>
      <w:tr w:rsidR="00814F6A" w:rsidRPr="00814F6A" w14:paraId="6C00854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596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9B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1F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4C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Gussola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9C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F8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33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Primaria 'A.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Mina'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C6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Comaschi Carlo, 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6F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C2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95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8.960</w:t>
            </w:r>
          </w:p>
        </w:tc>
      </w:tr>
      <w:tr w:rsidR="00814F6A" w:rsidRPr="00814F6A" w14:paraId="69ECB1B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E7B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29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AF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B1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Gussola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9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06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B3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comunale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CA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Gramsci Antonio, 64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C3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29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E5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2.400</w:t>
            </w:r>
          </w:p>
        </w:tc>
      </w:tr>
      <w:tr w:rsidR="00814F6A" w:rsidRPr="00814F6A" w14:paraId="0DD371E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BA5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1F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43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65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Lissone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A1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8D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BC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Tiglio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2C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Tiglio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CD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97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CB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18.832</w:t>
            </w:r>
          </w:p>
        </w:tc>
      </w:tr>
      <w:tr w:rsidR="00814F6A" w:rsidRPr="00814F6A" w14:paraId="0B199CE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827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75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36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78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Lissone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D6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72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4A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Tiglio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8D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Tiglio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C1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1C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70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17.480</w:t>
            </w:r>
          </w:p>
        </w:tc>
      </w:tr>
      <w:tr w:rsidR="00814F6A" w:rsidRPr="00814F6A" w14:paraId="7E3B63D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A52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DB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33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6C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Lissone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DE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33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8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Volturno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CB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Volturno / Via Mariani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EE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10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72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17.848</w:t>
            </w:r>
          </w:p>
        </w:tc>
      </w:tr>
      <w:tr w:rsidR="00814F6A" w:rsidRPr="00814F6A" w14:paraId="39EBD5D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E80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5C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A1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23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Lissone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7B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01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3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Piermarini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7F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Piermarini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E0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6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B7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17.664</w:t>
            </w:r>
          </w:p>
        </w:tc>
      </w:tr>
      <w:tr w:rsidR="00814F6A" w:rsidRPr="00814F6A" w14:paraId="4D89717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452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2E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BB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1E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Lissone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7D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67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43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Cagnola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91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Marconi,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C8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1E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B7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34.960</w:t>
            </w:r>
          </w:p>
        </w:tc>
      </w:tr>
      <w:tr w:rsidR="00814F6A" w:rsidRPr="00814F6A" w14:paraId="36B53EC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2C3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EE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7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F7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Lissone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7E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88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D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Penati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3A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Pacinotti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6C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DD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D5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27.600</w:t>
            </w:r>
          </w:p>
        </w:tc>
      </w:tr>
      <w:tr w:rsidR="00814F6A" w:rsidRPr="00814F6A" w14:paraId="7BD3FCB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6D4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34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C3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7B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Lissone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5C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6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97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DA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Volturno / Via Mariani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7D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6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78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49.063</w:t>
            </w:r>
          </w:p>
        </w:tc>
      </w:tr>
      <w:tr w:rsidR="00814F6A" w:rsidRPr="00814F6A" w14:paraId="2D816E7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47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6D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F2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EF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Lissone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80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75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6D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Tasso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D1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Piazzale Virgilio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43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7F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95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47.107</w:t>
            </w:r>
          </w:p>
        </w:tc>
      </w:tr>
      <w:tr w:rsidR="00814F6A" w:rsidRPr="00814F6A" w14:paraId="10A1224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31A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BC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2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0C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Lissone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BC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82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D9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Moro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08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Caduti di Via Fani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64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92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87A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59.821</w:t>
            </w:r>
          </w:p>
        </w:tc>
      </w:tr>
      <w:tr w:rsidR="00814F6A" w:rsidRPr="00814F6A" w14:paraId="4EFCF7C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C74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69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E4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30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Lissone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75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89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45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San Mauro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7C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Fermi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1E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6A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C7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56.235</w:t>
            </w:r>
          </w:p>
        </w:tc>
      </w:tr>
      <w:tr w:rsidR="00814F6A" w:rsidRPr="00814F6A" w14:paraId="1FF1B43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EEE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A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22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7E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Lissone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77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63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22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 Amicis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D1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Tarra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7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A7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B1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48.085</w:t>
            </w:r>
          </w:p>
        </w:tc>
      </w:tr>
      <w:tr w:rsidR="00814F6A" w:rsidRPr="00814F6A" w14:paraId="4B1B022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FFF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94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5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5C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Lissone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C9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3F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20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Buonarroti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87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Dei Platani,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89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0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AF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39.446</w:t>
            </w:r>
          </w:p>
        </w:tc>
      </w:tr>
      <w:tr w:rsidR="00814F6A" w:rsidRPr="00814F6A" w14:paraId="44565EA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652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A0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CB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E0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Lissone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EF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00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66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Croce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8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Mariani,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B1E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ED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EA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10.428</w:t>
            </w:r>
          </w:p>
        </w:tc>
      </w:tr>
      <w:tr w:rsidR="00814F6A" w:rsidRPr="00814F6A" w14:paraId="280BED8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6E3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C7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B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84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Lissone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43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29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20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FarÃ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¨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71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Caravaggio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CF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1C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A1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8.778</w:t>
            </w:r>
          </w:p>
        </w:tc>
      </w:tr>
      <w:tr w:rsidR="00814F6A" w:rsidRPr="00814F6A" w14:paraId="0CDA788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9A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52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7E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67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LURAGO D'ERBA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24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52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CC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SCOLASTICO STATALE CARLO PORTA LURAGO D'ERBA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B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Nava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3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C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79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19.425</w:t>
            </w:r>
          </w:p>
        </w:tc>
      </w:tr>
      <w:tr w:rsidR="00814F6A" w:rsidRPr="00814F6A" w14:paraId="72BC339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DAB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36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E5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3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LURAGO D'ERBA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93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E1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19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SCOLASTICO STATALE CARLO PORTA LURAGO D'ERBA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60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CARLO PORTA - LURAGO D'ERBA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47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94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F3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26.010</w:t>
            </w:r>
          </w:p>
        </w:tc>
      </w:tr>
      <w:tr w:rsidR="00814F6A" w:rsidRPr="00814F6A" w14:paraId="07A0974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D6C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C5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08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A3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LURAGO D'ERBA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E0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2C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3F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SCOLASTICO STATALE CARLO PORTA LURAGO D'ERBA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B2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A.Manzoni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50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F7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53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5.950</w:t>
            </w:r>
          </w:p>
        </w:tc>
      </w:tr>
      <w:tr w:rsidR="00814F6A" w:rsidRPr="00814F6A" w14:paraId="5AC5D98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038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C9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3E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25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MANERBA DEL GARDA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D1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00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A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DON MICHELE SIMONI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F0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MINERVA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E2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CE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7D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14.400</w:t>
            </w:r>
          </w:p>
        </w:tc>
      </w:tr>
      <w:tr w:rsidR="00814F6A" w:rsidRPr="00814F6A" w14:paraId="5336301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2F9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9C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B7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B9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MANERBIO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93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82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8E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STATALE 'G. MARZOTTO'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D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G. VERDI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5B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8A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163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29.294</w:t>
            </w:r>
          </w:p>
        </w:tc>
      </w:tr>
      <w:tr w:rsidR="00814F6A" w:rsidRPr="00814F6A" w14:paraId="25B9EB0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23C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E2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E4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BC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MANERBIO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C4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B9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9F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STATALE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F5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GALLIANO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C1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0A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6F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48.263</w:t>
            </w:r>
          </w:p>
        </w:tc>
      </w:tr>
      <w:tr w:rsidR="00814F6A" w:rsidRPr="00814F6A" w14:paraId="1EAE87E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2FA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1D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0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D0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MANERBIO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14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9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51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 STATALE 'A. ZAMMARCHI'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2A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VOLONTARI DEL SANGUE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A9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B6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7E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2.574</w:t>
            </w:r>
          </w:p>
        </w:tc>
      </w:tr>
      <w:tr w:rsidR="00814F6A" w:rsidRPr="00814F6A" w14:paraId="7B2B62C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426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13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85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C0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1F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5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Spazio Insieme Un Due Tre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47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Edoardo Bassini 39, 20133 MILANO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8E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0B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0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2.280</w:t>
            </w:r>
          </w:p>
        </w:tc>
      </w:tr>
      <w:tr w:rsidR="00814F6A" w:rsidRPr="00814F6A" w14:paraId="3C45D74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778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C8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91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8E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A2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F8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3A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RUDOLF STEINER COOPERATIVA SOCIALE A R.L. ONLUS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6F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CELESTE CLERICETTI, 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CC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FE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30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28.800</w:t>
            </w:r>
          </w:p>
        </w:tc>
      </w:tr>
      <w:tr w:rsidR="00814F6A" w:rsidRPr="00814F6A" w14:paraId="7C4C678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031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F8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C4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F6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90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9D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2B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SANT'ALESSANDRO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8C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S. Alessandro,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C0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BE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C3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13.920</w:t>
            </w:r>
          </w:p>
        </w:tc>
      </w:tr>
      <w:tr w:rsidR="00814F6A" w:rsidRPr="00814F6A" w14:paraId="6CB3907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220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3A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CA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AB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7E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BA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B6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E6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Monte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Bisbino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10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50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72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43.152</w:t>
            </w:r>
          </w:p>
        </w:tc>
      </w:tr>
      <w:tr w:rsidR="00814F6A" w:rsidRPr="00814F6A" w14:paraId="50BBDF1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D29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4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48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98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61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C9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62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TACOLI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7B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V. Pisani,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8F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BC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22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36.540</w:t>
            </w:r>
          </w:p>
        </w:tc>
      </w:tr>
      <w:tr w:rsidR="00814F6A" w:rsidRPr="00814F6A" w14:paraId="04D068E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569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6F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33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56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B2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D2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E3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DB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Pacinotti,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5D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7E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A1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26.796</w:t>
            </w:r>
          </w:p>
        </w:tc>
      </w:tr>
      <w:tr w:rsidR="00814F6A" w:rsidRPr="00814F6A" w14:paraId="388A25C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6C0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74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E7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AD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1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DE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D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RAIBERTI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5D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Raiberti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CC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6E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0C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43.500</w:t>
            </w:r>
          </w:p>
        </w:tc>
      </w:tr>
      <w:tr w:rsidR="00814F6A" w:rsidRPr="00814F6A" w14:paraId="6FC3E86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06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48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19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BA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D5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24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2E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3B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Amundsen,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C2E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B8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F3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54.810</w:t>
            </w:r>
          </w:p>
        </w:tc>
      </w:tr>
      <w:tr w:rsidR="00814F6A" w:rsidRPr="00814F6A" w14:paraId="58FCCDA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926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80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47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28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B2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81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9F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RUBINOWICZ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17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Magellano, 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9F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38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54F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29.754</w:t>
            </w:r>
          </w:p>
        </w:tc>
      </w:tr>
      <w:tr w:rsidR="00814F6A" w:rsidRPr="00814F6A" w14:paraId="4AAEC49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AEF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6E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C3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2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01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CE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AD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 AMICIS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9F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Matteotti,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6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40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00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39.324</w:t>
            </w:r>
          </w:p>
        </w:tc>
      </w:tr>
      <w:tr w:rsidR="00814F6A" w:rsidRPr="00814F6A" w14:paraId="65C93D5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C6C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90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4B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CB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45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58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87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ANZANI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49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Correggio, 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A5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E1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C3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56.550</w:t>
            </w:r>
          </w:p>
        </w:tc>
      </w:tr>
      <w:tr w:rsidR="00814F6A" w:rsidRPr="00814F6A" w14:paraId="4F1D21E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CAD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1205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5A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88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7C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74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9C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FF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IQBAL MASIH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09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Luca della Robbia,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74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70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6E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36.540</w:t>
            </w:r>
          </w:p>
        </w:tc>
      </w:tr>
      <w:tr w:rsidR="00814F6A" w:rsidRPr="00814F6A" w14:paraId="65F7B40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F2B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0E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C5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B8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2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BA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3C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ZARA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6B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Caravaggio,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8B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DF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D8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34.800</w:t>
            </w:r>
          </w:p>
        </w:tc>
      </w:tr>
      <w:tr w:rsidR="00814F6A" w:rsidRPr="00814F6A" w14:paraId="56B2C36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9FD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9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E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32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B2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2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8C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OMERO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20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Omero,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0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EC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81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22.272</w:t>
            </w:r>
          </w:p>
        </w:tc>
      </w:tr>
      <w:tr w:rsidR="00814F6A" w:rsidRPr="00814F6A" w14:paraId="52F9833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7E5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B3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21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EB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DA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8C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0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PUECHER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98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Goldoni, 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30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7A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BB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45.936</w:t>
            </w:r>
          </w:p>
        </w:tc>
      </w:tr>
      <w:tr w:rsidR="00814F6A" w:rsidRPr="00814F6A" w14:paraId="48091D3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B12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9B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AC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6B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9A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FF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69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MUNARI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93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Marche,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91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66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C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48.372</w:t>
            </w:r>
          </w:p>
        </w:tc>
      </w:tr>
      <w:tr w:rsidR="00814F6A" w:rsidRPr="00814F6A" w14:paraId="4CC434F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E74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70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AC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EE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E7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BB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ED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ALFIERI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20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S. Fruttuoso,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E2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5A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68B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48.720</w:t>
            </w:r>
          </w:p>
        </w:tc>
      </w:tr>
      <w:tr w:rsidR="00814F6A" w:rsidRPr="00814F6A" w14:paraId="377F810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B4F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BF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70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EC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13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6D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A5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CITTERIO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83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Collodi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A0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14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D6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45.762</w:t>
            </w:r>
          </w:p>
        </w:tc>
      </w:tr>
      <w:tr w:rsidR="00814F6A" w:rsidRPr="00814F6A" w14:paraId="12F72EA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720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1212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CA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7D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E5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48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05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24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BUONARROTI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1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Pier della Francesca,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60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7D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37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33.930</w:t>
            </w:r>
          </w:p>
        </w:tc>
      </w:tr>
      <w:tr w:rsidR="00814F6A" w:rsidRPr="00814F6A" w14:paraId="5D5196C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68C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59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1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A0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4D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56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C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MANZONI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02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Mameli,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DB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9F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99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27.144</w:t>
            </w:r>
          </w:p>
        </w:tc>
      </w:tr>
      <w:tr w:rsidR="00814F6A" w:rsidRPr="00814F6A" w14:paraId="0883E2B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849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69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03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8E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FC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9A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70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SALVO D'ACQUISTO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D0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Paganini,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ACC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5F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580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42.282</w:t>
            </w:r>
          </w:p>
        </w:tc>
      </w:tr>
      <w:tr w:rsidR="00814F6A" w:rsidRPr="00814F6A" w14:paraId="3D9825C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DFC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7F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4F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16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F6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E8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D6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BACHELET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60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Debussy,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6E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B1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09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16.182</w:t>
            </w:r>
          </w:p>
        </w:tc>
      </w:tr>
      <w:tr w:rsidR="00814F6A" w:rsidRPr="00814F6A" w14:paraId="6617D3E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F8E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EB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58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86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A2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08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76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VOLTA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86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Volta, 25/27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64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50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A6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35.670</w:t>
            </w:r>
          </w:p>
        </w:tc>
      </w:tr>
      <w:tr w:rsidR="00814F6A" w:rsidRPr="00814F6A" w14:paraId="6493FD8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BF6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B4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C2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18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30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3E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F4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 CARTOCCINO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CC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Poliziano,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5A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4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B7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33.216</w:t>
            </w:r>
          </w:p>
        </w:tc>
      </w:tr>
      <w:tr w:rsidR="00814F6A" w:rsidRPr="00814F6A" w14:paraId="3146D8C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169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08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D8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9F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76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2B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56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ROCCO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89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Nazario Sauro,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15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C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A8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19.968</w:t>
            </w:r>
          </w:p>
        </w:tc>
      </w:tr>
      <w:tr w:rsidR="00814F6A" w:rsidRPr="00814F6A" w14:paraId="1671305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DA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1219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74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D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7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EB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24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4E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SANT'ALESSANDRO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45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S. Alessandro,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D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98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9D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12.864</w:t>
            </w:r>
          </w:p>
        </w:tc>
      </w:tr>
      <w:tr w:rsidR="00814F6A" w:rsidRPr="00814F6A" w14:paraId="2AB3486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566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E2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62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F0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47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56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04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ANDERSEN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A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Tazzoli,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13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71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9CD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23.232</w:t>
            </w:r>
          </w:p>
        </w:tc>
      </w:tr>
      <w:tr w:rsidR="00814F6A" w:rsidRPr="00814F6A" w14:paraId="6A8B33B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FA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9F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61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C1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58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95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7A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BACHELET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F0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Debussy,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B8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38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78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10.560</w:t>
            </w:r>
          </w:p>
        </w:tc>
      </w:tr>
      <w:tr w:rsidR="00814F6A" w:rsidRPr="00814F6A" w14:paraId="2F1BC29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1B9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6D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8C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92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5B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F9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88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MODIGLIANI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08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Papini, 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4A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90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B8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14.208</w:t>
            </w:r>
          </w:p>
        </w:tc>
      </w:tr>
      <w:tr w:rsidR="00814F6A" w:rsidRPr="00814F6A" w14:paraId="0BA239D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9D3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DF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5A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AB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BE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FE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A9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GIOTTO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56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XX Settembre, 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7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8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F6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11.520</w:t>
            </w:r>
          </w:p>
        </w:tc>
      </w:tr>
      <w:tr w:rsidR="00814F6A" w:rsidRPr="00814F6A" w14:paraId="4449D23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E26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CE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D4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A3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0C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24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0E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MIRO'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CD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 Bianco,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82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C7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9A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24.000</w:t>
            </w:r>
          </w:p>
        </w:tc>
      </w:tr>
      <w:tr w:rsidR="00814F6A" w:rsidRPr="00814F6A" w14:paraId="6813ED9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43E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E0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54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68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C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09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11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CAZZANIGA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DD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Debussy,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44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D5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25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13.248</w:t>
            </w:r>
          </w:p>
        </w:tc>
      </w:tr>
      <w:tr w:rsidR="00814F6A" w:rsidRPr="00814F6A" w14:paraId="06985E2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E55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18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CA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AB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81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48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3C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LEONARDO DA VINCI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7F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 Amiata, 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47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80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A1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510</w:t>
            </w:r>
          </w:p>
        </w:tc>
      </w:tr>
      <w:tr w:rsidR="00814F6A" w:rsidRPr="00814F6A" w14:paraId="04D7C11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A9D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F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6F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81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8F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5D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91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ZUCCHI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4C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Toscana, 10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17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B4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97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6.256</w:t>
            </w:r>
          </w:p>
        </w:tc>
      </w:tr>
      <w:tr w:rsidR="00814F6A" w:rsidRPr="00814F6A" w14:paraId="31BF3BC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A98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5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F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77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F8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90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B2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PERTINI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59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Gentili,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9B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CE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66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8.636</w:t>
            </w:r>
          </w:p>
        </w:tc>
      </w:tr>
      <w:tr w:rsidR="00814F6A" w:rsidRPr="00814F6A" w14:paraId="77DAD03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62A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B7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95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0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C4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1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A2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BONATTI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3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Poliziano,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C5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E9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CB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4.420</w:t>
            </w:r>
          </w:p>
        </w:tc>
      </w:tr>
      <w:tr w:rsidR="00814F6A" w:rsidRPr="00814F6A" w14:paraId="4D529BC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10C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1F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DB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7E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32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6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44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CONFALONIERI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C7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Martino,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A0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7C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E9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7.548</w:t>
            </w:r>
          </w:p>
        </w:tc>
      </w:tr>
      <w:tr w:rsidR="00814F6A" w:rsidRPr="00814F6A" w14:paraId="2DF8E3F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802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53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8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AB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B5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A2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58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SABIN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82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Iseo,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78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91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9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2.040</w:t>
            </w:r>
          </w:p>
        </w:tc>
      </w:tr>
      <w:tr w:rsidR="00814F6A" w:rsidRPr="00814F6A" w14:paraId="003545B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643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FB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30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6C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EC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17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CA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ARDIGO'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58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Magellano, 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BF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3F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3B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8.500</w:t>
            </w:r>
          </w:p>
        </w:tc>
      </w:tr>
      <w:tr w:rsidR="00814F6A" w:rsidRPr="00814F6A" w14:paraId="5467A01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099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1233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DC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C4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4D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B5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AB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4B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BELLANI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77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Foscolo,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7D6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83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B7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11.832</w:t>
            </w:r>
          </w:p>
        </w:tc>
      </w:tr>
      <w:tr w:rsidR="00814F6A" w:rsidRPr="00814F6A" w14:paraId="40E3406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1BC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36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95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3F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0E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68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D3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PIANETA AZZURRO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B1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Ferrari,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D2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DA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DD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28.032</w:t>
            </w:r>
          </w:p>
        </w:tc>
      </w:tr>
      <w:tr w:rsidR="00814F6A" w:rsidRPr="00814F6A" w14:paraId="0376AB4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341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53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2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C8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0C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61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6F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CENTRO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E6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Matteotti,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69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A5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F2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12.100</w:t>
            </w:r>
          </w:p>
        </w:tc>
      </w:tr>
      <w:tr w:rsidR="00814F6A" w:rsidRPr="00814F6A" w14:paraId="6040E29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24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4E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0B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38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24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2C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64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CEDERNA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23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Poliziano,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7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F2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10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11.000</w:t>
            </w:r>
          </w:p>
        </w:tc>
      </w:tr>
      <w:tr w:rsidR="00814F6A" w:rsidRPr="00814F6A" w14:paraId="4ED1E17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FB7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EA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D4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84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E4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DE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31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LIBERTA'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F2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Bertacchi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C7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173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A6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15.400</w:t>
            </w:r>
          </w:p>
        </w:tc>
      </w:tr>
      <w:tr w:rsidR="00814F6A" w:rsidRPr="00814F6A" w14:paraId="0976672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794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A9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7D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B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8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39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51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SAN ROCCO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7B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Nazario Sauro,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C80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7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358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14.960</w:t>
            </w:r>
          </w:p>
        </w:tc>
      </w:tr>
      <w:tr w:rsidR="00814F6A" w:rsidRPr="00814F6A" w14:paraId="49FBA40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CC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FD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53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04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83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72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82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TRIANTE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1E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 Bianco,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A1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25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8F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15.620</w:t>
            </w:r>
          </w:p>
        </w:tc>
      </w:tr>
      <w:tr w:rsidR="00814F6A" w:rsidRPr="00814F6A" w14:paraId="76987E1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AE8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79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1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3C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2F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20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07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S. FRUTTUOSO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97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Tazzoli,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F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1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7F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15.180</w:t>
            </w:r>
          </w:p>
        </w:tc>
      </w:tr>
      <w:tr w:rsidR="00814F6A" w:rsidRPr="00814F6A" w14:paraId="5F2E7EE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7F2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17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12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62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FD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96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02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CAZZANIGA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8E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Debussy,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E3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0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9D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11.440</w:t>
            </w:r>
          </w:p>
        </w:tc>
      </w:tr>
      <w:tr w:rsidR="00814F6A" w:rsidRPr="00814F6A" w14:paraId="7941013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8B3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1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92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6D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F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9F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A0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UMBERTO 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1F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vicolo Scuole,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C4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7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A7E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14.592</w:t>
            </w:r>
          </w:p>
        </w:tc>
      </w:tr>
      <w:tr w:rsidR="00814F6A" w:rsidRPr="00814F6A" w14:paraId="6A39329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781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C2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DE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B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24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76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CD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MADDALENA DI CANOSSA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AB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Petrarca,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02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BB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6A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32.832</w:t>
            </w:r>
          </w:p>
        </w:tc>
      </w:tr>
      <w:tr w:rsidR="00814F6A" w:rsidRPr="00814F6A" w14:paraId="3B68204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D12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F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95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6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6F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58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C9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COLLEGIO DELLA GUASTALLA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BC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Lombardia, 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79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9D8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4D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17.664</w:t>
            </w:r>
          </w:p>
        </w:tc>
      </w:tr>
      <w:tr w:rsidR="00814F6A" w:rsidRPr="00814F6A" w14:paraId="5A8D035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F54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6D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DC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07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C5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D2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83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PARROCCHIALE SAN ROCCO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C9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Montesanto,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9F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C01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45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27.840</w:t>
            </w:r>
          </w:p>
        </w:tc>
      </w:tr>
      <w:tr w:rsidR="00814F6A" w:rsidRPr="00814F6A" w14:paraId="540A3CF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6C8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6E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D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CF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3E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87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78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SACRA FAMIGLIA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8A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Marelli,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510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81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B7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24.192</w:t>
            </w:r>
          </w:p>
        </w:tc>
      </w:tr>
      <w:tr w:rsidR="00814F6A" w:rsidRPr="00814F6A" w14:paraId="53F4357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A4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1247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A9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BB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4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FE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15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EB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PEZIOSISSIMO SANGUE G.M. BRUNI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32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Lecco,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BEE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92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9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18.816</w:t>
            </w:r>
          </w:p>
        </w:tc>
      </w:tr>
      <w:tr w:rsidR="00814F6A" w:rsidRPr="00814F6A" w14:paraId="1325FE7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630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E7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DE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5E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3E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8F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77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MARGHERITA TONOLI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2B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Lario, 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70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50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1C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9.600</w:t>
            </w:r>
          </w:p>
        </w:tc>
      </w:tr>
      <w:tr w:rsidR="00814F6A" w:rsidRPr="00814F6A" w14:paraId="105C4D0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AF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9A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EF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D4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16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B4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E3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MARIA BAMBINA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32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Manara,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E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C8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5C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26.112</w:t>
            </w:r>
          </w:p>
        </w:tc>
      </w:tr>
      <w:tr w:rsidR="00814F6A" w:rsidRPr="00814F6A" w14:paraId="140FC51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744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DD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35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76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E9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21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45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ANGELO CUSTODE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CB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S. Margherita,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0B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771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DA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8.640</w:t>
            </w:r>
          </w:p>
        </w:tc>
      </w:tr>
      <w:tr w:rsidR="00814F6A" w:rsidRPr="00814F6A" w14:paraId="39B2686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C54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7C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CB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28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F7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09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E0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 GIUSEPPE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91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Duca d'Aosta,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C4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CD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CE4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18.432</w:t>
            </w:r>
          </w:p>
        </w:tc>
      </w:tr>
      <w:tr w:rsidR="00814F6A" w:rsidRPr="00814F6A" w14:paraId="45AE0A9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AD4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05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C9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5B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C5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40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57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 ANNA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C6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Buonarroti, 106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D2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5B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A9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14.208</w:t>
            </w:r>
          </w:p>
        </w:tc>
      </w:tr>
      <w:tr w:rsidR="00814F6A" w:rsidRPr="00814F6A" w14:paraId="07420B9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6D5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9F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90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F5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73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BE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D5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COLLEGIO BIANCONI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E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Q. Sella, 6/a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94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39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61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19.200</w:t>
            </w:r>
          </w:p>
        </w:tc>
      </w:tr>
      <w:tr w:rsidR="00814F6A" w:rsidRPr="00814F6A" w14:paraId="259CE0B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44F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1254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CE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50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1D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03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58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1D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 CARLO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8D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XX Settembre,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8B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21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66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19.968</w:t>
            </w:r>
          </w:p>
        </w:tc>
      </w:tr>
      <w:tr w:rsidR="00814F6A" w:rsidRPr="00814F6A" w14:paraId="5E1B14B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F30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E5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3D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5A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6F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10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3E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SUORE FRANCESCANE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F8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Cederna,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D93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24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AB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9.600</w:t>
            </w:r>
          </w:p>
        </w:tc>
      </w:tr>
      <w:tr w:rsidR="00814F6A" w:rsidRPr="00814F6A" w14:paraId="55359E7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D79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91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C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CB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2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E7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F9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CUORE IMMACOLATO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AE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Parmenide,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78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5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5C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14.784</w:t>
            </w:r>
          </w:p>
        </w:tc>
      </w:tr>
      <w:tr w:rsidR="00814F6A" w:rsidRPr="00814F6A" w14:paraId="41C6E71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E1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D1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EA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2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83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40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52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REGINA PACIS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B3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Buonarroti, 47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64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E9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FE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19.200</w:t>
            </w:r>
          </w:p>
        </w:tc>
      </w:tr>
      <w:tr w:rsidR="00814F6A" w:rsidRPr="00814F6A" w14:paraId="5AA8EB3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911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89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C5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CE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5B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A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F5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 LUCA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97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Gerrazzi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95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E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95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20.544</w:t>
            </w:r>
          </w:p>
        </w:tc>
      </w:tr>
      <w:tr w:rsidR="00814F6A" w:rsidRPr="00814F6A" w14:paraId="4799972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A2D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35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B5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50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CF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CF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CD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 LUIGI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CB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G. dalle Bande Nere,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3C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C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C6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18.240</w:t>
            </w:r>
          </w:p>
        </w:tc>
      </w:tr>
      <w:tr w:rsidR="00814F6A" w:rsidRPr="00814F6A" w14:paraId="5213DF8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762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9E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94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FE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A3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41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3E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MARIA IMMACOLATA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41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Mantegna, 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73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6C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AF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8.640</w:t>
            </w:r>
          </w:p>
        </w:tc>
      </w:tr>
      <w:tr w:rsidR="00814F6A" w:rsidRPr="00814F6A" w14:paraId="66C4803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847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1261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2F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82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38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81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90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3D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COLLEGIO VILLORESI S. GIUSEPPE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35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Monti e Tognetti,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1A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5B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97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19.200</w:t>
            </w:r>
          </w:p>
        </w:tc>
      </w:tr>
      <w:tr w:rsidR="00814F6A" w:rsidRPr="00814F6A" w14:paraId="314365D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823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90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A4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3D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29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87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18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PADRE DI FRANCIA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7E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Taccona,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616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98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DE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10.560</w:t>
            </w:r>
          </w:p>
        </w:tc>
      </w:tr>
      <w:tr w:rsidR="00814F6A" w:rsidRPr="00814F6A" w14:paraId="1BED991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B71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4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C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A5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OFFLAGA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73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F8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8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'ALDO MORO'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85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FE' D'OSTIANI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3D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39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24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13.861</w:t>
            </w:r>
          </w:p>
        </w:tc>
      </w:tr>
      <w:tr w:rsidR="00814F6A" w:rsidRPr="00814F6A" w14:paraId="4A0AFBA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EDA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F1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F6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7E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PADENGHE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19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C2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30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MARGHERITA HACK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C4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TALINA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45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5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BD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21.060</w:t>
            </w:r>
          </w:p>
        </w:tc>
      </w:tr>
      <w:tr w:rsidR="00814F6A" w:rsidRPr="00814F6A" w14:paraId="6F59D3C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392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3E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A9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7E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PADERNO FRANCIACORTA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B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E0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A8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DI PASSIRANO/PADERNO - SCUOLA PRIMARIA DI PADERNO FRANCIACORTA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B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EUROPA,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6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B5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B9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20.800</w:t>
            </w:r>
          </w:p>
        </w:tc>
      </w:tr>
      <w:tr w:rsidR="00814F6A" w:rsidRPr="00814F6A" w14:paraId="545AF5F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91B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6B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3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F3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Peschiera Borromeo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50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1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9A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La trottola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62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della costituzione,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F5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EB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D6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9.400</w:t>
            </w:r>
          </w:p>
        </w:tc>
      </w:tr>
      <w:tr w:rsidR="00814F6A" w:rsidRPr="00814F6A" w14:paraId="3325258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0C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37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FD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24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Peschiera Borromeo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E9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35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4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La bella tartaruga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D9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Abruzzi, 3/A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8D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0A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9E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11.750</w:t>
            </w:r>
          </w:p>
        </w:tc>
      </w:tr>
      <w:tr w:rsidR="00814F6A" w:rsidRPr="00814F6A" w14:paraId="4DF271C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62A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1268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FD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1C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29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Peschiera Borromeo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22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09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F2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Il girotondo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6D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gramsci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C2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7C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31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16.450</w:t>
            </w:r>
          </w:p>
        </w:tc>
      </w:tr>
      <w:tr w:rsidR="00814F6A" w:rsidRPr="00814F6A" w14:paraId="577D873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2E5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D4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EF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66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Pisogne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E6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13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AE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Ten. Giovanni Corna Pellegrini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4E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Padre Cagni  -  25055 Pisogne  BS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CE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1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5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17.869</w:t>
            </w:r>
          </w:p>
        </w:tc>
      </w:tr>
      <w:tr w:rsidR="00814F6A" w:rsidRPr="00814F6A" w14:paraId="44AF414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18C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5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80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E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Pisogne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7E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63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7A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Ten. Giovanni Corna Pellegrini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52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Padre Cagni  -  25055 Pisogne  BS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91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FD8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52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10.528</w:t>
            </w:r>
          </w:p>
        </w:tc>
      </w:tr>
      <w:tr w:rsidR="00814F6A" w:rsidRPr="00814F6A" w14:paraId="7B0BD0A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8FC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1A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98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C9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Rodengo Saiano (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Bs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54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2B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CD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di Rodengo Saiano (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Bs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00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Brescia, 2 - 25050 Rodengo Saiano (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Bs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B4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BB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C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31.920</w:t>
            </w:r>
          </w:p>
        </w:tc>
      </w:tr>
      <w:tr w:rsidR="00814F6A" w:rsidRPr="00814F6A" w14:paraId="537E17F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823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84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F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72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FELICE DEL BENACO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AD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4E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99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A. ZANELLI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0E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MAZZINI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51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38D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E9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2.574</w:t>
            </w:r>
          </w:p>
        </w:tc>
      </w:tr>
      <w:tr w:rsidR="00814F6A" w:rsidRPr="00814F6A" w14:paraId="7938806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411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02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E3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52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FELICE DEL BENACO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8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F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CF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B. RUBELLI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51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MAZZINI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3A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A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64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11.418</w:t>
            </w:r>
          </w:p>
        </w:tc>
      </w:tr>
      <w:tr w:rsidR="00814F6A" w:rsidRPr="00814F6A" w14:paraId="3A5AF91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107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7F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1F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4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MARTINO SICCOMARIO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B4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DF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A5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'G. RODARI'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62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IV NOVEMBRE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1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CB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C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23.625</w:t>
            </w:r>
          </w:p>
        </w:tc>
      </w:tr>
      <w:tr w:rsidR="00814F6A" w:rsidRPr="00814F6A" w14:paraId="1393482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10B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43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05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78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MARTINO SICCOMARIO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C1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3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3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'M. MILANESI'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74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LOMBARDIA,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B3B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1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A2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33.250</w:t>
            </w:r>
          </w:p>
        </w:tc>
      </w:tr>
      <w:tr w:rsidR="00814F6A" w:rsidRPr="00814F6A" w14:paraId="1E79F64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B0F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1276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D1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8B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9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MARTINO SICCOMARIO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D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3F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6E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COMUNALE 'C. COLLODI'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7C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LOMBARDIA,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99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A2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AA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8.800</w:t>
            </w:r>
          </w:p>
        </w:tc>
      </w:tr>
      <w:tr w:rsidR="00814F6A" w:rsidRPr="00814F6A" w14:paraId="2114F1C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6DD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B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99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51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VITTORE OLONA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4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8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88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G. CARDUCCI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C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DON MAGNI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E4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16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79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50.200</w:t>
            </w:r>
          </w:p>
        </w:tc>
      </w:tr>
      <w:tr w:rsidR="00814F6A" w:rsidRPr="00814F6A" w14:paraId="7817D2F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60F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B4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2C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10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VITTORE OLONA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85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D0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BE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 G. LEOPARDI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8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XXIV MAGGIO N. 34-36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AC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12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F1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7.800</w:t>
            </w:r>
          </w:p>
        </w:tc>
      </w:tr>
      <w:tr w:rsidR="00814F6A" w:rsidRPr="00814F6A" w14:paraId="36D5D58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697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45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C3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12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VITTORE OLONA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A4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70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C3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G. 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48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LEOPARDI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DC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C0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A4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20.640</w:t>
            </w:r>
          </w:p>
        </w:tc>
      </w:tr>
      <w:tr w:rsidR="00814F6A" w:rsidRPr="00814F6A" w14:paraId="362F201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823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C1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2F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FF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SOIANO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1E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F7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14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STATALE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7C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TREVISAGO N. 2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11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56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35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7.200</w:t>
            </w:r>
          </w:p>
        </w:tc>
      </w:tr>
      <w:tr w:rsidR="00814F6A" w:rsidRPr="00814F6A" w14:paraId="6D560EC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400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9B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C5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B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SOIANO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A7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CB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A5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E. AVANZI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D8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CASTELLANA N.1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F7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00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19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5.850</w:t>
            </w:r>
          </w:p>
        </w:tc>
      </w:tr>
      <w:tr w:rsidR="00814F6A" w:rsidRPr="00814F6A" w14:paraId="0091922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C13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2B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F7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72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Tavernerio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86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3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58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ICT Don Lorenzo Milani Tavernerio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FE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RISORGIMENTO 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A7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5A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3E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45.845</w:t>
            </w:r>
          </w:p>
        </w:tc>
      </w:tr>
      <w:tr w:rsidR="00814F6A" w:rsidRPr="00814F6A" w14:paraId="521723A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9FC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E1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23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8C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TRAVACO' SICCOMARIO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CF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3D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68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'B. MEZZADRA'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ED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MARCONI N. 1 - TRAVACO' SICCOMARIO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22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7D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94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14.175</w:t>
            </w:r>
          </w:p>
        </w:tc>
      </w:tr>
      <w:tr w:rsidR="00814F6A" w:rsidRPr="00814F6A" w14:paraId="06790B4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56D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77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4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2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TRAVACO' SICCOMARIO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46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03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8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D'INFANZIA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18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M. MONTESSORI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E9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73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89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13.041</w:t>
            </w:r>
          </w:p>
        </w:tc>
      </w:tr>
      <w:tr w:rsidR="00814F6A" w:rsidRPr="00814F6A" w14:paraId="4EBDB4D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D4C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1285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6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77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34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76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EA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79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 Piccole Orme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AE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Gondar,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DE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50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DA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8.658</w:t>
            </w:r>
          </w:p>
        </w:tc>
      </w:tr>
      <w:tr w:rsidR="00814F6A" w:rsidRPr="00814F6A" w14:paraId="5B5F447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2B3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B7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6C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3F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34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4C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92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 Costellazioni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E7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tagliamento, 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CD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F4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43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6.438</w:t>
            </w:r>
          </w:p>
        </w:tc>
      </w:tr>
      <w:tr w:rsidR="00814F6A" w:rsidRPr="00814F6A" w14:paraId="355171B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904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CD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0C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05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3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D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C9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Carletto Ferrari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6F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Jacopino da Tradate, 9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A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B4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8F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4.440</w:t>
            </w:r>
          </w:p>
        </w:tc>
      </w:tr>
      <w:tr w:rsidR="00814F6A" w:rsidRPr="00814F6A" w14:paraId="2144B3C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662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E8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B9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13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28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F4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01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Pietro e Giovannina Marzoli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FB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Vetta d'Italia,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ED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73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98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3.216</w:t>
            </w:r>
          </w:p>
        </w:tc>
      </w:tr>
      <w:tr w:rsidR="00814F6A" w:rsidRPr="00814F6A" w14:paraId="6573CE3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FE0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57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72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7C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FF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79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69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 Scarabocchio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91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Aguggiari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161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18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A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0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8.436</w:t>
            </w:r>
          </w:p>
        </w:tc>
      </w:tr>
      <w:tr w:rsidR="00814F6A" w:rsidRPr="00814F6A" w14:paraId="7D7A46B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7B1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88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0A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4A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3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36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B5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Jolanda Trolli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54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Vellone, 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F8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1C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7F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8.844</w:t>
            </w:r>
          </w:p>
        </w:tc>
      </w:tr>
      <w:tr w:rsidR="00814F6A" w:rsidRPr="00814F6A" w14:paraId="4A0CFBC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39A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F3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4B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C9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F5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5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77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Giovanni da Bizzozero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53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Conte Verde,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1A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98F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48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9.447</w:t>
            </w:r>
          </w:p>
        </w:tc>
      </w:tr>
      <w:tr w:rsidR="00814F6A" w:rsidRPr="00814F6A" w14:paraId="0E15547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8C4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81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8F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3D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AF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A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1A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Lorenzo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8F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Procaccini,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1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99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7A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16.709</w:t>
            </w:r>
          </w:p>
        </w:tc>
      </w:tr>
      <w:tr w:rsidR="00814F6A" w:rsidRPr="00814F6A" w14:paraId="12F9267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99E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93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77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EC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A8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3F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69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Enrico Papetti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3D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Monfalcone, 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47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58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AA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9.246</w:t>
            </w:r>
          </w:p>
        </w:tc>
      </w:tr>
      <w:tr w:rsidR="00814F6A" w:rsidRPr="00814F6A" w14:paraId="0951B73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232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88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AD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89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F1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F7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E2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Carlo Collodi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D7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Brunico, 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5A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1C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C8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8.742</w:t>
            </w:r>
          </w:p>
        </w:tc>
      </w:tr>
      <w:tr w:rsidR="00814F6A" w:rsidRPr="00814F6A" w14:paraId="7F48269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AE6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1295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24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15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74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41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47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7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Ronchetto FÃ¨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04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Cimabue, 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F0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7B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0E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8.404</w:t>
            </w:r>
          </w:p>
        </w:tc>
      </w:tr>
      <w:tr w:rsidR="00814F6A" w:rsidRPr="00814F6A" w14:paraId="77C1937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1D0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F7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28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F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C9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7E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A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Maria Letizia Verga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02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maggiora,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92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BE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59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2.618</w:t>
            </w:r>
          </w:p>
        </w:tc>
      </w:tr>
      <w:tr w:rsidR="00814F6A" w:rsidRPr="00814F6A" w14:paraId="364D3C1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55A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3A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52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EA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A6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47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2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gianni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77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Tagliamento,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4D7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63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49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12.033</w:t>
            </w:r>
          </w:p>
        </w:tc>
      </w:tr>
      <w:tr w:rsidR="00814F6A" w:rsidRPr="00814F6A" w14:paraId="7B3D7F6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E0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9C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1C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93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84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2F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B8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Teresa Lovera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1F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Gaggio,9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EB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10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34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3.111</w:t>
            </w:r>
          </w:p>
        </w:tc>
      </w:tr>
      <w:tr w:rsidR="00814F6A" w:rsidRPr="00814F6A" w14:paraId="38E7442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80E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28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CB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BB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11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1E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5A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E.e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C.A.Dalla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Chiesa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CC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marzorati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A0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D2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50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9.024</w:t>
            </w:r>
          </w:p>
        </w:tc>
      </w:tr>
      <w:tr w:rsidR="00814F6A" w:rsidRPr="00814F6A" w14:paraId="07D4A94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251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22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E3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AE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8B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BA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F8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Mazzini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5A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Como,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48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28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01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10.332</w:t>
            </w:r>
          </w:p>
        </w:tc>
      </w:tr>
      <w:tr w:rsidR="00814F6A" w:rsidRPr="00814F6A" w14:paraId="1E337B0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90E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1F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D1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6B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AB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79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4B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Cairoli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1F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Cairoli,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7E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C5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47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2.132</w:t>
            </w:r>
          </w:p>
        </w:tc>
      </w:tr>
      <w:tr w:rsidR="00814F6A" w:rsidRPr="00814F6A" w14:paraId="3432B5F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A0D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6E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7A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A5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8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09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76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IV Novembre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88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Monfalcone,15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4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D94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A7A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28.200</w:t>
            </w:r>
          </w:p>
        </w:tc>
      </w:tr>
      <w:tr w:rsidR="00814F6A" w:rsidRPr="00814F6A" w14:paraId="2D9BB16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7C7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3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A3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D8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B9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EF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08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Sacco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35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brunico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7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B2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C9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2.934</w:t>
            </w:r>
          </w:p>
        </w:tc>
      </w:tr>
      <w:tr w:rsidR="00814F6A" w:rsidRPr="00814F6A" w14:paraId="09E9FE6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01D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D3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D7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19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F2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CA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2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Pascoli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92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Ippodromo, 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16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1B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F6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21.615</w:t>
            </w:r>
          </w:p>
        </w:tc>
      </w:tr>
      <w:tr w:rsidR="00814F6A" w:rsidRPr="00814F6A" w14:paraId="477EEFB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8B3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1305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95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D0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11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79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4B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C4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S.G.Bosco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33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Busca,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F70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B1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28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10.660</w:t>
            </w:r>
          </w:p>
        </w:tc>
      </w:tr>
      <w:tr w:rsidR="00814F6A" w:rsidRPr="00814F6A" w14:paraId="2032112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D2F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09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91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7B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6B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84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27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Galilei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8B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Carrano,8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9C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76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40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8.580</w:t>
            </w:r>
          </w:p>
        </w:tc>
      </w:tr>
      <w:tr w:rsidR="00814F6A" w:rsidRPr="00814F6A" w14:paraId="0E48A03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13C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80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57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0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9C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17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CC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Canetta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2F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Canetta,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48F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3F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C0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4.125</w:t>
            </w:r>
          </w:p>
        </w:tc>
      </w:tr>
      <w:tr w:rsidR="00814F6A" w:rsidRPr="00814F6A" w14:paraId="26B641B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F3C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3A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D6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EA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7C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8B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9B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Settembrini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75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Pontida, 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7D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1D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67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4.950</w:t>
            </w:r>
          </w:p>
        </w:tc>
      </w:tr>
      <w:tr w:rsidR="00814F6A" w:rsidRPr="00814F6A" w14:paraId="7ED0012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1C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1F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89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DF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91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51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6F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Locatelli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43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Ippolito Nievo,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29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F98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C9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3.795</w:t>
            </w:r>
          </w:p>
        </w:tc>
      </w:tr>
      <w:tr w:rsidR="00814F6A" w:rsidRPr="00814F6A" w14:paraId="0098A07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9E5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53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3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4F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62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15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7A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A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Adriatico,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81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73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3B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6.068</w:t>
            </w:r>
          </w:p>
        </w:tc>
      </w:tr>
      <w:tr w:rsidR="00814F6A" w:rsidRPr="00814F6A" w14:paraId="5D3A1C4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2B7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F7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7A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2C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05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C6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3D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Medea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15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Tagliamento,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81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F0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5E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11.830</w:t>
            </w:r>
          </w:p>
        </w:tc>
      </w:tr>
      <w:tr w:rsidR="00814F6A" w:rsidRPr="00814F6A" w14:paraId="5A104A1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A7E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3A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F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62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F4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E9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25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Garibaldi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E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Mercantini, 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3A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B5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9F4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4.592</w:t>
            </w:r>
          </w:p>
        </w:tc>
      </w:tr>
      <w:tr w:rsidR="00814F6A" w:rsidRPr="00814F6A" w14:paraId="33C6215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AE5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68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D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ED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BC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5B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3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Foscolo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86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Ninfontano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C3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3C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B2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2.788</w:t>
            </w:r>
          </w:p>
        </w:tc>
      </w:tr>
      <w:tr w:rsidR="00814F6A" w:rsidRPr="00814F6A" w14:paraId="2670B81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345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90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D1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0C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FB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22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70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Parini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30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Nino Bixio, 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368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EC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F0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4.428</w:t>
            </w:r>
          </w:p>
        </w:tc>
      </w:tr>
      <w:tr w:rsidR="00814F6A" w:rsidRPr="00814F6A" w14:paraId="15673F0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10A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1315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DF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2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07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91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10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A3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Morandi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25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Morandi,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E8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0F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BA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11.808</w:t>
            </w:r>
          </w:p>
        </w:tc>
      </w:tr>
      <w:tr w:rsidR="00814F6A" w:rsidRPr="00814F6A" w14:paraId="349535B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874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7E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2B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9C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F6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A1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5A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Carducci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9B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Pietro Micca,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9E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40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3F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9.020</w:t>
            </w:r>
          </w:p>
        </w:tc>
      </w:tr>
      <w:tr w:rsidR="00814F6A" w:rsidRPr="00814F6A" w14:paraId="0BDE230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6FF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E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48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31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2B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53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FF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Fermi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AC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Daverio, 97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40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A3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4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4.428</w:t>
            </w:r>
          </w:p>
        </w:tc>
      </w:tr>
      <w:tr w:rsidR="00814F6A" w:rsidRPr="00814F6A" w14:paraId="0427D66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09F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68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D9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9F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6A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6B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00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Baracca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F8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Gaggio,9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9A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85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BB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7.488</w:t>
            </w:r>
          </w:p>
        </w:tc>
      </w:tr>
      <w:tr w:rsidR="00814F6A" w:rsidRPr="00814F6A" w14:paraId="39AAE72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D32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54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1B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AE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6C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75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E2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Vidoletti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90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Manin,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E4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AD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21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12.825</w:t>
            </w:r>
          </w:p>
        </w:tc>
      </w:tr>
      <w:tr w:rsidR="00814F6A" w:rsidRPr="00814F6A" w14:paraId="1275BD4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667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AB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91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2D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Vedano al Lambro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EC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F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34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ICS GIOVANNI XXIII VEDANO AL LAMBRO - VIA ITALIA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4D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ITALIA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B9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A5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65F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6.666</w:t>
            </w:r>
          </w:p>
        </w:tc>
      </w:tr>
      <w:tr w:rsidR="00814F6A" w:rsidRPr="00814F6A" w14:paraId="2C574FB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182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F9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42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90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Vedano al Lambro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FD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F4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74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ICS GIOVANNI XXIII VEDANO AL LAMBRO - VIA RIMEMBRANZE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C4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RIMEMBRANZE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86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0CD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B3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67.800</w:t>
            </w:r>
          </w:p>
        </w:tc>
      </w:tr>
      <w:tr w:rsidR="00814F6A" w:rsidRPr="00814F6A" w14:paraId="3274288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7B5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89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86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Monza e della Brianza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85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Vedano al Lambro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A5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8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3D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COMUNA IQBAL MASIQ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53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ITALIA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38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66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A77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7.682</w:t>
            </w:r>
          </w:p>
        </w:tc>
      </w:tr>
      <w:tr w:rsidR="00814F6A" w:rsidRPr="00814F6A" w14:paraId="43091E2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2BB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1323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25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F7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FE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CE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4D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80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VIDARI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AB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DIAZ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596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63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E6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56.189</w:t>
            </w:r>
          </w:p>
        </w:tc>
      </w:tr>
      <w:tr w:rsidR="00814F6A" w:rsidRPr="00814F6A" w14:paraId="2BFC1A8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A9F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37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A6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F4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FE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4A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F5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REGINA MARGHERITA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38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V. VENETO 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CE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17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13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24.633</w:t>
            </w:r>
          </w:p>
        </w:tc>
      </w:tr>
      <w:tr w:rsidR="00814F6A" w:rsidRPr="00814F6A" w14:paraId="0579C90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FB4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2E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B4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F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D6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2E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3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DON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47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MONDETTI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F3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2E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C2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50.393</w:t>
            </w:r>
          </w:p>
        </w:tc>
      </w:tr>
      <w:tr w:rsidR="00814F6A" w:rsidRPr="00814F6A" w14:paraId="07953E0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504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AB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7D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E0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1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6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E5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RICCI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92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BECCARIA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D3D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0F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579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31.717</w:t>
            </w:r>
          </w:p>
        </w:tc>
      </w:tr>
      <w:tr w:rsidR="00814F6A" w:rsidRPr="00814F6A" w14:paraId="467324C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539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6E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7A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BB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6D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CD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7A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RAMELLA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42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A. BOTTO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12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2B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F8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70.632</w:t>
            </w:r>
          </w:p>
        </w:tc>
      </w:tr>
      <w:tr w:rsidR="00814F6A" w:rsidRPr="00814F6A" w14:paraId="556452B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0FD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FA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8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5F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4D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D5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40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A. NEGRI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06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VICOLO SCUOLE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1F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A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47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16.320</w:t>
            </w:r>
          </w:p>
        </w:tc>
      </w:tr>
      <w:tr w:rsidR="00814F6A" w:rsidRPr="00814F6A" w14:paraId="3341F46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BB6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64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3B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DC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47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F4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0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DE AMICIS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F1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LIBERTA' 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8C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7E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939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40.176</w:t>
            </w:r>
          </w:p>
        </w:tc>
      </w:tr>
      <w:tr w:rsidR="00814F6A" w:rsidRPr="00814F6A" w14:paraId="7EE82CD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B4E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2F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81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D5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EA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89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5F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MARAZZANI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0B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GRAMSCI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82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02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86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29.829</w:t>
            </w:r>
          </w:p>
        </w:tc>
      </w:tr>
      <w:tr w:rsidR="00814F6A" w:rsidRPr="00814F6A" w14:paraId="041BD2D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6DF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F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4C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D3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BB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43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9D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A. BOTTO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29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S. MARIA 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8CB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2B1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EC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27.692</w:t>
            </w:r>
          </w:p>
        </w:tc>
      </w:tr>
      <w:tr w:rsidR="00814F6A" w:rsidRPr="00814F6A" w14:paraId="21EFBC5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23C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B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92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A4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72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D3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7E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C. CORSICO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E8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LIBERTA' 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CE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1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FA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26.696</w:t>
            </w:r>
          </w:p>
        </w:tc>
      </w:tr>
      <w:tr w:rsidR="00814F6A" w:rsidRPr="00814F6A" w14:paraId="5EFAA9E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AD5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1333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20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DF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D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44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AC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4D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SANTA 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0E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SANTA MARIA 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D7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0E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10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20.680</w:t>
            </w:r>
          </w:p>
        </w:tc>
      </w:tr>
      <w:tr w:rsidR="00814F6A" w:rsidRPr="00814F6A" w14:paraId="3044403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5B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A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9C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07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3B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4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CF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BOSCHETTI ALBERTI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0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ARONA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F0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E1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12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22.184</w:t>
            </w:r>
          </w:p>
        </w:tc>
      </w:tr>
      <w:tr w:rsidR="00814F6A" w:rsidRPr="00814F6A" w14:paraId="46BE176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DB8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1B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52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42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E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4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65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MASTRONARDI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E0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GRAVELLONA 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D4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1BE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65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7.667</w:t>
            </w:r>
          </w:p>
        </w:tc>
      </w:tr>
      <w:tr w:rsidR="00814F6A" w:rsidRPr="00814F6A" w14:paraId="6BB93DF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4A4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2B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C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42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40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A6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08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2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MONDETTI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F1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B6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C5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6.392</w:t>
            </w:r>
          </w:p>
        </w:tc>
      </w:tr>
      <w:tr w:rsidR="00814F6A" w:rsidRPr="00814F6A" w14:paraId="423A09D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CB2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67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3B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CF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E6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B0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7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RINA BIANCHI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9D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TOGLIATTI 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9A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A0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75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17.108</w:t>
            </w:r>
          </w:p>
        </w:tc>
      </w:tr>
      <w:tr w:rsidR="00814F6A" w:rsidRPr="00814F6A" w14:paraId="5ABC3A8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60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A8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A2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2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A7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57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56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DEOMINI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F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SFORZA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9E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57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08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18.240</w:t>
            </w:r>
          </w:p>
        </w:tc>
      </w:tr>
      <w:tr w:rsidR="00814F6A" w:rsidRPr="00814F6A" w14:paraId="405736F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0D7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4F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F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A5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F5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81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8E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CARAROLA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D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CARAROLA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7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63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9FB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12.931</w:t>
            </w:r>
          </w:p>
        </w:tc>
      </w:tr>
      <w:tr w:rsidR="00814F6A" w:rsidRPr="00814F6A" w14:paraId="3D8658A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17D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93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34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3C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DA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C2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7B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COCCONI CERVI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6C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BEATRICE D'ESTE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09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EC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22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26.500</w:t>
            </w:r>
          </w:p>
        </w:tc>
      </w:tr>
      <w:tr w:rsidR="00814F6A" w:rsidRPr="00814F6A" w14:paraId="6F12D3B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D5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82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20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BF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86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C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51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GIOIA - SEZIONE PICCOLI E GRANDI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DE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TOGLIATTI 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98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7D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35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18.360</w:t>
            </w:r>
          </w:p>
        </w:tc>
      </w:tr>
      <w:tr w:rsidR="00814F6A" w:rsidRPr="00814F6A" w14:paraId="44A3C6F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7A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1342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C1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4B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E3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7C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D1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C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BRAMANTE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2F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VALLETTA FOGLIANO 59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DD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D0E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FD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3.020</w:t>
            </w:r>
          </w:p>
        </w:tc>
      </w:tr>
      <w:tr w:rsidR="00814F6A" w:rsidRPr="00814F6A" w14:paraId="39BB034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979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  <w:r w:rsidR="00CC4C0D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8B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C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D8BC" w14:textId="77777777" w:rsidR="00814F6A" w:rsidRPr="00814F6A" w:rsidRDefault="001948C6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Falconara Marittima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4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42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9E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LEONARDO DA VINCI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25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PIETRO MAURI,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03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190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157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5.328</w:t>
            </w:r>
          </w:p>
        </w:tc>
      </w:tr>
      <w:tr w:rsidR="00814F6A" w:rsidRPr="00814F6A" w14:paraId="3A41257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38C5" w14:textId="77777777" w:rsidR="00814F6A" w:rsidRPr="00814F6A" w:rsidRDefault="00CC4C0D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BB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BC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9A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Falconara Marittima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A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DB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C2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LUIGI MERCANTINI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99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LIGURIA S/N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EC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FF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F4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16.720</w:t>
            </w:r>
          </w:p>
        </w:tc>
      </w:tr>
      <w:tr w:rsidR="00814F6A" w:rsidRPr="00814F6A" w14:paraId="19E4ED4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A9D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  <w:r w:rsidR="00CC4C0D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30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4D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8B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Falconara Marittima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2F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73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56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GIACOMO LEOPARDI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74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XX SETTEMBRE S/N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A2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47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E4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3.920</w:t>
            </w:r>
          </w:p>
        </w:tc>
      </w:tr>
      <w:tr w:rsidR="00814F6A" w:rsidRPr="00814F6A" w14:paraId="6D3F1B1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902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  <w:r w:rsidR="00CC4C0D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A7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D3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F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Falconara Marittima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1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6F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B4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ALDO MORO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81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PALOMBINA VECCHIA, 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09D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5E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200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5.066</w:t>
            </w:r>
          </w:p>
        </w:tc>
      </w:tr>
      <w:tr w:rsidR="00814F6A" w:rsidRPr="00814F6A" w14:paraId="2CE9355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0E9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  <w:r w:rsidR="00CC4C0D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7A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2D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D0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Falconara Marittima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86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0A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65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GUGLIELMO MARCONI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25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TITO ZAMBELLI,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A1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61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4B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3.600</w:t>
            </w:r>
          </w:p>
        </w:tc>
      </w:tr>
      <w:tr w:rsidR="00814F6A" w:rsidRPr="00814F6A" w14:paraId="5A69541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C55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  <w:r w:rsidR="00CC4C0D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85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67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A5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Falconara Marittima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B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8A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C3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TITO ZAMBELLI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7A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TITO ZAMBELLI,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89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014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D1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2.987</w:t>
            </w:r>
          </w:p>
        </w:tc>
      </w:tr>
      <w:tr w:rsidR="00814F6A" w:rsidRPr="00814F6A" w14:paraId="39E3493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5EE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  <w:r w:rsidR="00CC4C0D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A3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83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9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Falconara Marittima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5F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40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F3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AQUILONE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C5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QUASIMODO, 2/D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F5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B58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20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6.077</w:t>
            </w:r>
          </w:p>
        </w:tc>
      </w:tr>
      <w:tr w:rsidR="00814F6A" w:rsidRPr="00814F6A" w14:paraId="615A653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FD7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  <w:r w:rsidR="00CC4C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F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4E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81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Falconara Marittima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16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80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40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FALCONARA ALTA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37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ANDREA COSTA,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A2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6C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71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3.399</w:t>
            </w:r>
          </w:p>
        </w:tc>
      </w:tr>
      <w:tr w:rsidR="00814F6A" w:rsidRPr="00814F6A" w14:paraId="2D771C0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75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135</w:t>
            </w:r>
            <w:r w:rsidR="00CC4C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F7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E5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5E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Falconara Marittima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AE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84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09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PETER PAN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57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GRAMSCI,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610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22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3A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1.133</w:t>
            </w:r>
          </w:p>
        </w:tc>
      </w:tr>
      <w:tr w:rsidR="00814F6A" w:rsidRPr="00814F6A" w14:paraId="74041DB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457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  <w:r w:rsidR="00CC4C0D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73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6F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D1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Falconara Marittima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80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EF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30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GIANNI 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3B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ITALIA, 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E4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C0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79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6.798</w:t>
            </w:r>
          </w:p>
        </w:tc>
      </w:tr>
      <w:tr w:rsidR="00814F6A" w:rsidRPr="00814F6A" w14:paraId="34F4E1E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B28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  <w:r w:rsidR="00CC4C0D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C6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2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A8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Falconara Marittima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A5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5F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FE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MONGOLFIERA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4C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PALOMBINA VECCHIA, 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6E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BA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C0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5.768</w:t>
            </w:r>
          </w:p>
        </w:tc>
      </w:tr>
      <w:tr w:rsidR="00814F6A" w:rsidRPr="00814F6A" w14:paraId="68A34CD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45C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  <w:r w:rsidR="00CC4C0D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4A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18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F1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Falconara Marittima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67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78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9C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SNOOPY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5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EMILIA,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3D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DA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C0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2.772</w:t>
            </w:r>
          </w:p>
        </w:tc>
      </w:tr>
      <w:tr w:rsidR="00814F6A" w:rsidRPr="00814F6A" w14:paraId="083EDA4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770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  <w:r w:rsidR="00CC4C0D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5D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3C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9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Falconara Marittima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99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B0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5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SIRENETTA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36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FLAMINIA, 367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B7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03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9A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3.276</w:t>
            </w:r>
          </w:p>
        </w:tc>
      </w:tr>
      <w:tr w:rsidR="00814F6A" w:rsidRPr="00814F6A" w14:paraId="104C789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47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  <w:r w:rsidR="00CC4C0D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54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2E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04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Falconara Marittima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4D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6F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4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AQUILONE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72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QUASIMODO, 2/D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DC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BC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31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2.772</w:t>
            </w:r>
          </w:p>
        </w:tc>
      </w:tr>
      <w:tr w:rsidR="00814F6A" w:rsidRPr="00814F6A" w14:paraId="768BF93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13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  <w:r w:rsidR="00CC4C0D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BB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FF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51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Cingoli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8A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AC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A3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Villastrada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D5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Madonna della Figura,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55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44B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150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10.800</w:t>
            </w:r>
          </w:p>
        </w:tc>
      </w:tr>
      <w:tr w:rsidR="00814F6A" w:rsidRPr="00814F6A" w14:paraId="2ED7EEA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E7D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  <w:r w:rsidR="00CC4C0D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82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34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76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Cingoli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B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33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AE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'Enrico Mestica' di Cingoli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3A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S. Esuperanzio,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B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87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6B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64.260</w:t>
            </w:r>
          </w:p>
        </w:tc>
      </w:tr>
      <w:tr w:rsidR="00814F6A" w:rsidRPr="00814F6A" w14:paraId="08C7B64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2AD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  <w:r w:rsidR="00CC4C0D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70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52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A1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CIVITANOVA MARCHE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F0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C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71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A.GIULIANI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24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REGINA ELENA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2A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A0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CC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5.550</w:t>
            </w:r>
          </w:p>
        </w:tc>
      </w:tr>
      <w:tr w:rsidR="00814F6A" w:rsidRPr="00814F6A" w14:paraId="060D312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B84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136</w:t>
            </w:r>
            <w:r w:rsidR="00CC4C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2F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60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E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CIVITANOVA MARCHE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F6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79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D6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 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E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 PINEDO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21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C8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20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7.400</w:t>
            </w:r>
          </w:p>
        </w:tc>
      </w:tr>
      <w:tr w:rsidR="00814F6A" w:rsidRPr="00814F6A" w14:paraId="6BA5339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4AD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  <w:r w:rsidR="00CC4C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E1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D6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E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CIVITANOVA MARCHE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19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E3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B3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A. BARTOLINI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85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SARAGAT SNC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EE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15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F9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3.700</w:t>
            </w:r>
          </w:p>
        </w:tc>
      </w:tr>
      <w:tr w:rsidR="00814F6A" w:rsidRPr="00814F6A" w14:paraId="21175EC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C4C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  <w:r w:rsidR="00CC4C0D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0A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46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8D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CIVITANOVA MARCHE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54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A6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7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C.COLLODI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FE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SRAGAT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F8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ED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0A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12.025</w:t>
            </w:r>
          </w:p>
        </w:tc>
      </w:tr>
      <w:tr w:rsidR="00814F6A" w:rsidRPr="00814F6A" w14:paraId="09E912E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FAD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  <w:r w:rsidR="006A7EF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0D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3E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04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CIVITANOVA MARCHE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5B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60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C1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 VELIERO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91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V. VENETO 229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71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3C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DA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5.180</w:t>
            </w:r>
          </w:p>
        </w:tc>
      </w:tr>
      <w:tr w:rsidR="00814F6A" w:rsidRPr="00814F6A" w14:paraId="5611B48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34F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  <w:r w:rsidR="006A7EF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42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B1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9A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CIVITANOVA MARCHE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90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C6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6E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L'ANCORA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19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DEI MILLE 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A0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51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3D6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14.430</w:t>
            </w:r>
          </w:p>
        </w:tc>
      </w:tr>
      <w:tr w:rsidR="00814F6A" w:rsidRPr="00814F6A" w14:paraId="1B56908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E72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  <w:r w:rsidR="006A7EF2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89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2F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60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CIVITANOVA MARCHE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33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0E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8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CONCHIGLIA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87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MENOTTI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97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FA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F3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9.250</w:t>
            </w:r>
          </w:p>
        </w:tc>
      </w:tr>
      <w:tr w:rsidR="00814F6A" w:rsidRPr="00814F6A" w14:paraId="798D447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F17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  <w:r w:rsidR="006A7EF2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91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97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80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CIVITANOVA MARCHE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D9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5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1C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CIPI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62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TACITO 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11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79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D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5.550</w:t>
            </w:r>
          </w:p>
        </w:tc>
      </w:tr>
      <w:tr w:rsidR="00814F6A" w:rsidRPr="00814F6A" w14:paraId="15E89D3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48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  <w:r w:rsidR="006A7EF2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34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83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B6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CIVITANOVA MARCHE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E4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DE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66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COCCINELLA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71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VECELLIO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ED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F5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09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11.100</w:t>
            </w:r>
          </w:p>
        </w:tc>
      </w:tr>
      <w:tr w:rsidR="00814F6A" w:rsidRPr="00814F6A" w14:paraId="0D272D4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092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  <w:r w:rsidR="006A7EF2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92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A6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EF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CIVITANOVA MARCHE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BF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F8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AC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 SCOIATTOLO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F8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GUERRAZZI 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4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45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E7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12.580</w:t>
            </w:r>
          </w:p>
        </w:tc>
      </w:tr>
      <w:tr w:rsidR="00814F6A" w:rsidRPr="00814F6A" w14:paraId="3390038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1BE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  <w:r w:rsidR="006A7EF2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98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E4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3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CIVITANOVA MARCHE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3B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56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1D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F. MORVILLO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7A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TIRASSEGNO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5F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4A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FE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8.695</w:t>
            </w:r>
          </w:p>
        </w:tc>
      </w:tr>
      <w:tr w:rsidR="00814F6A" w:rsidRPr="00814F6A" w14:paraId="645A549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28B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137</w:t>
            </w:r>
            <w:r w:rsidR="006A7EF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6E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17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F9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CIVITANOVA MARCHE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0E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87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9B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D. ALIGHIERI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07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REGINA ELENA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16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21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30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13.505</w:t>
            </w:r>
          </w:p>
        </w:tc>
      </w:tr>
      <w:tr w:rsidR="00814F6A" w:rsidRPr="00814F6A" w14:paraId="7F23E4D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BFD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0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E6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4A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CIVITANOVA MARCHE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6F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81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9D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 GIOVANNI BOSCO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88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SARAGAT SNC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C2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AB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BD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15.725</w:t>
            </w:r>
          </w:p>
        </w:tc>
      </w:tr>
      <w:tr w:rsidR="00814F6A" w:rsidRPr="00814F6A" w14:paraId="33E1354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181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50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7A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60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CIVITANOVA MARCHE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39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66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44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A. GARIBALDI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9D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UGO BASSI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D8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79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8A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41.625</w:t>
            </w:r>
          </w:p>
        </w:tc>
      </w:tr>
      <w:tr w:rsidR="00814F6A" w:rsidRPr="00814F6A" w14:paraId="253C052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357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EB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76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E1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CIVITANOVA MARCHE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BA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DF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EB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 AGOSTINO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E0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VICOLO S. AGOSTINO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0A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D9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E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17.945</w:t>
            </w:r>
          </w:p>
        </w:tc>
      </w:tr>
      <w:tr w:rsidR="00814F6A" w:rsidRPr="00814F6A" w14:paraId="4008572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56E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5B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47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9E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CIVITANOVA MARCHE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B8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FD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48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MARONE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1D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TACITO 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0E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4A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9E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25.900</w:t>
            </w:r>
          </w:p>
        </w:tc>
      </w:tr>
      <w:tr w:rsidR="00814F6A" w:rsidRPr="00814F6A" w14:paraId="496C9A1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4A8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15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72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1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CIVITANOVA MARCHE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8C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0C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98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SANTA MARIA APPARENTE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B3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LOTTO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00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E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47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16.280</w:t>
            </w:r>
          </w:p>
        </w:tc>
      </w:tr>
      <w:tr w:rsidR="00814F6A" w:rsidRPr="00814F6A" w14:paraId="750C6A0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3EF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4E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74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70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Colli al Metauro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A8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5F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E7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Collodi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2D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Scuola,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A8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54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CD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20.000</w:t>
            </w:r>
          </w:p>
        </w:tc>
      </w:tr>
      <w:tr w:rsidR="00814F6A" w:rsidRPr="00814F6A" w14:paraId="642A58E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51A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96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81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FC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Colli al Metauro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4A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37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25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4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Gobetti, 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E9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23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DB4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7.600</w:t>
            </w:r>
          </w:p>
        </w:tc>
      </w:tr>
      <w:tr w:rsidR="00814F6A" w:rsidRPr="00814F6A" w14:paraId="04D818E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8AC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CD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0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8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Colli al Metauro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51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BC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57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Dezi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57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Marconi,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E7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F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B2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19.980</w:t>
            </w:r>
          </w:p>
        </w:tc>
      </w:tr>
      <w:tr w:rsidR="00814F6A" w:rsidRPr="00814F6A" w14:paraId="4ED5E61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B6C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CE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5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47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Colli al Metauro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59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9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E8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Munari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2D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dei Pioppi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sn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0D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27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8C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15.400</w:t>
            </w:r>
          </w:p>
        </w:tc>
      </w:tr>
      <w:tr w:rsidR="00814F6A" w:rsidRPr="00814F6A" w14:paraId="5900C06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861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138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99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A9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3F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Colli al Metauro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77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38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B9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Don Bosco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78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Piazza del Popolo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sn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2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B1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16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17.000</w:t>
            </w:r>
          </w:p>
        </w:tc>
      </w:tr>
      <w:tr w:rsidR="00814F6A" w:rsidRPr="00814F6A" w14:paraId="109A2B8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8F8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12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C7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65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Colli al Metauro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0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57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84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comunale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0D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Gobetti, 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96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5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E2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2.400</w:t>
            </w:r>
          </w:p>
        </w:tc>
      </w:tr>
      <w:tr w:rsidR="00814F6A" w:rsidRPr="00814F6A" w14:paraId="3B3DA94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7BB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91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6E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Ascoli Piceno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2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CUPRA MARITTIMA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4C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A8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5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SCOLASTICO COMPRENSIVO CUPRA MARITTIMA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9F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C.SO VITTORIO EMANUELE 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FB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D5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28F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37.050</w:t>
            </w:r>
          </w:p>
        </w:tc>
      </w:tr>
      <w:tr w:rsidR="00814F6A" w:rsidRPr="00814F6A" w14:paraId="579BF2A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8B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9F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F9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D2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6D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0F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E8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Arcobaleno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6B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ponte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E8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F78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E8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7.770</w:t>
            </w:r>
          </w:p>
        </w:tc>
      </w:tr>
      <w:tr w:rsidR="00814F6A" w:rsidRPr="00814F6A" w14:paraId="2E78496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A98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E7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87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6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C6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E8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0A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Zero Tre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1B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ponte 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E9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A01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A8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19.425</w:t>
            </w:r>
          </w:p>
        </w:tc>
      </w:tr>
      <w:tr w:rsidR="00814F6A" w:rsidRPr="00814F6A" w14:paraId="75B0648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062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11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2F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0F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85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3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8F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Gaggia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7D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pagano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14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5A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EE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18.500</w:t>
            </w:r>
          </w:p>
        </w:tc>
      </w:tr>
      <w:tr w:rsidR="00814F6A" w:rsidRPr="00814F6A" w14:paraId="3175D8D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A1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0E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7E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F8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0B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0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D8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Manfrini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37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marina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53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B0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5B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12.950</w:t>
            </w:r>
          </w:p>
        </w:tc>
      </w:tr>
      <w:tr w:rsidR="00814F6A" w:rsidRPr="00814F6A" w14:paraId="54EA591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524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A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31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36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38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32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6E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Gallizi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A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tonsis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81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BE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A1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46.620</w:t>
            </w:r>
          </w:p>
        </w:tc>
      </w:tr>
      <w:tr w:rsidR="00814F6A" w:rsidRPr="00814F6A" w14:paraId="22F6098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AF1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BB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F1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EB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55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4D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12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dell'infanzia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Poderino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E9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Italia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88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2C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46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59.200</w:t>
            </w:r>
          </w:p>
        </w:tc>
      </w:tr>
      <w:tr w:rsidR="00814F6A" w:rsidRPr="00814F6A" w14:paraId="0D06439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62A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55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5E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4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0C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B7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41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Primaria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F.Corridoni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53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Montegrappa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C1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AF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BC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58.275</w:t>
            </w:r>
          </w:p>
        </w:tc>
      </w:tr>
      <w:tr w:rsidR="00814F6A" w:rsidRPr="00814F6A" w14:paraId="45BDDD3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361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3E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E1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33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71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05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F1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Montesi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73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Divisione Carpazi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AE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B5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271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64.750</w:t>
            </w:r>
          </w:p>
        </w:tc>
      </w:tr>
      <w:tr w:rsidR="00814F6A" w:rsidRPr="00814F6A" w14:paraId="7899FAD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749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07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CE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E5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F1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CE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45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Tombari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40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XXV strada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B2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92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70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54.575</w:t>
            </w:r>
          </w:p>
        </w:tc>
      </w:tr>
      <w:tr w:rsidR="00814F6A" w:rsidRPr="00814F6A" w14:paraId="081E390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841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11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25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0B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FERMIGNANO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CF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A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2E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BRAMANTE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C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MILANO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EF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C5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74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20.000</w:t>
            </w:r>
          </w:p>
        </w:tc>
      </w:tr>
      <w:tr w:rsidR="00814F6A" w:rsidRPr="00814F6A" w14:paraId="569DE81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6D6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05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52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FC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FERMIGNANO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B7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59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C5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BRAMANTE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A0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FALASCONI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0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38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C6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14.400</w:t>
            </w:r>
          </w:p>
        </w:tc>
      </w:tr>
      <w:tr w:rsidR="00814F6A" w:rsidRPr="00814F6A" w14:paraId="07DA599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11D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9A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7C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AB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B7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25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12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COMUNALE 'MARIO SANTORO'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D1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ALBERTO MARIO N. 51/C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BF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49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F80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8.140</w:t>
            </w:r>
          </w:p>
        </w:tc>
      </w:tr>
      <w:tr w:rsidR="00814F6A" w:rsidRPr="00814F6A" w14:paraId="6640D75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09E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06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0A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Ascoli Piceno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42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FOLIGNANO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7E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FB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8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ISC FOLIGNANO MALTIGNANO  - PLESSO INFANZIA PIANE DI MORRO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4A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VENEZIA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D9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52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DD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7.245</w:t>
            </w:r>
          </w:p>
        </w:tc>
      </w:tr>
      <w:tr w:rsidR="00814F6A" w:rsidRPr="00814F6A" w14:paraId="1C95C4D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FA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63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1A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Ascoli Piceno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21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FOLIGNANO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6A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D8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AE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ISC FOLIGNANO MALTIGNANO  - PLESSO INFANZIA FOLIGNANO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3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VIE VECCHIE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BE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66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901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8.073</w:t>
            </w:r>
          </w:p>
        </w:tc>
      </w:tr>
      <w:tr w:rsidR="00814F6A" w:rsidRPr="00814F6A" w14:paraId="55623B2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AF8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139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50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F1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Ascoli Piceno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17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FOLIGNANO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5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1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76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ISC FOLIGNANO MALTIGNANO  - PLESSO INFANZIA VILLA PIGNA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BB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BARBARANA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4A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14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49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25.875</w:t>
            </w:r>
          </w:p>
        </w:tc>
      </w:tr>
      <w:tr w:rsidR="00814F6A" w:rsidRPr="00814F6A" w14:paraId="5B8EFDA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5B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A7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BC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D4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6E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09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36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FEDERICO CONTI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83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CIALDINI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F40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E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EE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43.575</w:t>
            </w:r>
          </w:p>
        </w:tc>
      </w:tr>
      <w:tr w:rsidR="00814F6A" w:rsidRPr="00814F6A" w14:paraId="4B30579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891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67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68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D1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0A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16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1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ERACLIO CAPPANNINI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69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MARTIN LUTHER KING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E8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2D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63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51.625</w:t>
            </w:r>
          </w:p>
        </w:tc>
      </w:tr>
      <w:tr w:rsidR="00814F6A" w:rsidRPr="00814F6A" w14:paraId="6458B4B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83A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BB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D2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1C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F8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62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D9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MARTIRI DELLA LIBERTA'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5F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ASIAGO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5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2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85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19.950</w:t>
            </w:r>
          </w:p>
        </w:tc>
      </w:tr>
      <w:tr w:rsidR="00814F6A" w:rsidRPr="00814F6A" w14:paraId="34979E2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E89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91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8C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7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75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0A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CA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GEMMA PERCHI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9B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MUSONE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A4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C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6E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18.900</w:t>
            </w:r>
          </w:p>
        </w:tc>
      </w:tr>
      <w:tr w:rsidR="00814F6A" w:rsidRPr="00814F6A" w14:paraId="103F660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6EB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A0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73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BE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14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09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73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GIUSEPPE GARIBALDI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4B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GIUSEPPE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21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F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B7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19.950</w:t>
            </w:r>
          </w:p>
        </w:tc>
      </w:tr>
      <w:tr w:rsidR="00814F6A" w:rsidRPr="00814F6A" w14:paraId="1721997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C9C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48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71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9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05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47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EF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MESTICA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17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POSTERMA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E0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96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5E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14.175</w:t>
            </w:r>
          </w:p>
        </w:tc>
      </w:tr>
      <w:tr w:rsidR="00814F6A" w:rsidRPr="00814F6A" w14:paraId="102E884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85E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E6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DE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E2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06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3C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ED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NEGROMANTI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12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GRAMSCI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60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646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51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15.580</w:t>
            </w:r>
          </w:p>
        </w:tc>
      </w:tr>
      <w:tr w:rsidR="00814F6A" w:rsidRPr="00814F6A" w14:paraId="321418F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794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C4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55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2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76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99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5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KIPLING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42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 NICOLA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DF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AD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81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15.770</w:t>
            </w:r>
          </w:p>
        </w:tc>
      </w:tr>
      <w:tr w:rsidR="00814F6A" w:rsidRPr="00814F6A" w14:paraId="278D466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BA8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140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1A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16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30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95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89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1F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GIANNI 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A1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MARTIN LUTHER KING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D2E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D7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7B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14.630</w:t>
            </w:r>
          </w:p>
        </w:tc>
      </w:tr>
      <w:tr w:rsidR="00814F6A" w:rsidRPr="00814F6A" w14:paraId="6B9EE95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BF6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5C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DB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C0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54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27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3D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SBRISCIA FIORETTI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9C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GIUSEPPE VERDI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CA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25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C6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11.780</w:t>
            </w:r>
          </w:p>
        </w:tc>
      </w:tr>
      <w:tr w:rsidR="00814F6A" w:rsidRPr="00814F6A" w14:paraId="7BD3D0B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A60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95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B6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9A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84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06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EB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 TABOR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DF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XX LUGLIO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29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15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6B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11.020</w:t>
            </w:r>
          </w:p>
        </w:tc>
      </w:tr>
      <w:tr w:rsidR="00814F6A" w:rsidRPr="00814F6A" w14:paraId="68B8838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1EE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16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A8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F4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1E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A3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5F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ISOLA FELICE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3C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CADUTI SUL LAVORO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F9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44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B5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9.500</w:t>
            </w:r>
          </w:p>
        </w:tc>
      </w:tr>
      <w:tr w:rsidR="00814F6A" w:rsidRPr="00814F6A" w14:paraId="1AA0D3E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FB1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26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91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4D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CD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4D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D4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GOLA DELLA ROSSA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00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CADUTI SUL LAVORO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1D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88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30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7.220</w:t>
            </w:r>
          </w:p>
        </w:tc>
      </w:tr>
      <w:tr w:rsidR="00814F6A" w:rsidRPr="00814F6A" w14:paraId="13C3B33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856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2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37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16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68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25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B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ARCOBALENO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F2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SUOR MARIA MANNORI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73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F6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48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7.790</w:t>
            </w:r>
          </w:p>
        </w:tc>
      </w:tr>
      <w:tr w:rsidR="00814F6A" w:rsidRPr="00814F6A" w14:paraId="2F1051E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0A9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38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7F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D3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7C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0F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3A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GIRAFFA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4F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PIAZZALE SAN SAVINO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E7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90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DA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15.960</w:t>
            </w:r>
          </w:p>
        </w:tc>
      </w:tr>
      <w:tr w:rsidR="00814F6A" w:rsidRPr="00814F6A" w14:paraId="2470ECA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AE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D4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D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41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B3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1E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F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ANNA FRANK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10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GOBETTI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0F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6E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9D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15.770</w:t>
            </w:r>
          </w:p>
        </w:tc>
      </w:tr>
      <w:tr w:rsidR="00814F6A" w:rsidRPr="00814F6A" w14:paraId="0F11286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3D9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22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B9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6E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26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3A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9C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OSCAR ROMERO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D4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XX LUGLIO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23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0D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A8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12.900</w:t>
            </w:r>
          </w:p>
        </w:tc>
      </w:tr>
      <w:tr w:rsidR="00814F6A" w:rsidRPr="00814F6A" w14:paraId="0A18487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A6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83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AB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06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84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5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95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TITA E TABY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A6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PIRANI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C5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16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35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2.000</w:t>
            </w:r>
          </w:p>
        </w:tc>
      </w:tr>
      <w:tr w:rsidR="00814F6A" w:rsidRPr="00814F6A" w14:paraId="53CE1C0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E5A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141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FF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F8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11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63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9E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47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MAGO MERLINO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A4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XX LUGLIO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E1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F3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9E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4.000</w:t>
            </w:r>
          </w:p>
        </w:tc>
      </w:tr>
      <w:tr w:rsidR="00814F6A" w:rsidRPr="00814F6A" w14:paraId="429C2C8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9B9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F8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9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96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4E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B3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BF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 GATTI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2A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SUOR MARIA MANNORI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A8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D1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9F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5.400</w:t>
            </w:r>
          </w:p>
        </w:tc>
      </w:tr>
      <w:tr w:rsidR="00814F6A" w:rsidRPr="00814F6A" w14:paraId="28C77CA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F75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71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0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F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83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84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28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GIROTONDO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72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CIALDINI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FF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C3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AC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6.600</w:t>
            </w:r>
          </w:p>
        </w:tc>
      </w:tr>
      <w:tr w:rsidR="00814F6A" w:rsidRPr="00814F6A" w14:paraId="131654F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04F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44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75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11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A0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A0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43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PICCOLA OASI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E5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GOBETTI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61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61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37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7.800</w:t>
            </w:r>
          </w:p>
        </w:tc>
      </w:tr>
      <w:tr w:rsidR="00814F6A" w:rsidRPr="00814F6A" w14:paraId="357F440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D69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BF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A7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0B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DF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85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1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CASALI SANTA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BA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MUSONE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54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11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3C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6.840</w:t>
            </w:r>
          </w:p>
        </w:tc>
      </w:tr>
      <w:tr w:rsidR="00814F6A" w:rsidRPr="00814F6A" w14:paraId="37A7DA2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948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3D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DA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5F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27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77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2F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SANTA MARIA DEL PIANO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65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SANTA MARIA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67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3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D4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6.270</w:t>
            </w:r>
          </w:p>
        </w:tc>
      </w:tr>
      <w:tr w:rsidR="00814F6A" w:rsidRPr="00814F6A" w14:paraId="00AE825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4B6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99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79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12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8F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22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F1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Cardarelli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8B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Cardarelli,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578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5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7C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12.920</w:t>
            </w:r>
          </w:p>
        </w:tc>
      </w:tr>
      <w:tr w:rsidR="00814F6A" w:rsidRPr="00814F6A" w14:paraId="561E000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0B5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00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45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08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9A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D8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D6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Anna Frank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3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Acquedotto,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F1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77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B3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17.000</w:t>
            </w:r>
          </w:p>
        </w:tc>
      </w:tr>
      <w:tr w:rsidR="00814F6A" w:rsidRPr="00814F6A" w14:paraId="3AE82A9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512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36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38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BC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A7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A3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C3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Don Bosco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E0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 Amicis,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7D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33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0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5.700</w:t>
            </w:r>
          </w:p>
        </w:tc>
      </w:tr>
      <w:tr w:rsidR="00814F6A" w:rsidRPr="00814F6A" w14:paraId="1A5ADA1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FA2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142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14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98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B1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11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8F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69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di Primo Grado Fermi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F9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Pace,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67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68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05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1.730</w:t>
            </w:r>
          </w:p>
        </w:tc>
      </w:tr>
      <w:tr w:rsidR="00814F6A" w:rsidRPr="00814F6A" w14:paraId="4FAE34F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D78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35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9F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FF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6E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41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A3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De Amicis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B0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 Amicis,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F3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41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45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1.320</w:t>
            </w:r>
          </w:p>
        </w:tc>
      </w:tr>
      <w:tr w:rsidR="00814F6A" w:rsidRPr="00814F6A" w14:paraId="78DE401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B9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F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FE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9B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45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98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28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F.lli Cervi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7C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F.lli Cervi, 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91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E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D6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12.920</w:t>
            </w:r>
          </w:p>
        </w:tc>
      </w:tr>
      <w:tr w:rsidR="00814F6A" w:rsidRPr="00814F6A" w14:paraId="5513ECA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474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A2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DE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43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72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CA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5A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Dolores Prato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B5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Cardarelli,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40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B6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20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19.720</w:t>
            </w:r>
          </w:p>
        </w:tc>
      </w:tr>
      <w:tr w:rsidR="00814F6A" w:rsidRPr="00814F6A" w14:paraId="182CBCB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4B0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65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C9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D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52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8A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E0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Helvia Recina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25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Acquedotto,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4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64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A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7.600</w:t>
            </w:r>
          </w:p>
        </w:tc>
      </w:tr>
      <w:tr w:rsidR="00814F6A" w:rsidRPr="00814F6A" w14:paraId="66FD663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B50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2F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E1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B9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F1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AF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49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E. Medi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59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Ventura,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D9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8B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24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23.290</w:t>
            </w:r>
          </w:p>
        </w:tc>
      </w:tr>
      <w:tr w:rsidR="00814F6A" w:rsidRPr="00814F6A" w14:paraId="67E71E0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B6A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FA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73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1B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35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57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54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K. Andersen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15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Adige 5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F1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2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1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10.830</w:t>
            </w:r>
          </w:p>
        </w:tc>
      </w:tr>
      <w:tr w:rsidR="00814F6A" w:rsidRPr="00814F6A" w14:paraId="5627B93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EAB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C8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E5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AB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51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FC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9C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F.lli Cervi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1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F.lli Cervi, 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8A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AC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5E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22.100</w:t>
            </w:r>
          </w:p>
        </w:tc>
      </w:tr>
      <w:tr w:rsidR="00814F6A" w:rsidRPr="00814F6A" w14:paraId="29FE77F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290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E3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30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0A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61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5E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5E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Liviabella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67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Liviabella,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31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BC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D1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6.270</w:t>
            </w:r>
          </w:p>
        </w:tc>
      </w:tr>
      <w:tr w:rsidR="00814F6A" w:rsidRPr="00814F6A" w14:paraId="4B80A02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228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143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03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75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14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50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4F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1F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G. Natali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03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Natali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88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06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82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858</w:t>
            </w:r>
          </w:p>
        </w:tc>
      </w:tr>
      <w:tr w:rsidR="00814F6A" w:rsidRPr="00814F6A" w14:paraId="3BD47F9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AF8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23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A4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C8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92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9F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E3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 Alighieri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4C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Piazzale Maria Montessori,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9C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A5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44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3.570</w:t>
            </w:r>
          </w:p>
        </w:tc>
      </w:tr>
      <w:tr w:rsidR="00814F6A" w:rsidRPr="00814F6A" w14:paraId="29F0655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814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8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03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A3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D2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7D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FD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Mameli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59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Mameli, 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A34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D9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A3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9.310</w:t>
            </w:r>
          </w:p>
        </w:tc>
      </w:tr>
      <w:tr w:rsidR="00814F6A" w:rsidRPr="00814F6A" w14:paraId="6A0EFDB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1A2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7E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36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E6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43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FD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7B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IV Novembre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FD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Spalato, 147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9C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B8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A6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11.220</w:t>
            </w:r>
          </w:p>
        </w:tc>
      </w:tr>
      <w:tr w:rsidR="00814F6A" w:rsidRPr="00814F6A" w14:paraId="4ED40F9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24A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00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81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BB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8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DF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B1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Montessori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72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Piazzale Maria Montessori,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3F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740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DE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8.740</w:t>
            </w:r>
          </w:p>
        </w:tc>
      </w:tr>
      <w:tr w:rsidR="00814F6A" w:rsidRPr="00814F6A" w14:paraId="0022FAB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BF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4B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52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48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16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EA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9E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Mameli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EE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Mameli, 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63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D3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AAF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1.700</w:t>
            </w:r>
          </w:p>
        </w:tc>
      </w:tr>
      <w:tr w:rsidR="00814F6A" w:rsidRPr="00814F6A" w14:paraId="781887E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923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A1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39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66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58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10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CA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P. M. Ricci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AA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Verdi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D6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FF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8A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7.030</w:t>
            </w:r>
          </w:p>
        </w:tc>
      </w:tr>
      <w:tr w:rsidR="00814F6A" w:rsidRPr="00814F6A" w14:paraId="72DA175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A1F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A2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69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E2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92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42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E0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Secondaria di primo grado Mestica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14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Piazzale Maria Montessori,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2B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E4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74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2.040</w:t>
            </w:r>
          </w:p>
        </w:tc>
      </w:tr>
      <w:tr w:rsidR="00814F6A" w:rsidRPr="00814F6A" w14:paraId="520FC69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D19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C9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7A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20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65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6C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A6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Montessori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81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Piazzale Maria Montessori,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0B7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92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290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19.380</w:t>
            </w:r>
          </w:p>
        </w:tc>
      </w:tr>
      <w:tr w:rsidR="00814F6A" w:rsidRPr="00814F6A" w14:paraId="2C9114F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488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144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1D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7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F0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7C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7A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DF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Pace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C9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Pace,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2A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080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CF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11.020</w:t>
            </w:r>
          </w:p>
        </w:tc>
      </w:tr>
      <w:tr w:rsidR="00814F6A" w:rsidRPr="00814F6A" w14:paraId="5D21DC6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63D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7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5F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B2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52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82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48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'Montessoriana'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4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Pace,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89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DC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95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15.300</w:t>
            </w:r>
          </w:p>
        </w:tc>
      </w:tr>
      <w:tr w:rsidR="00814F6A" w:rsidRPr="00814F6A" w14:paraId="43CE13A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2B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0E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25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15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3E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83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EC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BF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Panfilo, 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7F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E5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E8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11.400</w:t>
            </w:r>
          </w:p>
        </w:tc>
      </w:tr>
      <w:tr w:rsidR="00814F6A" w:rsidRPr="00814F6A" w14:paraId="73A45C1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B64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9B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D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27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AA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EF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BA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Rione Pace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BB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E. Rosa,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92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C1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33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3.060</w:t>
            </w:r>
          </w:p>
        </w:tc>
      </w:tr>
      <w:tr w:rsidR="00814F6A" w:rsidRPr="00814F6A" w14:paraId="3CDCFD2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A43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AA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A5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3E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2E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B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5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S. Acquisto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D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Panfilo, 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D7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5E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89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20.570</w:t>
            </w:r>
          </w:p>
        </w:tc>
      </w:tr>
      <w:tr w:rsidR="00814F6A" w:rsidRPr="00814F6A" w14:paraId="6B9E016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04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9A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73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59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EB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C3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B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Rosa Agazzi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0C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Ventura,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B9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E9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1A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12.730</w:t>
            </w:r>
          </w:p>
        </w:tc>
      </w:tr>
      <w:tr w:rsidR="00814F6A" w:rsidRPr="00814F6A" w14:paraId="3F6CEE5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2D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C1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6C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3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06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8F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31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Villa Serra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6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Spalato,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93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57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14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11.590</w:t>
            </w:r>
          </w:p>
        </w:tc>
      </w:tr>
      <w:tr w:rsidR="00814F6A" w:rsidRPr="00814F6A" w14:paraId="214D50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AF8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07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35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03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5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C7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D5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S. Pertini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D2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Adige 5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9A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6F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AC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16.490</w:t>
            </w:r>
          </w:p>
        </w:tc>
      </w:tr>
      <w:tr w:rsidR="00814F6A" w:rsidRPr="00814F6A" w14:paraId="5E465B5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0DE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06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43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29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MONDOLFO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91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5A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34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CAMPUS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E3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EUROPA, 3 - MAROTTA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30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32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94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21.600</w:t>
            </w:r>
          </w:p>
        </w:tc>
      </w:tr>
      <w:tr w:rsidR="00814F6A" w:rsidRPr="00814F6A" w14:paraId="2A3E9D8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D1C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145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AF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1E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F4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MONDOLFO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FA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38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E1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RAFFAELLO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BA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RAFFAELLO SANZIO, 15 - MAROTTA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BB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BB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38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1.800</w:t>
            </w:r>
          </w:p>
        </w:tc>
      </w:tr>
      <w:tr w:rsidR="00814F6A" w:rsidRPr="00814F6A" w14:paraId="761E30B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7A6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12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4F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C6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MONDOLFO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F3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51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C2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AQUILONE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78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ENRICO FERMI, 1/3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94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6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6F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5.040</w:t>
            </w:r>
          </w:p>
        </w:tc>
      </w:tr>
      <w:tr w:rsidR="00814F6A" w:rsidRPr="00814F6A" w14:paraId="01F01B6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7DC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21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36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20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MONDOLFO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60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D7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8B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ARCOBALENO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FE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RAFFAELLO, 13 - MAROTTA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E5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AE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64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6.300</w:t>
            </w:r>
          </w:p>
        </w:tc>
      </w:tr>
      <w:tr w:rsidR="00814F6A" w:rsidRPr="00814F6A" w14:paraId="63C78EF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429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84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1D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BF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MONDOLFO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FA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BA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64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CAMPUS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2A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EUROPA, 11 - MAROTTA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4E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A5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97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13.500</w:t>
            </w:r>
          </w:p>
        </w:tc>
      </w:tr>
      <w:tr w:rsidR="00814F6A" w:rsidRPr="00814F6A" w14:paraId="1AAF78E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B6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C0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3E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FA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MONDOLFO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85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82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A4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GIRASOLE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3A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M. AMATO, 6 - CENTOCROCI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3D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F8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1FA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8.280</w:t>
            </w:r>
          </w:p>
        </w:tc>
      </w:tr>
      <w:tr w:rsidR="00814F6A" w:rsidRPr="00814F6A" w14:paraId="7AB221E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CA5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8E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1F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FE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MONDOLFO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32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BF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F6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77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UGO BETTI, 22 - MAROTTA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D3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1B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74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5.760</w:t>
            </w:r>
          </w:p>
        </w:tc>
      </w:tr>
      <w:tr w:rsidR="00814F6A" w:rsidRPr="00814F6A" w14:paraId="0C0DD96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BAA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EF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5F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0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MONSANO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9A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C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5F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GIOVANNI BATTISTA PERGOLESI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B8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GIOVANNI FALCONE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CD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0F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8E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19.950</w:t>
            </w:r>
          </w:p>
        </w:tc>
      </w:tr>
      <w:tr w:rsidR="00814F6A" w:rsidRPr="00814F6A" w14:paraId="21BDD3A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5B5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0C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2B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83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MONSANO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61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88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4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SANTA MARIA DI MONSANO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D3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GUATTUGLIE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DB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E4A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C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13.490</w:t>
            </w:r>
          </w:p>
        </w:tc>
      </w:tr>
      <w:tr w:rsidR="00814F6A" w:rsidRPr="00814F6A" w14:paraId="5705202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66B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A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C5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03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Montefano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CD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08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0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scolastico comprensivo Luca della Robbia Scuola </w:t>
            </w: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dell'Infanzia Mamma Vanessa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F2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Via della Vittoria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67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1F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FC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6.750</w:t>
            </w:r>
          </w:p>
        </w:tc>
      </w:tr>
      <w:tr w:rsidR="00814F6A" w:rsidRPr="00814F6A" w14:paraId="4C22E73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955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5A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40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20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Montefano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9F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66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3C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scolastico comprensivo Luca della Robbia Scuola Primaria Olimpia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C5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Piazzale Martiri delle Foibe snc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DB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EB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11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8.200</w:t>
            </w:r>
          </w:p>
        </w:tc>
      </w:tr>
      <w:tr w:rsidR="00814F6A" w:rsidRPr="00814F6A" w14:paraId="60C1300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05B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F8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8B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0C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Montefano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3D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EF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65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scolastico comprensivo Luca della Robbia Scuola Secondaria Primo Grado Falcone 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Bosellino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70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Matteotti 148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79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47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523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4.100</w:t>
            </w:r>
          </w:p>
        </w:tc>
      </w:tr>
      <w:tr w:rsidR="00814F6A" w:rsidRPr="00814F6A" w14:paraId="1C18BED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FFF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BA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C8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56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MONTELABBATE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8C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73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D5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 INFANZIA  APSELLA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50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APSELLA N. 33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5F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B7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E9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4.100</w:t>
            </w:r>
          </w:p>
        </w:tc>
      </w:tr>
      <w:tr w:rsidR="00814F6A" w:rsidRPr="00814F6A" w14:paraId="1F5AD23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060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49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C3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1D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MONTELABBATE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50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F6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78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 INFANZIA  MONTELABATE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9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DON MILANI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B7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E5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60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8.200</w:t>
            </w:r>
          </w:p>
        </w:tc>
      </w:tr>
      <w:tr w:rsidR="00814F6A" w:rsidRPr="00814F6A" w14:paraId="2F49E77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2D3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C7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69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AB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MONTELABBATE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29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9F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F0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 INFANZIA  APSELLA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2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OSTERIA NUOVA VIA CURIEL ,35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2A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A4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48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18.450</w:t>
            </w:r>
          </w:p>
        </w:tc>
      </w:tr>
      <w:tr w:rsidR="00814F6A" w:rsidRPr="00814F6A" w14:paraId="68071DC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FF5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A1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A6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5B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MONTELABBATE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14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1D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B5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MONTESSORI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80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MONTELABBATE VIA ROMA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35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DD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9C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8.200</w:t>
            </w:r>
          </w:p>
        </w:tc>
      </w:tr>
      <w:tr w:rsidR="00814F6A" w:rsidRPr="00814F6A" w14:paraId="141461C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CF6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146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C0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0B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C6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Montelupone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B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F7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7E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Ancelle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S.Cuore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F2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Vecchiotti n.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23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7A3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CE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4.608</w:t>
            </w:r>
          </w:p>
        </w:tc>
      </w:tr>
      <w:tr w:rsidR="00814F6A" w:rsidRPr="00814F6A" w14:paraId="04BBBBC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886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C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16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8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Montelupone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E3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64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34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Arcobaleno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DD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P.le Della Vittoria n. 9/C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78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75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5A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3.648</w:t>
            </w:r>
          </w:p>
        </w:tc>
      </w:tr>
      <w:tr w:rsidR="00814F6A" w:rsidRPr="00814F6A" w14:paraId="3E4324A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9AA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F9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F9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F2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Montelupone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97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FA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4D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S.Firmano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7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Giovanni XXIII n. 2/C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81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C3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D5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4.032</w:t>
            </w:r>
          </w:p>
        </w:tc>
      </w:tr>
      <w:tr w:rsidR="00814F6A" w:rsidRPr="00814F6A" w14:paraId="65BDB66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CBB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7D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76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58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Montelupone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66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64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24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Primaria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M.Teresa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Calcutta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BF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P.zza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Berettta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Molla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55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68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D1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9.342</w:t>
            </w:r>
          </w:p>
        </w:tc>
      </w:tr>
      <w:tr w:rsidR="00814F6A" w:rsidRPr="00814F6A" w14:paraId="2EA33C5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741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D0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79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Ascoli Piceno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E7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Monteprandone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1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C1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E7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Colle Gioioso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A3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Colle Gioioso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27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C9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C4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33.088</w:t>
            </w:r>
          </w:p>
        </w:tc>
      </w:tr>
      <w:tr w:rsidR="00814F6A" w:rsidRPr="00814F6A" w14:paraId="3A045BE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0FC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ED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02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Ascoli Piceno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18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Monteprandone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A1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27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41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Benedetto Croce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C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Benedetto Croce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67F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A1B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CA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48.450</w:t>
            </w:r>
          </w:p>
        </w:tc>
      </w:tr>
      <w:tr w:rsidR="00814F6A" w:rsidRPr="00814F6A" w14:paraId="3AE3A23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BB0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F7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4C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1A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Morrovalle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98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9B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BD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Piazza Giovanni XXIII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95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Giovanni XXIII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A3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3F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B4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38.000</w:t>
            </w:r>
          </w:p>
        </w:tc>
      </w:tr>
      <w:tr w:rsidR="00814F6A" w:rsidRPr="00814F6A" w14:paraId="68C69D3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D68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86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E4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Ascoli Piceno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FA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OFFIDA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FE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EA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0D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'LA BAIA DI PETER PAN'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F1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PIETRO NENNI 14/A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4B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5B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41B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6.160</w:t>
            </w:r>
          </w:p>
        </w:tc>
      </w:tr>
      <w:tr w:rsidR="00814F6A" w:rsidRPr="00814F6A" w14:paraId="7025E82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D1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99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4C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0C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PORTO SANT'ELPIDIO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C2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17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D6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D'INFANZIA IL GRILLO PARLANTE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54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 Amicis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02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2A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2A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7.320</w:t>
            </w:r>
          </w:p>
        </w:tc>
      </w:tr>
      <w:tr w:rsidR="00814F6A" w:rsidRPr="00814F6A" w14:paraId="2E4D7DD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27F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27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5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88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PORTO SANT'ELPIDIO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53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49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FB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D'INFANZIA PETER PAN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A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Toscana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F2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5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D7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21.960</w:t>
            </w:r>
          </w:p>
        </w:tc>
      </w:tr>
      <w:tr w:rsidR="00814F6A" w:rsidRPr="00814F6A" w14:paraId="1FD6D1D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888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147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D6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01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EB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PORTO SANT'ELPIDIO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FD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D8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55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D'INFANZIA  ALADINO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52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Fontanella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03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E3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62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10.980</w:t>
            </w:r>
          </w:p>
        </w:tc>
      </w:tr>
      <w:tr w:rsidR="00814F6A" w:rsidRPr="00814F6A" w14:paraId="5DA3F25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B98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9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56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5F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PORTO SANT'ELPIDIO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9D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78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8E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D'INFANZIA ARCOBALENO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B7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PESARO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6F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8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4B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10.980</w:t>
            </w:r>
          </w:p>
        </w:tc>
      </w:tr>
      <w:tr w:rsidR="00814F6A" w:rsidRPr="00814F6A" w14:paraId="4CCA8BB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406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93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8F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B1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PORTO SANT'ELPIDIO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9A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01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15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D'INFANZIA COCCINELLE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F4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Filippo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C9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1E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F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13.725</w:t>
            </w:r>
          </w:p>
        </w:tc>
      </w:tr>
      <w:tr w:rsidR="00814F6A" w:rsidRPr="00814F6A" w14:paraId="5CAA812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482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8A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39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28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PORTO SANT'ELPIDIO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46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2C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7A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 NICOLA PENNESI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0E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Fontanella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58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F3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1C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37.720</w:t>
            </w:r>
          </w:p>
        </w:tc>
      </w:tr>
      <w:tr w:rsidR="00814F6A" w:rsidRPr="00814F6A" w14:paraId="759FA98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B0F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36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AF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82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PORTO SANT'ELPIDIO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7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36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A5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 GIANNI 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84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PESARO 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07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2C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58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37.720</w:t>
            </w:r>
          </w:p>
        </w:tc>
      </w:tr>
      <w:tr w:rsidR="00814F6A" w:rsidRPr="00814F6A" w14:paraId="0EFDBCF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E4D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46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20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DD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PORTO SANT'ELPIDIO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0D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9D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21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COLLODI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E3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CORVA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09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260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DE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6.560</w:t>
            </w:r>
          </w:p>
        </w:tc>
      </w:tr>
      <w:tr w:rsidR="00814F6A" w:rsidRPr="00814F6A" w14:paraId="067D274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C0C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52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B1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54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PORTO SANT'ELPIDIO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B3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D2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42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CENTRO INFANZIA L'ISOLA CHE NON C'E'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63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Milano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B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AE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0C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6.000</w:t>
            </w:r>
          </w:p>
        </w:tc>
      </w:tr>
      <w:tr w:rsidR="00814F6A" w:rsidRPr="00814F6A" w14:paraId="7E2CFBA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0B1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36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12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C1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RECANATI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9B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76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6B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BENIAMINO GIGLI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95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CHIOSTRO SANT'AGOSTINO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04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64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15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24.140</w:t>
            </w:r>
          </w:p>
        </w:tc>
      </w:tr>
      <w:tr w:rsidR="00814F6A" w:rsidRPr="00814F6A" w14:paraId="4A55DC6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2D5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CC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34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33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RECANATI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6A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A4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2C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CARLO URBANI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28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LE GRAZIE,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25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E2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3A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3.230</w:t>
            </w:r>
          </w:p>
        </w:tc>
      </w:tr>
      <w:tr w:rsidR="00814F6A" w:rsidRPr="00814F6A" w14:paraId="3E0D81C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D5D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01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83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38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RECANATI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37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AF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D0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ALDO MORO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D3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ALDO MORO,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AF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85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7F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11.505</w:t>
            </w:r>
          </w:p>
        </w:tc>
      </w:tr>
      <w:tr w:rsidR="00814F6A" w:rsidRPr="00814F6A" w14:paraId="0F62BA9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EC8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148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FD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D3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B1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RECANATI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A8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A7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29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CAMERANO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93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CAMERANO,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ED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D7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D5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6.825</w:t>
            </w:r>
          </w:p>
        </w:tc>
      </w:tr>
      <w:tr w:rsidR="00814F6A" w:rsidRPr="00814F6A" w14:paraId="7E5A73E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AB5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28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99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C8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RECANATI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4A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B6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EC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 GRAZIE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24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LE GRAZIE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42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220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7F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6.630</w:t>
            </w:r>
          </w:p>
        </w:tc>
      </w:tr>
      <w:tr w:rsidR="00814F6A" w:rsidRPr="00814F6A" w14:paraId="70D8642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8CF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3D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3E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47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RECANATI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4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54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7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MARIELE VENTRE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73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VINCIGUERRA, 47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38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15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E47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6.435</w:t>
            </w:r>
          </w:p>
        </w:tc>
      </w:tr>
      <w:tr w:rsidR="00814F6A" w:rsidRPr="00814F6A" w14:paraId="228737B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16C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2F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45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80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RECANATI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C7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5F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A3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MONTEFIORE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58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C.DA MONTEFIORE, 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FB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3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55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4.290</w:t>
            </w:r>
          </w:p>
        </w:tc>
      </w:tr>
      <w:tr w:rsidR="00814F6A" w:rsidRPr="00814F6A" w14:paraId="4E8F382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390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A6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76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CB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RECANATI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3E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A3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8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VITO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DC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ROMA,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65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40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53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4.485</w:t>
            </w:r>
          </w:p>
        </w:tc>
      </w:tr>
      <w:tr w:rsidR="00814F6A" w:rsidRPr="00814F6A" w14:paraId="33CBB96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62C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E1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6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B9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RECANATI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88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9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49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 GRAZIE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F1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VICINO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32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A2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25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18.700</w:t>
            </w:r>
          </w:p>
        </w:tc>
      </w:tr>
      <w:tr w:rsidR="00814F6A" w:rsidRPr="00814F6A" w14:paraId="3F0E831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EB7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59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18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85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Recanati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DC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52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8E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LORENZO LOTTO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2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DEI POLITI,21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D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7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3F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24.650</w:t>
            </w:r>
          </w:p>
        </w:tc>
      </w:tr>
      <w:tr w:rsidR="00814F6A" w:rsidRPr="00814F6A" w14:paraId="2E385F4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3D0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4B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CC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5E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RECANATI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C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3E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3B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VITO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75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ROMA,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D5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4E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DF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4.760</w:t>
            </w:r>
          </w:p>
        </w:tc>
      </w:tr>
      <w:tr w:rsidR="00814F6A" w:rsidRPr="00814F6A" w14:paraId="55E1B38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E0F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2F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AE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48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RECANATI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23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F5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36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BENIAMINO GIGLI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7E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Recanati - Chiostro Sant'Agostino - 62019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25D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F6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41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26.574</w:t>
            </w:r>
          </w:p>
        </w:tc>
      </w:tr>
      <w:tr w:rsidR="00814F6A" w:rsidRPr="00814F6A" w14:paraId="7EFD5CF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5EB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149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B1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A6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50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RECANATI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19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E9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BA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 TERESA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A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RESISTENZA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F4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DE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8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7.995</w:t>
            </w:r>
          </w:p>
        </w:tc>
      </w:tr>
      <w:tr w:rsidR="00814F6A" w:rsidRPr="00814F6A" w14:paraId="6006208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700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FB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90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62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RECANATI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AD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3F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B9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VITO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5B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ROMA,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B1E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DA1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99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4.930</w:t>
            </w:r>
          </w:p>
        </w:tc>
      </w:tr>
      <w:tr w:rsidR="00814F6A" w:rsidRPr="00814F6A" w14:paraId="596EBD0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21D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97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D9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A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RECANATI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23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23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86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NIDOTONDO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88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VOGEL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13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B8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E8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5.330</w:t>
            </w:r>
          </w:p>
        </w:tc>
      </w:tr>
      <w:tr w:rsidR="00814F6A" w:rsidRPr="00814F6A" w14:paraId="014CD70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CE5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2D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53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Pesaro e Urbino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47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LORENZO IN CAMPO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25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1F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64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DELL'INFANZIA, PRIMARIA E NIDO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04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REGINA MARGHERITA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C1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FE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F3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24.200</w:t>
            </w:r>
          </w:p>
        </w:tc>
      </w:tr>
      <w:tr w:rsidR="00814F6A" w:rsidRPr="00814F6A" w14:paraId="7448594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D92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69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4D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Macerata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C6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Sarnano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77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E6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EA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scolastico comprensivo 'Giacomo Leopardi'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CA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Largo Crivelli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D3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16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F0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7.920</w:t>
            </w:r>
          </w:p>
        </w:tc>
      </w:tr>
      <w:tr w:rsidR="00814F6A" w:rsidRPr="00814F6A" w14:paraId="05B19E8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F68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6A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ED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E8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SERRA DE' CONTI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68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FF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D6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'IL GIROTONDO'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DF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ERACLIO CAPPANNINI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54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F3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72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12.675</w:t>
            </w:r>
          </w:p>
        </w:tc>
      </w:tr>
      <w:tr w:rsidR="00814F6A" w:rsidRPr="00814F6A" w14:paraId="622F73F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A93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1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82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CF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Staffolo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79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34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87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infanzia 'Leo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Lionni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72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Roma, 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7B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2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F5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9.360</w:t>
            </w:r>
          </w:p>
        </w:tc>
      </w:tr>
      <w:tr w:rsidR="00814F6A" w:rsidRPr="00814F6A" w14:paraId="733E954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1E7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14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89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3C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TRECASTELLI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D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0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F5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NORI DE' NOBILI - SCUOLA INFANZIA PETER PAN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BD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PIO IX N.18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ED4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E9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CD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9.450</w:t>
            </w:r>
          </w:p>
        </w:tc>
      </w:tr>
      <w:tr w:rsidR="00814F6A" w:rsidRPr="00814F6A" w14:paraId="15C8D2F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7BF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150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0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74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C5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TRECASTELLI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77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A9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B1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NORI DE' NOBILI SCUOLA INFANZIA IL GIRASOLE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4D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MATTEI 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8C0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3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F9E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5.670</w:t>
            </w:r>
          </w:p>
        </w:tc>
      </w:tr>
      <w:tr w:rsidR="00814F6A" w:rsidRPr="00814F6A" w14:paraId="4EA903A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CCA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60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A5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40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TRECASTELLI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B4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92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0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NORI DE' NOBILI SCUOLA INFANZIA IL PICCOLO PRINCIPE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08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MARCONI N.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58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20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2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4.830</w:t>
            </w:r>
          </w:p>
        </w:tc>
      </w:tr>
      <w:tr w:rsidR="00814F6A" w:rsidRPr="00814F6A" w14:paraId="0927600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B64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7E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F9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45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TRECASTELLI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7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41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7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NORI DE' NOBILI SCUOLA INFANZIA LA CARICA DEI 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D0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PRIMO MAGGIO S.N.C.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3A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66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8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7.140</w:t>
            </w:r>
          </w:p>
        </w:tc>
      </w:tr>
      <w:tr w:rsidR="00814F6A" w:rsidRPr="00814F6A" w14:paraId="5348FFF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7DB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38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AB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5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TRECASTELLI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88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0D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A4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IL GIRASOLE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90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E. METTEI N. 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4F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0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17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7.400</w:t>
            </w:r>
          </w:p>
        </w:tc>
      </w:tr>
      <w:tr w:rsidR="00814F6A" w:rsidRPr="00814F6A" w14:paraId="39BD56F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ADE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44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89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59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TRECASTELLI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BD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26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F4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IL PICCOLO PRINCIPE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20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G. MARCONI N.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69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87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4F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6.200</w:t>
            </w:r>
          </w:p>
        </w:tc>
      </w:tr>
      <w:tr w:rsidR="00814F6A" w:rsidRPr="00814F6A" w14:paraId="4689B96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464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1E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6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ED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TRECASTELLI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C3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B7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01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LA CARICA DEI 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A2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IÂ° MAGGIO N. 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37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06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63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10.400</w:t>
            </w:r>
          </w:p>
        </w:tc>
      </w:tr>
      <w:tr w:rsidR="00814F6A" w:rsidRPr="00814F6A" w14:paraId="08C3F6A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736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AE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6E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D5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TRECASTELLI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F4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4A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90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PETER PAN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45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PIO IX N.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8A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9C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0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10.200</w:t>
            </w:r>
          </w:p>
        </w:tc>
      </w:tr>
      <w:tr w:rsidR="00814F6A" w:rsidRPr="00814F6A" w14:paraId="48A6B14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33F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151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3E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4D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A2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TRECASTELLI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31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89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47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CENTRO INFANZIA IL GIARDINO DEI FOLLETTI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0C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IÂ° MAGGIO N. 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AC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36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61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2.800</w:t>
            </w:r>
          </w:p>
        </w:tc>
      </w:tr>
      <w:tr w:rsidR="00814F6A" w:rsidRPr="00814F6A" w14:paraId="35E5341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EA8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03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75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Alessandria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37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ALESSANDRIA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4E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DB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33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BABY NIDO AUTORIZZATO 'ALEXANDRIA'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8B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DON ORIONE 1 - 15121 ALESSANDRIA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4A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780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1DD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8.560</w:t>
            </w:r>
          </w:p>
        </w:tc>
      </w:tr>
      <w:tr w:rsidR="00814F6A" w:rsidRPr="00814F6A" w14:paraId="7938CFF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592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F3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2B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Alessandria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16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ALESSANDRIA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48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35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01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PARITARIA ALEXANDRIA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58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DON ORIONE 1 - 15121 ALESSANDRIA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4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08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B0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26.750</w:t>
            </w:r>
          </w:p>
        </w:tc>
      </w:tr>
      <w:tr w:rsidR="00814F6A" w:rsidRPr="00814F6A" w14:paraId="673E9E7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9A4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AE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8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Alessandria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EE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ALESSANDRIA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30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D6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12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PARITARIA ALEXANDRIA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01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DON ORIONE 1 - 15121 ALESSANDRIA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FD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E9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B0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37.769</w:t>
            </w:r>
          </w:p>
        </w:tc>
      </w:tr>
      <w:tr w:rsidR="00814F6A" w:rsidRPr="00814F6A" w14:paraId="1D47905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DFC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A7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44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Alessandria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29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ALESSANDRIA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6D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A4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18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SEC. DI PRIMO GRADO ALEXANDRIA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A2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DON ORIONE 1 - 15121 ALESSANDRIA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57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E0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7E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17.005</w:t>
            </w:r>
          </w:p>
        </w:tc>
      </w:tr>
      <w:tr w:rsidR="00814F6A" w:rsidRPr="00814F6A" w14:paraId="425E754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2C3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54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01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Biella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B4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CERRIONE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BD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2B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CF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di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CavagliÃ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9C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Adua,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DF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31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34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5.394</w:t>
            </w:r>
          </w:p>
        </w:tc>
      </w:tr>
      <w:tr w:rsidR="00814F6A" w:rsidRPr="00814F6A" w14:paraId="69B584F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763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EA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D9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Biella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43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CERRIONE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64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C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16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di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CavagliÃ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51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Adua,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D1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9E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1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11.970</w:t>
            </w:r>
          </w:p>
        </w:tc>
      </w:tr>
      <w:tr w:rsidR="00814F6A" w:rsidRPr="00814F6A" w14:paraId="05721C3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F29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20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E8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Cuneo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C7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Cuneo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4E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08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02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INFANTILE CATTOLICO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B7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Asilo,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DB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AB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EF0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27.060</w:t>
            </w:r>
          </w:p>
        </w:tc>
      </w:tr>
      <w:tr w:rsidR="00814F6A" w:rsidRPr="00814F6A" w14:paraId="409CA72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2BD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CA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79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Novara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5D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GARGALLO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D4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E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66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3B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FRATELLI DI DIO 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9F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2A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46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6.405</w:t>
            </w:r>
          </w:p>
        </w:tc>
      </w:tr>
      <w:tr w:rsidR="00814F6A" w:rsidRPr="00814F6A" w14:paraId="42AA444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4EB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06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70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Novara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4A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GARGALLO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07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8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F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0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FRATELLI DI DIO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12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7B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37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2.550</w:t>
            </w:r>
          </w:p>
        </w:tc>
      </w:tr>
      <w:tr w:rsidR="00814F6A" w:rsidRPr="00814F6A" w14:paraId="1ED05D6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236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E4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EC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C2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PINEROLO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D5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43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3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AGAZZI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E4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MONTEGRAPPA, 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CA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3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1A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11.408</w:t>
            </w:r>
          </w:p>
        </w:tc>
      </w:tr>
      <w:tr w:rsidR="00814F6A" w:rsidRPr="00814F6A" w14:paraId="172E275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7A6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A5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2C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1C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PINEROLO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3B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64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7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C. BATTISTI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5A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MONTEGRAPPA, 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A4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0E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8A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26.702</w:t>
            </w:r>
          </w:p>
        </w:tc>
      </w:tr>
      <w:tr w:rsidR="00814F6A" w:rsidRPr="00814F6A" w14:paraId="32AB651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8EC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9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38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BA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PINEROLO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6B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3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0A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F. BRIGNONE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85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EINAUDI, 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72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08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B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15.794</w:t>
            </w:r>
          </w:p>
        </w:tc>
      </w:tr>
      <w:tr w:rsidR="00814F6A" w:rsidRPr="00814F6A" w14:paraId="44A4237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183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EA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95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36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PINEROLO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40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BD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31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A. FRANK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7C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SERAFINO,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FE0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AA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E3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20.165</w:t>
            </w:r>
          </w:p>
        </w:tc>
      </w:tr>
      <w:tr w:rsidR="00814F6A" w:rsidRPr="00814F6A" w14:paraId="2C7B7EC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DF6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60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A7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82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PINEROLO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EB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CD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DA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GIOVANNI XXIII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CC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SERAFINO,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E8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FD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31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33.456</w:t>
            </w:r>
          </w:p>
        </w:tc>
      </w:tr>
      <w:tr w:rsidR="00814F6A" w:rsidRPr="00814F6A" w14:paraId="2D858EE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A09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83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B7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4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PINEROLO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A3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0A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D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 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AB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BATTITORE, 2 - FRAZ. ABBADIA ALPINA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09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36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9D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13.650</w:t>
            </w:r>
          </w:p>
        </w:tc>
      </w:tr>
      <w:tr w:rsidR="00814F6A" w:rsidRPr="00814F6A" w14:paraId="58EA6ED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AF8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A5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9E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56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PINEROLO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57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BC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65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V. LAURO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CC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BATTITORE, 11 - FRAZ. ABBADIA ALPINA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E1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5F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9F7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21.414</w:t>
            </w:r>
          </w:p>
        </w:tc>
      </w:tr>
      <w:tr w:rsidR="00814F6A" w:rsidRPr="00814F6A" w14:paraId="2B71446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53C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152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9D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0D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80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PINEROLO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8A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85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0B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 PUCCINI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18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BATTITORE, 4 - FRAZ. ABBADIA ALPINA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5F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36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1D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4.445</w:t>
            </w:r>
          </w:p>
        </w:tc>
      </w:tr>
      <w:tr w:rsidR="00814F6A" w:rsidRPr="00814F6A" w14:paraId="1B5D5F9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020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96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98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CA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PINEROLO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77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9D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6D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ANDERSEN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C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KENNEDY, 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0D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B6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618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16.554</w:t>
            </w:r>
          </w:p>
        </w:tc>
      </w:tr>
      <w:tr w:rsidR="00814F6A" w:rsidRPr="00814F6A" w14:paraId="235FD39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FF0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FE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35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5E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PINEROLO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83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3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8B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COLLODI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45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KENNEDY, 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3D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43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4B1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23.814</w:t>
            </w:r>
          </w:p>
        </w:tc>
      </w:tr>
      <w:tr w:rsidR="00814F6A" w:rsidRPr="00814F6A" w14:paraId="1EF1D45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B80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B7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2C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6A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PINEROLO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0D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E4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7C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RIVA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83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STAZIONE, 12 - FRAZ. RIVA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82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40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05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5.841</w:t>
            </w:r>
          </w:p>
        </w:tc>
      </w:tr>
      <w:tr w:rsidR="00814F6A" w:rsidRPr="00814F6A" w14:paraId="61F75A4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D2B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C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40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8D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PINEROLO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A3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18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EF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RIVA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E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STAZIONE, 12 - FRAZ. RIVA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917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12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0F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12.236</w:t>
            </w:r>
          </w:p>
        </w:tc>
      </w:tr>
      <w:tr w:rsidR="00814F6A" w:rsidRPr="00814F6A" w14:paraId="62A5C37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C10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6A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06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4E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PINEROLO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A3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44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6B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MONTESSORI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11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MARGHERITA D'ACAJA,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7B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D9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6D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11.036</w:t>
            </w:r>
          </w:p>
        </w:tc>
      </w:tr>
      <w:tr w:rsidR="00814F6A" w:rsidRPr="00814F6A" w14:paraId="17759BF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F9C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6A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C2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A3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PINEROLO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F3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D3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8E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NINO COSTA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6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REPUBBLICA,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8D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90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72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15.617</w:t>
            </w:r>
          </w:p>
        </w:tc>
      </w:tr>
      <w:tr w:rsidR="00814F6A" w:rsidRPr="00814F6A" w14:paraId="018EDE1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561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27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7C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BA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PINEROLO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82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3A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8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POLLICINO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A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GIOVANNI XXIII, 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48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47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A5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12.638</w:t>
            </w:r>
          </w:p>
        </w:tc>
      </w:tr>
      <w:tr w:rsidR="00814F6A" w:rsidRPr="00814F6A" w14:paraId="76731F2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B40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8B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BE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4F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PINEROLO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D8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F3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D6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F. PARRI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EE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ROCCHIETTA,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54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F2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E1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37.742</w:t>
            </w:r>
          </w:p>
        </w:tc>
      </w:tr>
      <w:tr w:rsidR="00814F6A" w:rsidRPr="00814F6A" w14:paraId="7E6FA56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601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153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C6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7B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46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PINEROLO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55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B9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32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BAUDENASCA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07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MAESTRA, 30 - FRAZ. BAUDENASCA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BF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A2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E1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2.352</w:t>
            </w:r>
          </w:p>
        </w:tc>
      </w:tr>
      <w:tr w:rsidR="00814F6A" w:rsidRPr="00814F6A" w14:paraId="3D53792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75C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47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96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08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PINEROLO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B3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99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A8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 PELLICO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46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GIOVANNI XXIII, 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70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18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ED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10.170</w:t>
            </w:r>
          </w:p>
        </w:tc>
      </w:tr>
      <w:tr w:rsidR="00814F6A" w:rsidRPr="00814F6A" w14:paraId="03F38A5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995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7A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7A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84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PINEROLO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AC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6D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8B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TABONA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70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GIANNI, 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9A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41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C3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16.555</w:t>
            </w:r>
          </w:p>
        </w:tc>
      </w:tr>
      <w:tr w:rsidR="00814F6A" w:rsidRPr="00814F6A" w14:paraId="21834E3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23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8E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30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A2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POIRINO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B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A9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38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DI POIRINO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E4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FIUME 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BE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81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A79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56.100</w:t>
            </w:r>
          </w:p>
        </w:tc>
      </w:tr>
      <w:tr w:rsidR="00814F6A" w:rsidRPr="00814F6A" w14:paraId="5C33A4C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E34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F2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00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29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Villanova d'Asti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B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9A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43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DA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Adolfo Villa 57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F1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03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72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9.900</w:t>
            </w:r>
          </w:p>
        </w:tc>
      </w:tr>
      <w:tr w:rsidR="00814F6A" w:rsidRPr="00814F6A" w14:paraId="3C4D82A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80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F4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13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03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Villanova d'Asti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CF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FB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8F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'E. De Amicis'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D5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Adolfo Villa 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5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15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51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15.300</w:t>
            </w:r>
          </w:p>
        </w:tc>
      </w:tr>
      <w:tr w:rsidR="00814F6A" w:rsidRPr="00814F6A" w14:paraId="3772E04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4A3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A6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6E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5C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Villanova d'Asti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7B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67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71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'G. Rodari'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0B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alle scuole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FA6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D3E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45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7.560</w:t>
            </w:r>
          </w:p>
        </w:tc>
      </w:tr>
      <w:tr w:rsidR="00814F6A" w:rsidRPr="00814F6A" w14:paraId="21FAD56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478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0A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A2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Asti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E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Villanova d'Asti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A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1A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F1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secondaria di primo grado 'A.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Astesano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8C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Zabert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68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BC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06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10.028</w:t>
            </w:r>
          </w:p>
        </w:tc>
      </w:tr>
      <w:tr w:rsidR="00814F6A" w:rsidRPr="00814F6A" w14:paraId="025656D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71C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19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13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E6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VISTRORIO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8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FC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6B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ELEMENTARE STATALE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4F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CAVOUR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F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A4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2C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14.620</w:t>
            </w:r>
          </w:p>
        </w:tc>
      </w:tr>
      <w:tr w:rsidR="00814F6A" w:rsidRPr="00814F6A" w14:paraId="242DDD7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8D3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154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F8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09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14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ALEZIO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6D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9C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EB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13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SALVATORE ANACLERIO n. 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AE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85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C0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14.094</w:t>
            </w:r>
          </w:p>
        </w:tc>
      </w:tr>
      <w:tr w:rsidR="00814F6A" w:rsidRPr="00814F6A" w14:paraId="0D9918D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FB4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10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01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17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ALEZIO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94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07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58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02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PANCRAZIO N. 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2D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83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A7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14.940</w:t>
            </w:r>
          </w:p>
        </w:tc>
      </w:tr>
      <w:tr w:rsidR="00814F6A" w:rsidRPr="00814F6A" w14:paraId="0FC91AF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194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0B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6B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7F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CB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1C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48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1Â° CIRCOLO OBERDAN -PLESSO DON TONINO BELLO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43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CAMAGGIO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FD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BC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60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14.915</w:t>
            </w:r>
          </w:p>
        </w:tc>
      </w:tr>
      <w:tr w:rsidR="00814F6A" w:rsidRPr="00814F6A" w14:paraId="006FAD9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8F8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11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AA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E1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CC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DD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B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1Â° CIRCOLO OBERDAN PLESSO GIUSEPPE LOTTI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D0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BENEVENTO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0A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5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79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6.908</w:t>
            </w:r>
          </w:p>
        </w:tc>
      </w:tr>
      <w:tr w:rsidR="00814F6A" w:rsidRPr="00814F6A" w14:paraId="5CC0A35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290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0E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5D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76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D9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62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74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1Â° CIRCOLO OBERDAN PLESSO VINCENZO SACCOTELLI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C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FIRENZE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AC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C1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F7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6.437</w:t>
            </w:r>
          </w:p>
        </w:tc>
      </w:tr>
      <w:tr w:rsidR="00814F6A" w:rsidRPr="00814F6A" w14:paraId="39749C7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85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A2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07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6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85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EB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1D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3Â° CIRCOLO COTUGNO PLESSO EDMONDO DE AMICIS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A2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MARALDO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68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A6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C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21.980</w:t>
            </w:r>
          </w:p>
        </w:tc>
      </w:tr>
      <w:tr w:rsidR="00814F6A" w:rsidRPr="00814F6A" w14:paraId="50726B0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A27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1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25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1F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D9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ED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60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3Â° CIRCOLO COTUGNO PLESSO SORELLE AGAZZI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A8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CATULLO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F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29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B9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17.270</w:t>
            </w:r>
          </w:p>
        </w:tc>
      </w:tr>
      <w:tr w:rsidR="00814F6A" w:rsidRPr="00814F6A" w14:paraId="6AEC221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C0B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155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B4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D7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B5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0C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69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95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3Â° CIRCOLO COTUGNO PLESSO GIOVANNI PAOLO 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9C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MARALDO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AC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1B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C8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9.375</w:t>
            </w:r>
          </w:p>
        </w:tc>
      </w:tr>
      <w:tr w:rsidR="00814F6A" w:rsidRPr="00814F6A" w14:paraId="7643B2A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6BC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A8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B5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91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FD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9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E5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8Â° CIRCOLO ROSMINI  PLESSO GRAZIELLA MANSI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5F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BARLETTA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01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9F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32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9.106</w:t>
            </w:r>
          </w:p>
        </w:tc>
      </w:tr>
      <w:tr w:rsidR="00814F6A" w:rsidRPr="00814F6A" w14:paraId="22259AE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C1B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A5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9F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61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70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72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4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8Â° CIRCOLO ROSMINI PLESSO DON LORENZO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E4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MANARA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74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87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C9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6.280</w:t>
            </w:r>
          </w:p>
        </w:tc>
      </w:tr>
      <w:tr w:rsidR="00814F6A" w:rsidRPr="00814F6A" w14:paraId="612B37F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35F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08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F8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94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4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85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61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8Â° CIRCOLO ROSMINI PLESSO ROSMINI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67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BARI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0E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3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3F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26.376</w:t>
            </w:r>
          </w:p>
        </w:tc>
      </w:tr>
      <w:tr w:rsidR="00814F6A" w:rsidRPr="00814F6A" w14:paraId="5C61F0C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200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9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98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E3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DD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6D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0E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I.C. DON BOSCO SANTO-MANZONI PLESSO PADRE PIO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8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MURGE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66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23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1E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27.004</w:t>
            </w:r>
          </w:p>
        </w:tc>
      </w:tr>
      <w:tr w:rsidR="00814F6A" w:rsidRPr="00814F6A" w14:paraId="50704ED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097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E7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BD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A2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AE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E2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11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I.C. DON BOSCO SANTO-MANZONI PLESSO DON BOSCO SANTO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AD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SAN GIOVANNI BOSCO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E8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F4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30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10.125</w:t>
            </w:r>
          </w:p>
        </w:tc>
      </w:tr>
      <w:tr w:rsidR="00814F6A" w:rsidRPr="00814F6A" w14:paraId="42569D6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912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79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3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A2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1E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10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F4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I.C. IMBRIANI SALVEMINI PLESSO FEDERICO II DI SVEVIA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BD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CADUTI SUL LAVORO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4B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D3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49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5.024</w:t>
            </w:r>
          </w:p>
        </w:tc>
      </w:tr>
      <w:tr w:rsidR="00814F6A" w:rsidRPr="00814F6A" w14:paraId="7728065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628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156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43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9E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62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93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4A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92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I.C. IMBRIANI -SALVEMINI PLESSO GIOVANNI XXIII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BF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COMUNI DI PUGLIA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64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12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E2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6.594</w:t>
            </w:r>
          </w:p>
        </w:tc>
      </w:tr>
      <w:tr w:rsidR="00814F6A" w:rsidRPr="00814F6A" w14:paraId="3416A83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4D0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4D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00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87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DD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48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9C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I.C. IMBRIANI SALVEMINI PLESSO VIA  IMPERATORE AUGUSTO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4B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IMPERATORE AUGUSTO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E8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52E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9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4.553</w:t>
            </w:r>
          </w:p>
        </w:tc>
      </w:tr>
      <w:tr w:rsidR="00814F6A" w:rsidRPr="00814F6A" w14:paraId="6206975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3C4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B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C1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7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77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F2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FE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I.C. JANNUZZI-MONS DI DONNA PLESSO COLLODI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46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 DEO NORMANNO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12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12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CC4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15.229</w:t>
            </w:r>
          </w:p>
        </w:tc>
      </w:tr>
      <w:tr w:rsidR="00814F6A" w:rsidRPr="00814F6A" w14:paraId="0FEAB4E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B7A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58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9A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81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19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13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5D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I.C. JANNUZZI-MONS DI DONNA PLESSO MONTESSORI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D2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C.DA MARTINELLI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E1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5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BA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26.690</w:t>
            </w:r>
          </w:p>
        </w:tc>
      </w:tr>
      <w:tr w:rsidR="00814F6A" w:rsidRPr="00814F6A" w14:paraId="3B7BC31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F5B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C0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75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47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E7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CE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7E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I.C. MARIANO FERMI PLESSO A. MARIANO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7F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MALPIGHI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FC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B9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9F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13.973</w:t>
            </w:r>
          </w:p>
        </w:tc>
      </w:tr>
      <w:tr w:rsidR="00814F6A" w:rsidRPr="00814F6A" w14:paraId="73C1D19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673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11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AD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3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B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FB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F4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I.C. DON BOSCO SANTO-MANZONI PLESSO 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AC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MURGE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6A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33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8E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8.750</w:t>
            </w:r>
          </w:p>
        </w:tc>
      </w:tr>
      <w:tr w:rsidR="00814F6A" w:rsidRPr="00814F6A" w14:paraId="71FFD9D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F8A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0F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83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3E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82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63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70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I.C. MARIANO FERMI PLESSO CARLO LORENZINI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D8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MALPIGHI 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88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62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B7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5.652</w:t>
            </w:r>
          </w:p>
        </w:tc>
      </w:tr>
      <w:tr w:rsidR="00814F6A" w:rsidRPr="00814F6A" w14:paraId="38DD0CB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C5A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156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5D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C3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FE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4A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02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5B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I.C. MARIANO FERMI PLESSO ELSA MORANTE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D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MARTIRI DI BELFIORE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54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78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BA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8.007</w:t>
            </w:r>
          </w:p>
        </w:tc>
      </w:tr>
      <w:tr w:rsidR="00814F6A" w:rsidRPr="00814F6A" w14:paraId="02D1EC3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941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4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56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75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A5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D6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4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I.C. VERDI - CAFARO PLESSO M. CARELLA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92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BISCEGLIE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BF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C9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6B0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11.932</w:t>
            </w:r>
          </w:p>
        </w:tc>
      </w:tr>
      <w:tr w:rsidR="00814F6A" w:rsidRPr="00814F6A" w14:paraId="51362D7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0F4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24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06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23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06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D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C8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I.C. JANNUZZI-MONS DI DONNA PLESSO ALDO MORO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CE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PIAZZALE MARIANO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3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E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1E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8.375</w:t>
            </w:r>
          </w:p>
        </w:tc>
      </w:tr>
      <w:tr w:rsidR="00814F6A" w:rsidRPr="00814F6A" w14:paraId="44070C1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C7E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DA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1A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46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FF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D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ED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I.C. IMBRIANI SALVEMINI PLESSO SAN VALENTINO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2E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COMUNI DI PUGLIA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A4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E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13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12.250</w:t>
            </w:r>
          </w:p>
        </w:tc>
      </w:tr>
      <w:tr w:rsidR="00814F6A" w:rsidRPr="00814F6A" w14:paraId="019AAF1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807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9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E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A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E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ED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8F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I.C. VERDI - CAFARO PLESSO M. CARELLA 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47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STRADELLA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B7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DD0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5B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9.263</w:t>
            </w:r>
          </w:p>
        </w:tc>
      </w:tr>
      <w:tr w:rsidR="00814F6A" w:rsidRPr="00814F6A" w14:paraId="6A29018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3B9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93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C3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2D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E0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DA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3D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I.C. IMBRIANI SALVEMINI PLESSO FEDERICO II DI SVEVIA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52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CADUTI SUL LAVORO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78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66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9D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14.875</w:t>
            </w:r>
          </w:p>
        </w:tc>
      </w:tr>
      <w:tr w:rsidR="00814F6A" w:rsidRPr="00814F6A" w14:paraId="58DA6AB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F14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1A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04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69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trinitapoli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91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DF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BE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E2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Umberto I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8A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E0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4A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7.560</w:t>
            </w:r>
          </w:p>
        </w:tc>
      </w:tr>
      <w:tr w:rsidR="00814F6A" w:rsidRPr="00814F6A" w14:paraId="286927A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E10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157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49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F3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0F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trinitapoli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F9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1B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57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Agazzi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23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Umberto I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5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B9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36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13.720</w:t>
            </w:r>
          </w:p>
        </w:tc>
      </w:tr>
      <w:tr w:rsidR="00814F6A" w:rsidRPr="00814F6A" w14:paraId="7A8DD37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1DB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FE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B3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B9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trinitapoli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FE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9C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AF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Padre Leone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75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Umberto I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4E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2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6B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2.660</w:t>
            </w:r>
          </w:p>
        </w:tc>
      </w:tr>
      <w:tr w:rsidR="00814F6A" w:rsidRPr="00814F6A" w14:paraId="04BD945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E64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03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26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Barletta-Andria-Trani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F5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trinitapoli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EF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C2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6C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B9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Umberto I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38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0FB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5D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16.100</w:t>
            </w:r>
          </w:p>
        </w:tc>
      </w:tr>
      <w:tr w:rsidR="00814F6A" w:rsidRPr="00814F6A" w14:paraId="6A49C89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5A0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37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E6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CF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3E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07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7A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Aristide Gabelli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95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Lucca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BE1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5D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ED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13.050</w:t>
            </w:r>
          </w:p>
        </w:tc>
      </w:tr>
      <w:tr w:rsidR="00814F6A" w:rsidRPr="00814F6A" w14:paraId="091987F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90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07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F8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15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16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F7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08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Balilla Imbriani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40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largo Carabellese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D0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95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036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12.000</w:t>
            </w:r>
          </w:p>
        </w:tc>
      </w:tr>
      <w:tr w:rsidR="00814F6A" w:rsidRPr="00814F6A" w14:paraId="7091218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EB0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B0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33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A8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E3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7A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A4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Ceglie Manzoni Lucarelli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53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 Venere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97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1E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6F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13.350</w:t>
            </w:r>
          </w:p>
        </w:tc>
      </w:tr>
      <w:tr w:rsidR="00814F6A" w:rsidRPr="00814F6A" w14:paraId="606B00E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1E2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8D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21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24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3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D7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1C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 Amicis Laterza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15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Gobetti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1C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B61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8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16.950</w:t>
            </w:r>
          </w:p>
        </w:tc>
      </w:tr>
      <w:tr w:rsidR="00814F6A" w:rsidRPr="00814F6A" w14:paraId="11A9621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1D6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A1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A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D2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36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25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FB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97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delle Regioni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F6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14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FB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22.500</w:t>
            </w:r>
          </w:p>
        </w:tc>
      </w:tr>
      <w:tr w:rsidR="00814F6A" w:rsidRPr="00814F6A" w14:paraId="1F003E5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E2C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D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32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2C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4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FB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6C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Duse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63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strada San Girolamo 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61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0C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C2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29.850</w:t>
            </w:r>
          </w:p>
        </w:tc>
      </w:tr>
      <w:tr w:rsidR="00814F6A" w:rsidRPr="00814F6A" w14:paraId="7384CE0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BF6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158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17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F1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B3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37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11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E5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El7 Santomauro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C8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Vassallo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DF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868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F4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7.950</w:t>
            </w:r>
          </w:p>
        </w:tc>
      </w:tr>
      <w:tr w:rsidR="00814F6A" w:rsidRPr="00814F6A" w14:paraId="1618805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234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35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C1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6B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C9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61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92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Falcone Borsellino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DD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Cassala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09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B1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45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23.550</w:t>
            </w:r>
          </w:p>
        </w:tc>
      </w:tr>
      <w:tr w:rsidR="00814F6A" w:rsidRPr="00814F6A" w14:paraId="028FD22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385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08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F4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18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9F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76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5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Fraccacreta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1D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Ranieri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19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21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00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5.100</w:t>
            </w:r>
          </w:p>
        </w:tc>
      </w:tr>
      <w:tr w:rsidR="00814F6A" w:rsidRPr="00814F6A" w14:paraId="6FC8BB7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5AA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E0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6C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AB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6D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A1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CE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Garibaldi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3B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Bovio 437/A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01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11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7C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17.400</w:t>
            </w:r>
          </w:p>
        </w:tc>
      </w:tr>
      <w:tr w:rsidR="00814F6A" w:rsidRPr="00814F6A" w14:paraId="3E9655B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8C5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CF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F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27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AB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71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74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Giovanni Paolo II De Marinis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C0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Pepe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CC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809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E1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6.600</w:t>
            </w:r>
          </w:p>
        </w:tc>
      </w:tr>
      <w:tr w:rsidR="00814F6A" w:rsidRPr="00814F6A" w14:paraId="55CABC2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6CF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68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40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E7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1F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7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F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Grimaldi Lombardi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C9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Cacudi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3B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5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93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29.850</w:t>
            </w:r>
          </w:p>
        </w:tc>
      </w:tr>
      <w:tr w:rsidR="00814F6A" w:rsidRPr="00814F6A" w14:paraId="4F99E22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1FF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89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D6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AD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96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F9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7C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Japigia I Verga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B6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Peucetia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F2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9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EF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41.100</w:t>
            </w:r>
          </w:p>
        </w:tc>
      </w:tr>
      <w:tr w:rsidR="00814F6A" w:rsidRPr="00814F6A" w14:paraId="4A1C4B3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5D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83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69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9D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0B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BF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D9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Japigia II Torre a Mare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73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Corrubia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65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9C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73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34.650</w:t>
            </w:r>
          </w:p>
        </w:tc>
      </w:tr>
      <w:tr w:rsidR="00814F6A" w:rsidRPr="00814F6A" w14:paraId="3AE08B6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29A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35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55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13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62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F4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85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Massari Galilei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A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Petrera 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46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C6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96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3.600</w:t>
            </w:r>
          </w:p>
        </w:tc>
      </w:tr>
      <w:tr w:rsidR="00814F6A" w:rsidRPr="00814F6A" w14:paraId="726F0F0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494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18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66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AD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60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B3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5A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Mazzini Modugno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58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piazzetta Frati Cappuccini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B9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B5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82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6.300</w:t>
            </w:r>
          </w:p>
        </w:tc>
      </w:tr>
      <w:tr w:rsidR="00814F6A" w:rsidRPr="00814F6A" w14:paraId="7445D3B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F2B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159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0D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40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F3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4A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3E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21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Perone Levi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D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Brigata Regina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4E7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C6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47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15.300</w:t>
            </w:r>
          </w:p>
        </w:tc>
      </w:tr>
      <w:tr w:rsidR="00814F6A" w:rsidRPr="00814F6A" w14:paraId="3A111EE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678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5B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8B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D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D3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F2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44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Umberto I San Nicola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1E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largo San Sabino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4F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F1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D4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11.400</w:t>
            </w:r>
          </w:p>
        </w:tc>
      </w:tr>
      <w:tr w:rsidR="00814F6A" w:rsidRPr="00814F6A" w14:paraId="5D9A3AD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5AE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4B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47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33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03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13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1A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 David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A1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Omodeo 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91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2E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030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13.650</w:t>
            </w:r>
          </w:p>
        </w:tc>
      </w:tr>
      <w:tr w:rsidR="00814F6A" w:rsidRPr="00814F6A" w14:paraId="13B4445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803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07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A4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7F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0C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B3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CF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 David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7C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Omodeo 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94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F3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40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38.400</w:t>
            </w:r>
          </w:p>
        </w:tc>
      </w:tr>
      <w:tr w:rsidR="00814F6A" w:rsidRPr="00814F6A" w14:paraId="7F74990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841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23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E7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6C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C3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73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A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Filippo Neri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81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Salandra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9B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E4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EB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6.900</w:t>
            </w:r>
          </w:p>
        </w:tc>
      </w:tr>
      <w:tr w:rsidR="00814F6A" w:rsidRPr="00814F6A" w14:paraId="2BC0A5F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3BB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04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53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40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AC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BA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07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Filippo Neri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00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Salandra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A9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E78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03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13.200</w:t>
            </w:r>
          </w:p>
        </w:tc>
      </w:tr>
      <w:tr w:rsidR="00814F6A" w:rsidRPr="00814F6A" w14:paraId="7AA7899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6D3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90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37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5D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D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CA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35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Palese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0A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Duca d'Aosta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8A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01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08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5.700</w:t>
            </w:r>
          </w:p>
        </w:tc>
      </w:tr>
      <w:tr w:rsidR="00814F6A" w:rsidRPr="00814F6A" w14:paraId="25C97EC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06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FD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37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ED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91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1F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75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Palese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99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Duca d'Aosta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68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2F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15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7.800</w:t>
            </w:r>
          </w:p>
        </w:tc>
      </w:tr>
      <w:tr w:rsidR="00814F6A" w:rsidRPr="00814F6A" w14:paraId="6EDFD43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8D8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64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A7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0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13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FD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59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 San Michele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E2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Alcide de Gasperi 345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74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1B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21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5.550</w:t>
            </w:r>
          </w:p>
        </w:tc>
      </w:tr>
      <w:tr w:rsidR="00814F6A" w:rsidRPr="00814F6A" w14:paraId="24B256C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BC2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84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7C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B2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C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11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ED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Poggiofranco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8B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Carrante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2E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08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1F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24.300</w:t>
            </w:r>
          </w:p>
        </w:tc>
      </w:tr>
      <w:tr w:rsidR="00814F6A" w:rsidRPr="00814F6A" w14:paraId="1983FAE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C2F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160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8F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26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84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E4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D2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95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Settore 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48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piazza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Balenzano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C1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9A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1C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6.450</w:t>
            </w:r>
          </w:p>
        </w:tc>
      </w:tr>
      <w:tr w:rsidR="00814F6A" w:rsidRPr="00814F6A" w14:paraId="0F5D3F2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4FE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4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FF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51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6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7F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27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Settore 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35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Ferranini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DC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77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3D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14.400</w:t>
            </w:r>
          </w:p>
        </w:tc>
      </w:tr>
      <w:tr w:rsidR="00814F6A" w:rsidRPr="00814F6A" w14:paraId="070A428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B8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84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A3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E2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22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07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AD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Settore III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7D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Manzoni 228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D6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FC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41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10.200</w:t>
            </w:r>
          </w:p>
        </w:tc>
      </w:tr>
      <w:tr w:rsidR="00814F6A" w:rsidRPr="00814F6A" w14:paraId="581E71E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F9A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24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A2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E7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1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2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C0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Zingarelli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26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Pansini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3E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61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85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15.600</w:t>
            </w:r>
          </w:p>
        </w:tc>
      </w:tr>
      <w:tr w:rsidR="00814F6A" w:rsidRPr="00814F6A" w14:paraId="4A79F2F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DC0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7B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81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A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Giovinazzo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2C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C3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43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San Giovanni Bosco - Buonarroti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C0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Dante Alighieri snc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71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98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EA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28.120</w:t>
            </w:r>
          </w:p>
        </w:tc>
      </w:tr>
      <w:tr w:rsidR="00814F6A" w:rsidRPr="00814F6A" w14:paraId="7A9AF1A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380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9B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E6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71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Giovinazzo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D6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B2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C9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Don Saverio Bavaro - Marconi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AE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Aldo Moro,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FC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E2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C3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44.400</w:t>
            </w:r>
          </w:p>
        </w:tc>
      </w:tr>
      <w:tr w:rsidR="00814F6A" w:rsidRPr="00814F6A" w14:paraId="26A7FFB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D26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B1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28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D5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DE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A5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9C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M. MONTESSORI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9C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Modigliani n.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F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31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3AB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50.000</w:t>
            </w:r>
          </w:p>
        </w:tc>
      </w:tr>
      <w:tr w:rsidR="00814F6A" w:rsidRPr="00814F6A" w14:paraId="0A47DF7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B28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7F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EA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D5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CD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21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Altro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C0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paritaria S. Giorgio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D8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s.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ermete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82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F2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15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5.000</w:t>
            </w:r>
          </w:p>
        </w:tc>
      </w:tr>
      <w:tr w:rsidR="00814F6A" w:rsidRPr="00814F6A" w14:paraId="400F10C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590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8E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3B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E0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C7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4F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92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R. Gentile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95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delle Province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23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FA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6B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36.000</w:t>
            </w:r>
          </w:p>
        </w:tc>
      </w:tr>
      <w:tr w:rsidR="00814F6A" w:rsidRPr="00814F6A" w14:paraId="3E5FAC9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DC1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161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0A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97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07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matino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58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8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7D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- Scuola Sauro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06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Tufo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25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09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D5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2.040</w:t>
            </w:r>
          </w:p>
        </w:tc>
      </w:tr>
      <w:tr w:rsidR="00814F6A" w:rsidRPr="00814F6A" w14:paraId="61BD537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911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0B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C5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09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matino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5F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0A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7C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- Scuola Montessori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C6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Machiavelli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01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90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92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5.950</w:t>
            </w:r>
          </w:p>
        </w:tc>
      </w:tr>
      <w:tr w:rsidR="00814F6A" w:rsidRPr="00814F6A" w14:paraId="63E7772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79B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27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4C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B4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matino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AF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27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C1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- Scuola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S.G.Bosco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F4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Mare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C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D1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C6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3.400</w:t>
            </w:r>
          </w:p>
        </w:tc>
      </w:tr>
      <w:tr w:rsidR="00814F6A" w:rsidRPr="00814F6A" w14:paraId="46ED280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A10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A0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14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43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matino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37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E0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80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R. Gentile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6A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Delle Province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8E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99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E0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4.250</w:t>
            </w:r>
          </w:p>
        </w:tc>
      </w:tr>
      <w:tr w:rsidR="00814F6A" w:rsidRPr="00814F6A" w14:paraId="4160E93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FD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A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0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7F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minervino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lecce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54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C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74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statale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44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amicis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9F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3B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EB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8.000</w:t>
            </w:r>
          </w:p>
        </w:tc>
      </w:tr>
      <w:tr w:rsidR="00814F6A" w:rsidRPr="00814F6A" w14:paraId="2802113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589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83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66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CC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minervino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lecce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50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4A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CA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della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AD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G. Montessori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A7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83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E0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5.600</w:t>
            </w:r>
          </w:p>
        </w:tc>
      </w:tr>
      <w:tr w:rsidR="00814F6A" w:rsidRPr="00814F6A" w14:paraId="2FFD93C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974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A9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A5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CD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minervino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lecce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65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38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A9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media statale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BC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amicis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C90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1C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4C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1.400</w:t>
            </w:r>
          </w:p>
        </w:tc>
      </w:tr>
      <w:tr w:rsidR="00814F6A" w:rsidRPr="00814F6A" w14:paraId="6B152BC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086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9D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21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D9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ortelle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A1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38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60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materna statale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86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lottizazione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vignacastrisi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DC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5FD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AB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2.640</w:t>
            </w:r>
          </w:p>
        </w:tc>
      </w:tr>
      <w:tr w:rsidR="00814F6A" w:rsidRPr="00814F6A" w14:paraId="2235392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0E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E9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6C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DF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santa cesarea terme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63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9A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F4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 materna statale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D0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duca degli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abruzzi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cerfignano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55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63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C3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2.400</w:t>
            </w:r>
          </w:p>
        </w:tc>
      </w:tr>
      <w:tr w:rsidR="00814F6A" w:rsidRPr="00814F6A" w14:paraId="548C8A2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CF9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54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56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E9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santa cesarea terme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58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AD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8E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materna statale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94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diaz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vitigliano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1D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2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45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2.000</w:t>
            </w:r>
          </w:p>
        </w:tc>
      </w:tr>
      <w:tr w:rsidR="00814F6A" w:rsidRPr="00814F6A" w14:paraId="5460017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574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162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3F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2C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D2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santa cesarea terme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20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96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6B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A0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amicis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cerfignano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77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6A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48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1.200</w:t>
            </w:r>
          </w:p>
        </w:tc>
      </w:tr>
      <w:tr w:rsidR="00814F6A" w:rsidRPr="00814F6A" w14:paraId="49FBBBB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29B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73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18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E3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santa cesarea terme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7E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BC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5F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35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amicis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cerfignano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4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C0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51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840</w:t>
            </w:r>
          </w:p>
        </w:tc>
      </w:tr>
      <w:tr w:rsidR="00814F6A" w:rsidRPr="00814F6A" w14:paraId="24AAD97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3DE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33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80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92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VALENZANO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68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60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3E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GIOVANNI BOSCO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FA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DANTE SNC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15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60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8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14.450</w:t>
            </w:r>
          </w:p>
        </w:tc>
      </w:tr>
      <w:tr w:rsidR="00814F6A" w:rsidRPr="00814F6A" w14:paraId="17A2E23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FA2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AC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6C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9F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VALENZANO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3C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56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81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PAPA GIOVANNI XXIII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DF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C.SO A. MORO 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89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E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00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21.250</w:t>
            </w:r>
          </w:p>
        </w:tc>
      </w:tr>
      <w:tr w:rsidR="00814F6A" w:rsidRPr="00814F6A" w14:paraId="1496415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12B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06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A7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BB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VALENZANO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AB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CA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35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SANT'ANTONIO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A0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SANT'ANTONIO 4/6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80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B1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38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2.550</w:t>
            </w:r>
          </w:p>
        </w:tc>
      </w:tr>
      <w:tr w:rsidR="00814F6A" w:rsidRPr="00814F6A" w14:paraId="7F5CFFD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681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57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86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Sud Sardegna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80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CARBONIA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4A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B1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10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dell'Infanzia Don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MIlani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7A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Dalmazia, s.n.c.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43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75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C2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10.710</w:t>
            </w:r>
          </w:p>
        </w:tc>
      </w:tr>
      <w:tr w:rsidR="00814F6A" w:rsidRPr="00814F6A" w14:paraId="6093FFE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2D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39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51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Sud Sardegna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45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CARBONIA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7A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9F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47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4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Roma,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s.n.c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18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1E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32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7.980</w:t>
            </w:r>
          </w:p>
        </w:tc>
      </w:tr>
      <w:tr w:rsidR="00814F6A" w:rsidRPr="00814F6A" w14:paraId="293C498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802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87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6F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Sud Sardegna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33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CARBONIA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37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A2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6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AC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magaldi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3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73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3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4.620</w:t>
            </w:r>
          </w:p>
        </w:tc>
      </w:tr>
      <w:tr w:rsidR="00814F6A" w:rsidRPr="00814F6A" w14:paraId="6CA39C3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CB1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6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F5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Sud Sardegna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D6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CARBONIA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6C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E1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E4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F.Ciusa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C6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5A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E4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8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8.100</w:t>
            </w:r>
          </w:p>
        </w:tc>
      </w:tr>
      <w:tr w:rsidR="00814F6A" w:rsidRPr="00814F6A" w14:paraId="359CB64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FB4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FB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53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Sud Sardegna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2A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CARBONIA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73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F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0D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- Cortoghiana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E4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bresciano snc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333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A01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3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4.500</w:t>
            </w:r>
          </w:p>
        </w:tc>
      </w:tr>
      <w:tr w:rsidR="00814F6A" w:rsidRPr="00814F6A" w14:paraId="7844913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3E0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163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6F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B2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Sud Sardegna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D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CARBONIA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9C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5C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69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- Via Mazzini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93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Mazzini 66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F3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AD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9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9.900</w:t>
            </w:r>
          </w:p>
        </w:tc>
      </w:tr>
      <w:tr w:rsidR="00814F6A" w:rsidRPr="00814F6A" w14:paraId="6D76564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E1E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5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82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Sud Sardegna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C7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CARBONIA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CC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2A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7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Santa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Delle Grazie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C8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Barbusi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15B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22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6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2.100</w:t>
            </w:r>
          </w:p>
        </w:tc>
      </w:tr>
      <w:tr w:rsidR="00814F6A" w:rsidRPr="00814F6A" w14:paraId="0B48885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EE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8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4B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Sud Sardegna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D5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CARBONIA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02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84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43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- Serbariu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C9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Santa Caterina snc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31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18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5C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1.800</w:t>
            </w:r>
          </w:p>
        </w:tc>
      </w:tr>
      <w:tr w:rsidR="00814F6A" w:rsidRPr="00814F6A" w14:paraId="62811D7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5A7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C6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B3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Sud Sardegna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F8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CARBONIA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5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A2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C4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Meis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B8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Nicotera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11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7C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1A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9.900</w:t>
            </w:r>
          </w:p>
        </w:tc>
      </w:tr>
      <w:tr w:rsidR="00814F6A" w:rsidRPr="00814F6A" w14:paraId="0E4E44A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615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E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62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Sud Sardegna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7E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CARBONIA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33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0B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E7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Gannaus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67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San Marco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8F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3A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EC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5.760</w:t>
            </w:r>
          </w:p>
        </w:tc>
      </w:tr>
      <w:tr w:rsidR="00814F6A" w:rsidRPr="00814F6A" w14:paraId="637DE8A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EA8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FC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FB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Sud Sardegna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1A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CARBONIA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7A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2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88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1Â°grado 'Don Milani'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73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Dalmazia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BA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BD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D9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1.800</w:t>
            </w:r>
          </w:p>
        </w:tc>
      </w:tr>
      <w:tr w:rsidR="00814F6A" w:rsidRPr="00814F6A" w14:paraId="4B7350F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5C0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C2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4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Sud Sardegna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6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CARBONIA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04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8F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15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1Â° grado 'Fara'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27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Pozzo Nuovo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A3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65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A7E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900</w:t>
            </w:r>
          </w:p>
        </w:tc>
      </w:tr>
      <w:tr w:rsidR="00814F6A" w:rsidRPr="00814F6A" w14:paraId="7549A0C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A84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E3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41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Oristano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23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COMUNE DI ORISTANO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D0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5C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8C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N. 2-SCUOLA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E6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CAMPANIA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0A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31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6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27.150</w:t>
            </w:r>
          </w:p>
        </w:tc>
      </w:tr>
      <w:tr w:rsidR="00814F6A" w:rsidRPr="00814F6A" w14:paraId="660BD26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24F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164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1D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73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3A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3A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D1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C7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 AMICIS PLESSO SAURO N. - SCUOLA MATERNA STATALE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54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SAURO NAZARIO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62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CC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A39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7.128</w:t>
            </w:r>
          </w:p>
        </w:tc>
      </w:tr>
      <w:tr w:rsidR="00814F6A" w:rsidRPr="00814F6A" w14:paraId="451F10C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CCB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D9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27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D7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C3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86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97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 AMICIS PLESSO ELEMENTARE DE AMICIS SCUOLA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FA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ROSSO DI SAN SECONDO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50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B97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E8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10.374</w:t>
            </w:r>
          </w:p>
        </w:tc>
      </w:tr>
      <w:tr w:rsidR="00814F6A" w:rsidRPr="00814F6A" w14:paraId="7C5C213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C69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35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44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A1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71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0B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31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 GASPERI PLESSO COLLODI SCUOLA MATERNA STATALE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1F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BRIUCCIA 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0B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D2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F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840</w:t>
            </w:r>
          </w:p>
        </w:tc>
      </w:tr>
      <w:tr w:rsidR="00814F6A" w:rsidRPr="00814F6A" w14:paraId="7F2D2C0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D82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6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C4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39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15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E8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CE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 GASPERI PLESSO DE GASPERI SCUOLA MATERNA STATALE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4F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CROCE ROSSA 129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35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694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ED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3.538</w:t>
            </w:r>
          </w:p>
        </w:tc>
      </w:tr>
      <w:tr w:rsidR="00814F6A" w:rsidRPr="00814F6A" w14:paraId="2DAE9A5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311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98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88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2B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FB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FD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83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ARCULEO PLESSO CENTRO SOCIALE PALMERINO - SCUOLA MATERNA STATALE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6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 SCONTRINO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6FE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22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A8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1.908</w:t>
            </w:r>
          </w:p>
        </w:tc>
      </w:tr>
      <w:tr w:rsidR="00814F6A" w:rsidRPr="00814F6A" w14:paraId="132CD66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5AC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BB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2E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9A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3F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71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C3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MANZONI IMPASTATO PLESSO LA PIRA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1A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MERENDA PIETRO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BE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96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4F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4.100</w:t>
            </w:r>
          </w:p>
        </w:tc>
      </w:tr>
      <w:tr w:rsidR="00814F6A" w:rsidRPr="00814F6A" w14:paraId="1197A50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0E0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F5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33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22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60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20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77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MAREDOLCE PLESSO OBERDAN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44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SPICA PIETRO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28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D5F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0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1.820</w:t>
            </w:r>
          </w:p>
        </w:tc>
      </w:tr>
      <w:tr w:rsidR="00814F6A" w:rsidRPr="00814F6A" w14:paraId="0AE43E6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016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164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0D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AB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48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AA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2F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E6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MONTALCINI RITA LEVI  PLESSO MICHELANGELO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1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LARGO MICHELANGELO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F6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0D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12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2.120</w:t>
            </w:r>
          </w:p>
        </w:tc>
      </w:tr>
      <w:tr w:rsidR="00814F6A" w:rsidRPr="00814F6A" w14:paraId="5DCCF76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E78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3E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06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19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58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5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16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MONTEGRAPPA R. SANZIO PLESSO MEDAGLIE D'ORO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4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DEODATO PIER LUIGI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66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9B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11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1.564</w:t>
            </w:r>
          </w:p>
        </w:tc>
      </w:tr>
      <w:tr w:rsidR="00814F6A" w:rsidRPr="00814F6A" w14:paraId="2280E01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34C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1C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2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8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52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81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86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MONTEGRAPPA R. SANZIO PLESSO MONTEGRAPPA 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0C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ROCCELLA GUSTAVO 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2C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A4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A90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5.049</w:t>
            </w:r>
          </w:p>
        </w:tc>
      </w:tr>
      <w:tr w:rsidR="00814F6A" w:rsidRPr="00814F6A" w14:paraId="733000C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797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C3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A2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8F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74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27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50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 GASPERI SEDE PLESSO ELEMENTARE DE GASPERI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6E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PAPA GIOVANNI PAOLO II 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8A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5B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00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3.721</w:t>
            </w:r>
          </w:p>
        </w:tc>
      </w:tr>
      <w:tr w:rsidR="00814F6A" w:rsidRPr="00814F6A" w14:paraId="059D6D8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06A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C9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59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07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1A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D6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75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GABELLI A. PLESSO Z.S. 10 SCUOLA MATERNA STATALE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65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PALAZZOTTO F.P. E G.B.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28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A5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CE0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3.306</w:t>
            </w:r>
          </w:p>
        </w:tc>
      </w:tr>
      <w:tr w:rsidR="00814F6A" w:rsidRPr="00814F6A" w14:paraId="7CCAFE6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1B8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A5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18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55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2A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7A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5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GARZILLI PLESSO TRINACRIA SCUOLA MATERNA STATALE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F8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TRINACRIA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B4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7F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1D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5.618</w:t>
            </w:r>
          </w:p>
        </w:tc>
      </w:tr>
      <w:tr w:rsidR="00814F6A" w:rsidRPr="00814F6A" w14:paraId="539574E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123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165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20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25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89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16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C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0A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MONTI IBLEI PLESSO GANDHI SCUOLA MATERNA STATALE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1A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SARDEGNA 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40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8E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C8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5.559</w:t>
            </w:r>
          </w:p>
        </w:tc>
      </w:tr>
      <w:tr w:rsidR="00814F6A" w:rsidRPr="00814F6A" w14:paraId="6A8D24B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51D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38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34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23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D8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B6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B5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PARTANNA MONDELLO PLESSO SANTOCANALE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A7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SANTOCANALE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2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34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DD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5.184</w:t>
            </w:r>
          </w:p>
        </w:tc>
      </w:tr>
      <w:tr w:rsidR="00814F6A" w:rsidRPr="00814F6A" w14:paraId="6DD6989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F4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1C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AE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F6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55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51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EC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PILO ROSOLINO PLESSO PILO ROSOLINO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5B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LA FRANCA SEBASTIANO 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8C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0A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69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3.990</w:t>
            </w:r>
          </w:p>
        </w:tc>
      </w:tr>
      <w:tr w:rsidR="00814F6A" w:rsidRPr="00814F6A" w14:paraId="1BDAE5A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C29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8C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D5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9D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7A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5B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7F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SALGARI E. PLESSO ALONGI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B7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ALONGI NICOLO'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50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80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24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5.390</w:t>
            </w:r>
          </w:p>
        </w:tc>
      </w:tr>
      <w:tr w:rsidR="00814F6A" w:rsidRPr="00814F6A" w14:paraId="5258633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A46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36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05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FB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FE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1A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7D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SIRAGUSA A. PLESSO CAGNI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B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AMM. CAGNI UMBERTO 40/42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7D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1C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A6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4.346</w:t>
            </w:r>
          </w:p>
        </w:tc>
      </w:tr>
      <w:tr w:rsidR="00814F6A" w:rsidRPr="00814F6A" w14:paraId="7FDBDA8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5F7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0E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1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7B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4A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54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B1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BUONARROTI PLESSO CASTELLANA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92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CASTELLANA 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77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A2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72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3.638</w:t>
            </w:r>
          </w:p>
        </w:tc>
      </w:tr>
      <w:tr w:rsidR="00814F6A" w:rsidRPr="00814F6A" w14:paraId="3CE7608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877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EE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B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A6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B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AC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DC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COLOZZA-BONFIGLIO PLESSO ELEMENTARE SCIPIONE DI CASTRO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F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SCIPIONE DI CASTRO 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7B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88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63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2.200</w:t>
            </w:r>
          </w:p>
        </w:tc>
      </w:tr>
      <w:tr w:rsidR="00814F6A" w:rsidRPr="00814F6A" w14:paraId="5082E24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256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D9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51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12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A4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F2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26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DI VITTORIO PLESSO INDUSTRIALE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99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SANT'ALBERTO DEGLI ABATI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E0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66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47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3.104</w:t>
            </w:r>
          </w:p>
        </w:tc>
      </w:tr>
      <w:tr w:rsidR="00814F6A" w:rsidRPr="00814F6A" w14:paraId="734F77D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B12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166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7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41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96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28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6D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6B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DI VITTORIO PLESSO NATOLI SCUOLA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D2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DI VITTORIO GIUSEPPE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54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3D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A8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1.552</w:t>
            </w:r>
          </w:p>
        </w:tc>
      </w:tr>
      <w:tr w:rsidR="00814F6A" w:rsidRPr="00814F6A" w14:paraId="631424D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0FE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21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C8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65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D4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CA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80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FALCONE ZEN II PLESSO ELEMENTARE EX SCIASCIA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85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MARCHESE NICOLO' PENSABENE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B3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C9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06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3.796</w:t>
            </w:r>
          </w:p>
        </w:tc>
      </w:tr>
      <w:tr w:rsidR="00814F6A" w:rsidRPr="00814F6A" w14:paraId="4495C2E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23B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70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FD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28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16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02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A8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FALCONE ZEN II PLESSO MATERNA LUINETTI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D2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TRAPANI PESCIA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6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DA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28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2.912</w:t>
            </w:r>
          </w:p>
        </w:tc>
      </w:tr>
      <w:tr w:rsidR="00814F6A" w:rsidRPr="00814F6A" w14:paraId="12296BD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702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6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65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0A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FB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24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48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LOMBARDO RADICE - MAZZINI PLESSO ELEMENTARE NAIROBI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1D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NAIROBI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DE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05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FF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1.854</w:t>
            </w:r>
          </w:p>
        </w:tc>
      </w:tr>
      <w:tr w:rsidR="00814F6A" w:rsidRPr="00814F6A" w14:paraId="50AEFF8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D36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B8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6B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0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EA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C3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7E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LOMBARDO RADICE - MAZZINI PLESSO MATERNA ONORATO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B7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GENUARDI LUIGI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BE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03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F6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5.406</w:t>
            </w:r>
          </w:p>
        </w:tc>
      </w:tr>
      <w:tr w:rsidR="00814F6A" w:rsidRPr="00814F6A" w14:paraId="3A524E0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ABD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85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93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77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95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20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94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LOMBARDO RADICE - MAZZINI PLESSO MATERNA VERGA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5E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DELL'ORIGLIONE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7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F9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48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3.914</w:t>
            </w:r>
          </w:p>
        </w:tc>
      </w:tr>
      <w:tr w:rsidR="00814F6A" w:rsidRPr="00814F6A" w14:paraId="469BDE0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BE2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ED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BA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AF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9C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5A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11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LOMBARDO RADICE - MAZZINI PLESSO ELEMENTARE VERGA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4E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DELL'ORIGLIONE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8B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F1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A6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7.622</w:t>
            </w:r>
          </w:p>
        </w:tc>
      </w:tr>
      <w:tr w:rsidR="00814F6A" w:rsidRPr="00814F6A" w14:paraId="720C6B1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D2E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43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5A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58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FE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D2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AF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MANERI INGRASSIA - DON MILANI  PLESSO </w:t>
            </w: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ELEMENTARE VIALE DEI PICCIOTTI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90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VIALE DEI PICCIOTTI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6D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AB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0FC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2.640</w:t>
            </w:r>
          </w:p>
        </w:tc>
      </w:tr>
      <w:tr w:rsidR="00814F6A" w:rsidRPr="00814F6A" w14:paraId="6A6E934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02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60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93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06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B2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10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F5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TOMASELLI PLESSO UMBERTO GIORDANO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70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DAIDONE 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2B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5E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09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3.627</w:t>
            </w:r>
          </w:p>
        </w:tc>
      </w:tr>
      <w:tr w:rsidR="00814F6A" w:rsidRPr="00814F6A" w14:paraId="66DC4A1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091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13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15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0A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AE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6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96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PEREZ F.P. MADRE TERESA DI CALCUTTA PLESSO PEREZ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53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D'ONDES REGGIO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C3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9B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D64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4.565</w:t>
            </w:r>
          </w:p>
        </w:tc>
      </w:tr>
      <w:tr w:rsidR="00814F6A" w:rsidRPr="00814F6A" w14:paraId="5669478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287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69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E8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DE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7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89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F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PEREZ F.P. MADRE TERESA DI CALCUTTA SEDE PLESSO ELEMENTARE PEREZ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D1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D'ONDES REGGIO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CF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54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8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7.298</w:t>
            </w:r>
          </w:p>
        </w:tc>
      </w:tr>
      <w:tr w:rsidR="00814F6A" w:rsidRPr="00814F6A" w14:paraId="7F05F9A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03E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2E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C0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57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00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DB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9F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PRINCIPESSA ELENA PLESSO BAVIERA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7C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BAVIERA GIOVANNI 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13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99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1D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4.028</w:t>
            </w:r>
          </w:p>
        </w:tc>
      </w:tr>
      <w:tr w:rsidR="00814F6A" w:rsidRPr="00814F6A" w14:paraId="6D4A7DB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FBA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EF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B1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08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8C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01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18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PESTALOZZI - CAVOUR PLESSO BRAGAGLIA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D9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BRAGAGLIA MARINELLA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510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EF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FB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3.920</w:t>
            </w:r>
          </w:p>
        </w:tc>
      </w:tr>
      <w:tr w:rsidR="00814F6A" w:rsidRPr="00814F6A" w14:paraId="25D4423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21A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29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3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7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8B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26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75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POLITEAMA PLESSO SERPOTTA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71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PIER DELLE VIGNE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5F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16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A4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5.642</w:t>
            </w:r>
          </w:p>
        </w:tc>
      </w:tr>
      <w:tr w:rsidR="00814F6A" w:rsidRPr="00814F6A" w14:paraId="68E0885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EF3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167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2C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0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B2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D8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5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8E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PEREZ F.P. MADRE TERESA DI CALCUTTA PLESSO MADRE TERESA DI CALCUTTA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ED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FIUME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15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3C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A2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1.501</w:t>
            </w:r>
          </w:p>
        </w:tc>
      </w:tr>
      <w:tr w:rsidR="00814F6A" w:rsidRPr="00814F6A" w14:paraId="74FD81F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20B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AF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2D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31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3C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8C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2E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PRINCIPESSA ELENA PLESSO ELEMENTARE BAVIERA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85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BAVIERA GIOVANNI 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BE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94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45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4.876</w:t>
            </w:r>
          </w:p>
        </w:tc>
      </w:tr>
      <w:tr w:rsidR="00814F6A" w:rsidRPr="00814F6A" w14:paraId="1CA9CD5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795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BB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1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FE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97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25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2C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RUSSO G. - RACITI F. PLESSO MARITAN 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0F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LARGO GIBILMANNA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60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76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E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2.550</w:t>
            </w:r>
          </w:p>
        </w:tc>
      </w:tr>
      <w:tr w:rsidR="00814F6A" w:rsidRPr="00814F6A" w14:paraId="294A364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7CE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B4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6C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8D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D7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78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43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SPERONE - PERTINI PLESSO AGOSTINO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9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SACCO E VANZETTI 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6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82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A0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3.430</w:t>
            </w:r>
          </w:p>
        </w:tc>
      </w:tr>
      <w:tr w:rsidR="00814F6A" w:rsidRPr="00814F6A" w14:paraId="7E8E531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778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C2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FC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39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A1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24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68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SCINA' - COSTA PLESSO GIOBERTI 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8B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LAZZARO CARMELO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4C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A0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3DB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2.976</w:t>
            </w:r>
          </w:p>
        </w:tc>
      </w:tr>
      <w:tr w:rsidR="00814F6A" w:rsidRPr="00814F6A" w14:paraId="3D1F2D0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E56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D1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2A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6A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E7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56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80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SPERONE - PERTINI PLESSO SACCO E VANZETTI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8D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GIANNOTTA NICOLO'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EF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B1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6A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3.069</w:t>
            </w:r>
          </w:p>
        </w:tc>
      </w:tr>
      <w:tr w:rsidR="00814F6A" w:rsidRPr="00814F6A" w14:paraId="6F9FE7F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197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168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E5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5E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81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CA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5C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0A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UDITORE SETTI CARRARO PLESSO BUTTITTA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D3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CIMABUE GIOVANNI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1B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4EF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62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7.227</w:t>
            </w:r>
          </w:p>
        </w:tc>
      </w:tr>
      <w:tr w:rsidR="00814F6A" w:rsidRPr="00814F6A" w14:paraId="240E7F3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F6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59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64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35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2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7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D6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VITTORIO EMANUELE III - CAP. BASILE PLESSO ELEMENTARE PAULSEN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06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P.LE CARDINALE CARPINO FRANCESCO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FC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60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B8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10.000</w:t>
            </w:r>
          </w:p>
        </w:tc>
      </w:tr>
      <w:tr w:rsidR="00814F6A" w:rsidRPr="00814F6A" w14:paraId="29D6743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E3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4B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E3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4A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D0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D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E6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VITTORIO EMANUELE III - CAP. BASILE PLESSO PAULSEN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85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P.LE CARDINALE CARPINO FRANCESCO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B8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8B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12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4.158</w:t>
            </w:r>
          </w:p>
        </w:tc>
      </w:tr>
      <w:tr w:rsidR="00814F6A" w:rsidRPr="00814F6A" w14:paraId="0543979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5D1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FF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36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90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2A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98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A4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LEONARDO DA VINCI PLESSO LEONARDO DA VINCI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37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SERRADIFALCO 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71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B4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CB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680</w:t>
            </w:r>
          </w:p>
        </w:tc>
      </w:tr>
      <w:tr w:rsidR="00814F6A" w:rsidRPr="00814F6A" w14:paraId="5460FD9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83B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4F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38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4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4F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E5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5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ATRIA RITA PLESSO TURRISI COLONNA SCUOLA MATERNA STATALE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9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GRAN CANCELLIERE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AE0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8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64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4.794</w:t>
            </w:r>
          </w:p>
        </w:tc>
      </w:tr>
      <w:tr w:rsidR="00814F6A" w:rsidRPr="00814F6A" w14:paraId="34A4131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2D2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D3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1D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2A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DC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B4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F4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ATRIA RITA PLESSO ELMENTARE TURRISI COLONNA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8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GRAN CANCELLIERE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2A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38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08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16.830</w:t>
            </w:r>
          </w:p>
        </w:tc>
      </w:tr>
      <w:tr w:rsidR="00814F6A" w:rsidRPr="00814F6A" w14:paraId="607CDDD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08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168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47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4B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35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EB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E9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EC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ATRIA RITA PLESSO VALVERDE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51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VALVERDE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364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5A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E1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4.998</w:t>
            </w:r>
          </w:p>
        </w:tc>
      </w:tr>
      <w:tr w:rsidR="00814F6A" w:rsidRPr="00814F6A" w14:paraId="39D0BE5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648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7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90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2C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A6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1F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E6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ATRIA RITA PLESSO  ELEMENTARE VALVERDE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B6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VALVERDE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C4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B1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E2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13.464</w:t>
            </w:r>
          </w:p>
        </w:tc>
      </w:tr>
      <w:tr w:rsidR="00814F6A" w:rsidRPr="00814F6A" w14:paraId="0277933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531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6F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D6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14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D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F6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E8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BORSELLINO RITA PLESSO FERRARA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45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MAGIONE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AA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D7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C1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6.100</w:t>
            </w:r>
          </w:p>
        </w:tc>
      </w:tr>
      <w:tr w:rsidR="00814F6A" w:rsidRPr="00814F6A" w14:paraId="15A2075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E51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99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79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5D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01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77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14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BORSELLINO RITA PLESSO ELEMENTARE FERRARA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68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MAGIONE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6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1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F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10.914</w:t>
            </w:r>
          </w:p>
        </w:tc>
      </w:tr>
      <w:tr w:rsidR="00814F6A" w:rsidRPr="00814F6A" w14:paraId="6D02F31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7C7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64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C7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09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A9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AB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38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MANERI INGRASSIA - DON MILANI PLESSO MANERI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0B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PASSAGGIO DEI PICCIOTTI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1D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92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91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6.090</w:t>
            </w:r>
          </w:p>
        </w:tc>
      </w:tr>
      <w:tr w:rsidR="00814F6A" w:rsidRPr="00814F6A" w14:paraId="779D93A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2DE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65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AC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03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7D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70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7A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SALADINO GIULIANA PLESSO PALADINI SCUOLA MATERNA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2E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CELLINI BENVENUTO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95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E7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DC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5.555</w:t>
            </w:r>
          </w:p>
        </w:tc>
      </w:tr>
      <w:tr w:rsidR="00814F6A" w:rsidRPr="00814F6A" w14:paraId="4556A94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AC5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3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08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Arezzo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3D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Anghiari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A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17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4B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di Anghiari e Monterchi - Infanzia Capoluogo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7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Ferrovia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68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AF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8C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7.880</w:t>
            </w:r>
          </w:p>
        </w:tc>
      </w:tr>
      <w:tr w:rsidR="00814F6A" w:rsidRPr="00814F6A" w14:paraId="431B5A7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97B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169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D9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9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Arezzo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72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Anghiari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E5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6D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FF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di Anghiari e Monterchi - Scuola Infanzia San Leo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65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Frazione San Leo - Via Leonardo da Vinci 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99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B6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5D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4.925</w:t>
            </w:r>
          </w:p>
        </w:tc>
      </w:tr>
      <w:tr w:rsidR="00814F6A" w:rsidRPr="00814F6A" w14:paraId="39470E0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B1D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75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F4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Arezzo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EB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Anghiari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B4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87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1D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di Anghiari e Monterchi - Scuola Infanzia San Lorenzo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7D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Frazione San Lorenzo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39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62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CE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5.910</w:t>
            </w:r>
          </w:p>
        </w:tc>
      </w:tr>
      <w:tr w:rsidR="00814F6A" w:rsidRPr="00814F6A" w14:paraId="4FD3A9F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FC7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13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DE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Arezzo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8E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Anghiari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4B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E1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DD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di Anghiari e Monterchi - Capoluogo Refettorio Unico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EA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Bozia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570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D1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34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28.565</w:t>
            </w:r>
          </w:p>
        </w:tc>
      </w:tr>
      <w:tr w:rsidR="00814F6A" w:rsidRPr="00814F6A" w14:paraId="1FE433B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3B4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B3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17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Arezzo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AF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Anghiari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1F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69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69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Comune di Anghiari - Asilo Nido il Trenino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77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Divisione Garibaldi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CC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9E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2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4.374</w:t>
            </w:r>
          </w:p>
        </w:tc>
      </w:tr>
      <w:tr w:rsidR="00814F6A" w:rsidRPr="00814F6A" w14:paraId="61B03F7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376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DD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01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ED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BIENTINA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2F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55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8F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QUATTRO STRADE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CE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MORO EST 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26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46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A8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3.360</w:t>
            </w:r>
          </w:p>
        </w:tc>
      </w:tr>
      <w:tr w:rsidR="00814F6A" w:rsidRPr="00814F6A" w14:paraId="48457EA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2A1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C1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66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4C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BIENTINA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19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A5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15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GALILEI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E5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L. DA VINCI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96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BD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B4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9.888</w:t>
            </w:r>
          </w:p>
        </w:tc>
      </w:tr>
      <w:tr w:rsidR="00814F6A" w:rsidRPr="00814F6A" w14:paraId="2365D65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08D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AB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F8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E1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BIENTINA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7C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B0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A5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QUATTRO STRADE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BD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MONTE EST 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5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49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77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11.390</w:t>
            </w:r>
          </w:p>
        </w:tc>
      </w:tr>
      <w:tr w:rsidR="00814F6A" w:rsidRPr="00814F6A" w14:paraId="55708FD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F5D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170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12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3A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7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BIENTINA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24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D6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EA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PIRANDELLO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08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L. PIRANDELLO 169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80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F8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E2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22.270</w:t>
            </w:r>
          </w:p>
        </w:tc>
      </w:tr>
      <w:tr w:rsidR="00814F6A" w:rsidRPr="00814F6A" w14:paraId="12B17A2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25C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B7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9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21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BUTI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DD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5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B7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BUTI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3D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GIUSEPPE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7F3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8B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16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7.650</w:t>
            </w:r>
          </w:p>
        </w:tc>
      </w:tr>
      <w:tr w:rsidR="00814F6A" w:rsidRPr="00814F6A" w14:paraId="7073A35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015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3D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AC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1D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BUTI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C4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C5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D6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CASCINE DI BUTI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EC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EROI DELLO SPAZIO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EC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FD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576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11.900</w:t>
            </w:r>
          </w:p>
        </w:tc>
      </w:tr>
      <w:tr w:rsidR="00814F6A" w:rsidRPr="00814F6A" w14:paraId="15D80A1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7FD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43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25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7D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BUTI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F1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D0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5F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A. MANZI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B1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EUROPA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43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85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D9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3.456</w:t>
            </w:r>
          </w:p>
        </w:tc>
      </w:tr>
      <w:tr w:rsidR="00814F6A" w:rsidRPr="00814F6A" w14:paraId="308F28D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5BE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08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0C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B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BUTI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87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D0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CD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NELSON MANDELA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0C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GIUSEPPE 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E9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AB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54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19.680</w:t>
            </w:r>
          </w:p>
        </w:tc>
      </w:tr>
      <w:tr w:rsidR="00814F6A" w:rsidRPr="00814F6A" w14:paraId="28BB037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D1E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3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AD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CF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Calci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20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61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94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G. Pisano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F3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dei Natali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ED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FC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26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4.624</w:t>
            </w:r>
          </w:p>
        </w:tc>
      </w:tr>
      <w:tr w:rsidR="00814F6A" w:rsidRPr="00814F6A" w14:paraId="1ABBAF9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9A0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3E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23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F2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Calci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94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E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5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V. Veneto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CC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Brogiotti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B4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13E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3A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9.520</w:t>
            </w:r>
          </w:p>
        </w:tc>
      </w:tr>
      <w:tr w:rsidR="00814F6A" w:rsidRPr="00814F6A" w14:paraId="561255A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E32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A6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2A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21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Calci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AD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A6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60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Montemagno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15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Del Chiasso 13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A4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E5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C6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7.400</w:t>
            </w:r>
          </w:p>
        </w:tc>
      </w:tr>
      <w:tr w:rsidR="00814F6A" w:rsidRPr="00814F6A" w14:paraId="6A979B6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975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12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95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30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Calci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F3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6E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F6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Calci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DF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Propositura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C7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51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50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11.100</w:t>
            </w:r>
          </w:p>
        </w:tc>
      </w:tr>
      <w:tr w:rsidR="00814F6A" w:rsidRPr="00814F6A" w14:paraId="53EF097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0E8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171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9B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8F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F0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CALCINAIA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E2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C3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BE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LENZI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20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MARTIRI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4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50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BA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12.240</w:t>
            </w:r>
          </w:p>
        </w:tc>
      </w:tr>
      <w:tr w:rsidR="00814F6A" w:rsidRPr="00814F6A" w14:paraId="5789B54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D11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EA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B2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46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CALCINAIA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99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1F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C5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S. PERTINI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6C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ALDO MORO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63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DDD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74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20.320</w:t>
            </w:r>
          </w:p>
        </w:tc>
      </w:tr>
      <w:tr w:rsidR="00814F6A" w:rsidRPr="00814F6A" w14:paraId="2A627E7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11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2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F8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35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CALCINAIA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E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36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E2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ISOLA DEI COLORI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52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MORANDI 3 FORNACETTE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30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4B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FC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27.200</w:t>
            </w:r>
          </w:p>
        </w:tc>
      </w:tr>
      <w:tr w:rsidR="00814F6A" w:rsidRPr="00814F6A" w14:paraId="4697EE0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B01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F9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4F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EF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CAPANNOLI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63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75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C0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IL GATTO CON GLI STIVALI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7F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VERDI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AA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30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C1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12.540</w:t>
            </w:r>
          </w:p>
        </w:tc>
      </w:tr>
      <w:tr w:rsidR="00814F6A" w:rsidRPr="00814F6A" w14:paraId="7DD165E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7A4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FF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DE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F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CAPANNOLI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80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C6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FB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COMUNALE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61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LARGO MONTESSORI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CE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37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83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23.290</w:t>
            </w:r>
          </w:p>
        </w:tc>
      </w:tr>
      <w:tr w:rsidR="00814F6A" w:rsidRPr="00814F6A" w14:paraId="1AFFFF8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9F1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40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A8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1B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CAPANNOLI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A7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84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5C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SACRO CUORE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79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2 OTTOBRE SANTO PIETRO BELVEDERE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D3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69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BE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4.930</w:t>
            </w:r>
          </w:p>
        </w:tc>
      </w:tr>
      <w:tr w:rsidR="00814F6A" w:rsidRPr="00814F6A" w14:paraId="42A2452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626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5E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D2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B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CAPANNOLI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74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F4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D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SANTO PIETRO BELVEDERE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47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VIGNOLI 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E2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F3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96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19.625</w:t>
            </w:r>
          </w:p>
        </w:tc>
      </w:tr>
      <w:tr w:rsidR="00814F6A" w:rsidRPr="00814F6A" w14:paraId="71E002F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DC1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30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AF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C3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FA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2B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0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I Cuccioli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3F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Erevan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53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C2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BF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6.660</w:t>
            </w:r>
          </w:p>
        </w:tc>
      </w:tr>
      <w:tr w:rsidR="00814F6A" w:rsidRPr="00814F6A" w14:paraId="160D4B2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B36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23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12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B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E4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58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1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Koala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03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Casalina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A8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D5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B2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7.380</w:t>
            </w:r>
          </w:p>
        </w:tc>
      </w:tr>
      <w:tr w:rsidR="00814F6A" w:rsidRPr="00814F6A" w14:paraId="47AA47D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F2C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EE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9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3A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C4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03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94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Le Mimose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0F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Luni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21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96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BC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10.080</w:t>
            </w:r>
          </w:p>
        </w:tc>
      </w:tr>
      <w:tr w:rsidR="00814F6A" w:rsidRPr="00814F6A" w14:paraId="1049534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E60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D1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BD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84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D9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D8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0E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La Cicogna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B6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Bassagrande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86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8C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B1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10.800</w:t>
            </w:r>
          </w:p>
        </w:tc>
      </w:tr>
      <w:tr w:rsidR="00814F6A" w:rsidRPr="00814F6A" w14:paraId="132856B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CFC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3B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46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2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CD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5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04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Il Girotondo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75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Marco Polo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7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63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5A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7.380</w:t>
            </w:r>
          </w:p>
        </w:tc>
      </w:tr>
      <w:tr w:rsidR="00814F6A" w:rsidRPr="00814F6A" w14:paraId="40C3BCA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7E1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7A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A6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0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3F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AF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1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Giampaoli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44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Marco Polo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07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18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BB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9.720</w:t>
            </w:r>
          </w:p>
        </w:tc>
      </w:tr>
      <w:tr w:rsidR="00814F6A" w:rsidRPr="00814F6A" w14:paraId="450E995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6A3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24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9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05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FF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4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8F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Paradiso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FC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Bassagrande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78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DF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1C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9.720</w:t>
            </w:r>
          </w:p>
        </w:tc>
      </w:tr>
      <w:tr w:rsidR="00814F6A" w:rsidRPr="00814F6A" w14:paraId="45C251B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272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D1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E1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3E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62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A8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D3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Fossola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75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Milazzo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04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79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B1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5.760</w:t>
            </w:r>
          </w:p>
        </w:tc>
      </w:tr>
      <w:tr w:rsidR="00814F6A" w:rsidRPr="00814F6A" w14:paraId="7B4FF96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04E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4F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F0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4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2F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C1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C3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AC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Potrignano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1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20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7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9.360</w:t>
            </w:r>
          </w:p>
        </w:tc>
      </w:tr>
      <w:tr w:rsidR="00814F6A" w:rsidRPr="00814F6A" w14:paraId="4D07DE7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558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6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89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E0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5E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EA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A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Lunense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72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Lunense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CF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A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8A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5.760</w:t>
            </w:r>
          </w:p>
        </w:tc>
      </w:tr>
      <w:tr w:rsidR="00814F6A" w:rsidRPr="00814F6A" w14:paraId="5312618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68E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22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3F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FA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B0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4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80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Nazzano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65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Gianmatteo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DA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B8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81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5.760</w:t>
            </w:r>
          </w:p>
        </w:tc>
      </w:tr>
      <w:tr w:rsidR="00814F6A" w:rsidRPr="00814F6A" w14:paraId="3813FCB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637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E4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0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0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16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EB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49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Andersen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17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Covetta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7F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DA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FB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13.500</w:t>
            </w:r>
          </w:p>
        </w:tc>
      </w:tr>
      <w:tr w:rsidR="00814F6A" w:rsidRPr="00814F6A" w14:paraId="21029BB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57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58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6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29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37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2B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BE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Roccatagliata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5A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Cavallotti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26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72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C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13.500</w:t>
            </w:r>
          </w:p>
        </w:tc>
      </w:tr>
      <w:tr w:rsidR="00814F6A" w:rsidRPr="00814F6A" w14:paraId="4A7B909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92F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FA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1D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BA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48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4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7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Luca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32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Provinciale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264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AA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AE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7.560</w:t>
            </w:r>
          </w:p>
        </w:tc>
      </w:tr>
      <w:tr w:rsidR="00814F6A" w:rsidRPr="00814F6A" w14:paraId="24EC3AF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710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1B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FD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49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2F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C6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E9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Bedizzano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E6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F.lli Bandiera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CE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9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4A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5.760</w:t>
            </w:r>
          </w:p>
        </w:tc>
      </w:tr>
      <w:tr w:rsidR="00814F6A" w:rsidRPr="00814F6A" w14:paraId="70ABD87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3BE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7B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A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B3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1B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A7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6B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Perticata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EC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Carriona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52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3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13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5.760</w:t>
            </w:r>
          </w:p>
        </w:tc>
      </w:tr>
      <w:tr w:rsidR="00814F6A" w:rsidRPr="00814F6A" w14:paraId="1ABF6B1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82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EB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2E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C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37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92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52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Garibadli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4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Solferino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B1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0C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16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18.000</w:t>
            </w:r>
          </w:p>
        </w:tc>
      </w:tr>
      <w:tr w:rsidR="00814F6A" w:rsidRPr="00814F6A" w14:paraId="36C767C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A3D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DE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55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8A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28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1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58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Collodi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AC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Europa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35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7B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C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18.000</w:t>
            </w:r>
          </w:p>
        </w:tc>
      </w:tr>
      <w:tr w:rsidR="00814F6A" w:rsidRPr="00814F6A" w14:paraId="4239FEA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FA1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B0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8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7B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9F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27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7E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Fossone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73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Monteverde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AA1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47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BD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5.760</w:t>
            </w:r>
          </w:p>
        </w:tc>
      </w:tr>
      <w:tr w:rsidR="00814F6A" w:rsidRPr="00814F6A" w14:paraId="5F69A51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37C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63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4A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1F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37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3B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DE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Fossone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FD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Monteverde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4C0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B6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A07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2.880</w:t>
            </w:r>
          </w:p>
        </w:tc>
      </w:tr>
      <w:tr w:rsidR="00814F6A" w:rsidRPr="00814F6A" w14:paraId="0B58C67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45E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A3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4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60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F8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7D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53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Saffi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10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Eugenio Chiesa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C2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56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B8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5.184</w:t>
            </w:r>
          </w:p>
        </w:tc>
      </w:tr>
      <w:tr w:rsidR="00814F6A" w:rsidRPr="00814F6A" w14:paraId="5BE802B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F2E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B9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30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65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E5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19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0F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Anna Maria Menconi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21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Muttini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C1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E6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81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3.840</w:t>
            </w:r>
          </w:p>
        </w:tc>
      </w:tr>
      <w:tr w:rsidR="00814F6A" w:rsidRPr="00814F6A" w14:paraId="6ED970B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553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32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5D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B1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54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40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Bedizzano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2C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Fratelli Bandiera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8A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52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EE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3.456</w:t>
            </w:r>
          </w:p>
        </w:tc>
      </w:tr>
      <w:tr w:rsidR="00814F6A" w:rsidRPr="00814F6A" w14:paraId="779687F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09F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AE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54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2C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FE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6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9A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Chiesa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19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Mostaceccola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2C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F6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6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4.160</w:t>
            </w:r>
          </w:p>
        </w:tc>
      </w:tr>
      <w:tr w:rsidR="00814F6A" w:rsidRPr="00814F6A" w14:paraId="300CCEA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6E2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0E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F0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55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93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51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F1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Doganella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C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Marco Polo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2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0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1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8.000</w:t>
            </w:r>
          </w:p>
        </w:tc>
      </w:tr>
      <w:tr w:rsidR="00814F6A" w:rsidRPr="00814F6A" w14:paraId="211E1F3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893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7F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7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16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22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F0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BB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Finelli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A7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Marina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3C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DC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07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3.840</w:t>
            </w:r>
          </w:p>
        </w:tc>
      </w:tr>
      <w:tr w:rsidR="00814F6A" w:rsidRPr="00814F6A" w14:paraId="73C559D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35C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D5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2B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C8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AE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1A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EA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Fontana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A0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Bonascola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5F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85E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19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2.752</w:t>
            </w:r>
          </w:p>
        </w:tc>
      </w:tr>
      <w:tr w:rsidR="00814F6A" w:rsidRPr="00814F6A" w14:paraId="47028C7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644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CE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B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6B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84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ED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57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Frezza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5D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Provinciale Carrara Avenza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5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79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1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2.752</w:t>
            </w:r>
          </w:p>
        </w:tc>
      </w:tr>
      <w:tr w:rsidR="00814F6A" w:rsidRPr="00814F6A" w14:paraId="670FF31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64D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4B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E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70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DC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6A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7D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Gentili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16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S. Giovanni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FB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0A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D2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39.240</w:t>
            </w:r>
          </w:p>
        </w:tc>
      </w:tr>
      <w:tr w:rsidR="00814F6A" w:rsidRPr="00814F6A" w14:paraId="1B5C830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4C1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41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23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38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CB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79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16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Gragnana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46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Lombardini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42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F5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6D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736</w:t>
            </w:r>
          </w:p>
        </w:tc>
      </w:tr>
      <w:tr w:rsidR="00814F6A" w:rsidRPr="00814F6A" w14:paraId="178CE03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42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29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D7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C9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71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F0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69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Gino Menconi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EA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Passo Volpe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52D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46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46D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2.432</w:t>
            </w:r>
          </w:p>
        </w:tc>
      </w:tr>
      <w:tr w:rsidR="00814F6A" w:rsidRPr="00814F6A" w14:paraId="27BC057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26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31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5F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2E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F6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AD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58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Giromini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E5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Commercio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DC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3F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94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3.840</w:t>
            </w:r>
          </w:p>
        </w:tc>
      </w:tr>
      <w:tr w:rsidR="00814F6A" w:rsidRPr="00814F6A" w14:paraId="3445E74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4B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17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CB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0D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84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A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00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6C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FA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Villafranca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F5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54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E5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19.080</w:t>
            </w:r>
          </w:p>
        </w:tc>
      </w:tr>
      <w:tr w:rsidR="00814F6A" w:rsidRPr="00814F6A" w14:paraId="7546509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6B7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1B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05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BE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C0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23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B6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43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Marina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A1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B5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DE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15.300</w:t>
            </w:r>
          </w:p>
        </w:tc>
      </w:tr>
      <w:tr w:rsidR="00814F6A" w:rsidRPr="00814F6A" w14:paraId="053F277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A6C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D6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B3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85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8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8C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2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Nardi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BB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Carriona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3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B3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6B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3.424</w:t>
            </w:r>
          </w:p>
        </w:tc>
      </w:tr>
      <w:tr w:rsidR="00814F6A" w:rsidRPr="00814F6A" w14:paraId="497A5F6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C3E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  <w:r w:rsidR="009B6A15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C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9F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D1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90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B3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C6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Carducci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AD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Cucchiari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45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7C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38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4.864</w:t>
            </w:r>
          </w:p>
        </w:tc>
      </w:tr>
      <w:tr w:rsidR="00814F6A" w:rsidRPr="00814F6A" w14:paraId="0C7F22B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157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33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C5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BE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F7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D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C8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Buonarroti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81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Cavallotti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A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0A0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20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3.840</w:t>
            </w:r>
          </w:p>
        </w:tc>
      </w:tr>
      <w:tr w:rsidR="00814F6A" w:rsidRPr="00814F6A" w14:paraId="1DE6376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A9D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71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3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BB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B3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D5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73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Taliercio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49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Marco Polo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DF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A1F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BEF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2.688</w:t>
            </w:r>
          </w:p>
        </w:tc>
      </w:tr>
      <w:tr w:rsidR="00814F6A" w:rsidRPr="00814F6A" w14:paraId="2ED44F0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8F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E0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50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3C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4F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CE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A3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 Marconi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F4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Potrignano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3B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D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A2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36.720</w:t>
            </w:r>
          </w:p>
        </w:tc>
      </w:tr>
      <w:tr w:rsidR="00814F6A" w:rsidRPr="00814F6A" w14:paraId="7711621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8FF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A0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3C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1C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20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36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FF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Paradiso B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72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Galilei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530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B7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0E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36.720</w:t>
            </w:r>
          </w:p>
        </w:tc>
      </w:tr>
      <w:tr w:rsidR="00814F6A" w:rsidRPr="00814F6A" w14:paraId="2FED68F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062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8C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8D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Massa-Carrara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79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Carrara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54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93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62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Paradiso 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F7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Galilei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BFD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2A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79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4.800</w:t>
            </w:r>
          </w:p>
        </w:tc>
      </w:tr>
      <w:tr w:rsidR="00814F6A" w:rsidRPr="00814F6A" w14:paraId="47F0DD0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D57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175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97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0B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3D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CASCIANA TERME LARI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79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81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46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APE MAYA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0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ROSSINI 47 QUATTRO STRADE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C5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25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89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5.280</w:t>
            </w:r>
          </w:p>
        </w:tc>
      </w:tr>
      <w:tr w:rsidR="00814F6A" w:rsidRPr="00814F6A" w14:paraId="1FA4C13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BF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EF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94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CE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CASCIANA TERME LARI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AF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AF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BF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TOPOLINO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C2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LIVORNESE EST 128 PERIGNANO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00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DD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79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7.700</w:t>
            </w:r>
          </w:p>
        </w:tc>
      </w:tr>
      <w:tr w:rsidR="00814F6A" w:rsidRPr="00814F6A" w14:paraId="251248F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23A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C5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F2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10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CASCIANA TERME LARI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98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2E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1D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FAIRMAN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83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REGINA MARGHERITA 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59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A1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A6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3.060</w:t>
            </w:r>
          </w:p>
        </w:tc>
      </w:tr>
      <w:tr w:rsidR="00814F6A" w:rsidRPr="00814F6A" w14:paraId="0583658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22D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4B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0D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61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CASCIANA TERME LARI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DE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7A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BF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CEVOLI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18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CAVALLINI 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7D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9DB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8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7.140</w:t>
            </w:r>
          </w:p>
        </w:tc>
      </w:tr>
      <w:tr w:rsidR="00814F6A" w:rsidRPr="00814F6A" w14:paraId="319DFA8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DF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B4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51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F8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CASCIANA TERME LARI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48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6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3A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PARLASCIO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AB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 CEPPATO 43 PARLASCIO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0F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CC4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B3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7.310</w:t>
            </w:r>
          </w:p>
        </w:tc>
      </w:tr>
      <w:tr w:rsidR="00814F6A" w:rsidRPr="00814F6A" w14:paraId="471B701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EAB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14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A3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C9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CASCIANA TERME LARI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7D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52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88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SANMINIATELLI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BC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MATTEOTTI 2 PERIGNANO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7C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25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52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14.620</w:t>
            </w:r>
          </w:p>
        </w:tc>
      </w:tr>
      <w:tr w:rsidR="00814F6A" w:rsidRPr="00814F6A" w14:paraId="6558032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1EF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9F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67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AD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CASCIANA TERME LARI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9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67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37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L. CIURLI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95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ANTICA PONTEDERESE 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0C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86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E61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19.840</w:t>
            </w:r>
          </w:p>
        </w:tc>
      </w:tr>
      <w:tr w:rsidR="00814F6A" w:rsidRPr="00814F6A" w14:paraId="3299B62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B4F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A5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68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F2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CASCIANA TERME LARI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E1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5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71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SALVO D'ACQUISTO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58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MAGNANI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0D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17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20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35.520</w:t>
            </w:r>
          </w:p>
        </w:tc>
      </w:tr>
      <w:tr w:rsidR="00814F6A" w:rsidRPr="00814F6A" w14:paraId="2C33425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C7A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76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0A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Livorno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90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Castagneto Carducci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E0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F0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D7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San Guido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C2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Localita'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San Guido 57022 Castagneto Carducci (LI)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5E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28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3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2.924</w:t>
            </w:r>
          </w:p>
        </w:tc>
      </w:tr>
      <w:tr w:rsidR="00814F6A" w:rsidRPr="00814F6A" w14:paraId="31A0E8B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FC5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176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34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05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Livorno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7D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Castagneto Carducci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9E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DE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32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D'INFANZIA BAMBIN GESU'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8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DELLE PIEVI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CA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4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27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6.192</w:t>
            </w:r>
          </w:p>
        </w:tc>
      </w:tr>
      <w:tr w:rsidR="00814F6A" w:rsidRPr="00814F6A" w14:paraId="33D6D1E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D33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14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FC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Livorno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C8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Castagneto Carducci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CD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55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4C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Materna il Parco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B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Ugo Foscolo n. 31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08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13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58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16.856</w:t>
            </w:r>
          </w:p>
        </w:tc>
      </w:tr>
      <w:tr w:rsidR="00814F6A" w:rsidRPr="00814F6A" w14:paraId="2CBE033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67C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59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D3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Livorno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D0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Castagneto Carducci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F1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34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55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di Castagneto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72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Umberto IÂ°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FD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EE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B2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3.612</w:t>
            </w:r>
          </w:p>
        </w:tc>
      </w:tr>
      <w:tr w:rsidR="00814F6A" w:rsidRPr="00814F6A" w14:paraId="25471FE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187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40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1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Livorno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4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Castagneto Carducci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A6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97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BC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G. Borsi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9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Matteotti n.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3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97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33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32.283</w:t>
            </w:r>
          </w:p>
        </w:tc>
      </w:tr>
      <w:tr w:rsidR="00814F6A" w:rsidRPr="00814F6A" w14:paraId="1D31E53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712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FB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33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FE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GAIOLE IN CHIANTI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85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74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DD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COMUNALE 'MARCONDIRONDELLO'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7C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G. MARCONI, 47/A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A8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1C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05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2.865</w:t>
            </w:r>
          </w:p>
        </w:tc>
      </w:tr>
      <w:tr w:rsidR="00814F6A" w:rsidRPr="00814F6A" w14:paraId="41E843A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6F8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69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8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B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GAIOLE IN CHIANTI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86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AA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E4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'CHICCI DI SOLE'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9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G. MARCONI, 47/A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E2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17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7C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5.430</w:t>
            </w:r>
          </w:p>
        </w:tc>
      </w:tr>
      <w:tr w:rsidR="00814F6A" w:rsidRPr="00814F6A" w14:paraId="738D87F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7B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7E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BA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0B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GAIOLE IN CHIANTI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39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00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D2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71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T. GRADI,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A2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5F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5A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5.280</w:t>
            </w:r>
          </w:p>
        </w:tc>
      </w:tr>
      <w:tr w:rsidR="00814F6A" w:rsidRPr="00814F6A" w14:paraId="55C66A2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C1A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64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3E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72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GAIOLE IN CHIANTI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F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73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7E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1Â° GRADO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DC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A. CASABIANCA,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3A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01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D9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1.360</w:t>
            </w:r>
          </w:p>
        </w:tc>
      </w:tr>
      <w:tr w:rsidR="00814F6A" w:rsidRPr="00814F6A" w14:paraId="7903289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0C5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AD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06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Firenze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49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Impruneta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C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19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BA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Alice Sturiale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2C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 IÂ° maggio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AC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DA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46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11.725</w:t>
            </w:r>
          </w:p>
        </w:tc>
      </w:tr>
      <w:tr w:rsidR="00814F6A" w:rsidRPr="00814F6A" w14:paraId="491439D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26E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177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9A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9D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Firenze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7E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MONTELUPO FIORENTINO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D7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EA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9C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Nido d'infanzia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MadamadorÃ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¨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A4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p.zza San Rocco, 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80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BB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13F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11.336</w:t>
            </w:r>
          </w:p>
        </w:tc>
      </w:tr>
      <w:tr w:rsidR="00814F6A" w:rsidRPr="00814F6A" w14:paraId="4817405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7C5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04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6F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Firenze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24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MONTELUPO FIORENTINO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0C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F6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CC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privato accreditato Fate e Folletti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3D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Nuova, 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46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3F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66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2.200</w:t>
            </w:r>
          </w:p>
        </w:tc>
      </w:tr>
      <w:tr w:rsidR="00814F6A" w:rsidRPr="00814F6A" w14:paraId="3DD7A90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B46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9D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89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Firenze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B0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MONTELUPO FIORENTINO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53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2A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B9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Baccio da Montelupo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33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CAVERNI N 163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EE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5A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9B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20.760</w:t>
            </w:r>
          </w:p>
        </w:tc>
      </w:tr>
      <w:tr w:rsidR="00814F6A" w:rsidRPr="00814F6A" w14:paraId="3FF7955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D1F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8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A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Firenze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F0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MONTELUPO FIORENTINO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1A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84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6A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parificata paritaria Suor Luisa Martelli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7B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Quoivivi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D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06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A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14.448</w:t>
            </w:r>
          </w:p>
        </w:tc>
      </w:tr>
      <w:tr w:rsidR="00814F6A" w:rsidRPr="00814F6A" w14:paraId="7EACB48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9CB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0E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BB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Firenze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C9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MONTELUPO FIORENTINO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77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14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41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9A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Cellini,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3B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5E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D1D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39.060</w:t>
            </w:r>
          </w:p>
        </w:tc>
      </w:tr>
      <w:tr w:rsidR="00814F6A" w:rsidRPr="00814F6A" w14:paraId="479A4EA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FC2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65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E0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Firenze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75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MONTELUPO FIORENTINO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2B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8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1F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Maria Bambina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6D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Quoivivi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53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CF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D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5.208</w:t>
            </w:r>
          </w:p>
        </w:tc>
      </w:tr>
      <w:tr w:rsidR="00814F6A" w:rsidRPr="00814F6A" w14:paraId="5FECB09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259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48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7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Firenze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0E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MONTELUPO FIORENTINO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FB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D2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37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Torre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85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Labriola,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2E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76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BB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16.740</w:t>
            </w:r>
          </w:p>
        </w:tc>
      </w:tr>
      <w:tr w:rsidR="00814F6A" w:rsidRPr="00814F6A" w14:paraId="343AAE0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7B6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03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FA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Firenze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3E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MONTELUPO FIORENTINO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A3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BC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5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Margherita Hack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31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Parco,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45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3A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E9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70.930</w:t>
            </w:r>
          </w:p>
        </w:tc>
      </w:tr>
      <w:tr w:rsidR="00814F6A" w:rsidRPr="00814F6A" w14:paraId="0B2BA65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BA7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178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DC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F5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Arezzo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65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MONTERCHI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05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A8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33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MONTERCHI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03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PROTOLI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37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1D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E0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15.000</w:t>
            </w:r>
          </w:p>
        </w:tc>
      </w:tr>
      <w:tr w:rsidR="00814F6A" w:rsidRPr="00814F6A" w14:paraId="37DAB06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6E8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24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AB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63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MONTOPOLI VAL D'ARNO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5C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AB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2A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Peter Pan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7C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XXV Aprile,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44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A8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37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6.384</w:t>
            </w:r>
          </w:p>
        </w:tc>
      </w:tr>
      <w:tr w:rsidR="00814F6A" w:rsidRPr="00814F6A" w14:paraId="35A1EB7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E2B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60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7B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0F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MONTOPOLI VAL D'ARNO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EC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72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B7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Il Galeone Dorato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5F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Ricavo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  Via della Fonte, snc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85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33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9A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10.575</w:t>
            </w:r>
          </w:p>
        </w:tc>
      </w:tr>
      <w:tr w:rsidR="00814F6A" w:rsidRPr="00814F6A" w14:paraId="77CFDE7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359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2F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E4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8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PALAIA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0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26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89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MATERNA PINOCCHIO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6C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PISANA 20 MONTEFOSCOLI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F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39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FD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3.910</w:t>
            </w:r>
          </w:p>
        </w:tc>
      </w:tr>
      <w:tr w:rsidR="00814F6A" w:rsidRPr="00814F6A" w14:paraId="09E20AE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0B6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4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07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DD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PALAIA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E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55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F6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MATERNA L'AQUILONE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F9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VERDI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E8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6C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C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6.630</w:t>
            </w:r>
          </w:p>
        </w:tc>
      </w:tr>
      <w:tr w:rsidR="00814F6A" w:rsidRPr="00814F6A" w14:paraId="1BFFB3A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D72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8C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47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C8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D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CD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C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PARITARIA SAN BARTOLOMEO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F7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ARGINONE,11 PUTIGNANO-PISA-56121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5C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B2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FB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13.500</w:t>
            </w:r>
          </w:p>
        </w:tc>
      </w:tr>
      <w:tr w:rsidR="00814F6A" w:rsidRPr="00814F6A" w14:paraId="528F269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0E9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8E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D2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Prato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56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POGGIO A CAIANO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18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02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AE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F. Mazzei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14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Don Milani, 2/4 â€“ 59016 Poggio a Caiano (PO)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33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7D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DC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110.400</w:t>
            </w:r>
          </w:p>
        </w:tc>
      </w:tr>
      <w:tr w:rsidR="00814F6A" w:rsidRPr="00814F6A" w14:paraId="2C4D185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8EB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7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66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1F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4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95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7C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MARGHERITA HACK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AE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DINI 6 IL ROMITO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D0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12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8D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30.880</w:t>
            </w:r>
          </w:p>
        </w:tc>
      </w:tr>
      <w:tr w:rsidR="00814F6A" w:rsidRPr="00814F6A" w14:paraId="2A26AC1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8A1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6B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45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A2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15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9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EE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PASCOLI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D5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DIAZ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D5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30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CF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12.672</w:t>
            </w:r>
          </w:p>
        </w:tc>
      </w:tr>
      <w:tr w:rsidR="00814F6A" w:rsidRPr="00814F6A" w14:paraId="0EFC6E1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6B7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179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7E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F5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DE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06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80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5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ARCOBALENO DELLA PACE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E6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ZARA LA ROTTA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D5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4C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92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19.360</w:t>
            </w:r>
          </w:p>
        </w:tc>
      </w:tr>
      <w:tr w:rsidR="00814F6A" w:rsidRPr="00814F6A" w14:paraId="5C41BE0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184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B8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31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A9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4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A4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98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DE AMICIS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E2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XXIV MAGGIO 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2A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51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39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16.000</w:t>
            </w:r>
          </w:p>
        </w:tc>
      </w:tr>
      <w:tr w:rsidR="00814F6A" w:rsidRPr="00814F6A" w14:paraId="4E6CFFF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5F4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A7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17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78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C3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E9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97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DE AMICIS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50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XXIV MAGGIO 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8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81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CC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3.230</w:t>
            </w:r>
          </w:p>
        </w:tc>
      </w:tr>
      <w:tr w:rsidR="00814F6A" w:rsidRPr="00814F6A" w14:paraId="2B30CDB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B9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EF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8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C8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DC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8A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B8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DANTE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C7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DANTE 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37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D8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BC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22.880</w:t>
            </w:r>
          </w:p>
        </w:tc>
      </w:tr>
      <w:tr w:rsidR="00814F6A" w:rsidRPr="00814F6A" w14:paraId="4603102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105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2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72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B3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EC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D1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E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MADONNA DEI BRACCINI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F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CARTIERA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A2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DD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71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7.680</w:t>
            </w:r>
          </w:p>
        </w:tc>
      </w:tr>
      <w:tr w:rsidR="00814F6A" w:rsidRPr="00814F6A" w14:paraId="37DBB32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291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8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82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F9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31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04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83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OLTRERA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9F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INDIPENDENZA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3B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CB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EE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51.200</w:t>
            </w:r>
          </w:p>
        </w:tc>
      </w:tr>
      <w:tr w:rsidR="00814F6A" w:rsidRPr="00814F6A" w14:paraId="0DB8C75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963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799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8F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5C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21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44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6B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A0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MEDIA GANDHI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D2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INDIPENDENZA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88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AD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1F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4.416</w:t>
            </w:r>
          </w:p>
        </w:tc>
      </w:tr>
      <w:tr w:rsidR="00814F6A" w:rsidRPr="00814F6A" w14:paraId="7C6592B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FA7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DC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82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4B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E9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56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15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LA MONGOLFIERA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80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CAPRERA LA ROTTA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75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A4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49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6.160</w:t>
            </w:r>
          </w:p>
        </w:tc>
      </w:tr>
      <w:tr w:rsidR="00814F6A" w:rsidRPr="00814F6A" w14:paraId="7206178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9FE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08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3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ED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9D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B1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63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EX CORRIDONI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D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DELL'OLMO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19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3A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FE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9.350</w:t>
            </w:r>
          </w:p>
        </w:tc>
      </w:tr>
      <w:tr w:rsidR="00814F6A" w:rsidRPr="00814F6A" w14:paraId="17C7836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5EA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180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06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40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24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CB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6F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E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ROMITO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9E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DINI 6 IL ROMITO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B9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2D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1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13.260</w:t>
            </w:r>
          </w:p>
        </w:tc>
      </w:tr>
      <w:tr w:rsidR="00814F6A" w:rsidRPr="00814F6A" w14:paraId="7C9FE10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B64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5E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B7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BB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D3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AE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38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PAPEROTTOLO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AB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GALIMBERTI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CF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BA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38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5.720</w:t>
            </w:r>
          </w:p>
        </w:tc>
      </w:tr>
      <w:tr w:rsidR="00814F6A" w:rsidRPr="00814F6A" w14:paraId="58DE373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F5B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CA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84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1F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52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17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0C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I GIOCHI DI CIPI'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AD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TOSCO ROMAGNOLA 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2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E5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06B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4.620</w:t>
            </w:r>
          </w:p>
        </w:tc>
      </w:tr>
      <w:tr w:rsidR="00814F6A" w:rsidRPr="00814F6A" w14:paraId="6FF0172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CF1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8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70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72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A4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56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0A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LA COCCINELLA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5C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INDIPENDENZA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4DB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55B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51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4.400</w:t>
            </w:r>
          </w:p>
        </w:tc>
      </w:tr>
      <w:tr w:rsidR="00814F6A" w:rsidRPr="00814F6A" w14:paraId="1AB7462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B00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BE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2F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F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AE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3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0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MIRO'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75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SOLFERINO 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97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CE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E0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8.840</w:t>
            </w:r>
          </w:p>
        </w:tc>
      </w:tr>
      <w:tr w:rsidR="00814F6A" w:rsidRPr="00814F6A" w14:paraId="4D5ABA2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DE4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16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60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DE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44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A2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90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INDIPENDENZA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77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INDIPENDENZA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B6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20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14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13.600</w:t>
            </w:r>
          </w:p>
        </w:tc>
      </w:tr>
      <w:tr w:rsidR="00814F6A" w:rsidRPr="00814F6A" w14:paraId="5B00BB9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7C3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7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0A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9C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5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1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9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SANTA LUCIA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6A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PODERE DEGLI OLMI 4/A SANTA LUCIA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90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4D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9E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13.430</w:t>
            </w:r>
          </w:p>
        </w:tc>
      </w:tr>
      <w:tr w:rsidR="00814F6A" w:rsidRPr="00814F6A" w14:paraId="673AE04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934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21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E9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C1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CC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9F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60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NELSON MANDELA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C9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MORANDI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E2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30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97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13.600</w:t>
            </w:r>
          </w:p>
        </w:tc>
      </w:tr>
      <w:tr w:rsidR="00814F6A" w:rsidRPr="00814F6A" w14:paraId="7645140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7A2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0D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DC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12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33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8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7F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DE GASPERI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4F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GASPERI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A3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4F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A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5.610</w:t>
            </w:r>
          </w:p>
        </w:tc>
      </w:tr>
      <w:tr w:rsidR="00814F6A" w:rsidRPr="00814F6A" w14:paraId="5CC4A90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462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181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0D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1E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BF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18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EC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B8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DIAZ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01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DIAZ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F6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C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4E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12.920</w:t>
            </w:r>
          </w:p>
        </w:tc>
      </w:tr>
      <w:tr w:rsidR="00814F6A" w:rsidRPr="00814F6A" w14:paraId="2294389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507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37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37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52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PONTEDERA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50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1C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BE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VILLAGGIO PIAGGIO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0F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XXIV MAGGIO 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479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7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66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11.900</w:t>
            </w:r>
          </w:p>
        </w:tc>
      </w:tr>
      <w:tr w:rsidR="00814F6A" w:rsidRPr="00814F6A" w14:paraId="3840BBE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A81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58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6D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AA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EA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1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F3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San Miniato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29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Fornace Vecchia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D6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19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2D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9.858</w:t>
            </w:r>
          </w:p>
        </w:tc>
      </w:tr>
      <w:tr w:rsidR="00814F6A" w:rsidRPr="00814F6A" w14:paraId="3031E6C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348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08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52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E5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77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DD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D9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San Miniato basso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91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Candiano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8B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F9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D7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28.272</w:t>
            </w:r>
          </w:p>
        </w:tc>
      </w:tr>
      <w:tr w:rsidR="00814F6A" w:rsidRPr="00814F6A" w14:paraId="2816087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FE9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E8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D8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61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4B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03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6A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La Scala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8C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Trento 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A5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ED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BA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15.810</w:t>
            </w:r>
          </w:p>
        </w:tc>
      </w:tr>
      <w:tr w:rsidR="00814F6A" w:rsidRPr="00814F6A" w14:paraId="1FE032D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956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FB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F6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B5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1E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4D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0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infanzia Ponte 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Egola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08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Piazza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G.Rossa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42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8E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78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20.832</w:t>
            </w:r>
          </w:p>
        </w:tc>
      </w:tr>
      <w:tr w:rsidR="00814F6A" w:rsidRPr="00814F6A" w14:paraId="3BCE8FC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C5D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A2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9A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DA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E0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5B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28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San Donato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01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del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Pratuccio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E3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95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E0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13.392</w:t>
            </w:r>
          </w:p>
        </w:tc>
      </w:tr>
      <w:tr w:rsidR="00814F6A" w:rsidRPr="00814F6A" w14:paraId="11D8E52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C7E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66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D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15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43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85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6C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Cigoli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D7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Gori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2E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AB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77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8.370</w:t>
            </w:r>
          </w:p>
        </w:tc>
      </w:tr>
      <w:tr w:rsidR="00814F6A" w:rsidRPr="00814F6A" w14:paraId="125689A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8C5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F1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14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44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BF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3E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30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primaria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D.Alighieri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00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 Amicis 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E7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7F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0E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4.284</w:t>
            </w:r>
          </w:p>
        </w:tc>
      </w:tr>
      <w:tr w:rsidR="00814F6A" w:rsidRPr="00814F6A" w14:paraId="5178345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2E2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52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F2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78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3C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5B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02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infanzia Balconevisi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6B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Castello 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D6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46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6E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5.394</w:t>
            </w:r>
          </w:p>
        </w:tc>
      </w:tr>
      <w:tr w:rsidR="00814F6A" w:rsidRPr="00814F6A" w14:paraId="5D2A4C5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EA4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182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AF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42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A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87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CD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5A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primaria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L.Da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Vinci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B2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Rondoni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87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BE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F47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3.424</w:t>
            </w:r>
          </w:p>
        </w:tc>
      </w:tr>
      <w:tr w:rsidR="00814F6A" w:rsidRPr="00814F6A" w14:paraId="771CC37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F6D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D5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B8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A7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F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37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C0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Lucignolo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68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Vittorio Veneto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B1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8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F4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3.726</w:t>
            </w:r>
          </w:p>
        </w:tc>
      </w:tr>
      <w:tr w:rsidR="00814F6A" w:rsidRPr="00814F6A" w14:paraId="5E2CB0D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D6D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C0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9C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1F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3D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FD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16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La Chiocciola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C7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S.Michele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AC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3F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24D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5.382</w:t>
            </w:r>
          </w:p>
        </w:tc>
      </w:tr>
      <w:tr w:rsidR="00814F6A" w:rsidRPr="00814F6A" w14:paraId="4E4F6C2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D6D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E3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E1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45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C4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4B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27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Pinocchio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51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L.Pulci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25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D7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75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7.659</w:t>
            </w:r>
          </w:p>
        </w:tc>
      </w:tr>
      <w:tr w:rsidR="00814F6A" w:rsidRPr="00814F6A" w14:paraId="0A027FA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4DC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2F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86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D4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75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31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7C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Mastro Ciliegia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83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Piazza Marco Biagi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10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F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D4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4.140</w:t>
            </w:r>
          </w:p>
        </w:tc>
      </w:tr>
      <w:tr w:rsidR="00814F6A" w:rsidRPr="00814F6A" w14:paraId="159E2A9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A40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E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49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EF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82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7D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CA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Fata Turchina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76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Fornace Vecchia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6C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1D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BC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4.554</w:t>
            </w:r>
          </w:p>
        </w:tc>
      </w:tr>
      <w:tr w:rsidR="00814F6A" w:rsidRPr="00814F6A" w14:paraId="3BB5322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DD9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D7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19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C8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AC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0F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D2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Il Grillo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EA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Gioberti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8F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6D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86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3.519</w:t>
            </w:r>
          </w:p>
        </w:tc>
      </w:tr>
      <w:tr w:rsidR="00814F6A" w:rsidRPr="00814F6A" w14:paraId="3C9FF56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39D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2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A9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20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2F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A0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4E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Il Gambero Rosso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F6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 Stibbio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E7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13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20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5.175</w:t>
            </w:r>
          </w:p>
        </w:tc>
      </w:tr>
      <w:tr w:rsidR="00814F6A" w:rsidRPr="00814F6A" w14:paraId="03752C8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098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07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33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8F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9D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5C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63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Don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05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Poliziano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96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AC3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E0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4.420</w:t>
            </w:r>
          </w:p>
        </w:tc>
      </w:tr>
      <w:tr w:rsidR="00814F6A" w:rsidRPr="00814F6A" w14:paraId="7084BCC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6C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FE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F4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A6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95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36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78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primaria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G.Giusti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2C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Genova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99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8D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52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28.036</w:t>
            </w:r>
          </w:p>
        </w:tc>
      </w:tr>
      <w:tr w:rsidR="00814F6A" w:rsidRPr="00814F6A" w14:paraId="5F08106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030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183</w:t>
            </w:r>
            <w:r w:rsidR="00F62C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F5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B7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00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89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4C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36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Collodi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26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Poggio a Pino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71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EB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53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2.848</w:t>
            </w:r>
          </w:p>
        </w:tc>
      </w:tr>
      <w:tr w:rsidR="00814F6A" w:rsidRPr="00814F6A" w14:paraId="063124F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328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38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86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A9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2A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FA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6E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primaria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G.Galilei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sezione 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1F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Gioberti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52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D1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B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21.156</w:t>
            </w:r>
          </w:p>
        </w:tc>
      </w:tr>
      <w:tr w:rsidR="00814F6A" w:rsidRPr="00814F6A" w14:paraId="116D6D0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05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A8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23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4D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66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E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90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primaria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G.Galilei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sezione B-C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1B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Gioberti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85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53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8C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5.236</w:t>
            </w:r>
          </w:p>
        </w:tc>
      </w:tr>
      <w:tr w:rsidR="00814F6A" w:rsidRPr="00814F6A" w14:paraId="3EF12CE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C0D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CD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A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94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58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3B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50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primaria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L.Da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Vinci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E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del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Pratuccio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9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6A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D34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4.284</w:t>
            </w:r>
          </w:p>
        </w:tc>
      </w:tr>
      <w:tr w:rsidR="00814F6A" w:rsidRPr="00814F6A" w14:paraId="5312D8D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846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CE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7D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9B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A1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9C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98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primaria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L.Collodi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7F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Maremmana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88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5B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1A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2.208</w:t>
            </w:r>
          </w:p>
        </w:tc>
      </w:tr>
      <w:tr w:rsidR="00814F6A" w:rsidRPr="00814F6A" w14:paraId="67CE141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7A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B2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96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66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12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4A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2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primaria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L.Cardi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14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Gori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67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52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81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3.366</w:t>
            </w:r>
          </w:p>
        </w:tc>
      </w:tr>
      <w:tr w:rsidR="00814F6A" w:rsidRPr="00814F6A" w14:paraId="5B59D20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DF1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9D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A1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86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B1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2A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A3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d'infanzia Il Gatto e La Volpe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E0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Nazionale 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2D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4E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32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3.519</w:t>
            </w:r>
          </w:p>
        </w:tc>
      </w:tr>
      <w:tr w:rsidR="00814F6A" w:rsidRPr="00814F6A" w14:paraId="2707120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92F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A0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D7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83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B2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9D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5D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domiciliare Il Bruco Mela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34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A.Manzoni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EC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E1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F8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1.242</w:t>
            </w:r>
          </w:p>
        </w:tc>
      </w:tr>
      <w:tr w:rsidR="00814F6A" w:rsidRPr="00814F6A" w14:paraId="0F4C9FE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703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71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50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5D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MINIATO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CD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71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21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domiciliare Il Treno dei Desideri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49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IV Novembre n.37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36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35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C70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1.242</w:t>
            </w:r>
          </w:p>
        </w:tc>
      </w:tr>
      <w:tr w:rsidR="00814F6A" w:rsidRPr="00814F6A" w14:paraId="37FA948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2FA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9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B1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Livorno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3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Vincenzo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D2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24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4E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Servizio nido 'Lo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Scarabocchio'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E4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Fratelli Bandiera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8E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FF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15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11.500</w:t>
            </w:r>
          </w:p>
        </w:tc>
      </w:tr>
      <w:tr w:rsidR="00814F6A" w:rsidRPr="00814F6A" w14:paraId="4172E8D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243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184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F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69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Livorno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AF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Vincenzo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F6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96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21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'Rodari'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20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Fratelli Bandiera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5F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80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24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30.400</w:t>
            </w:r>
          </w:p>
        </w:tc>
      </w:tr>
      <w:tr w:rsidR="00814F6A" w:rsidRPr="00814F6A" w14:paraId="7CD5610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8A2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71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D3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Livorno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2A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Vincenzo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A2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86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DB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Infazia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'Gianburrasca'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63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Fratelli Bandiera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18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BA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AC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18.900</w:t>
            </w:r>
          </w:p>
        </w:tc>
      </w:tr>
      <w:tr w:rsidR="00814F6A" w:rsidRPr="00814F6A" w14:paraId="25EBE99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24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DF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7C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Livorno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DF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Vincenzo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A1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AF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01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 'P. Mascagni'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F6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Tito Speri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DF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CC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DF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4.500</w:t>
            </w:r>
          </w:p>
        </w:tc>
      </w:tr>
      <w:tr w:rsidR="00814F6A" w:rsidRPr="00814F6A" w14:paraId="36DA880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05B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07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57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FF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Santa Maria a Monte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0B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6B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Altro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A5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G. Carducci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2F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Querce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E18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20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8E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81.000</w:t>
            </w:r>
          </w:p>
        </w:tc>
      </w:tr>
      <w:tr w:rsidR="00814F6A" w:rsidRPr="00814F6A" w14:paraId="338E56F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A54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1B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DE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19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Santa Maria a Monte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5C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EE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0A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Coccinella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8C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Usciana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82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BA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5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7.200</w:t>
            </w:r>
          </w:p>
        </w:tc>
      </w:tr>
      <w:tr w:rsidR="00814F6A" w:rsidRPr="00814F6A" w14:paraId="069A035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C44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B8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19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Livorno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9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Sassetta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DF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89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C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e primaria 'La voce del bosco'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D1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Marconi 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48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A20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09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3.800</w:t>
            </w:r>
          </w:p>
        </w:tc>
      </w:tr>
      <w:tr w:rsidR="00814F6A" w:rsidRPr="00814F6A" w14:paraId="0CA117D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D55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B3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36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96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VICOPISANO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88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1E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C1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Statale'Ilaria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Alpi'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2B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DIAZ VICOPISANO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90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B4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188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22.240</w:t>
            </w:r>
          </w:p>
        </w:tc>
      </w:tr>
      <w:tr w:rsidR="00814F6A" w:rsidRPr="00814F6A" w14:paraId="30700D3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044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C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4C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5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VICOPISANO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3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78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83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Statale'Ilaria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Alpi'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43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DIAZ VICOPISANO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B8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A7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00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6.144</w:t>
            </w:r>
          </w:p>
        </w:tc>
      </w:tr>
      <w:tr w:rsidR="00814F6A" w:rsidRPr="00814F6A" w14:paraId="51B6A91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9AD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37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BA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CD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VICOPISANO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6E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BC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ED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Statale'Ilaria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Alpi'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9B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VECCHIA PROVINCIALE 9 </w:t>
            </w: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FRAZ. CUCIGLIANA   VICOPISANO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3C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A5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9F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14.700</w:t>
            </w:r>
          </w:p>
        </w:tc>
      </w:tr>
      <w:tr w:rsidR="00814F6A" w:rsidRPr="00814F6A" w14:paraId="57294C1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CF4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2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7A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2E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VICOPISANO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9C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BD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E4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Statale'Ilaria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Alpi'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91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P.ZZA XXV APRILE FRAZ. ULIVETO TERME VICOPISANO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FC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3C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6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5.000</w:t>
            </w:r>
          </w:p>
        </w:tc>
      </w:tr>
      <w:tr w:rsidR="00814F6A" w:rsidRPr="00814F6A" w14:paraId="0CA9697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8C1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1D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Trentino-Alto Adige/Südtirol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65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Trento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00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CLES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E1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37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E6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MATERNA EQUIPARATA 'Don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L.Borghesi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 MECHEL ODV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EE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D.L. BORGHESI,35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23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38D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5D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9.690</w:t>
            </w:r>
          </w:p>
        </w:tc>
      </w:tr>
      <w:tr w:rsidR="00814F6A" w:rsidRPr="00814F6A" w14:paraId="4FD2E2C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FF3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17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35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5F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Assisi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98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00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Convitto nazionale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F4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Convitto Nazionale 'Principe di Napoli'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3E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Matteotti 14, Assisi, PG, Italia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64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43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0D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78.000</w:t>
            </w:r>
          </w:p>
        </w:tc>
      </w:tr>
      <w:tr w:rsidR="00814F6A" w:rsidRPr="00814F6A" w14:paraId="7612086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682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3A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4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B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C5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9D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BF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Cerbara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DE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Cerbara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69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A7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D7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8.100</w:t>
            </w:r>
          </w:p>
        </w:tc>
      </w:tr>
      <w:tr w:rsidR="00814F6A" w:rsidRPr="00814F6A" w14:paraId="5D00BDA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7E6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D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DE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DC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E9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10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D9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Piosina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14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Piosina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AF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29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D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7.020</w:t>
            </w:r>
          </w:p>
        </w:tc>
      </w:tr>
      <w:tr w:rsidR="00814F6A" w:rsidRPr="00814F6A" w14:paraId="7D4274D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AFC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6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D6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D2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66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59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A3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Badiali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E7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Badiali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FB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1F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C7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7.920</w:t>
            </w:r>
          </w:p>
        </w:tc>
      </w:tr>
      <w:tr w:rsidR="00814F6A" w:rsidRPr="00814F6A" w14:paraId="74BBC46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0D4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A2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3B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09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4B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6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43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Tina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0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Sempione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25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C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0F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13.140</w:t>
            </w:r>
          </w:p>
        </w:tc>
      </w:tr>
      <w:tr w:rsidR="00814F6A" w:rsidRPr="00814F6A" w14:paraId="08804AA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9C5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E2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C3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27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E6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A5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6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Montedoro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C6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Frescobaldi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2A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A8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CA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7.920</w:t>
            </w:r>
          </w:p>
        </w:tc>
      </w:tr>
      <w:tr w:rsidR="00814F6A" w:rsidRPr="00814F6A" w14:paraId="6AF1F89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03D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185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56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EF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C8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2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65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2D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S.Martin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d'upÃ²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04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S.Martin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d'upÃ²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5B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9D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43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4.320</w:t>
            </w:r>
          </w:p>
        </w:tc>
      </w:tr>
      <w:tr w:rsidR="00814F6A" w:rsidRPr="00814F6A" w14:paraId="60723A9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F1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27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6A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3C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C6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36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FC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Vecchia stazione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45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S.Secondo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5F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42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47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4.320</w:t>
            </w:r>
          </w:p>
        </w:tc>
      </w:tr>
      <w:tr w:rsidR="00814F6A" w:rsidRPr="00814F6A" w14:paraId="05A5E81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264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11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62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4A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6C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B3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2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 Matite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62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Cornetto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D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35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2C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10.800</w:t>
            </w:r>
          </w:p>
        </w:tc>
      </w:tr>
      <w:tr w:rsidR="00814F6A" w:rsidRPr="00814F6A" w14:paraId="3E2D788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776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1F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97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5D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AF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77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16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Cavour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22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N. Sauro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9C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B6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D8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9.360</w:t>
            </w:r>
          </w:p>
        </w:tc>
      </w:tr>
      <w:tr w:rsidR="00814F6A" w:rsidRPr="00814F6A" w14:paraId="7E03259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6A0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65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28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AB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9C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02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92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Badia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Petroia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A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Badia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Petroia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07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CE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90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5.220</w:t>
            </w:r>
          </w:p>
        </w:tc>
      </w:tr>
      <w:tr w:rsidR="00814F6A" w:rsidRPr="00814F6A" w14:paraId="7CCDB87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335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1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4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D1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ED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92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83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S.Leo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Bastia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F3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S.Leo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Bastia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03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76D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64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1.620</w:t>
            </w:r>
          </w:p>
        </w:tc>
      </w:tr>
      <w:tr w:rsidR="00814F6A" w:rsidRPr="00814F6A" w14:paraId="020A963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50B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D3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B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B4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2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84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15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Cerbara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4B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Cerbara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92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D4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E1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19.260</w:t>
            </w:r>
          </w:p>
        </w:tc>
      </w:tr>
      <w:tr w:rsidR="00814F6A" w:rsidRPr="00814F6A" w14:paraId="0455D79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5D9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8B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15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98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C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B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73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Riosecco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28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Riosecco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20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EB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9E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16.920</w:t>
            </w:r>
          </w:p>
        </w:tc>
      </w:tr>
      <w:tr w:rsidR="00814F6A" w:rsidRPr="00814F6A" w14:paraId="4199B8F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51A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94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B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7F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13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94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69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Userna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92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Tina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89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36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C0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12.780</w:t>
            </w:r>
          </w:p>
        </w:tc>
      </w:tr>
      <w:tr w:rsidR="00814F6A" w:rsidRPr="00814F6A" w14:paraId="1CF8A42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13E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4A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46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C1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A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45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96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Pieve Rose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70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Cadibona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E5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6C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5E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17.820</w:t>
            </w:r>
          </w:p>
        </w:tc>
      </w:tr>
      <w:tr w:rsidR="00814F6A" w:rsidRPr="00814F6A" w14:paraId="3926AE6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6AC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186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EC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16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FD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56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8F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0A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Tina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32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Sempione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3A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E1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9D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17.820</w:t>
            </w:r>
          </w:p>
        </w:tc>
      </w:tr>
      <w:tr w:rsidR="00814F6A" w:rsidRPr="00814F6A" w14:paraId="4B2E599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1E0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6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B0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25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70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EB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6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Lerchi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A4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Lerchi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51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D8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EF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3.024</w:t>
            </w:r>
          </w:p>
        </w:tc>
      </w:tr>
      <w:tr w:rsidR="00814F6A" w:rsidRPr="00814F6A" w14:paraId="3774BB7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190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18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F7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45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EF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9A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D7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S.Filippo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E2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Borgo Inferiore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BCD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DC0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7E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14.940</w:t>
            </w:r>
          </w:p>
        </w:tc>
      </w:tr>
      <w:tr w:rsidR="00814F6A" w:rsidRPr="00814F6A" w14:paraId="6DE3777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E1B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95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76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49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47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84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E3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S.Pio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X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A8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Martiri della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libertÃ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F1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74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2A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17.460</w:t>
            </w:r>
          </w:p>
        </w:tc>
      </w:tr>
      <w:tr w:rsidR="00814F6A" w:rsidRPr="00814F6A" w14:paraId="473541D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2CE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C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F0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A1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07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A3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C3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Promano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D8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Promano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F4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4E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16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3.672</w:t>
            </w:r>
          </w:p>
        </w:tc>
      </w:tr>
      <w:tr w:rsidR="00814F6A" w:rsidRPr="00814F6A" w14:paraId="1E8BBFC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876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B5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91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0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F9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AF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3C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S.Secondo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AC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S.Secondo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48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FA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34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2.376</w:t>
            </w:r>
          </w:p>
        </w:tc>
      </w:tr>
      <w:tr w:rsidR="00814F6A" w:rsidRPr="00814F6A" w14:paraId="6B7A04C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66A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C5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A9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C3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CA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D2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85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Trestina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65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Lambruschini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EC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2D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8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21.420</w:t>
            </w:r>
          </w:p>
        </w:tc>
      </w:tr>
      <w:tr w:rsidR="00814F6A" w:rsidRPr="00814F6A" w14:paraId="2751671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6BA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07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B3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A2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8C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5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AA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Badia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Petroia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-Morra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F0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Morra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2A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3A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01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3.096</w:t>
            </w:r>
          </w:p>
        </w:tc>
      </w:tr>
      <w:tr w:rsidR="00814F6A" w:rsidRPr="00814F6A" w14:paraId="4C50DEA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3CF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7D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A9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C4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Città di Castello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43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52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07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S.Leo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Bastia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79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S.Leo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Bastia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94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91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D3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2.304</w:t>
            </w:r>
          </w:p>
        </w:tc>
      </w:tr>
      <w:tr w:rsidR="00814F6A" w:rsidRPr="00814F6A" w14:paraId="3E06AC3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40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6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DD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4E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6F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BA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83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Perugia 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9B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M. B. Valentini,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21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C77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ED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20.020</w:t>
            </w:r>
          </w:p>
        </w:tc>
      </w:tr>
      <w:tr w:rsidR="00814F6A" w:rsidRPr="00814F6A" w14:paraId="37D294D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DD9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187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EB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B0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41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9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D3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F0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Perugia 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E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Pinturicchio, 64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1A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6E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6B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5.940</w:t>
            </w:r>
          </w:p>
        </w:tc>
      </w:tr>
      <w:tr w:rsidR="00814F6A" w:rsidRPr="00814F6A" w14:paraId="1D0AD4E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871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C4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07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18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03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DE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94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Perugia 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F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Roma,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60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DA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3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10.890</w:t>
            </w:r>
          </w:p>
        </w:tc>
      </w:tr>
      <w:tr w:rsidR="00814F6A" w:rsidRPr="00814F6A" w14:paraId="30489A7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5A3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86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A8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A6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AC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21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69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Latte e Cioccolato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23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Villa Glori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6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A5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C3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1.755</w:t>
            </w:r>
          </w:p>
        </w:tc>
      </w:tr>
      <w:tr w:rsidR="00814F6A" w:rsidRPr="00814F6A" w14:paraId="311342C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A02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82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57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6E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A7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2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60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Perugia 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13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P. da Palestrina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A8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7E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95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43.010</w:t>
            </w:r>
          </w:p>
        </w:tc>
      </w:tr>
      <w:tr w:rsidR="00814F6A" w:rsidRPr="00814F6A" w14:paraId="33FA521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85B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C1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9D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F5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E5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96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61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Perugia 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E4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Chiusi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BE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51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AE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28.160</w:t>
            </w:r>
          </w:p>
        </w:tc>
      </w:tr>
      <w:tr w:rsidR="00814F6A" w:rsidRPr="00814F6A" w14:paraId="59F35E9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B7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4C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DA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CE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62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D6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06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Perugia 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FC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dell'Armonia, 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07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EE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6F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28.490</w:t>
            </w:r>
          </w:p>
        </w:tc>
      </w:tr>
      <w:tr w:rsidR="00814F6A" w:rsidRPr="00814F6A" w14:paraId="07143D8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72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0B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B3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3A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84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99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49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Perugia 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E7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Strada Lacugnano, 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38E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D1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F3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51.260</w:t>
            </w:r>
          </w:p>
        </w:tc>
      </w:tr>
      <w:tr w:rsidR="00814F6A" w:rsidRPr="00814F6A" w14:paraId="38FA72E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8F5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6C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9C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8D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3C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4E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9B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Perugia 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3E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F. Gregorovius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1D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F4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20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15.730</w:t>
            </w:r>
          </w:p>
        </w:tc>
      </w:tr>
      <w:tr w:rsidR="00814F6A" w:rsidRPr="00814F6A" w14:paraId="1ED51B7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3C0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3F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12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F3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93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0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0D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Perugia 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EC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Papavero, 2/4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56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4E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A3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28.490</w:t>
            </w:r>
          </w:p>
        </w:tc>
      </w:tr>
      <w:tr w:rsidR="00814F6A" w:rsidRPr="00814F6A" w14:paraId="5A4FB66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4B1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7C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9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13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24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70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76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Direzione Didattica II Circolo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D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M. Magnini,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E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00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84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47.960</w:t>
            </w:r>
          </w:p>
        </w:tc>
      </w:tr>
      <w:tr w:rsidR="00814F6A" w:rsidRPr="00814F6A" w14:paraId="06E3DD4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5DA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188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31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67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B5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7A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91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A9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Perugia 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8D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Cotani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7EC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3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CA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17.600</w:t>
            </w:r>
          </w:p>
        </w:tc>
      </w:tr>
      <w:tr w:rsidR="00814F6A" w:rsidRPr="00814F6A" w14:paraId="45740E8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DAB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63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F6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62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D1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E6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6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Perugia 12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DB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Cestellini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B5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AB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2F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36.300</w:t>
            </w:r>
          </w:p>
        </w:tc>
      </w:tr>
      <w:tr w:rsidR="00814F6A" w:rsidRPr="00814F6A" w14:paraId="0CC2582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41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24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70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45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A3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29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33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Perugia 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3E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Brenta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04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CF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6B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44.440</w:t>
            </w:r>
          </w:p>
        </w:tc>
      </w:tr>
      <w:tr w:rsidR="00814F6A" w:rsidRPr="00814F6A" w14:paraId="661D939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087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77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B6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8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18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6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5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Perugia 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67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Trota,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B9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76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2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17.710</w:t>
            </w:r>
          </w:p>
        </w:tc>
      </w:tr>
      <w:tr w:rsidR="00814F6A" w:rsidRPr="00814F6A" w14:paraId="60040A7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9F1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  <w:r w:rsidR="00EF480D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02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BE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1F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1A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D9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47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Perugia 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4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V. Hugo,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E7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4E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6AD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27.610</w:t>
            </w:r>
          </w:p>
        </w:tc>
      </w:tr>
      <w:tr w:rsidR="00814F6A" w:rsidRPr="00814F6A" w14:paraId="0D56D6A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EFF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BE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D0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5F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D9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63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3B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Lampada Magica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2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Villa Glori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5F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16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D2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8.775</w:t>
            </w:r>
          </w:p>
        </w:tc>
      </w:tr>
      <w:tr w:rsidR="00814F6A" w:rsidRPr="00814F6A" w14:paraId="0998613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8F7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12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3B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70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Giustino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77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F8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CD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Direzione Didattica F.T. Bufalini tempo modulare 1 g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CC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 Amicis,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14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A6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44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3.795</w:t>
            </w:r>
          </w:p>
        </w:tc>
      </w:tr>
      <w:tr w:rsidR="00814F6A" w:rsidRPr="00814F6A" w14:paraId="7309CD5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995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D1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45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18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Giustino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27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8B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C2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Direzione Didattica F.T. Bufalini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83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 Amicis,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F1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1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0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9.690</w:t>
            </w:r>
          </w:p>
        </w:tc>
      </w:tr>
      <w:tr w:rsidR="00814F6A" w:rsidRPr="00814F6A" w14:paraId="2416B13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65E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3C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F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8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Giustino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21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3F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5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Direzione Didattica F.T. Bufalini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2F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Paal,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22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E8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DF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8.930</w:t>
            </w:r>
          </w:p>
        </w:tc>
      </w:tr>
      <w:tr w:rsidR="00814F6A" w:rsidRPr="00814F6A" w14:paraId="3EA51E0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D35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189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59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78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D9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Giustino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55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F7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D4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Direzione Didattica F.T. Bufalini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77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Repubblica,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21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DB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9C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26.775</w:t>
            </w:r>
          </w:p>
        </w:tc>
      </w:tr>
      <w:tr w:rsidR="00814F6A" w:rsidRPr="00814F6A" w14:paraId="19AE47C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929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A7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70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71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Giustino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CB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4B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60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Direzione Didattica F.T. Bufalini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25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Repubblica,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FC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A2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92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13.490</w:t>
            </w:r>
          </w:p>
        </w:tc>
      </w:tr>
      <w:tr w:rsidR="00814F6A" w:rsidRPr="00814F6A" w14:paraId="555A924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EA5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899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F8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F8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72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Giustino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79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22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E8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Direzione Didattica F.T. Bufalini tempo modulare 1 g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36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Gramsci,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B2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F5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9B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2.640</w:t>
            </w:r>
          </w:p>
        </w:tc>
      </w:tr>
      <w:tr w:rsidR="00814F6A" w:rsidRPr="00814F6A" w14:paraId="4694FEC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1BB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23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FD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82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Giustino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99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ED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18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Direzione Didattica F.T. Bufalini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0B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Gramsci,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81D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0A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B6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10.500</w:t>
            </w:r>
          </w:p>
        </w:tc>
      </w:tr>
      <w:tr w:rsidR="00814F6A" w:rsidRPr="00814F6A" w14:paraId="1151D60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5B2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B8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49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3D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Giustino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79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76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D6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Direzione Didattica F.T. Bufalini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50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Croce, 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631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A8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F1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15.400</w:t>
            </w:r>
          </w:p>
        </w:tc>
      </w:tr>
      <w:tr w:rsidR="00814F6A" w:rsidRPr="00814F6A" w14:paraId="5CA7A04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442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3B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C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BD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Giustino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BA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87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CF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L. Da Vinci tempo modulare 2 gg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00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Paal,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91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0D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94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1.972</w:t>
            </w:r>
          </w:p>
        </w:tc>
      </w:tr>
      <w:tr w:rsidR="00814F6A" w:rsidRPr="00814F6A" w14:paraId="67AD741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5AE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1A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C2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40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23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73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23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 Carillon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E8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viale Martiri delle Resistenza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59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D4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DF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10.920</w:t>
            </w:r>
          </w:p>
        </w:tc>
      </w:tr>
      <w:tr w:rsidR="00814F6A" w:rsidRPr="00814F6A" w14:paraId="1DC3904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630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16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C1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58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F4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B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81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 Girotondo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ED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viale Martiri delle Resistenza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67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3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E4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2.310</w:t>
            </w:r>
          </w:p>
        </w:tc>
      </w:tr>
      <w:tr w:rsidR="00814F6A" w:rsidRPr="00814F6A" w14:paraId="1050A4D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047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8C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FE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7F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F9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AC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E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Prato fiorito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91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 Villa Redenta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26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76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9C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9.200</w:t>
            </w:r>
          </w:p>
        </w:tc>
      </w:tr>
      <w:tr w:rsidR="00814F6A" w:rsidRPr="00814F6A" w14:paraId="6624BB0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5ED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190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47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5C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C9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FD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70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E9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Giacomo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F4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fraz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San Giacomo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39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A9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D7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8.600</w:t>
            </w:r>
          </w:p>
        </w:tc>
      </w:tr>
      <w:tr w:rsidR="00814F6A" w:rsidRPr="00814F6A" w14:paraId="357D928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217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38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4D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BF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04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F6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4C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Beroide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F7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Fraz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San Venanzo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D0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44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C5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2.600</w:t>
            </w:r>
          </w:p>
        </w:tc>
      </w:tr>
      <w:tr w:rsidR="00814F6A" w:rsidRPr="00814F6A" w14:paraId="32BE198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022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ED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34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9D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11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33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40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Eggi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2F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fraz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Eggi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1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32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3B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2.400</w:t>
            </w:r>
          </w:p>
        </w:tc>
      </w:tr>
      <w:tr w:rsidR="00814F6A" w:rsidRPr="00814F6A" w14:paraId="468E5F5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5D3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F1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AD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59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8C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F3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7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Collodi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FF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Tito Sinibaldi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0E7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85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E9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7.400</w:t>
            </w:r>
          </w:p>
        </w:tc>
      </w:tr>
      <w:tr w:rsidR="00814F6A" w:rsidRPr="00814F6A" w14:paraId="22E1B12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5D7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04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83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3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DB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27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96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 Redenta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B4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 Villa Redenta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A4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9B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1D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9.200</w:t>
            </w:r>
          </w:p>
        </w:tc>
      </w:tr>
      <w:tr w:rsidR="00814F6A" w:rsidRPr="00814F6A" w14:paraId="7318D90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E8F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81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3F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26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4A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A0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12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Protte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E0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fraz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Protte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12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40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42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3.400</w:t>
            </w:r>
          </w:p>
        </w:tc>
      </w:tr>
      <w:tr w:rsidR="00814F6A" w:rsidRPr="00814F6A" w14:paraId="3B9C897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C05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4D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77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7A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8A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40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3E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Maiano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4E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Maiano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00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0D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7D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6.600</w:t>
            </w:r>
          </w:p>
        </w:tc>
      </w:tr>
      <w:tr w:rsidR="00814F6A" w:rsidRPr="00814F6A" w14:paraId="3563DBF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A4B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5A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D0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68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F9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4B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F2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Brizio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C2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fraz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San Brizio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C9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56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A7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3.800</w:t>
            </w:r>
          </w:p>
        </w:tc>
      </w:tr>
      <w:tr w:rsidR="00814F6A" w:rsidRPr="00814F6A" w14:paraId="3C31927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726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24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D8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DA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2E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7C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DE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Morro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7E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Morro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E3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AE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D2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4.000</w:t>
            </w:r>
          </w:p>
        </w:tc>
      </w:tr>
      <w:tr w:rsidR="00814F6A" w:rsidRPr="00814F6A" w14:paraId="6AEE877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354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A2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F4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59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7E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D5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B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Baiano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F3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fraz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Baiano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1D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8A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55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8.800</w:t>
            </w:r>
          </w:p>
        </w:tc>
      </w:tr>
      <w:tr w:rsidR="00814F6A" w:rsidRPr="00814F6A" w14:paraId="30F6D8A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D5A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191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6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06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A2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D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54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B9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Martino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A2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fraz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San Martino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D3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F71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31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2.400</w:t>
            </w:r>
          </w:p>
        </w:tc>
      </w:tr>
      <w:tr w:rsidR="00814F6A" w:rsidRPr="00814F6A" w14:paraId="5B6B68C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BA6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15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3F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7A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C2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E8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87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 Corone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4A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Visso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14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690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63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9.000</w:t>
            </w:r>
          </w:p>
        </w:tc>
      </w:tr>
      <w:tr w:rsidR="00814F6A" w:rsidRPr="00814F6A" w14:paraId="3A21399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7E8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9C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4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9C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BC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C4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55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XX Settembre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16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p.zza XX Settembre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43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1F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F0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35.150</w:t>
            </w:r>
          </w:p>
        </w:tc>
      </w:tr>
      <w:tr w:rsidR="00814F6A" w:rsidRPr="00814F6A" w14:paraId="30B5ADF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574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06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D5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70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B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A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92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Beroide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B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fraz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Santa Croce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B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91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C2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1.824</w:t>
            </w:r>
          </w:p>
        </w:tc>
      </w:tr>
      <w:tr w:rsidR="00814F6A" w:rsidRPr="00814F6A" w14:paraId="162C125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529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3D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E5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ED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D3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98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6A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Giacomo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9C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fraz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San giacomo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D7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FF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3A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23.370</w:t>
            </w:r>
          </w:p>
        </w:tc>
      </w:tr>
      <w:tr w:rsidR="00814F6A" w:rsidRPr="00814F6A" w14:paraId="3D5374B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DD6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FE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9E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D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8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75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F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 Redenta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80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Camillo Bezzi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DF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C3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B3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18.810</w:t>
            </w:r>
          </w:p>
        </w:tc>
      </w:tr>
      <w:tr w:rsidR="00814F6A" w:rsidRPr="00814F6A" w14:paraId="270271A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7E0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9B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5A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C4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5B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57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72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Giovanni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DA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Baiano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E6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FF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2D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13.680</w:t>
            </w:r>
          </w:p>
        </w:tc>
      </w:tr>
      <w:tr w:rsidR="00814F6A" w:rsidRPr="00814F6A" w14:paraId="56CC9DC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99D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96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FA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7C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C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5F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6D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Martino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43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San Martino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27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4E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F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7.600</w:t>
            </w:r>
          </w:p>
        </w:tc>
      </w:tr>
      <w:tr w:rsidR="00814F6A" w:rsidRPr="00814F6A" w14:paraId="3BEBFDF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B21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8A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EE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Perugia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5F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Spoleto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D5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E1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5A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 Corone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9B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 San NicolÃ²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A5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BF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93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41.990</w:t>
            </w:r>
          </w:p>
        </w:tc>
      </w:tr>
      <w:tr w:rsidR="00814F6A" w:rsidRPr="00814F6A" w14:paraId="731FA6B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A70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192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D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7F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CB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Altivole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A7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05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B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Giovanni XXIII di Caselle di Altivole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43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J. Kennedy 1/1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30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FA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F9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5.700</w:t>
            </w:r>
          </w:p>
        </w:tc>
      </w:tr>
      <w:tr w:rsidR="00814F6A" w:rsidRPr="00814F6A" w14:paraId="51206A3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258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A4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0B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4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Altivole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1C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4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1E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Primaria S. Pio X di San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VIto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Altivole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07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San Vito,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C1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4F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F3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16.150</w:t>
            </w:r>
          </w:p>
        </w:tc>
      </w:tr>
      <w:tr w:rsidR="00814F6A" w:rsidRPr="00814F6A" w14:paraId="3076DD2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59C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2D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B4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Vicenza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6F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ARZIGNANO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14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1F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E9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Girotondo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10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Scamozzi,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4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09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14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26.367</w:t>
            </w:r>
          </w:p>
        </w:tc>
      </w:tr>
      <w:tr w:rsidR="00814F6A" w:rsidRPr="00814F6A" w14:paraId="2EEC5DF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E11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E0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61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Belluno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D1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Borgo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Valbelluna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9F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B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45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ANTONIO SOLAGNA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C9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GABELLI 10 - VILLAPIANA LENTIAI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FDD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FC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DE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1.107</w:t>
            </w:r>
          </w:p>
        </w:tc>
      </w:tr>
      <w:tr w:rsidR="00814F6A" w:rsidRPr="00814F6A" w14:paraId="49805C0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E22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39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F6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Belluno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9D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Borgo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Valbelluna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C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28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A7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CESARE VECELLIO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E7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GALILEO GALILEI N. 2 - LENTIAI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7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57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B1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6.806</w:t>
            </w:r>
          </w:p>
        </w:tc>
      </w:tr>
      <w:tr w:rsidR="00814F6A" w:rsidRPr="00814F6A" w14:paraId="7A0645E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494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193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C1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83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Belluno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3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Borgo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Valbelluna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07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5A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F0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1Â° GRADO F.LLI SCHIOCCHET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E3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L. BERNARD N. 40 - TRICHIANA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03E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91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B6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3.654</w:t>
            </w:r>
          </w:p>
        </w:tc>
      </w:tr>
      <w:tr w:rsidR="00814F6A" w:rsidRPr="00814F6A" w14:paraId="1AF55DD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FB7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193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26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2D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Belluno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F1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Borgo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Valbelluna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BC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F5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40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STATALE G. MAMELI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5E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PIAZZA F.LLI SCHIOCCHET N. 21 - S. ANTONIO TORTAL TRICHIANA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42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968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9F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9.779</w:t>
            </w:r>
          </w:p>
        </w:tc>
      </w:tr>
      <w:tr w:rsidR="00814F6A" w:rsidRPr="00814F6A" w14:paraId="6D8D376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3D7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193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17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A8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Belluno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8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Borgo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Valbelluna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0A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1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8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STATALE G. PASCOLI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FF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L. BERNARD N. 46/A - TRICHIANA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CA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5A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BE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11.176</w:t>
            </w:r>
          </w:p>
        </w:tc>
      </w:tr>
      <w:tr w:rsidR="00814F6A" w:rsidRPr="00814F6A" w14:paraId="56A7494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51C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193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F8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B7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Belluno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0A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Borgo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Valbelluna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B0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B4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3E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LA BIMBOTECA E NIDO INTEGRATO S. ANTONIO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D9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MARTIRI DELLA LIBERTA' N. 30 - S. ANTONIO TORTAL TRICHIANA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38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E2F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8B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9.024</w:t>
            </w:r>
          </w:p>
        </w:tc>
      </w:tr>
      <w:tr w:rsidR="00814F6A" w:rsidRPr="00814F6A" w14:paraId="1244D09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1CA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193</w:t>
            </w:r>
            <w:r w:rsidR="00FE7C8A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FF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C5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Belluno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5A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Borgo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Valbelluna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BB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45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0F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STATALE FEDERICI AGOSTI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29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M. BARP N. 2 - TRICHIANA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DB4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D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D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11.712</w:t>
            </w:r>
          </w:p>
        </w:tc>
      </w:tr>
      <w:tr w:rsidR="00814F6A" w:rsidRPr="00814F6A" w14:paraId="1643D62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A81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193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A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04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F5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campagna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lupia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71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5F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22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'Piccolo Principe'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04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s. d'acquisto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06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F9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7F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9.360</w:t>
            </w:r>
          </w:p>
        </w:tc>
      </w:tr>
      <w:tr w:rsidR="00814F6A" w:rsidRPr="00814F6A" w14:paraId="0E99CB7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9D7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193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79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A7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A1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campagna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lupia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8B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B7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66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'G. Leopardi'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E1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4 novembre n.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61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2F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76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30.940</w:t>
            </w:r>
          </w:p>
        </w:tc>
      </w:tr>
      <w:tr w:rsidR="00814F6A" w:rsidRPr="00814F6A" w14:paraId="60D92CF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473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193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C3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FA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5D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campagna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lupia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74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7A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87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'F.lli Bandiera'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B7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Marzabotto 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EE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B1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66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12.750</w:t>
            </w:r>
          </w:p>
        </w:tc>
      </w:tr>
      <w:tr w:rsidR="00814F6A" w:rsidRPr="00814F6A" w14:paraId="175F5AB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CFF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193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72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D4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EC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campagna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lupia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51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F9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6D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'Dogliotti'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D0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montessori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77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02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7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32.980</w:t>
            </w:r>
          </w:p>
        </w:tc>
      </w:tr>
      <w:tr w:rsidR="00814F6A" w:rsidRPr="00814F6A" w14:paraId="063B423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36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D0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8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6F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CAMPOLONGO MAGGIORE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77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7E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8A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'DON MILANI'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09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DON MARTINO DURIGHELLO 5, 30010 CAMPOLONGO MAGGIORE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B3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E2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2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17.280</w:t>
            </w:r>
          </w:p>
        </w:tc>
      </w:tr>
      <w:tr w:rsidR="00814F6A" w:rsidRPr="00814F6A" w14:paraId="6C34306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5EB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194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6C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FE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E0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CAMPOLONGO MAGGIORE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AD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0A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74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'SAN  PIO X'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0B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CASOLO 31, 30010 CAMPOLONGO MAGGIORE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C8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BF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FB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23.460</w:t>
            </w:r>
          </w:p>
        </w:tc>
      </w:tr>
      <w:tr w:rsidR="00814F6A" w:rsidRPr="00814F6A" w14:paraId="1C19927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D10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194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47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1F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A8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CAMPOLONGO MAGGIORE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C7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AB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C3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'GUGLIELMO MARCONI'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C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VILLA 92, 30010 CAMPOLONGO MAGGIORE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DE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A7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CD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23.460</w:t>
            </w:r>
          </w:p>
        </w:tc>
      </w:tr>
      <w:tr w:rsidR="00814F6A" w:rsidRPr="00814F6A" w14:paraId="1A2F88A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65B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194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8F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2A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BC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CAMPOLONGO MAGGIORE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D6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14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6F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'MARCO POLO'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10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CLAUDIO MONTEVERDI 14, 30010 CAMPOLONGO MAGGIORE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9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1D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E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2.160</w:t>
            </w:r>
          </w:p>
        </w:tc>
      </w:tr>
      <w:tr w:rsidR="00814F6A" w:rsidRPr="00814F6A" w14:paraId="2DF53EC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3C2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194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50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99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9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 SUL SILE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AA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9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93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C. Collodi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52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Chiesa Lughignano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44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11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F97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15.300</w:t>
            </w:r>
          </w:p>
        </w:tc>
      </w:tr>
      <w:tr w:rsidR="00814F6A" w:rsidRPr="00814F6A" w14:paraId="657BB93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A3F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194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6F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53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AA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 SUL SILE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D3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55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B8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Andersen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D6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Montenero, 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82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5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41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21.600</w:t>
            </w:r>
          </w:p>
        </w:tc>
      </w:tr>
      <w:tr w:rsidR="00814F6A" w:rsidRPr="00814F6A" w14:paraId="635975F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8DD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194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CF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8C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36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 SUL SILE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14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1A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DF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G. 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B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Vittorio Veneto, 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29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8F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E6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60.120</w:t>
            </w:r>
          </w:p>
        </w:tc>
      </w:tr>
      <w:tr w:rsidR="00814F6A" w:rsidRPr="00814F6A" w14:paraId="6801A4D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261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194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0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1A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50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 SUL SILE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03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06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97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M. Polo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0E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Chiesa Lughignano,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9E0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E4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6F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4.270</w:t>
            </w:r>
          </w:p>
        </w:tc>
      </w:tr>
      <w:tr w:rsidR="00814F6A" w:rsidRPr="00814F6A" w14:paraId="6CEADB0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A17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194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48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B5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88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 SUL SILE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D8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D7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CF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G. Berto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4B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Peschiere, 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61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76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A9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5.490</w:t>
            </w:r>
          </w:p>
        </w:tc>
      </w:tr>
      <w:tr w:rsidR="00814F6A" w:rsidRPr="00814F6A" w14:paraId="7DF8351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94A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194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66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92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86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 SUL SILE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8E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CC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0F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 A. Gramsci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27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Vittorio Veneto, 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5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F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6F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6.510</w:t>
            </w:r>
          </w:p>
        </w:tc>
      </w:tr>
      <w:tr w:rsidR="00814F6A" w:rsidRPr="00814F6A" w14:paraId="7F4A0AB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2EC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AB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04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B8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CASALE SUL SILE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BD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C1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92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COMUNALE 'IL CASTELLO'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84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Montenero, 24/A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EA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D5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26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17.094</w:t>
            </w:r>
          </w:p>
        </w:tc>
      </w:tr>
      <w:tr w:rsidR="00814F6A" w:rsidRPr="00814F6A" w14:paraId="44E5C49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48A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D7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0A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35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CASTELLO DI GODEGO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F0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3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F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PRIMARIA 'Giuseppina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Bianco'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A5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Paolo Piazza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1C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2C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B3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19.750</w:t>
            </w:r>
          </w:p>
        </w:tc>
      </w:tr>
      <w:tr w:rsidR="00814F6A" w:rsidRPr="00814F6A" w14:paraId="68F844F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7D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2B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99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13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CITTADELLA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2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9C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F3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STEINER WALDORF AURORA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1E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CASARETTA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7D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57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E0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38.760</w:t>
            </w:r>
          </w:p>
        </w:tc>
      </w:tr>
      <w:tr w:rsidR="00814F6A" w:rsidRPr="00814F6A" w14:paraId="45A8C63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B8F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35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D0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69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CITTADELLA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BD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5E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E1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MICRONIDO 'LA CULLA DI AURORA'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3B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CASARETTA, 158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D1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46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48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4.420</w:t>
            </w:r>
          </w:p>
        </w:tc>
      </w:tr>
      <w:tr w:rsidR="00814F6A" w:rsidRPr="00814F6A" w14:paraId="13F4B02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DDA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60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73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B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CITTADELLA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73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1B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75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DI CITTADELLA - INFANZIA ALPINI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56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DEGLI ALPINI, 22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4A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EE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CE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4.887</w:t>
            </w:r>
          </w:p>
        </w:tc>
      </w:tr>
      <w:tr w:rsidR="00814F6A" w:rsidRPr="00814F6A" w14:paraId="0B83899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874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80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94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E8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CITTADELLA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35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52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73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STATALE DI CITTADELLA </w:t>
            </w: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- INFANZIA CASARETTA 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7E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VIA CASARETTA, 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84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01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D77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6.878</w:t>
            </w:r>
          </w:p>
        </w:tc>
      </w:tr>
      <w:tr w:rsidR="00814F6A" w:rsidRPr="00814F6A" w14:paraId="1943147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1BA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BF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04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D8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CITTADELLA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44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EE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D6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DI CITTADELLA - INFANZIA CA' NAVE 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6C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MAZZINI,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3E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ED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24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8.688</w:t>
            </w:r>
          </w:p>
        </w:tc>
      </w:tr>
      <w:tr w:rsidR="00814F6A" w:rsidRPr="00814F6A" w14:paraId="71CFEC8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310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00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C3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22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CITTADELLA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BC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58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4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DI CITTADELLA - INFANZIA ALPINI 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4B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VECCHIA DI BASSANO,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2D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21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5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6.697</w:t>
            </w:r>
          </w:p>
        </w:tc>
      </w:tr>
      <w:tr w:rsidR="00814F6A" w:rsidRPr="00814F6A" w14:paraId="0011DE3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56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AD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DC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AE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CITTADELLA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0D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F4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FF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DI CITTADELLA - L. CORNARO 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D6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A. GABRIELLI, 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27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7C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B5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37.950</w:t>
            </w:r>
          </w:p>
        </w:tc>
      </w:tr>
      <w:tr w:rsidR="00814F6A" w:rsidRPr="00814F6A" w14:paraId="515677D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900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7B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8E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38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CITTADELLA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5A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32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C0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DI CITTADELLA - S. 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92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CASE BIANCHE,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D1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EA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D0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13.530</w:t>
            </w:r>
          </w:p>
        </w:tc>
      </w:tr>
      <w:tr w:rsidR="00814F6A" w:rsidRPr="00814F6A" w14:paraId="3C28696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ADA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AA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1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21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CITTADELLA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01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A1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0A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DI CITTADELLA - POZZETTO 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79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VECCHIA DI BASSANO,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F5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D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50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16.830</w:t>
            </w:r>
          </w:p>
        </w:tc>
      </w:tr>
      <w:tr w:rsidR="00814F6A" w:rsidRPr="00814F6A" w14:paraId="4E26AF1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311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196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5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52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D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CITTADELLA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37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DC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7D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DI CITTADELLA - LAGHI 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55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DON GIUSEPPE LAGO,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21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C8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83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2.380</w:t>
            </w:r>
          </w:p>
        </w:tc>
      </w:tr>
      <w:tr w:rsidR="00814F6A" w:rsidRPr="00814F6A" w14:paraId="53D5AF9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A7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196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02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A7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10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CITTADELLA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97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29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93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DI CITTADELLA - B.GO TREVISO - MONS. EMILIO BASSO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56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RISORGIMENTO, 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17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D6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FF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2.822</w:t>
            </w:r>
          </w:p>
        </w:tc>
      </w:tr>
      <w:tr w:rsidR="00814F6A" w:rsidRPr="00814F6A" w14:paraId="67F3817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B6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196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A8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08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AB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Comune di Fossà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4A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87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B0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'G. Marconi'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E6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dei Caduti di Via Fani, 2     30030 FossÃ²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D0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74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74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16.250</w:t>
            </w:r>
          </w:p>
        </w:tc>
      </w:tr>
      <w:tr w:rsidR="00814F6A" w:rsidRPr="00814F6A" w14:paraId="1C41D84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408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196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E2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DF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3B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Comune di Fossà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3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68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9A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'A. Volta'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C0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san Giacomo 1   30030 Fossà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87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1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A0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6.175</w:t>
            </w:r>
          </w:p>
        </w:tc>
      </w:tr>
      <w:tr w:rsidR="00814F6A" w:rsidRPr="00814F6A" w14:paraId="7D1F81D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D5F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196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56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F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96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COSTERMANO SUL GARDA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4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D1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3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'A. CONSOLINI'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1F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A. DE GASPERI,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CE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B3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07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2.816</w:t>
            </w:r>
          </w:p>
        </w:tc>
      </w:tr>
      <w:tr w:rsidR="00814F6A" w:rsidRPr="00814F6A" w14:paraId="0389E3C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330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196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0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4C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A3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COSTERMANO SUL GARDA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F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41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BD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'F.FERRI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1A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IV NOVEMBRE,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9A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5E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D3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1.792</w:t>
            </w:r>
          </w:p>
        </w:tc>
      </w:tr>
      <w:tr w:rsidR="00814F6A" w:rsidRPr="00814F6A" w14:paraId="37746BB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03E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196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F6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C0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D6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DA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77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16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ISOLA DEL TESORO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E0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CANALETTO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3B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9A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BD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19.080</w:t>
            </w:r>
          </w:p>
        </w:tc>
      </w:tr>
      <w:tr w:rsidR="00814F6A" w:rsidRPr="00814F6A" w14:paraId="3D973B4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4F0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196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EA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C3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BB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F1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E8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3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PICCOLE TRACCE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E9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BRUSAURA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4D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1A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1E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7.200</w:t>
            </w:r>
          </w:p>
        </w:tc>
      </w:tr>
      <w:tr w:rsidR="00814F6A" w:rsidRPr="00814F6A" w14:paraId="78F2A81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FD9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196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9D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D1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9D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E4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6B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E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 AMICIS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9E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VITTORIO VENETO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27F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84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9E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20.740</w:t>
            </w:r>
          </w:p>
        </w:tc>
      </w:tr>
      <w:tr w:rsidR="00814F6A" w:rsidRPr="00814F6A" w14:paraId="38DB233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A14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F4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2E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85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C3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CE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4C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GIOTTO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34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TINTORETTO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398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BA9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29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39.100</w:t>
            </w:r>
          </w:p>
        </w:tc>
      </w:tr>
      <w:tr w:rsidR="00814F6A" w:rsidRPr="00814F6A" w14:paraId="65F8B7A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4EC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197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C3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7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70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0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09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E2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GIOVANNI BOSCO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AB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CAZZAGHETTO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35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3D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4B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18.700</w:t>
            </w:r>
          </w:p>
        </w:tc>
      </w:tr>
      <w:tr w:rsidR="00814F6A" w:rsidRPr="00814F6A" w14:paraId="397DAE5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181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197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76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7E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23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95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CB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7D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DANIELE MANIN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AB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BRUSAURA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E8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1C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BB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16.830</w:t>
            </w:r>
          </w:p>
        </w:tc>
      </w:tr>
      <w:tr w:rsidR="00814F6A" w:rsidRPr="00814F6A" w14:paraId="2191585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B1F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197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4E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76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22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Farra di Soligo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2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2D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F8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BRUNO MUNARI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EB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Aldo Moro n.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25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7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8B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11.655</w:t>
            </w:r>
          </w:p>
        </w:tc>
      </w:tr>
      <w:tr w:rsidR="00814F6A" w:rsidRPr="00814F6A" w14:paraId="7EF65DA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04F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197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EE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2A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25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Farra di Soligo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67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9F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CB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LORENZO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DC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dei Patrioti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FD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D2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3A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14.280</w:t>
            </w:r>
          </w:p>
        </w:tc>
      </w:tr>
      <w:tr w:rsidR="00814F6A" w:rsidRPr="00814F6A" w14:paraId="4C73CBA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C1C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197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08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82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06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FUMANE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E3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DF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AA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DI FUMANE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CE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PIO BRUGNOLI, 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52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CC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4A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12.780</w:t>
            </w:r>
          </w:p>
        </w:tc>
      </w:tr>
      <w:tr w:rsidR="00814F6A" w:rsidRPr="00814F6A" w14:paraId="3C3E872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39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197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6F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7E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58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FUMANE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EF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40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94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DI BREONIO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F9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RISORGIMENTO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81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CD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A9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1.800</w:t>
            </w:r>
          </w:p>
        </w:tc>
      </w:tr>
      <w:tr w:rsidR="00814F6A" w:rsidRPr="00814F6A" w14:paraId="3BC5A85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041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197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AC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7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D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FUMANE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8C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41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10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DI FUMANE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03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PIO BRUGNOLI, 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6A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4E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03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8.775</w:t>
            </w:r>
          </w:p>
        </w:tc>
      </w:tr>
      <w:tr w:rsidR="00814F6A" w:rsidRPr="00814F6A" w14:paraId="7DF24D3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6D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197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02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D1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97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FUMANE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17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74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52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DI BREONIO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77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RISORGIMENTO,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85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B9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07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845</w:t>
            </w:r>
          </w:p>
        </w:tc>
      </w:tr>
      <w:tr w:rsidR="00814F6A" w:rsidRPr="00814F6A" w14:paraId="028B68D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67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197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AE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D1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0F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FUMANE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4E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13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AC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B. LORENZI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35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PIO BRUGNOLI, 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69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EE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D6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3.965</w:t>
            </w:r>
          </w:p>
        </w:tc>
      </w:tr>
      <w:tr w:rsidR="00814F6A" w:rsidRPr="00814F6A" w14:paraId="22386D6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90C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AF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B2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74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54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54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B0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Rudolf Steiner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4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Riviera Bosco Piccolo,40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7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B7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0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32.220</w:t>
            </w:r>
          </w:p>
        </w:tc>
      </w:tr>
      <w:tr w:rsidR="00814F6A" w:rsidRPr="00814F6A" w14:paraId="2AF4FA4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4BA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39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8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04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NEGRAR DI VALPOLICELLA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44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9D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DA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DI FANE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81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CHIESA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BD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CF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ED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14.940</w:t>
            </w:r>
          </w:p>
        </w:tc>
      </w:tr>
      <w:tr w:rsidR="00814F6A" w:rsidRPr="00814F6A" w14:paraId="3DE6C9C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7F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3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5A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8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NEGRAR DI VALPOLICELLA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60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A8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AE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DI PRUN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D2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ALEARDI, 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04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59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A7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10.010</w:t>
            </w:r>
          </w:p>
        </w:tc>
      </w:tr>
      <w:tr w:rsidR="00814F6A" w:rsidRPr="00814F6A" w14:paraId="03EB34E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806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CB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DD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9D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NEGRAR DI VALPOLICELLA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3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C8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E3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DI SAN PERETTO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C3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PERETTO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10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5B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BA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3.660</w:t>
            </w:r>
          </w:p>
        </w:tc>
      </w:tr>
      <w:tr w:rsidR="00814F6A" w:rsidRPr="00814F6A" w14:paraId="51AA6C7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C03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7F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1D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F1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NEGRAR DI VALPOLICELLA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77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D8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5C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S.G. CALABRIA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A3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S.G. CALABRIA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68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1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3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17.430</w:t>
            </w:r>
          </w:p>
        </w:tc>
      </w:tr>
      <w:tr w:rsidR="00814F6A" w:rsidRPr="00814F6A" w14:paraId="36BA3A5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DAD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45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0A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6B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NEGRAR DI VALPOLICELLA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93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21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B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DI SANTA 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F7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DEI CARMELITANI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94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95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A1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9.296</w:t>
            </w:r>
          </w:p>
        </w:tc>
      </w:tr>
      <w:tr w:rsidR="00814F6A" w:rsidRPr="00814F6A" w14:paraId="36FF7E5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F14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15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A7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Vicenza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10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Nove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1D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50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67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materna Danieli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C8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Antnibon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24/a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4F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67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BA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21.049</w:t>
            </w:r>
          </w:p>
        </w:tc>
      </w:tr>
      <w:tr w:rsidR="00814F6A" w:rsidRPr="00814F6A" w14:paraId="0A6E731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C03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198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FE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1B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Vicenza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6A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Nove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EF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5A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12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Elementare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Antonibon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99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Antonibon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A3B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5CD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22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19.530</w:t>
            </w:r>
          </w:p>
        </w:tc>
      </w:tr>
      <w:tr w:rsidR="00814F6A" w:rsidRPr="00814F6A" w14:paraId="67DE656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C35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26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FE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38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5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C3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9D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STEINER WALDORF PADOVA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C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retrone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3C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8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C5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10.498</w:t>
            </w:r>
          </w:p>
        </w:tc>
      </w:tr>
      <w:tr w:rsidR="00814F6A" w:rsidRPr="00814F6A" w14:paraId="416ECB2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D26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4C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B6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03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9C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11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A6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STEINER WALDORF PADOVA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01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retrone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05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F1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B8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14.863</w:t>
            </w:r>
          </w:p>
        </w:tc>
      </w:tr>
      <w:tr w:rsidR="00814F6A" w:rsidRPr="00814F6A" w14:paraId="69ED53B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E22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A8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58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12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B6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0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A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STEINER WALDORF PADOVA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0A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retrone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9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C8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89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8.517</w:t>
            </w:r>
          </w:p>
        </w:tc>
      </w:tr>
      <w:tr w:rsidR="00814F6A" w:rsidRPr="00814F6A" w14:paraId="452016C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6ED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31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2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Belluno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B2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Pedavena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60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9C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58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statale dell'Infanzia e Primaria 'Ana Rech'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B5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U. Foscolo, 5 - 32034 Pedavena (BL)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7C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BF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6E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32.384</w:t>
            </w:r>
          </w:p>
        </w:tc>
      </w:tr>
      <w:tr w:rsidR="00814F6A" w:rsidRPr="00814F6A" w14:paraId="58B5067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3AE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199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EB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65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F1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Pianiga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3E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35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0F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Rivale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BC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 Rivale, 134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D8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9F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2F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11.160</w:t>
            </w:r>
          </w:p>
        </w:tc>
      </w:tr>
      <w:tr w:rsidR="00814F6A" w:rsidRPr="00814F6A" w14:paraId="13386F5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70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199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F7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8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3C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Pianiga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E3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8B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BC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'L. da Vinci' - Pianiga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E1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Patriarcato, 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6EB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5E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E6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28.730</w:t>
            </w:r>
          </w:p>
        </w:tc>
      </w:tr>
      <w:tr w:rsidR="00814F6A" w:rsidRPr="00814F6A" w14:paraId="5B92189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E03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199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F9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5E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A2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Pianiga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B7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93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DE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'E: De Amicis' - Mellaredo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9B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Noalese Nord, 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C1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AF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61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6.800</w:t>
            </w:r>
          </w:p>
        </w:tc>
      </w:tr>
      <w:tr w:rsidR="00814F6A" w:rsidRPr="00814F6A" w14:paraId="461FF04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DD4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199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E1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D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A6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Pianiga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AA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89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1B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G.Rodari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 - Cazzago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8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Molinella,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E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AB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96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20.230</w:t>
            </w:r>
          </w:p>
        </w:tc>
      </w:tr>
      <w:tr w:rsidR="00814F6A" w:rsidRPr="00814F6A" w14:paraId="0B28793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7EB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199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82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8B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0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Piazzola sul Brenta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98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10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BC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L. Bottazzo - Presina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8F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Montessori,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B9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4B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A2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16.490</w:t>
            </w:r>
          </w:p>
        </w:tc>
      </w:tr>
      <w:tr w:rsidR="00814F6A" w:rsidRPr="00814F6A" w14:paraId="55EC132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9E6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199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CA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59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5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Piazzola sul Brenta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E2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DA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54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Camerini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7E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Dei Contarini, 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25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36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6D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24.140</w:t>
            </w:r>
          </w:p>
        </w:tc>
      </w:tr>
      <w:tr w:rsidR="00814F6A" w:rsidRPr="00814F6A" w14:paraId="5542522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B01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199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0B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8F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7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Piazzola sul Brenta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24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93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C9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A. Da Tremignon - Tremignon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24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Borsellino,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FC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DD7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B7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14.960</w:t>
            </w:r>
          </w:p>
        </w:tc>
      </w:tr>
      <w:tr w:rsidR="00814F6A" w:rsidRPr="00814F6A" w14:paraId="15113E0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362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199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69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DD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2F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Piazzola sul Brenta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E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0E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F2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 Francesco d'Assisi -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Boschiera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62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Boschiera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93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E24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CC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14.450</w:t>
            </w:r>
          </w:p>
        </w:tc>
      </w:tr>
      <w:tr w:rsidR="00814F6A" w:rsidRPr="00814F6A" w14:paraId="10019C1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40E" w14:textId="77777777" w:rsidR="00814F6A" w:rsidRPr="00814F6A" w:rsidRDefault="0096034B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16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95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63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Piazzola sul Brenta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B4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D7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E7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Gabbianella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0D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G. Dossetti,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98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47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44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9.231</w:t>
            </w:r>
          </w:p>
        </w:tc>
      </w:tr>
      <w:tr w:rsidR="00814F6A" w:rsidRPr="00814F6A" w14:paraId="6B34155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D03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26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7A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A3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PIEVE DI SOLIGO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9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1A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03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'A. ZANZOTTO'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D1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Cal Santa, 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56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7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37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20.286</w:t>
            </w:r>
          </w:p>
        </w:tc>
      </w:tr>
      <w:tr w:rsidR="00814F6A" w:rsidRPr="00814F6A" w14:paraId="4265C91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90D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4B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38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82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PIEVE DI SOLIGO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19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4C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83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'PAPA LUCIANI'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8B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Brigata Cadore,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4C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A5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C3C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3.762</w:t>
            </w:r>
          </w:p>
        </w:tc>
      </w:tr>
      <w:tr w:rsidR="00814F6A" w:rsidRPr="00814F6A" w14:paraId="6EF720E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8E8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CC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97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F2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PIEVE DI SOLIGO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ED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43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D5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'DON MILANI'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35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val="en-GB" w:eastAsia="it-IT"/>
              </w:rPr>
              <w:t>via J.F. Kennedy, 17/A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310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4F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35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3.965</w:t>
            </w:r>
          </w:p>
        </w:tc>
      </w:tr>
      <w:tr w:rsidR="00814F6A" w:rsidRPr="00814F6A" w14:paraId="4C22E23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BDB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1A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1D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18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Ponzano Veneto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D8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1D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03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'Giovanni Battista Cicogna'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D0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Cicogna 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19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D0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7C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20.414</w:t>
            </w:r>
          </w:p>
        </w:tc>
      </w:tr>
      <w:tr w:rsidR="00814F6A" w:rsidRPr="00814F6A" w14:paraId="2F0D71B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3D2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49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8E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D7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Ponzano Veneto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01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6F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5B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'Costantino Dalla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Toffola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B5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Diritti dell'Infanzia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87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92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61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41.520</w:t>
            </w:r>
          </w:p>
        </w:tc>
      </w:tr>
      <w:tr w:rsidR="00814F6A" w:rsidRPr="00814F6A" w14:paraId="55FD1F9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597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200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1D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D1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21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Ponzano Veneto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FA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9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27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'Caterina Galvan'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B3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Talponera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81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83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31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FD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5.893</w:t>
            </w:r>
          </w:p>
        </w:tc>
      </w:tr>
      <w:tr w:rsidR="00814F6A" w:rsidRPr="00814F6A" w14:paraId="3A1CDCA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1EA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BF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6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66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Ponzano Veneto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6A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7B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76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'Ernesto Gastaldo'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D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Volpago Nord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F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33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F4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15.397</w:t>
            </w:r>
          </w:p>
        </w:tc>
      </w:tr>
      <w:tr w:rsidR="00814F6A" w:rsidRPr="00814F6A" w14:paraId="63DEA89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A78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22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C8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DF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Preganziol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ED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B2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3C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Asilo Nido comunale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â€œAquilone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4E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Bianchin n. 35 â€“ Frescada di Preganziol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5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33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2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6.570</w:t>
            </w:r>
          </w:p>
        </w:tc>
      </w:tr>
      <w:tr w:rsidR="00814F6A" w:rsidRPr="00814F6A" w14:paraId="45EF077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F39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5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ED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DA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Preganziol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BA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41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BB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â€œArcobaleno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1â€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E1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Bianchin n. 35 â€“ Frescada di Preganziol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EA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F3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62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22.800</w:t>
            </w:r>
          </w:p>
        </w:tc>
      </w:tr>
      <w:tr w:rsidR="00814F6A" w:rsidRPr="00814F6A" w14:paraId="26B4A85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B07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9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FA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2E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Preganziol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04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80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D6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â€œArcobaleno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2â€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B1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 Civetta n.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92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8F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96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12.540</w:t>
            </w:r>
          </w:p>
        </w:tc>
      </w:tr>
      <w:tr w:rsidR="00814F6A" w:rsidRPr="00814F6A" w14:paraId="10B36A6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C2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49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D1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1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Preganziol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69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3D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E0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â€œRaimondo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Franchettiâ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90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Piazza Armando Diaz n. 6 â€“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Santrovaso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Preganziol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D40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0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D0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4.875</w:t>
            </w:r>
          </w:p>
        </w:tc>
      </w:tr>
      <w:tr w:rsidR="00814F6A" w:rsidRPr="00814F6A" w14:paraId="7D2E590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912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FF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46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2B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Preganziol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62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8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E3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â€œVittorino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da Feltre'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28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Mario Bertuol n. 48 - Frescada di Preganziol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56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FA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2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5.655</w:t>
            </w:r>
          </w:p>
        </w:tc>
      </w:tr>
      <w:tr w:rsidR="00814F6A" w:rsidRPr="00814F6A" w14:paraId="60B465C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11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D1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55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D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Preganziol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BF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A1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4B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â€œGiovanni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Comissoâ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A2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Bassa n. 14 - Frescada di Preganziol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E8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30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DF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6.175</w:t>
            </w:r>
          </w:p>
        </w:tc>
      </w:tr>
      <w:tr w:rsidR="00814F6A" w:rsidRPr="00814F6A" w14:paraId="7C00693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F5B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201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2B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EF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7A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Preganziol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E0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42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FB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Micro Nido 'Nuvola'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96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 Civetta,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A3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36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A4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4.818</w:t>
            </w:r>
          </w:p>
        </w:tc>
      </w:tr>
      <w:tr w:rsidR="00814F6A" w:rsidRPr="00814F6A" w14:paraId="63A61CB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8E5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89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40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C2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Preganziol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15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8C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ED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â€œPapa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Giovanni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XXIIIâ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€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F5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Tiziano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Vecellio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169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5C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E5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46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48.472</w:t>
            </w:r>
          </w:p>
        </w:tc>
      </w:tr>
      <w:tr w:rsidR="00814F6A" w:rsidRPr="00814F6A" w14:paraId="20A7B64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441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F5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A2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19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Quarto d'Altino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F8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11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8A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paritaria 'San Giuseppe'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59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Trieste 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A0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C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B5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2.405</w:t>
            </w:r>
          </w:p>
        </w:tc>
      </w:tr>
      <w:tr w:rsidR="00814F6A" w:rsidRPr="00814F6A" w14:paraId="5E3DFE0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2C2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E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0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2C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REFRONTOLO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62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08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2E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'TITO MINNITI'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40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G. Matteotti,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BCB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86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6A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5.720</w:t>
            </w:r>
          </w:p>
        </w:tc>
      </w:tr>
      <w:tr w:rsidR="00814F6A" w:rsidRPr="00814F6A" w14:paraId="6D54126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EE4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88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D8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F1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REFRONTOLO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8B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5A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BD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6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degli Alpini,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A1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5A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22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8.600</w:t>
            </w:r>
          </w:p>
        </w:tc>
      </w:tr>
      <w:tr w:rsidR="00814F6A" w:rsidRPr="00814F6A" w14:paraId="1CA85DA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F43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23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05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2E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RIESE PIO 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E7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4F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CC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MARGHERITA SARTO SANSON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04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MERRY DEL VAL 25, RIESE PIO X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3B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3F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CD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6.528</w:t>
            </w:r>
          </w:p>
        </w:tc>
      </w:tr>
      <w:tr w:rsidR="00814F6A" w:rsidRPr="00814F6A" w14:paraId="4B334DC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BAF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D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9A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AC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RIESE PIO 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D1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30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78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MONS. BERNARDI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9E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B.TA MARTIRI DEL GRAPPA 5, POGGIANA DI RIESE PIO X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99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DF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6A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800</w:t>
            </w:r>
          </w:p>
        </w:tc>
      </w:tr>
      <w:tr w:rsidR="00814F6A" w:rsidRPr="00814F6A" w14:paraId="613716B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670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0C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CB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D2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RIESE PIO 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0C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2F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58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DON BOSCO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5C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E. TOTI 8, VALLA' DI RIESE PIO X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4B7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AE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7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6.432</w:t>
            </w:r>
          </w:p>
        </w:tc>
      </w:tr>
      <w:tr w:rsidR="00814F6A" w:rsidRPr="00814F6A" w14:paraId="3A2FA72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624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202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9B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2F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F2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97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F7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2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integrato di Buso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47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viale Angelo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domenico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06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AB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82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3.504</w:t>
            </w:r>
          </w:p>
        </w:tc>
      </w:tr>
      <w:tr w:rsidR="00814F6A" w:rsidRPr="00814F6A" w14:paraId="6005F52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9D9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91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36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6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8F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C5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F2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Buonarroti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92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Buonarroti,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75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2B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03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15.680</w:t>
            </w:r>
          </w:p>
        </w:tc>
      </w:tr>
      <w:tr w:rsidR="00814F6A" w:rsidRPr="00814F6A" w14:paraId="6F53146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55A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AC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94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72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AF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8B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B2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Bramante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2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Donato Bramante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D3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F8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6C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8.342</w:t>
            </w:r>
          </w:p>
        </w:tc>
      </w:tr>
      <w:tr w:rsidR="00814F6A" w:rsidRPr="00814F6A" w14:paraId="173BAC9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96B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44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72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60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3C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F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D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integrato Sant'Antonio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8B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Maria Montessori, 4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88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B2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A87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3.024</w:t>
            </w:r>
          </w:p>
        </w:tc>
      </w:tr>
      <w:tr w:rsidR="00814F6A" w:rsidRPr="00814F6A" w14:paraId="7B865E9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915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AB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02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3A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11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3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2E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Sant'Antonio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6B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Maria Montessori,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95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CA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C6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15.120</w:t>
            </w:r>
          </w:p>
        </w:tc>
      </w:tr>
      <w:tr w:rsidR="00814F6A" w:rsidRPr="00814F6A" w14:paraId="521FF2B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CE0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B0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62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D9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82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E0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65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Buso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8F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Angelo Domenico,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3E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E2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86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5.670</w:t>
            </w:r>
          </w:p>
        </w:tc>
      </w:tr>
      <w:tr w:rsidR="00814F6A" w:rsidRPr="00814F6A" w14:paraId="54CFCEB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1C5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7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9B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62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4B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38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51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San Gaetano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F6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Fenil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del Turco - Via Francesco Baracca,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25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4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31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3.024</w:t>
            </w:r>
          </w:p>
        </w:tc>
      </w:tr>
      <w:tr w:rsidR="00814F6A" w:rsidRPr="00814F6A" w14:paraId="53C462A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92F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54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21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95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58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55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91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Principe di Napoli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A6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Sicchirollo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60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C5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72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12.663</w:t>
            </w:r>
          </w:p>
        </w:tc>
      </w:tr>
      <w:tr w:rsidR="00814F6A" w:rsidRPr="00814F6A" w14:paraId="4F22601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5CC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72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80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CF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A3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F5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0B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dell'Infanzia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Tassina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7D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Vittorio Veneto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F9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80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A8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13.419</w:t>
            </w:r>
          </w:p>
        </w:tc>
      </w:tr>
      <w:tr w:rsidR="00814F6A" w:rsidRPr="00814F6A" w14:paraId="2CA152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D7A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203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23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90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B8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31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1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09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Marchi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41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Marchi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20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59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96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11.529</w:t>
            </w:r>
          </w:p>
        </w:tc>
      </w:tr>
      <w:tr w:rsidR="00814F6A" w:rsidRPr="00814F6A" w14:paraId="0C82C6F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CE3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0D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0B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1C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16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80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6B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Pinocchio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E3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Maria Montessori,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71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6F7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EA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3.780</w:t>
            </w:r>
          </w:p>
        </w:tc>
      </w:tr>
      <w:tr w:rsidR="00814F6A" w:rsidRPr="00814F6A" w14:paraId="64A6295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2B7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A6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3C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C4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6B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20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7F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G. 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4D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D.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Gallani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1F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7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38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4.347</w:t>
            </w:r>
          </w:p>
        </w:tc>
      </w:tr>
      <w:tr w:rsidR="00814F6A" w:rsidRPr="00814F6A" w14:paraId="2B686A9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68C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FA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6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A7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2B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8A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86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Aldo Moro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13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Curtatone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CF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CE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6F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2.016</w:t>
            </w:r>
          </w:p>
        </w:tc>
      </w:tr>
      <w:tr w:rsidR="00814F6A" w:rsidRPr="00814F6A" w14:paraId="2CE6B39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29C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7C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0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D5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C5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4B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B0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M. Ventre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50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Ramazzina,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C6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3B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80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320</w:t>
            </w:r>
          </w:p>
        </w:tc>
      </w:tr>
      <w:tr w:rsidR="00814F6A" w:rsidRPr="00814F6A" w14:paraId="70ECBF8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D61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C3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92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63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44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3F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70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Mons. Mattioli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E5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Vittorio Veneto 61/A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E8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3F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2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1.344</w:t>
            </w:r>
          </w:p>
        </w:tc>
      </w:tr>
      <w:tr w:rsidR="00814F6A" w:rsidRPr="00814F6A" w14:paraId="42555D7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AC2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50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1E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3A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A3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2D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C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A. Maini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D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Don Torquato Giuseppe Astori,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15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77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77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1.600</w:t>
            </w:r>
          </w:p>
        </w:tc>
      </w:tr>
      <w:tr w:rsidR="00814F6A" w:rsidRPr="00814F6A" w14:paraId="390A912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D40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1D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A4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0C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D5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E3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C9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Amicizia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B5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dei Mille, 277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B9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F3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FA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9.180</w:t>
            </w:r>
          </w:p>
        </w:tc>
      </w:tr>
      <w:tr w:rsidR="00814F6A" w:rsidRPr="00814F6A" w14:paraId="3304B24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CDE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E2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CD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52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C7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2F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D4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Primaria Giovanni XXIII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4C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Resistenza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B9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08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B9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26.690</w:t>
            </w:r>
          </w:p>
        </w:tc>
      </w:tr>
      <w:tr w:rsidR="00814F6A" w:rsidRPr="00814F6A" w14:paraId="75CF284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F1C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20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80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DD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4F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Rovigo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F5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BF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A4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Scuole Medie G. B. Casalini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09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Resistenza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E7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4C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3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7.360</w:t>
            </w:r>
          </w:p>
        </w:tc>
      </w:tr>
      <w:tr w:rsidR="00814F6A" w:rsidRPr="00814F6A" w14:paraId="590A9CC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26C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70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6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CB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Biagio di  Callalta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3F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7F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3C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F1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G. Matteotti n. 38 - Spercenigo di San Biagio di Callalta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6E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34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9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5.510</w:t>
            </w:r>
          </w:p>
        </w:tc>
      </w:tr>
      <w:tr w:rsidR="00814F6A" w:rsidRPr="00814F6A" w14:paraId="3D8C4B0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A1A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C3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A0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DB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Biagio di  Callalta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FD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9B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A5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'Eugenio Montale'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8A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2 Giugno n. 47 - San Biagio di Callalta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D6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DE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E3C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12.402</w:t>
            </w:r>
          </w:p>
        </w:tc>
      </w:tr>
      <w:tr w:rsidR="00814F6A" w:rsidRPr="00814F6A" w14:paraId="71AF77C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025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AE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AB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E7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Biagio di  Callalta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89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38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6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'Marco Polo'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C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Valdrigo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 4 -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Cavrie'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San Biagio di Callalta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DD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F7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EF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5.056</w:t>
            </w:r>
          </w:p>
        </w:tc>
      </w:tr>
      <w:tr w:rsidR="00814F6A" w:rsidRPr="00814F6A" w14:paraId="64D1A04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CB1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C5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4D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D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Biagio di  Callalta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C5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50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9B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'S. Giovanni Bosco'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C2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 Amicis n. 4 - Olmi di an Biagio di Callalta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59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99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8A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9.699</w:t>
            </w:r>
          </w:p>
        </w:tc>
      </w:tr>
      <w:tr w:rsidR="00814F6A" w:rsidRPr="00814F6A" w14:paraId="72BE4F8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BA5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36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BB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62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Biagio di  Callalta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0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00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37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'Lorenzo Milani'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57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G. D'Annunzio n. 16 -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FagarÃ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¨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San Biagio di Callalta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F7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82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2A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3.844</w:t>
            </w:r>
          </w:p>
        </w:tc>
      </w:tr>
      <w:tr w:rsidR="00814F6A" w:rsidRPr="00814F6A" w14:paraId="3732100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3A7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15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CA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B9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GIORGIO IN BOSCO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7F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68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79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Arcobaleno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CF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XXIX Aprile 178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B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6D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D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11.700</w:t>
            </w:r>
          </w:p>
        </w:tc>
      </w:tr>
      <w:tr w:rsidR="00814F6A" w:rsidRPr="00814F6A" w14:paraId="356697B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FD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204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5C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5B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A7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GIORGIO IN BOSCO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E6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3A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2E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Capoluogo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79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Vicolo Giovanni XXIII 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A6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33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CA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5.610</w:t>
            </w:r>
          </w:p>
        </w:tc>
      </w:tr>
      <w:tr w:rsidR="00814F6A" w:rsidRPr="00814F6A" w14:paraId="4CEA167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B8A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93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CB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CB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GIORGIO IN BOSCO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E6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F4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21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Paviola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AF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Ramusa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08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23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6C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16.995</w:t>
            </w:r>
          </w:p>
        </w:tc>
      </w:tr>
      <w:tr w:rsidR="00814F6A" w:rsidRPr="00814F6A" w14:paraId="34545D1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3C2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80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60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8B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GIOVANNI LUPATOTO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07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8A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66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asilo nido comunale 'Lupetto dei bimbi -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Sabin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FA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 Ortigara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22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F2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F44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9.240</w:t>
            </w:r>
          </w:p>
        </w:tc>
      </w:tr>
      <w:tr w:rsidR="00814F6A" w:rsidRPr="00814F6A" w14:paraId="234C6DB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48C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AE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28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3D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GIOVANNI LUPATOTO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B6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62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60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dell'infanzia statale 'Federico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Garofoli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2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Treviso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A7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C96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93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12.025</w:t>
            </w:r>
          </w:p>
        </w:tc>
      </w:tr>
      <w:tr w:rsidR="00814F6A" w:rsidRPr="00814F6A" w14:paraId="622D951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EE9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74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E3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09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GIOVANNI LUPATOTO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C0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77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3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statale 'Giovanni XXIII'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EA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Giovanni XXIII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A2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0F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AA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33.120</w:t>
            </w:r>
          </w:p>
        </w:tc>
      </w:tr>
      <w:tr w:rsidR="00814F6A" w:rsidRPr="00814F6A" w14:paraId="25D1C73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330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93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32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84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GIOVANNI LUPATOTO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90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D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E9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statale 'Antonio Cesari' - sezione moduli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D5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Trieste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6B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FD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6A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8.160</w:t>
            </w:r>
          </w:p>
        </w:tc>
      </w:tr>
      <w:tr w:rsidR="00814F6A" w:rsidRPr="00814F6A" w14:paraId="15863E6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608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EE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BF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08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GIOVANNI LUPATOTO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11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A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D9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statale 'Antonio Cesari' - sezione tempo pieno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44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Trieste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8A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86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3B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21.760</w:t>
            </w:r>
          </w:p>
        </w:tc>
      </w:tr>
      <w:tr w:rsidR="00814F6A" w:rsidRPr="00814F6A" w14:paraId="729BB5C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E4E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7D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27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DD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GIOVANNI LUPATOTO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87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C9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E2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statale 'Cangrande della Scala'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0E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CÃ  dei Sordi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45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20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AA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15.436</w:t>
            </w:r>
          </w:p>
        </w:tc>
      </w:tr>
      <w:tr w:rsidR="00814F6A" w:rsidRPr="00814F6A" w14:paraId="09737AE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795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205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0E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82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D2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GIOVANNI LUPATOTO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D7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3D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2F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statale 'Giulio Ceroni'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19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Santa Teresa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2B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B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70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39.950</w:t>
            </w:r>
          </w:p>
        </w:tc>
      </w:tr>
      <w:tr w:rsidR="00814F6A" w:rsidRPr="00814F6A" w14:paraId="62B5986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A12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EF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FF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EE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GIOVANNI LUPATOTO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1A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8E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88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statale 'Ippolito Pindemonte'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7C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CÃ  dei Sordi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D1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1E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C0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3.400</w:t>
            </w:r>
          </w:p>
        </w:tc>
      </w:tr>
      <w:tr w:rsidR="00814F6A" w:rsidRPr="00814F6A" w14:paraId="3809DF6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93A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F9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7F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98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Michele al Tagliamento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2C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EA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D1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'Tito Livio'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22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G. Pascoli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1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BD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587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28.386</w:t>
            </w:r>
          </w:p>
        </w:tc>
      </w:tr>
      <w:tr w:rsidR="00814F6A" w:rsidRPr="00814F6A" w14:paraId="7896E6B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A7D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AD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A2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EC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Sant'Anna d'Alfaedo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57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5D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1B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MONS. LUIGI RONCARI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77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MONS. RONCARI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E4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59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6F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6.006</w:t>
            </w:r>
          </w:p>
        </w:tc>
      </w:tr>
      <w:tr w:rsidR="00814F6A" w:rsidRPr="00814F6A" w14:paraId="5FA6CA1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9D4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0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B5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CE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Sant'Anna d'Alfaedo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86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16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05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IL BOSCO INCANTATO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E1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MONS. RONCARI N.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CD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06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EA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11.700</w:t>
            </w:r>
          </w:p>
        </w:tc>
      </w:tr>
      <w:tr w:rsidR="00814F6A" w:rsidRPr="00814F6A" w14:paraId="138F25F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D76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58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7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7D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Sant'Anna d'Alfaedo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C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A4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B0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 GIAN ATTILIO DALLA BONA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4A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MONS. RONCARI N.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3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1C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66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5.544</w:t>
            </w:r>
          </w:p>
        </w:tc>
      </w:tr>
      <w:tr w:rsidR="00814F6A" w:rsidRPr="00814F6A" w14:paraId="032E6F3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759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A5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88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Vicenza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ED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SCHIO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EB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64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3C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MATERNA SAN GIORGIO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DD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FALGARE N. 37 - POLEO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CB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32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24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12.675</w:t>
            </w:r>
          </w:p>
        </w:tc>
      </w:tr>
      <w:tr w:rsidR="00814F6A" w:rsidRPr="00814F6A" w14:paraId="7D13E9F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C96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68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8E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39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ScorzÃ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¨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B2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F3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09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INFANTILE SPANGARO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C0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Mazzini,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49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9BB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D4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21.280</w:t>
            </w:r>
          </w:p>
        </w:tc>
      </w:tr>
      <w:tr w:rsidR="00814F6A" w:rsidRPr="00814F6A" w14:paraId="7F17C05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903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3B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47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43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ScorzÃ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¨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D7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DE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4F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INFANTILE SPANGARO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23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Mazzini,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68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0E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1F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7.980</w:t>
            </w:r>
          </w:p>
        </w:tc>
      </w:tr>
      <w:tr w:rsidR="00814F6A" w:rsidRPr="00814F6A" w14:paraId="5BFFA17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C55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206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1D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E7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D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5B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2E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17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ASSOCIAZIONE PER LA PEDAGOGIA STEINERIANA MICHAEL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63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SANT'AMBROGIO DI FIERA, 60/A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CB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48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D0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10.269</w:t>
            </w:r>
          </w:p>
        </w:tc>
      </w:tr>
      <w:tr w:rsidR="00814F6A" w:rsidRPr="00814F6A" w14:paraId="1A800CA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999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F4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41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67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EA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66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6F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ASSOCIAZIONE PER LA PEDAGOGIA STEINERIANA MICHAEL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EB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SANT'AMBROGIO DI FIERA, 60/A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AA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1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CE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4.401</w:t>
            </w:r>
          </w:p>
        </w:tc>
      </w:tr>
      <w:tr w:rsidR="00814F6A" w:rsidRPr="00814F6A" w14:paraId="5DE2FAC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83C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BD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66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EA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2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FD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72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Ambrosia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s.c.a.r.l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8B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Strada comunale delle corti, 33 31100 Treviso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96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CF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D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15.840</w:t>
            </w:r>
          </w:p>
        </w:tc>
      </w:tr>
      <w:tr w:rsidR="00814F6A" w:rsidRPr="00814F6A" w14:paraId="588E09B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2EB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9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3B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2B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Valdobbiadene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3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A9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55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San Venanzio Fortunato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01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Venanzio Fortunato n. 32  - Valdobbiadene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46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73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A2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22.680</w:t>
            </w:r>
          </w:p>
        </w:tc>
      </w:tr>
      <w:tr w:rsidR="00814F6A" w:rsidRPr="00814F6A" w14:paraId="114A02E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CDB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67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F5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97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Valdobbiadene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6B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B7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4C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primaria Angelo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Codello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63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Pietro n. 30 - Valdobbiadene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C3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02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0B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4.064</w:t>
            </w:r>
          </w:p>
        </w:tc>
      </w:tr>
      <w:tr w:rsidR="00814F6A" w:rsidRPr="00814F6A" w14:paraId="0D6A706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193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95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31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CD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Valdobbiadene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36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FB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41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Fiume Piave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20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XXX Aprile n. 33 - Bigolino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F4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5C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02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6.864</w:t>
            </w:r>
          </w:p>
        </w:tc>
      </w:tr>
      <w:tr w:rsidR="00814F6A" w:rsidRPr="00814F6A" w14:paraId="224C079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F17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5E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5B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99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Vigonovo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48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DF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5F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'Leonardo Da Vinci'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8A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Montale n.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4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ED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64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8.241</w:t>
            </w:r>
          </w:p>
        </w:tc>
      </w:tr>
      <w:tr w:rsidR="00814F6A" w:rsidRPr="00814F6A" w14:paraId="23BB102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3D7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EF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2E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7E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Vigonovo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7D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65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A9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'Edmondo De Amicis'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1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Battisti n. 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62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E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43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7.370</w:t>
            </w:r>
          </w:p>
        </w:tc>
      </w:tr>
      <w:tr w:rsidR="00814F6A" w:rsidRPr="00814F6A" w14:paraId="06A63A1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749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207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A9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B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BC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Vigonovo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FD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F5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2F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'Guglielmo Marconi'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6E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Martiri n.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26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2B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91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8.241</w:t>
            </w:r>
          </w:p>
        </w:tc>
      </w:tr>
      <w:tr w:rsidR="00814F6A" w:rsidRPr="00814F6A" w14:paraId="2CC5EF2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349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63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D5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6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Zero Branco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3E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9C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55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 Pio X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E2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Scandolara 55 - 31059 Zero Branco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5D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F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9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18.095</w:t>
            </w:r>
          </w:p>
        </w:tc>
      </w:tr>
      <w:tr w:rsidR="00814F6A" w:rsidRPr="00814F6A" w14:paraId="171250F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88C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  <w:r w:rsidR="0096034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28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23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0E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Zero Branco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C3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A1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0D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G. Marconi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E4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Viale IV Novembre, 20 - 31059 Zero Branco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4C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3D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7A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26.568</w:t>
            </w:r>
          </w:p>
        </w:tc>
      </w:tr>
      <w:tr w:rsidR="00814F6A" w:rsidRPr="00814F6A" w14:paraId="4B0602E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138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  <w:r w:rsidR="00DE207D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04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30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41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Zero Branco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DD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93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A5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G. Pascoli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DE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Scandolara 57 - 31059 Zero Branco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7E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A4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49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1.728</w:t>
            </w:r>
          </w:p>
        </w:tc>
      </w:tr>
      <w:tr w:rsidR="00814F6A" w:rsidRPr="00814F6A" w14:paraId="72280F4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983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  <w:r w:rsidR="00DE207D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DA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4E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D4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Zero Branco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31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FA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87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E. Fermi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10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Piazza Diaz, 17 - 31059  Zero Branco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77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36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73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2.376</w:t>
            </w:r>
          </w:p>
        </w:tc>
      </w:tr>
      <w:tr w:rsidR="00814F6A" w:rsidRPr="00814F6A" w14:paraId="035A3924" w14:textId="77777777" w:rsidTr="009C6942">
        <w:trPr>
          <w:trHeight w:val="600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5DDFC2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05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01ECE8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E564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30.617.849</w:t>
            </w:r>
          </w:p>
        </w:tc>
      </w:tr>
    </w:tbl>
    <w:p w14:paraId="374ED3EC" w14:textId="77777777" w:rsidR="007966D4" w:rsidRDefault="007966D4" w:rsidP="00DA45C5">
      <w:pPr>
        <w:jc w:val="center"/>
        <w:rPr>
          <w:rFonts w:ascii="Times New Roman" w:hAnsi="Times New Roman"/>
          <w:sz w:val="24"/>
          <w:szCs w:val="24"/>
        </w:rPr>
      </w:pPr>
    </w:p>
    <w:p w14:paraId="6624E743" w14:textId="77777777" w:rsidR="00814F6A" w:rsidRDefault="00814F6A" w:rsidP="00DA45C5">
      <w:pPr>
        <w:jc w:val="center"/>
        <w:rPr>
          <w:rFonts w:ascii="Times New Roman" w:hAnsi="Times New Roman"/>
          <w:sz w:val="24"/>
          <w:szCs w:val="24"/>
        </w:rPr>
        <w:sectPr w:rsidR="00814F6A" w:rsidSect="00C442DE">
          <w:pgSz w:w="16838" w:h="11906" w:orient="landscape"/>
          <w:pgMar w:top="1134" w:right="678" w:bottom="1133" w:left="1134" w:header="708" w:footer="708" w:gutter="0"/>
          <w:cols w:space="708"/>
          <w:docGrid w:linePitch="360"/>
        </w:sectPr>
      </w:pPr>
    </w:p>
    <w:p w14:paraId="30C8F013" w14:textId="77777777" w:rsidR="007140B5" w:rsidRDefault="007966D4" w:rsidP="00DA45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ALLEGATO 3</w:t>
      </w:r>
    </w:p>
    <w:tbl>
      <w:tblPr>
        <w:tblStyle w:val="Grigliatabella"/>
        <w:tblW w:w="0" w:type="auto"/>
        <w:tblInd w:w="1003" w:type="dxa"/>
        <w:tblLook w:val="04A0" w:firstRow="1" w:lastRow="0" w:firstColumn="1" w:lastColumn="0" w:noHBand="0" w:noVBand="1"/>
      </w:tblPr>
      <w:tblGrid>
        <w:gridCol w:w="2274"/>
        <w:gridCol w:w="2447"/>
        <w:gridCol w:w="2911"/>
      </w:tblGrid>
      <w:tr w:rsidR="00A61DFB" w:rsidRPr="00A61DFB" w14:paraId="6A324850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27AED09C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Regione</w:t>
            </w:r>
          </w:p>
        </w:tc>
        <w:tc>
          <w:tcPr>
            <w:tcW w:w="2447" w:type="dxa"/>
            <w:noWrap/>
            <w:hideMark/>
          </w:tcPr>
          <w:p w14:paraId="7885C3FD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popolazione scolastica</w:t>
            </w:r>
          </w:p>
        </w:tc>
        <w:tc>
          <w:tcPr>
            <w:tcW w:w="2911" w:type="dxa"/>
            <w:noWrap/>
            <w:hideMark/>
          </w:tcPr>
          <w:p w14:paraId="3EBCC083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ripartizione 14% del Fondo</w:t>
            </w:r>
          </w:p>
        </w:tc>
      </w:tr>
      <w:tr w:rsidR="00A61DFB" w:rsidRPr="00A61DFB" w14:paraId="7210C8F8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260D2664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Abruzzo</w:t>
            </w:r>
          </w:p>
        </w:tc>
        <w:tc>
          <w:tcPr>
            <w:tcW w:w="2447" w:type="dxa"/>
            <w:noWrap/>
            <w:hideMark/>
          </w:tcPr>
          <w:p w14:paraId="6186916F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171.856</w:t>
            </w:r>
          </w:p>
        </w:tc>
        <w:tc>
          <w:tcPr>
            <w:tcW w:w="2911" w:type="dxa"/>
            <w:noWrap/>
            <w:hideMark/>
          </w:tcPr>
          <w:p w14:paraId="028637A1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15.795,03 €</w:t>
            </w:r>
          </w:p>
        </w:tc>
      </w:tr>
      <w:tr w:rsidR="00A61DFB" w:rsidRPr="00A61DFB" w14:paraId="2026C028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08FAB5C1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Basilicata</w:t>
            </w:r>
          </w:p>
        </w:tc>
        <w:tc>
          <w:tcPr>
            <w:tcW w:w="2447" w:type="dxa"/>
            <w:noWrap/>
            <w:hideMark/>
          </w:tcPr>
          <w:p w14:paraId="151B67A3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73.245</w:t>
            </w:r>
          </w:p>
        </w:tc>
        <w:tc>
          <w:tcPr>
            <w:tcW w:w="2911" w:type="dxa"/>
            <w:noWrap/>
            <w:hideMark/>
          </w:tcPr>
          <w:p w14:paraId="5763865F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6.731,84 €</w:t>
            </w:r>
          </w:p>
        </w:tc>
      </w:tr>
      <w:tr w:rsidR="00A61DFB" w:rsidRPr="00A61DFB" w14:paraId="2E0BB583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09A6899D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Bolzano</w:t>
            </w:r>
            <w:r w:rsidRPr="00A61DF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47" w:type="dxa"/>
            <w:noWrap/>
            <w:hideMark/>
          </w:tcPr>
          <w:p w14:paraId="54F9FFA9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81.522</w:t>
            </w:r>
          </w:p>
        </w:tc>
        <w:tc>
          <w:tcPr>
            <w:tcW w:w="2911" w:type="dxa"/>
            <w:noWrap/>
            <w:hideMark/>
          </w:tcPr>
          <w:p w14:paraId="15D1D602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7.492,57 €</w:t>
            </w:r>
          </w:p>
        </w:tc>
      </w:tr>
      <w:tr w:rsidR="00A61DFB" w:rsidRPr="00A61DFB" w14:paraId="310FEC59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123F3191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Calabria</w:t>
            </w:r>
          </w:p>
        </w:tc>
        <w:tc>
          <w:tcPr>
            <w:tcW w:w="2447" w:type="dxa"/>
            <w:noWrap/>
            <w:hideMark/>
          </w:tcPr>
          <w:p w14:paraId="1D5D4C63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270.749</w:t>
            </w:r>
          </w:p>
        </w:tc>
        <w:tc>
          <w:tcPr>
            <w:tcW w:w="2911" w:type="dxa"/>
            <w:noWrap/>
            <w:hideMark/>
          </w:tcPr>
          <w:p w14:paraId="1F483B19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24.884,14 €</w:t>
            </w:r>
          </w:p>
        </w:tc>
      </w:tr>
      <w:tr w:rsidR="00A61DFB" w:rsidRPr="00A61DFB" w14:paraId="2DE52295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4AEAE9FF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Campania</w:t>
            </w:r>
          </w:p>
        </w:tc>
        <w:tc>
          <w:tcPr>
            <w:tcW w:w="2447" w:type="dxa"/>
            <w:noWrap/>
            <w:hideMark/>
          </w:tcPr>
          <w:p w14:paraId="311FC968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916.878</w:t>
            </w:r>
          </w:p>
        </w:tc>
        <w:tc>
          <w:tcPr>
            <w:tcW w:w="2911" w:type="dxa"/>
            <w:noWrap/>
            <w:hideMark/>
          </w:tcPr>
          <w:p w14:paraId="2B7E7898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84.268,90 €</w:t>
            </w:r>
          </w:p>
        </w:tc>
      </w:tr>
      <w:tr w:rsidR="00A61DFB" w:rsidRPr="00A61DFB" w14:paraId="1F508A3F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4A6C6CEB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Emilia Romagna</w:t>
            </w:r>
          </w:p>
        </w:tc>
        <w:tc>
          <w:tcPr>
            <w:tcW w:w="2447" w:type="dxa"/>
            <w:noWrap/>
            <w:hideMark/>
          </w:tcPr>
          <w:p w14:paraId="3C9B5574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1" w:type="dxa"/>
            <w:noWrap/>
            <w:hideMark/>
          </w:tcPr>
          <w:p w14:paraId="2E2A1411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A61DFB" w:rsidRPr="00A61DFB" w14:paraId="4DB4E361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6FD463F5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Friuli Venezia Giulia</w:t>
            </w:r>
          </w:p>
        </w:tc>
        <w:tc>
          <w:tcPr>
            <w:tcW w:w="2447" w:type="dxa"/>
            <w:noWrap/>
            <w:hideMark/>
          </w:tcPr>
          <w:p w14:paraId="420B9C60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151.522</w:t>
            </w:r>
          </w:p>
        </w:tc>
        <w:tc>
          <w:tcPr>
            <w:tcW w:w="2911" w:type="dxa"/>
            <w:noWrap/>
            <w:hideMark/>
          </w:tcPr>
          <w:p w14:paraId="527AD7C8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13.926,16 €</w:t>
            </w:r>
          </w:p>
        </w:tc>
      </w:tr>
      <w:tr w:rsidR="00A61DFB" w:rsidRPr="00A61DFB" w14:paraId="3526B9A5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2F83E445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Lazio</w:t>
            </w:r>
          </w:p>
        </w:tc>
        <w:tc>
          <w:tcPr>
            <w:tcW w:w="2447" w:type="dxa"/>
            <w:noWrap/>
            <w:hideMark/>
          </w:tcPr>
          <w:p w14:paraId="71D8F159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787.790</w:t>
            </w:r>
          </w:p>
        </w:tc>
        <w:tc>
          <w:tcPr>
            <w:tcW w:w="2911" w:type="dxa"/>
            <w:noWrap/>
            <w:hideMark/>
          </w:tcPr>
          <w:p w14:paraId="2AAFCBB5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72.404,60 €</w:t>
            </w:r>
          </w:p>
        </w:tc>
      </w:tr>
      <w:tr w:rsidR="00A61DFB" w:rsidRPr="00A61DFB" w14:paraId="1501F1F6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29ACAF15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Liguria</w:t>
            </w:r>
          </w:p>
        </w:tc>
        <w:tc>
          <w:tcPr>
            <w:tcW w:w="2447" w:type="dxa"/>
            <w:noWrap/>
            <w:hideMark/>
          </w:tcPr>
          <w:p w14:paraId="60C57EAF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182.811</w:t>
            </w:r>
          </w:p>
        </w:tc>
        <w:tc>
          <w:tcPr>
            <w:tcW w:w="2911" w:type="dxa"/>
            <w:noWrap/>
            <w:hideMark/>
          </w:tcPr>
          <w:p w14:paraId="1399F969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16.801,89 €</w:t>
            </w:r>
          </w:p>
        </w:tc>
      </w:tr>
      <w:tr w:rsidR="00A61DFB" w:rsidRPr="00A61DFB" w14:paraId="7111AD2F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06AC226B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Lombardia</w:t>
            </w:r>
          </w:p>
        </w:tc>
        <w:tc>
          <w:tcPr>
            <w:tcW w:w="2447" w:type="dxa"/>
            <w:noWrap/>
            <w:hideMark/>
          </w:tcPr>
          <w:p w14:paraId="14B11141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1.363.407</w:t>
            </w:r>
          </w:p>
        </w:tc>
        <w:tc>
          <w:tcPr>
            <w:tcW w:w="2911" w:type="dxa"/>
            <w:noWrap/>
            <w:hideMark/>
          </w:tcPr>
          <w:p w14:paraId="67EFAECC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125.308,72 €</w:t>
            </w:r>
          </w:p>
        </w:tc>
      </w:tr>
      <w:tr w:rsidR="00A61DFB" w:rsidRPr="00A61DFB" w14:paraId="6A007C6F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4E2DE58D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Marche</w:t>
            </w:r>
          </w:p>
        </w:tc>
        <w:tc>
          <w:tcPr>
            <w:tcW w:w="2447" w:type="dxa"/>
            <w:noWrap/>
            <w:hideMark/>
          </w:tcPr>
          <w:p w14:paraId="51CC2744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206.281</w:t>
            </w:r>
          </w:p>
        </w:tc>
        <w:tc>
          <w:tcPr>
            <w:tcW w:w="2911" w:type="dxa"/>
            <w:noWrap/>
            <w:hideMark/>
          </w:tcPr>
          <w:p w14:paraId="200B3BC3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18.958,98 €</w:t>
            </w:r>
          </w:p>
        </w:tc>
      </w:tr>
      <w:tr w:rsidR="00A61DFB" w:rsidRPr="00A61DFB" w14:paraId="6BB04C12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2FB28AF0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Molise</w:t>
            </w:r>
          </w:p>
        </w:tc>
        <w:tc>
          <w:tcPr>
            <w:tcW w:w="2447" w:type="dxa"/>
            <w:noWrap/>
            <w:hideMark/>
          </w:tcPr>
          <w:p w14:paraId="6F88E024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36.497</w:t>
            </w:r>
          </w:p>
        </w:tc>
        <w:tc>
          <w:tcPr>
            <w:tcW w:w="2911" w:type="dxa"/>
            <w:noWrap/>
            <w:hideMark/>
          </w:tcPr>
          <w:p w14:paraId="710BC5CD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3.354,39 €</w:t>
            </w:r>
          </w:p>
        </w:tc>
      </w:tr>
      <w:tr w:rsidR="00A61DFB" w:rsidRPr="00A61DFB" w14:paraId="02B2B5D7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65633F74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Piemonte</w:t>
            </w:r>
          </w:p>
        </w:tc>
        <w:tc>
          <w:tcPr>
            <w:tcW w:w="2447" w:type="dxa"/>
            <w:noWrap/>
            <w:hideMark/>
          </w:tcPr>
          <w:p w14:paraId="2B863B27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556.113</w:t>
            </w:r>
          </w:p>
        </w:tc>
        <w:tc>
          <w:tcPr>
            <w:tcW w:w="2911" w:type="dxa"/>
            <w:noWrap/>
            <w:hideMark/>
          </w:tcPr>
          <w:p w14:paraId="5798243A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51.111,52 €</w:t>
            </w:r>
          </w:p>
        </w:tc>
      </w:tr>
      <w:tr w:rsidR="00A61DFB" w:rsidRPr="00A61DFB" w14:paraId="4B6BB121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1CF6BABF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Puglia</w:t>
            </w:r>
          </w:p>
        </w:tc>
        <w:tc>
          <w:tcPr>
            <w:tcW w:w="2447" w:type="dxa"/>
            <w:noWrap/>
            <w:hideMark/>
          </w:tcPr>
          <w:p w14:paraId="4066E95C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563.495</w:t>
            </w:r>
          </w:p>
        </w:tc>
        <w:tc>
          <w:tcPr>
            <w:tcW w:w="2911" w:type="dxa"/>
            <w:noWrap/>
            <w:hideMark/>
          </w:tcPr>
          <w:p w14:paraId="47135333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51.789,98 €</w:t>
            </w:r>
          </w:p>
        </w:tc>
      </w:tr>
      <w:tr w:rsidR="00A61DFB" w:rsidRPr="00A61DFB" w14:paraId="3E28F71D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7D772483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Sardegna</w:t>
            </w:r>
          </w:p>
        </w:tc>
        <w:tc>
          <w:tcPr>
            <w:tcW w:w="2447" w:type="dxa"/>
            <w:noWrap/>
            <w:hideMark/>
          </w:tcPr>
          <w:p w14:paraId="5EC0BA83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198.482</w:t>
            </w:r>
          </w:p>
        </w:tc>
        <w:tc>
          <w:tcPr>
            <w:tcW w:w="2911" w:type="dxa"/>
            <w:noWrap/>
            <w:hideMark/>
          </w:tcPr>
          <w:p w14:paraId="22C0166C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18.242,19 €</w:t>
            </w:r>
          </w:p>
        </w:tc>
      </w:tr>
      <w:tr w:rsidR="00A61DFB" w:rsidRPr="00A61DFB" w14:paraId="11B8889E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449CF11F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Sicilia</w:t>
            </w:r>
          </w:p>
        </w:tc>
        <w:tc>
          <w:tcPr>
            <w:tcW w:w="2447" w:type="dxa"/>
            <w:noWrap/>
            <w:hideMark/>
          </w:tcPr>
          <w:p w14:paraId="53DB0714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705.867</w:t>
            </w:r>
          </w:p>
        </w:tc>
        <w:tc>
          <w:tcPr>
            <w:tcW w:w="2911" w:type="dxa"/>
            <w:noWrap/>
            <w:hideMark/>
          </w:tcPr>
          <w:p w14:paraId="14AB7BC9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64.875,19 €</w:t>
            </w:r>
          </w:p>
        </w:tc>
      </w:tr>
      <w:tr w:rsidR="00A61DFB" w:rsidRPr="00A61DFB" w14:paraId="21200C83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6F5DCA85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Toscana</w:t>
            </w:r>
          </w:p>
        </w:tc>
        <w:tc>
          <w:tcPr>
            <w:tcW w:w="2447" w:type="dxa"/>
            <w:noWrap/>
            <w:hideMark/>
          </w:tcPr>
          <w:p w14:paraId="7C2F4833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489.074</w:t>
            </w:r>
          </w:p>
        </w:tc>
        <w:tc>
          <w:tcPr>
            <w:tcW w:w="2911" w:type="dxa"/>
            <w:noWrap/>
            <w:hideMark/>
          </w:tcPr>
          <w:p w14:paraId="3CF1BE58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44.950,07 €</w:t>
            </w:r>
          </w:p>
        </w:tc>
      </w:tr>
      <w:tr w:rsidR="00A61DFB" w:rsidRPr="00A61DFB" w14:paraId="37987B75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658CCF8F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Umbria</w:t>
            </w:r>
          </w:p>
        </w:tc>
        <w:tc>
          <w:tcPr>
            <w:tcW w:w="2447" w:type="dxa"/>
            <w:noWrap/>
            <w:hideMark/>
          </w:tcPr>
          <w:p w14:paraId="66039636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116.327</w:t>
            </w:r>
          </w:p>
        </w:tc>
        <w:tc>
          <w:tcPr>
            <w:tcW w:w="2911" w:type="dxa"/>
            <w:noWrap/>
            <w:hideMark/>
          </w:tcPr>
          <w:p w14:paraId="32A679B9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10.691,44 €</w:t>
            </w:r>
          </w:p>
        </w:tc>
      </w:tr>
      <w:tr w:rsidR="00A61DFB" w:rsidRPr="00A61DFB" w14:paraId="308DBE73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6FC51BC1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Valle d'Aosta</w:t>
            </w:r>
            <w:r w:rsidRPr="00A61DFB">
              <w:rPr>
                <w:rFonts w:ascii="Times New Roman" w:hAnsi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447" w:type="dxa"/>
            <w:noWrap/>
            <w:hideMark/>
          </w:tcPr>
          <w:p w14:paraId="77C6BCA9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16.975</w:t>
            </w:r>
          </w:p>
        </w:tc>
        <w:tc>
          <w:tcPr>
            <w:tcW w:w="2911" w:type="dxa"/>
            <w:noWrap/>
            <w:hideMark/>
          </w:tcPr>
          <w:p w14:paraId="1E40A1D9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1.560,15 €</w:t>
            </w:r>
          </w:p>
        </w:tc>
      </w:tr>
      <w:tr w:rsidR="00A61DFB" w:rsidRPr="00A61DFB" w14:paraId="29FEC05D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48D01998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Veneto</w:t>
            </w:r>
          </w:p>
        </w:tc>
        <w:tc>
          <w:tcPr>
            <w:tcW w:w="2447" w:type="dxa"/>
            <w:noWrap/>
            <w:hideMark/>
          </w:tcPr>
          <w:p w14:paraId="7272B18F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663.057</w:t>
            </w:r>
          </w:p>
        </w:tc>
        <w:tc>
          <w:tcPr>
            <w:tcW w:w="2911" w:type="dxa"/>
            <w:noWrap/>
            <w:hideMark/>
          </w:tcPr>
          <w:p w14:paraId="3512B6E2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60.940,59 €</w:t>
            </w:r>
          </w:p>
        </w:tc>
      </w:tr>
      <w:tr w:rsidR="00A61DFB" w:rsidRPr="00A61DFB" w14:paraId="4B22A52E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2D267578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Trento</w:t>
            </w:r>
          </w:p>
        </w:tc>
        <w:tc>
          <w:tcPr>
            <w:tcW w:w="2447" w:type="dxa"/>
            <w:noWrap/>
            <w:hideMark/>
          </w:tcPr>
          <w:p w14:paraId="37755396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64.321</w:t>
            </w:r>
          </w:p>
        </w:tc>
        <w:tc>
          <w:tcPr>
            <w:tcW w:w="2911" w:type="dxa"/>
            <w:noWrap/>
            <w:hideMark/>
          </w:tcPr>
          <w:p w14:paraId="2B1476E9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5.911,65 €</w:t>
            </w:r>
          </w:p>
        </w:tc>
      </w:tr>
      <w:tr w:rsidR="00A61DFB" w:rsidRPr="00A61DFB" w14:paraId="03192338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0B27BC11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TOTALE</w:t>
            </w:r>
          </w:p>
        </w:tc>
        <w:tc>
          <w:tcPr>
            <w:tcW w:w="2447" w:type="dxa"/>
            <w:noWrap/>
            <w:hideMark/>
          </w:tcPr>
          <w:p w14:paraId="0E66904D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7.616.269</w:t>
            </w:r>
          </w:p>
        </w:tc>
        <w:tc>
          <w:tcPr>
            <w:tcW w:w="2911" w:type="dxa"/>
            <w:noWrap/>
            <w:hideMark/>
          </w:tcPr>
          <w:p w14:paraId="0FBA8F53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700.000,00 €</w:t>
            </w:r>
          </w:p>
        </w:tc>
      </w:tr>
      <w:tr w:rsidR="00A61DFB" w:rsidRPr="00A61DFB" w14:paraId="2F90ABEB" w14:textId="77777777" w:rsidTr="00A61DFB">
        <w:trPr>
          <w:trHeight w:val="316"/>
        </w:trPr>
        <w:tc>
          <w:tcPr>
            <w:tcW w:w="7632" w:type="dxa"/>
            <w:gridSpan w:val="3"/>
            <w:hideMark/>
          </w:tcPr>
          <w:p w14:paraId="7668DA6E" w14:textId="77777777" w:rsidR="00A61DFB" w:rsidRPr="00A61DFB" w:rsidRDefault="00A61DFB" w:rsidP="00A61DFB">
            <w:pPr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 xml:space="preserve">(*) dati relativi alla popolazione scolastica dell’anno 2018/2019 </w:t>
            </w:r>
          </w:p>
        </w:tc>
      </w:tr>
      <w:tr w:rsidR="00A61DFB" w:rsidRPr="00A61DFB" w14:paraId="598A5D6D" w14:textId="77777777" w:rsidTr="00A61DFB">
        <w:trPr>
          <w:trHeight w:val="293"/>
        </w:trPr>
        <w:tc>
          <w:tcPr>
            <w:tcW w:w="7632" w:type="dxa"/>
            <w:gridSpan w:val="3"/>
            <w:hideMark/>
          </w:tcPr>
          <w:p w14:paraId="5C202DD0" w14:textId="77777777" w:rsidR="00A61DFB" w:rsidRPr="00A61DFB" w:rsidRDefault="00A61DFB" w:rsidP="00A61DFB">
            <w:pPr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 xml:space="preserve">(**) dati da Fonte Rilevazioni sulle scuole </w:t>
            </w:r>
            <w:proofErr w:type="spellStart"/>
            <w:r w:rsidRPr="00A61DFB">
              <w:rPr>
                <w:rFonts w:ascii="Times New Roman" w:hAnsi="Times New Roman"/>
                <w:sz w:val="24"/>
                <w:szCs w:val="24"/>
              </w:rPr>
              <w:t>a.s.</w:t>
            </w:r>
            <w:proofErr w:type="spellEnd"/>
            <w:r w:rsidRPr="00A61DFB">
              <w:rPr>
                <w:rFonts w:ascii="Times New Roman" w:hAnsi="Times New Roman"/>
                <w:sz w:val="24"/>
                <w:szCs w:val="24"/>
              </w:rPr>
              <w:t xml:space="preserve"> 2021/22 (dati provvisori)</w:t>
            </w:r>
          </w:p>
        </w:tc>
      </w:tr>
    </w:tbl>
    <w:p w14:paraId="2C2F08C6" w14:textId="77777777" w:rsidR="007966D4" w:rsidRDefault="007966D4" w:rsidP="00A61DFB">
      <w:pPr>
        <w:jc w:val="center"/>
        <w:rPr>
          <w:rFonts w:ascii="Times New Roman" w:hAnsi="Times New Roman"/>
          <w:sz w:val="24"/>
          <w:szCs w:val="24"/>
        </w:rPr>
      </w:pPr>
    </w:p>
    <w:sectPr w:rsidR="007966D4" w:rsidSect="007966D4">
      <w:pgSz w:w="11906" w:h="16838"/>
      <w:pgMar w:top="678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07140" w14:textId="77777777" w:rsidR="00C97693" w:rsidRDefault="00C97693" w:rsidP="00EF0D30">
      <w:pPr>
        <w:spacing w:after="0" w:line="240" w:lineRule="auto"/>
      </w:pPr>
      <w:r>
        <w:separator/>
      </w:r>
    </w:p>
  </w:endnote>
  <w:endnote w:type="continuationSeparator" w:id="0">
    <w:p w14:paraId="6D9A08FE" w14:textId="77777777" w:rsidR="00C97693" w:rsidRDefault="00C97693" w:rsidP="00EF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elleyAndante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7E989" w14:textId="77777777" w:rsidR="0046460D" w:rsidRDefault="00C97693" w:rsidP="00D22EB7">
    <w:pPr>
      <w:pStyle w:val="Pidipagina"/>
      <w:jc w:val="center"/>
    </w:pPr>
    <w:sdt>
      <w:sdtPr>
        <w:id w:val="-1898194738"/>
        <w:docPartObj>
          <w:docPartGallery w:val="Page Numbers (Bottom of Page)"/>
          <w:docPartUnique/>
        </w:docPartObj>
      </w:sdtPr>
      <w:sdtEndPr/>
      <w:sdtContent>
        <w:r w:rsidR="0046460D">
          <w:fldChar w:fldCharType="begin"/>
        </w:r>
        <w:r w:rsidR="0046460D">
          <w:instrText>PAGE   \* MERGEFORMAT</w:instrText>
        </w:r>
        <w:r w:rsidR="0046460D">
          <w:fldChar w:fldCharType="separate"/>
        </w:r>
        <w:r w:rsidR="00DA16FB">
          <w:rPr>
            <w:noProof/>
          </w:rPr>
          <w:t>244</w:t>
        </w:r>
        <w:r w:rsidR="0046460D">
          <w:fldChar w:fldCharType="end"/>
        </w:r>
      </w:sdtContent>
    </w:sdt>
  </w:p>
  <w:p w14:paraId="31E73211" w14:textId="77777777" w:rsidR="0046460D" w:rsidRDefault="004646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808EF" w14:textId="77777777" w:rsidR="00C97693" w:rsidRDefault="00C97693" w:rsidP="00EF0D30">
      <w:pPr>
        <w:spacing w:after="0" w:line="240" w:lineRule="auto"/>
      </w:pPr>
      <w:r>
        <w:separator/>
      </w:r>
    </w:p>
  </w:footnote>
  <w:footnote w:type="continuationSeparator" w:id="0">
    <w:p w14:paraId="727B079B" w14:textId="77777777" w:rsidR="00C97693" w:rsidRDefault="00C97693" w:rsidP="00EF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C4301" w14:textId="77777777" w:rsidR="0046460D" w:rsidRDefault="0046460D" w:rsidP="00B170CF">
    <w:pPr>
      <w:pStyle w:val="Intestazione"/>
      <w:jc w:val="center"/>
    </w:pPr>
    <w:r w:rsidRPr="002849AB">
      <w:rPr>
        <w:rFonts w:ascii="Calibri" w:eastAsia="Calibri" w:hAnsi="Calibri" w:cs="Times New Roman"/>
        <w:noProof/>
        <w:color w:val="0000FF"/>
        <w:lang w:eastAsia="it-IT"/>
      </w:rPr>
      <w:drawing>
        <wp:inline distT="0" distB="0" distL="0" distR="0" wp14:anchorId="769A5C24" wp14:editId="1ACDBA48">
          <wp:extent cx="574040" cy="627380"/>
          <wp:effectExtent l="0" t="0" r="0" b="1270"/>
          <wp:docPr id="2" name="Immagine 2" descr="LR_BL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R_BLU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627380"/>
                  </a:xfrm>
                  <a:prstGeom prst="rect">
                    <a:avLst/>
                  </a:prstGeom>
                  <a:solidFill>
                    <a:schemeClr val="tx1">
                      <a:alpha val="0"/>
                    </a:scheme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F34C1E" w14:textId="77777777" w:rsidR="0046460D" w:rsidRPr="0046460D" w:rsidRDefault="0046460D" w:rsidP="00BF6562">
    <w:pPr>
      <w:pStyle w:val="Titolo1"/>
      <w:tabs>
        <w:tab w:val="left" w:pos="10065"/>
      </w:tabs>
      <w:ind w:right="710"/>
      <w:rPr>
        <w:rFonts w:ascii="Palace Script MT" w:hAnsi="Palace Script MT"/>
        <w:w w:val="55"/>
        <w:sz w:val="96"/>
        <w:szCs w:val="96"/>
      </w:rPr>
    </w:pPr>
    <w:r w:rsidRPr="0046460D">
      <w:rPr>
        <w:rFonts w:ascii="Palace Script MT" w:hAnsi="Palace Script MT"/>
        <w:w w:val="55"/>
        <w:sz w:val="96"/>
        <w:szCs w:val="96"/>
      </w:rPr>
      <w:t xml:space="preserve">Il Ministro delle politiche agricole, alimentari e forestali </w:t>
    </w:r>
  </w:p>
  <w:p w14:paraId="61BBCAB3" w14:textId="77777777" w:rsidR="0046460D" w:rsidRPr="0046460D" w:rsidRDefault="0047507B" w:rsidP="00BF6562">
    <w:pPr>
      <w:pStyle w:val="Titolo1"/>
      <w:ind w:right="710"/>
      <w:rPr>
        <w:rFonts w:ascii="Palace Script MT" w:hAnsi="Palace Script MT"/>
        <w:w w:val="70"/>
        <w:sz w:val="96"/>
        <w:szCs w:val="96"/>
      </w:rPr>
    </w:pPr>
    <w:r>
      <w:rPr>
        <w:rFonts w:ascii="Palace Script MT" w:hAnsi="Palace Script MT"/>
        <w:w w:val="70"/>
        <w:sz w:val="96"/>
        <w:szCs w:val="96"/>
      </w:rPr>
      <w:t xml:space="preserve">di concerto con </w:t>
    </w:r>
  </w:p>
  <w:p w14:paraId="7C5C30E1" w14:textId="77777777" w:rsidR="0046460D" w:rsidRPr="0046460D" w:rsidRDefault="0047507B" w:rsidP="00BF6562">
    <w:pPr>
      <w:pStyle w:val="Titolo1"/>
      <w:ind w:right="710"/>
      <w:rPr>
        <w:rFonts w:ascii="Palace Script MT" w:hAnsi="Palace Script MT"/>
        <w:i w:val="0"/>
        <w:sz w:val="96"/>
        <w:szCs w:val="96"/>
      </w:rPr>
    </w:pPr>
    <w:r>
      <w:rPr>
        <w:rFonts w:ascii="Palace Script MT" w:hAnsi="Palace Script MT"/>
        <w:w w:val="70"/>
        <w:sz w:val="96"/>
        <w:szCs w:val="96"/>
      </w:rPr>
      <w:t xml:space="preserve">Il </w:t>
    </w:r>
    <w:r w:rsidR="0046460D" w:rsidRPr="0046460D">
      <w:rPr>
        <w:rFonts w:ascii="Palace Script MT" w:hAnsi="Palace Script MT"/>
        <w:w w:val="70"/>
        <w:sz w:val="96"/>
        <w:szCs w:val="96"/>
      </w:rPr>
      <w:t>Ministro dell’Istruzione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0BBC"/>
    <w:multiLevelType w:val="hybridMultilevel"/>
    <w:tmpl w:val="A626B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0D3"/>
    <w:multiLevelType w:val="hybridMultilevel"/>
    <w:tmpl w:val="D21E6C72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AC71EC4"/>
    <w:multiLevelType w:val="hybridMultilevel"/>
    <w:tmpl w:val="1898C4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B47112"/>
    <w:multiLevelType w:val="hybridMultilevel"/>
    <w:tmpl w:val="21AAD3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6793"/>
    <w:multiLevelType w:val="hybridMultilevel"/>
    <w:tmpl w:val="79FE82B0"/>
    <w:lvl w:ilvl="0" w:tplc="8FA41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D4394"/>
    <w:multiLevelType w:val="hybridMultilevel"/>
    <w:tmpl w:val="21AAD3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15603"/>
    <w:multiLevelType w:val="hybridMultilevel"/>
    <w:tmpl w:val="21AAD3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D63EE"/>
    <w:multiLevelType w:val="hybridMultilevel"/>
    <w:tmpl w:val="21AAD3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0029C"/>
    <w:multiLevelType w:val="hybridMultilevel"/>
    <w:tmpl w:val="67A6D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F04E1"/>
    <w:multiLevelType w:val="hybridMultilevel"/>
    <w:tmpl w:val="94A4E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96CE7"/>
    <w:multiLevelType w:val="hybridMultilevel"/>
    <w:tmpl w:val="41D6187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696296"/>
    <w:multiLevelType w:val="hybridMultilevel"/>
    <w:tmpl w:val="BA0005C6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B331F"/>
    <w:multiLevelType w:val="hybridMultilevel"/>
    <w:tmpl w:val="9CB679EC"/>
    <w:lvl w:ilvl="0" w:tplc="C0143B4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D4B13"/>
    <w:multiLevelType w:val="hybridMultilevel"/>
    <w:tmpl w:val="40627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F2230"/>
    <w:multiLevelType w:val="hybridMultilevel"/>
    <w:tmpl w:val="8940C21A"/>
    <w:lvl w:ilvl="0" w:tplc="1444F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EE605C"/>
    <w:multiLevelType w:val="hybridMultilevel"/>
    <w:tmpl w:val="9782B9BE"/>
    <w:lvl w:ilvl="0" w:tplc="66A07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164F8"/>
    <w:multiLevelType w:val="hybridMultilevel"/>
    <w:tmpl w:val="488817A6"/>
    <w:lvl w:ilvl="0" w:tplc="7B86607C">
      <w:start w:val="1"/>
      <w:numFmt w:val="decimal"/>
      <w:lvlText w:val="%1."/>
      <w:lvlJc w:val="left"/>
      <w:pPr>
        <w:ind w:left="293" w:hanging="43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89D6752"/>
    <w:multiLevelType w:val="hybridMultilevel"/>
    <w:tmpl w:val="9782B9BE"/>
    <w:lvl w:ilvl="0" w:tplc="66A0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8F3739"/>
    <w:multiLevelType w:val="hybridMultilevel"/>
    <w:tmpl w:val="A9D289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9BD"/>
    <w:multiLevelType w:val="hybridMultilevel"/>
    <w:tmpl w:val="438E1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F0293"/>
    <w:multiLevelType w:val="hybridMultilevel"/>
    <w:tmpl w:val="21AAD3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421B7"/>
    <w:multiLevelType w:val="hybridMultilevel"/>
    <w:tmpl w:val="21AAD3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2"/>
  </w:num>
  <w:num w:numId="4">
    <w:abstractNumId w:val="11"/>
  </w:num>
  <w:num w:numId="5">
    <w:abstractNumId w:val="9"/>
  </w:num>
  <w:num w:numId="6">
    <w:abstractNumId w:val="1"/>
  </w:num>
  <w:num w:numId="7">
    <w:abstractNumId w:val="10"/>
  </w:num>
  <w:num w:numId="8">
    <w:abstractNumId w:val="16"/>
  </w:num>
  <w:num w:numId="9">
    <w:abstractNumId w:val="19"/>
  </w:num>
  <w:num w:numId="10">
    <w:abstractNumId w:val="15"/>
  </w:num>
  <w:num w:numId="11">
    <w:abstractNumId w:val="3"/>
  </w:num>
  <w:num w:numId="12">
    <w:abstractNumId w:val="21"/>
  </w:num>
  <w:num w:numId="13">
    <w:abstractNumId w:val="2"/>
  </w:num>
  <w:num w:numId="14">
    <w:abstractNumId w:val="7"/>
  </w:num>
  <w:num w:numId="15">
    <w:abstractNumId w:val="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6"/>
  </w:num>
  <w:num w:numId="20">
    <w:abstractNumId w:val="14"/>
  </w:num>
  <w:num w:numId="21">
    <w:abstractNumId w:val="8"/>
  </w:num>
  <w:num w:numId="22">
    <w:abstractNumId w:val="18"/>
  </w:num>
  <w:num w:numId="2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65"/>
    <w:rsid w:val="00004067"/>
    <w:rsid w:val="000049BC"/>
    <w:rsid w:val="000057F5"/>
    <w:rsid w:val="00010A7B"/>
    <w:rsid w:val="00010CD8"/>
    <w:rsid w:val="00011AC4"/>
    <w:rsid w:val="00011E6A"/>
    <w:rsid w:val="000127D9"/>
    <w:rsid w:val="00016948"/>
    <w:rsid w:val="00023CDC"/>
    <w:rsid w:val="00025E8C"/>
    <w:rsid w:val="000271AE"/>
    <w:rsid w:val="00033F12"/>
    <w:rsid w:val="00035265"/>
    <w:rsid w:val="000403E1"/>
    <w:rsid w:val="00041E60"/>
    <w:rsid w:val="00043A26"/>
    <w:rsid w:val="00047D5A"/>
    <w:rsid w:val="00050C71"/>
    <w:rsid w:val="00053227"/>
    <w:rsid w:val="000544D2"/>
    <w:rsid w:val="00054F18"/>
    <w:rsid w:val="00055350"/>
    <w:rsid w:val="00057E3E"/>
    <w:rsid w:val="000602A3"/>
    <w:rsid w:val="00060C2A"/>
    <w:rsid w:val="00064924"/>
    <w:rsid w:val="000726C5"/>
    <w:rsid w:val="0007531D"/>
    <w:rsid w:val="00075609"/>
    <w:rsid w:val="000811DC"/>
    <w:rsid w:val="0008213F"/>
    <w:rsid w:val="00082DD7"/>
    <w:rsid w:val="000840DD"/>
    <w:rsid w:val="000922AA"/>
    <w:rsid w:val="000933D3"/>
    <w:rsid w:val="00097077"/>
    <w:rsid w:val="000A07C7"/>
    <w:rsid w:val="000A3808"/>
    <w:rsid w:val="000A759C"/>
    <w:rsid w:val="000C4549"/>
    <w:rsid w:val="000C500C"/>
    <w:rsid w:val="000D62F0"/>
    <w:rsid w:val="000D74D4"/>
    <w:rsid w:val="000E232B"/>
    <w:rsid w:val="000E3556"/>
    <w:rsid w:val="000E5057"/>
    <w:rsid w:val="000F3C59"/>
    <w:rsid w:val="000F5B15"/>
    <w:rsid w:val="00104063"/>
    <w:rsid w:val="001043D6"/>
    <w:rsid w:val="0010675F"/>
    <w:rsid w:val="001079BE"/>
    <w:rsid w:val="001112D9"/>
    <w:rsid w:val="001130CF"/>
    <w:rsid w:val="00114248"/>
    <w:rsid w:val="001162BA"/>
    <w:rsid w:val="00120F25"/>
    <w:rsid w:val="0012147C"/>
    <w:rsid w:val="001267D5"/>
    <w:rsid w:val="00131603"/>
    <w:rsid w:val="00132DBB"/>
    <w:rsid w:val="00144A88"/>
    <w:rsid w:val="00144D49"/>
    <w:rsid w:val="00156C14"/>
    <w:rsid w:val="00162AD1"/>
    <w:rsid w:val="00163B81"/>
    <w:rsid w:val="00170D35"/>
    <w:rsid w:val="00171747"/>
    <w:rsid w:val="001738E8"/>
    <w:rsid w:val="00176525"/>
    <w:rsid w:val="001841CC"/>
    <w:rsid w:val="00186459"/>
    <w:rsid w:val="0019101E"/>
    <w:rsid w:val="001915A5"/>
    <w:rsid w:val="001937C7"/>
    <w:rsid w:val="001948C6"/>
    <w:rsid w:val="001A0CE9"/>
    <w:rsid w:val="001B3926"/>
    <w:rsid w:val="001B740C"/>
    <w:rsid w:val="001B75D4"/>
    <w:rsid w:val="001C60F4"/>
    <w:rsid w:val="001C6332"/>
    <w:rsid w:val="001C68EF"/>
    <w:rsid w:val="001D0D01"/>
    <w:rsid w:val="001D1EA2"/>
    <w:rsid w:val="001D231B"/>
    <w:rsid w:val="001E3083"/>
    <w:rsid w:val="001E57BC"/>
    <w:rsid w:val="001E6899"/>
    <w:rsid w:val="001F13B3"/>
    <w:rsid w:val="001F1599"/>
    <w:rsid w:val="001F1822"/>
    <w:rsid w:val="001F4054"/>
    <w:rsid w:val="00210A55"/>
    <w:rsid w:val="00215A0F"/>
    <w:rsid w:val="00220C0F"/>
    <w:rsid w:val="00221C60"/>
    <w:rsid w:val="00225225"/>
    <w:rsid w:val="00232879"/>
    <w:rsid w:val="002330A8"/>
    <w:rsid w:val="0024148A"/>
    <w:rsid w:val="0024563E"/>
    <w:rsid w:val="002466FF"/>
    <w:rsid w:val="00246EE8"/>
    <w:rsid w:val="00250E71"/>
    <w:rsid w:val="0025780F"/>
    <w:rsid w:val="002608C1"/>
    <w:rsid w:val="0026452D"/>
    <w:rsid w:val="00267357"/>
    <w:rsid w:val="00271943"/>
    <w:rsid w:val="00277C0D"/>
    <w:rsid w:val="002913DE"/>
    <w:rsid w:val="00294111"/>
    <w:rsid w:val="00297028"/>
    <w:rsid w:val="002A10B1"/>
    <w:rsid w:val="002A1924"/>
    <w:rsid w:val="002A1E8E"/>
    <w:rsid w:val="002A2DA2"/>
    <w:rsid w:val="002C1797"/>
    <w:rsid w:val="002D2CCC"/>
    <w:rsid w:val="002D7203"/>
    <w:rsid w:val="00300505"/>
    <w:rsid w:val="0030382C"/>
    <w:rsid w:val="00304538"/>
    <w:rsid w:val="0030787C"/>
    <w:rsid w:val="003101C6"/>
    <w:rsid w:val="00311814"/>
    <w:rsid w:val="00312A4D"/>
    <w:rsid w:val="00313F8D"/>
    <w:rsid w:val="00315463"/>
    <w:rsid w:val="0032724C"/>
    <w:rsid w:val="00331333"/>
    <w:rsid w:val="003329F8"/>
    <w:rsid w:val="00333D87"/>
    <w:rsid w:val="003343AF"/>
    <w:rsid w:val="00337EB2"/>
    <w:rsid w:val="00341934"/>
    <w:rsid w:val="00342F4A"/>
    <w:rsid w:val="00343981"/>
    <w:rsid w:val="003522CF"/>
    <w:rsid w:val="00352F27"/>
    <w:rsid w:val="00361395"/>
    <w:rsid w:val="00361A8F"/>
    <w:rsid w:val="003670F5"/>
    <w:rsid w:val="00373253"/>
    <w:rsid w:val="00374F4B"/>
    <w:rsid w:val="003761C8"/>
    <w:rsid w:val="00383A61"/>
    <w:rsid w:val="003955EA"/>
    <w:rsid w:val="003969AC"/>
    <w:rsid w:val="00397AD6"/>
    <w:rsid w:val="003A0BE6"/>
    <w:rsid w:val="003A285F"/>
    <w:rsid w:val="003A40C0"/>
    <w:rsid w:val="003A762F"/>
    <w:rsid w:val="003A76EE"/>
    <w:rsid w:val="003B08D5"/>
    <w:rsid w:val="003B2F73"/>
    <w:rsid w:val="003B7661"/>
    <w:rsid w:val="003C188E"/>
    <w:rsid w:val="003C7920"/>
    <w:rsid w:val="003D2E30"/>
    <w:rsid w:val="003D3A5F"/>
    <w:rsid w:val="003D42C6"/>
    <w:rsid w:val="003D4DE9"/>
    <w:rsid w:val="003D5D69"/>
    <w:rsid w:val="003E0EB3"/>
    <w:rsid w:val="003E3B79"/>
    <w:rsid w:val="003F00D5"/>
    <w:rsid w:val="003F085D"/>
    <w:rsid w:val="003F1D3F"/>
    <w:rsid w:val="003F445F"/>
    <w:rsid w:val="003F773D"/>
    <w:rsid w:val="004003F9"/>
    <w:rsid w:val="00400D51"/>
    <w:rsid w:val="00401A4E"/>
    <w:rsid w:val="00402AC3"/>
    <w:rsid w:val="00404058"/>
    <w:rsid w:val="0040540D"/>
    <w:rsid w:val="004066D1"/>
    <w:rsid w:val="00410240"/>
    <w:rsid w:val="004143F0"/>
    <w:rsid w:val="00414432"/>
    <w:rsid w:val="00416DD9"/>
    <w:rsid w:val="0043052C"/>
    <w:rsid w:val="00436164"/>
    <w:rsid w:val="0044011A"/>
    <w:rsid w:val="00440A75"/>
    <w:rsid w:val="0044291E"/>
    <w:rsid w:val="00444F34"/>
    <w:rsid w:val="004544DB"/>
    <w:rsid w:val="004546F2"/>
    <w:rsid w:val="0046070B"/>
    <w:rsid w:val="00464211"/>
    <w:rsid w:val="0046460D"/>
    <w:rsid w:val="00465197"/>
    <w:rsid w:val="004672CB"/>
    <w:rsid w:val="00467A2E"/>
    <w:rsid w:val="00470321"/>
    <w:rsid w:val="00471716"/>
    <w:rsid w:val="00471FC8"/>
    <w:rsid w:val="0047507B"/>
    <w:rsid w:val="004767FE"/>
    <w:rsid w:val="004812CE"/>
    <w:rsid w:val="00482FE5"/>
    <w:rsid w:val="00491365"/>
    <w:rsid w:val="004922EE"/>
    <w:rsid w:val="00492BE0"/>
    <w:rsid w:val="0049306E"/>
    <w:rsid w:val="0049475F"/>
    <w:rsid w:val="004A16B7"/>
    <w:rsid w:val="004A421B"/>
    <w:rsid w:val="004A5A56"/>
    <w:rsid w:val="004B2A15"/>
    <w:rsid w:val="004C1069"/>
    <w:rsid w:val="004C268C"/>
    <w:rsid w:val="004C3E21"/>
    <w:rsid w:val="004C6736"/>
    <w:rsid w:val="004C76C0"/>
    <w:rsid w:val="004C7C52"/>
    <w:rsid w:val="004D27C0"/>
    <w:rsid w:val="004D7203"/>
    <w:rsid w:val="004E12E3"/>
    <w:rsid w:val="004E186E"/>
    <w:rsid w:val="004E3195"/>
    <w:rsid w:val="004E5DEC"/>
    <w:rsid w:val="004E7711"/>
    <w:rsid w:val="004F0FDE"/>
    <w:rsid w:val="004F41ED"/>
    <w:rsid w:val="004F5655"/>
    <w:rsid w:val="004F5BD5"/>
    <w:rsid w:val="005010B0"/>
    <w:rsid w:val="00501952"/>
    <w:rsid w:val="005044DF"/>
    <w:rsid w:val="00504D35"/>
    <w:rsid w:val="00506ECD"/>
    <w:rsid w:val="005113C9"/>
    <w:rsid w:val="005174A3"/>
    <w:rsid w:val="00517E08"/>
    <w:rsid w:val="00520813"/>
    <w:rsid w:val="00520A38"/>
    <w:rsid w:val="00526115"/>
    <w:rsid w:val="005266FD"/>
    <w:rsid w:val="00526DE0"/>
    <w:rsid w:val="00530C81"/>
    <w:rsid w:val="00531B9F"/>
    <w:rsid w:val="00532D7B"/>
    <w:rsid w:val="00540231"/>
    <w:rsid w:val="005425BF"/>
    <w:rsid w:val="00551AE5"/>
    <w:rsid w:val="0055200E"/>
    <w:rsid w:val="0055687A"/>
    <w:rsid w:val="00556DDB"/>
    <w:rsid w:val="00565A4B"/>
    <w:rsid w:val="00565E2C"/>
    <w:rsid w:val="00574F30"/>
    <w:rsid w:val="005800C9"/>
    <w:rsid w:val="00581829"/>
    <w:rsid w:val="00584A76"/>
    <w:rsid w:val="005A01CD"/>
    <w:rsid w:val="005A2902"/>
    <w:rsid w:val="005A42E8"/>
    <w:rsid w:val="005A609F"/>
    <w:rsid w:val="005B5AB8"/>
    <w:rsid w:val="005C7847"/>
    <w:rsid w:val="005D34CB"/>
    <w:rsid w:val="005D6709"/>
    <w:rsid w:val="005E25E3"/>
    <w:rsid w:val="005F0E23"/>
    <w:rsid w:val="005F1367"/>
    <w:rsid w:val="00604162"/>
    <w:rsid w:val="00606344"/>
    <w:rsid w:val="0060689E"/>
    <w:rsid w:val="00616BCB"/>
    <w:rsid w:val="006207A7"/>
    <w:rsid w:val="00620823"/>
    <w:rsid w:val="0062335A"/>
    <w:rsid w:val="006305DE"/>
    <w:rsid w:val="0063066C"/>
    <w:rsid w:val="00631F40"/>
    <w:rsid w:val="006320D4"/>
    <w:rsid w:val="006340B6"/>
    <w:rsid w:val="0064025E"/>
    <w:rsid w:val="00642591"/>
    <w:rsid w:val="00650312"/>
    <w:rsid w:val="006509F6"/>
    <w:rsid w:val="0065441E"/>
    <w:rsid w:val="00660E7A"/>
    <w:rsid w:val="0066110F"/>
    <w:rsid w:val="006616FC"/>
    <w:rsid w:val="006659B9"/>
    <w:rsid w:val="00666AFA"/>
    <w:rsid w:val="00672976"/>
    <w:rsid w:val="00675D56"/>
    <w:rsid w:val="00675F17"/>
    <w:rsid w:val="0068084B"/>
    <w:rsid w:val="00682CE4"/>
    <w:rsid w:val="00695450"/>
    <w:rsid w:val="00696787"/>
    <w:rsid w:val="006A1BF1"/>
    <w:rsid w:val="006A7BA9"/>
    <w:rsid w:val="006A7EF2"/>
    <w:rsid w:val="006C323D"/>
    <w:rsid w:val="006C559D"/>
    <w:rsid w:val="006C59A7"/>
    <w:rsid w:val="006C6766"/>
    <w:rsid w:val="006D3216"/>
    <w:rsid w:val="006D349C"/>
    <w:rsid w:val="006E052F"/>
    <w:rsid w:val="006E6FF4"/>
    <w:rsid w:val="006F1345"/>
    <w:rsid w:val="006F3AA0"/>
    <w:rsid w:val="006F5A6F"/>
    <w:rsid w:val="007037E0"/>
    <w:rsid w:val="00706871"/>
    <w:rsid w:val="00710050"/>
    <w:rsid w:val="00710B77"/>
    <w:rsid w:val="007114EB"/>
    <w:rsid w:val="007133AB"/>
    <w:rsid w:val="00713C34"/>
    <w:rsid w:val="007140B5"/>
    <w:rsid w:val="00714541"/>
    <w:rsid w:val="00716010"/>
    <w:rsid w:val="00717066"/>
    <w:rsid w:val="00721A1C"/>
    <w:rsid w:val="00723928"/>
    <w:rsid w:val="0073366F"/>
    <w:rsid w:val="00734D12"/>
    <w:rsid w:val="00741A96"/>
    <w:rsid w:val="007444BE"/>
    <w:rsid w:val="007450F9"/>
    <w:rsid w:val="007470F6"/>
    <w:rsid w:val="00750C29"/>
    <w:rsid w:val="00751D51"/>
    <w:rsid w:val="0075615F"/>
    <w:rsid w:val="007620B1"/>
    <w:rsid w:val="00764454"/>
    <w:rsid w:val="007706D0"/>
    <w:rsid w:val="007710AE"/>
    <w:rsid w:val="00774B60"/>
    <w:rsid w:val="00775EE6"/>
    <w:rsid w:val="00785FAD"/>
    <w:rsid w:val="00787598"/>
    <w:rsid w:val="00790834"/>
    <w:rsid w:val="007910A1"/>
    <w:rsid w:val="007920EF"/>
    <w:rsid w:val="007938B9"/>
    <w:rsid w:val="007966D4"/>
    <w:rsid w:val="00796CA7"/>
    <w:rsid w:val="007973B5"/>
    <w:rsid w:val="00797499"/>
    <w:rsid w:val="007A71E2"/>
    <w:rsid w:val="007B023D"/>
    <w:rsid w:val="007C0F0C"/>
    <w:rsid w:val="007C14D3"/>
    <w:rsid w:val="007C4B48"/>
    <w:rsid w:val="007C76BD"/>
    <w:rsid w:val="007D6AE3"/>
    <w:rsid w:val="007D6E86"/>
    <w:rsid w:val="007D7720"/>
    <w:rsid w:val="007E0241"/>
    <w:rsid w:val="007E0727"/>
    <w:rsid w:val="007E2C47"/>
    <w:rsid w:val="007E567C"/>
    <w:rsid w:val="007E5840"/>
    <w:rsid w:val="007E60AC"/>
    <w:rsid w:val="007F057A"/>
    <w:rsid w:val="007F3B94"/>
    <w:rsid w:val="00814F6A"/>
    <w:rsid w:val="00816F29"/>
    <w:rsid w:val="008179A3"/>
    <w:rsid w:val="00823D50"/>
    <w:rsid w:val="0082528E"/>
    <w:rsid w:val="00825B59"/>
    <w:rsid w:val="0083211A"/>
    <w:rsid w:val="00834FBD"/>
    <w:rsid w:val="0083778E"/>
    <w:rsid w:val="00842B2D"/>
    <w:rsid w:val="0084527F"/>
    <w:rsid w:val="008464C0"/>
    <w:rsid w:val="0086212B"/>
    <w:rsid w:val="008623E9"/>
    <w:rsid w:val="008647F2"/>
    <w:rsid w:val="008654B3"/>
    <w:rsid w:val="008669A9"/>
    <w:rsid w:val="00880192"/>
    <w:rsid w:val="008819C2"/>
    <w:rsid w:val="00882D69"/>
    <w:rsid w:val="00882F7B"/>
    <w:rsid w:val="00887E27"/>
    <w:rsid w:val="008921D5"/>
    <w:rsid w:val="0089260F"/>
    <w:rsid w:val="008A0867"/>
    <w:rsid w:val="008A203B"/>
    <w:rsid w:val="008A6C16"/>
    <w:rsid w:val="008A74DC"/>
    <w:rsid w:val="008B30A6"/>
    <w:rsid w:val="008C21FD"/>
    <w:rsid w:val="008C4F42"/>
    <w:rsid w:val="008C7925"/>
    <w:rsid w:val="008C7EE5"/>
    <w:rsid w:val="008D4015"/>
    <w:rsid w:val="008E4BC7"/>
    <w:rsid w:val="008F5238"/>
    <w:rsid w:val="008F780A"/>
    <w:rsid w:val="009015FB"/>
    <w:rsid w:val="00911EA8"/>
    <w:rsid w:val="00914F41"/>
    <w:rsid w:val="00915F73"/>
    <w:rsid w:val="009162D0"/>
    <w:rsid w:val="00917C1B"/>
    <w:rsid w:val="009219AD"/>
    <w:rsid w:val="00932523"/>
    <w:rsid w:val="00936114"/>
    <w:rsid w:val="00940DE9"/>
    <w:rsid w:val="00945CC5"/>
    <w:rsid w:val="00953D8F"/>
    <w:rsid w:val="009601FC"/>
    <w:rsid w:val="0096034B"/>
    <w:rsid w:val="00965765"/>
    <w:rsid w:val="009718AA"/>
    <w:rsid w:val="009721A4"/>
    <w:rsid w:val="00972B9C"/>
    <w:rsid w:val="009738C6"/>
    <w:rsid w:val="0097616E"/>
    <w:rsid w:val="0098028B"/>
    <w:rsid w:val="00982138"/>
    <w:rsid w:val="00983765"/>
    <w:rsid w:val="00984BB6"/>
    <w:rsid w:val="00997193"/>
    <w:rsid w:val="009A4EA4"/>
    <w:rsid w:val="009A5CB5"/>
    <w:rsid w:val="009A7F08"/>
    <w:rsid w:val="009B0287"/>
    <w:rsid w:val="009B2EC0"/>
    <w:rsid w:val="009B3136"/>
    <w:rsid w:val="009B4185"/>
    <w:rsid w:val="009B63C9"/>
    <w:rsid w:val="009B6A15"/>
    <w:rsid w:val="009C346A"/>
    <w:rsid w:val="009C5601"/>
    <w:rsid w:val="009C6942"/>
    <w:rsid w:val="009D237E"/>
    <w:rsid w:val="009D602D"/>
    <w:rsid w:val="009E0FC7"/>
    <w:rsid w:val="009E38ED"/>
    <w:rsid w:val="009E402C"/>
    <w:rsid w:val="009F3A32"/>
    <w:rsid w:val="009F5A2A"/>
    <w:rsid w:val="009F65EC"/>
    <w:rsid w:val="00A05714"/>
    <w:rsid w:val="00A1146F"/>
    <w:rsid w:val="00A11DCB"/>
    <w:rsid w:val="00A14F30"/>
    <w:rsid w:val="00A17A22"/>
    <w:rsid w:val="00A2619F"/>
    <w:rsid w:val="00A30DAC"/>
    <w:rsid w:val="00A35256"/>
    <w:rsid w:val="00A3634D"/>
    <w:rsid w:val="00A503CC"/>
    <w:rsid w:val="00A539A9"/>
    <w:rsid w:val="00A61DFB"/>
    <w:rsid w:val="00A624F6"/>
    <w:rsid w:val="00A6319F"/>
    <w:rsid w:val="00A67036"/>
    <w:rsid w:val="00A67CD6"/>
    <w:rsid w:val="00A67E11"/>
    <w:rsid w:val="00A727A4"/>
    <w:rsid w:val="00A728AD"/>
    <w:rsid w:val="00A72E4C"/>
    <w:rsid w:val="00A73BD3"/>
    <w:rsid w:val="00A770A0"/>
    <w:rsid w:val="00A8133C"/>
    <w:rsid w:val="00A8194A"/>
    <w:rsid w:val="00A82212"/>
    <w:rsid w:val="00A833FA"/>
    <w:rsid w:val="00A854C1"/>
    <w:rsid w:val="00A858E2"/>
    <w:rsid w:val="00A91346"/>
    <w:rsid w:val="00A924B6"/>
    <w:rsid w:val="00A93398"/>
    <w:rsid w:val="00A93821"/>
    <w:rsid w:val="00A94B56"/>
    <w:rsid w:val="00AA35BB"/>
    <w:rsid w:val="00AA71C8"/>
    <w:rsid w:val="00AB65C0"/>
    <w:rsid w:val="00AB7D1B"/>
    <w:rsid w:val="00AC0D7B"/>
    <w:rsid w:val="00AC48F2"/>
    <w:rsid w:val="00AC58F2"/>
    <w:rsid w:val="00AC6689"/>
    <w:rsid w:val="00AD61E8"/>
    <w:rsid w:val="00AD6B43"/>
    <w:rsid w:val="00AE75F3"/>
    <w:rsid w:val="00B0447F"/>
    <w:rsid w:val="00B170CF"/>
    <w:rsid w:val="00B25B77"/>
    <w:rsid w:val="00B30C3B"/>
    <w:rsid w:val="00B32790"/>
    <w:rsid w:val="00B4565F"/>
    <w:rsid w:val="00B471F6"/>
    <w:rsid w:val="00B4724A"/>
    <w:rsid w:val="00B55BFD"/>
    <w:rsid w:val="00B56578"/>
    <w:rsid w:val="00B64AF9"/>
    <w:rsid w:val="00B70CAC"/>
    <w:rsid w:val="00B70E64"/>
    <w:rsid w:val="00B7295F"/>
    <w:rsid w:val="00B801E4"/>
    <w:rsid w:val="00B83655"/>
    <w:rsid w:val="00B8537B"/>
    <w:rsid w:val="00B8613B"/>
    <w:rsid w:val="00B866DD"/>
    <w:rsid w:val="00B936BC"/>
    <w:rsid w:val="00BA5F78"/>
    <w:rsid w:val="00BA79A5"/>
    <w:rsid w:val="00BB0B29"/>
    <w:rsid w:val="00BB3872"/>
    <w:rsid w:val="00BB3BC5"/>
    <w:rsid w:val="00BB454E"/>
    <w:rsid w:val="00BC0196"/>
    <w:rsid w:val="00BC3213"/>
    <w:rsid w:val="00BC7CAD"/>
    <w:rsid w:val="00BD3001"/>
    <w:rsid w:val="00BD42EE"/>
    <w:rsid w:val="00BE476F"/>
    <w:rsid w:val="00BE6E23"/>
    <w:rsid w:val="00BF0580"/>
    <w:rsid w:val="00BF6562"/>
    <w:rsid w:val="00BF76FA"/>
    <w:rsid w:val="00C054BD"/>
    <w:rsid w:val="00C062E1"/>
    <w:rsid w:val="00C10510"/>
    <w:rsid w:val="00C116B9"/>
    <w:rsid w:val="00C122DC"/>
    <w:rsid w:val="00C173FB"/>
    <w:rsid w:val="00C17F0A"/>
    <w:rsid w:val="00C211A1"/>
    <w:rsid w:val="00C24C70"/>
    <w:rsid w:val="00C25B1F"/>
    <w:rsid w:val="00C30879"/>
    <w:rsid w:val="00C40BDF"/>
    <w:rsid w:val="00C41AD0"/>
    <w:rsid w:val="00C4248C"/>
    <w:rsid w:val="00C43C5B"/>
    <w:rsid w:val="00C442DE"/>
    <w:rsid w:val="00C4443D"/>
    <w:rsid w:val="00C45180"/>
    <w:rsid w:val="00C45941"/>
    <w:rsid w:val="00C4712A"/>
    <w:rsid w:val="00C523A8"/>
    <w:rsid w:val="00C57351"/>
    <w:rsid w:val="00C63A42"/>
    <w:rsid w:val="00C72320"/>
    <w:rsid w:val="00C72464"/>
    <w:rsid w:val="00C81785"/>
    <w:rsid w:val="00C853CD"/>
    <w:rsid w:val="00C87E65"/>
    <w:rsid w:val="00C904A3"/>
    <w:rsid w:val="00C91C84"/>
    <w:rsid w:val="00C961B7"/>
    <w:rsid w:val="00C97693"/>
    <w:rsid w:val="00CA3284"/>
    <w:rsid w:val="00CA3D3F"/>
    <w:rsid w:val="00CA46FC"/>
    <w:rsid w:val="00CA56E8"/>
    <w:rsid w:val="00CB053B"/>
    <w:rsid w:val="00CB469C"/>
    <w:rsid w:val="00CB6BA9"/>
    <w:rsid w:val="00CC4999"/>
    <w:rsid w:val="00CC4C0D"/>
    <w:rsid w:val="00CC5EA8"/>
    <w:rsid w:val="00CD00FB"/>
    <w:rsid w:val="00CD033E"/>
    <w:rsid w:val="00CD1FD5"/>
    <w:rsid w:val="00CD6939"/>
    <w:rsid w:val="00CE0E8B"/>
    <w:rsid w:val="00CE1652"/>
    <w:rsid w:val="00CE1CBA"/>
    <w:rsid w:val="00CE4DF1"/>
    <w:rsid w:val="00CE5CA3"/>
    <w:rsid w:val="00CE5D29"/>
    <w:rsid w:val="00CF0C26"/>
    <w:rsid w:val="00CF27E5"/>
    <w:rsid w:val="00CF5CCA"/>
    <w:rsid w:val="00CF6FE8"/>
    <w:rsid w:val="00D002DF"/>
    <w:rsid w:val="00D00700"/>
    <w:rsid w:val="00D01493"/>
    <w:rsid w:val="00D03A86"/>
    <w:rsid w:val="00D04B04"/>
    <w:rsid w:val="00D07CD2"/>
    <w:rsid w:val="00D12454"/>
    <w:rsid w:val="00D13C9E"/>
    <w:rsid w:val="00D14CF7"/>
    <w:rsid w:val="00D168E4"/>
    <w:rsid w:val="00D17B60"/>
    <w:rsid w:val="00D202E1"/>
    <w:rsid w:val="00D20C9E"/>
    <w:rsid w:val="00D22EB7"/>
    <w:rsid w:val="00D26216"/>
    <w:rsid w:val="00D27235"/>
    <w:rsid w:val="00D32462"/>
    <w:rsid w:val="00D32BB5"/>
    <w:rsid w:val="00D34A8D"/>
    <w:rsid w:val="00D35EFE"/>
    <w:rsid w:val="00D41FBF"/>
    <w:rsid w:val="00D421D9"/>
    <w:rsid w:val="00D4647C"/>
    <w:rsid w:val="00D50929"/>
    <w:rsid w:val="00D57E91"/>
    <w:rsid w:val="00D65941"/>
    <w:rsid w:val="00D70432"/>
    <w:rsid w:val="00D707E5"/>
    <w:rsid w:val="00D7112A"/>
    <w:rsid w:val="00D75020"/>
    <w:rsid w:val="00D849B9"/>
    <w:rsid w:val="00D84C14"/>
    <w:rsid w:val="00D8535F"/>
    <w:rsid w:val="00D85725"/>
    <w:rsid w:val="00D8628C"/>
    <w:rsid w:val="00D9331C"/>
    <w:rsid w:val="00D9792A"/>
    <w:rsid w:val="00DA16FB"/>
    <w:rsid w:val="00DA2F8E"/>
    <w:rsid w:val="00DA45C5"/>
    <w:rsid w:val="00DA587D"/>
    <w:rsid w:val="00DB1AA2"/>
    <w:rsid w:val="00DB4118"/>
    <w:rsid w:val="00DC307A"/>
    <w:rsid w:val="00DC7356"/>
    <w:rsid w:val="00DD54E1"/>
    <w:rsid w:val="00DD74A3"/>
    <w:rsid w:val="00DE0C15"/>
    <w:rsid w:val="00DE207D"/>
    <w:rsid w:val="00DE25FC"/>
    <w:rsid w:val="00DE42EC"/>
    <w:rsid w:val="00DE5925"/>
    <w:rsid w:val="00DE5AC2"/>
    <w:rsid w:val="00DF6ED3"/>
    <w:rsid w:val="00E07842"/>
    <w:rsid w:val="00E115D9"/>
    <w:rsid w:val="00E20775"/>
    <w:rsid w:val="00E209F3"/>
    <w:rsid w:val="00E23794"/>
    <w:rsid w:val="00E237F6"/>
    <w:rsid w:val="00E24540"/>
    <w:rsid w:val="00E24C5A"/>
    <w:rsid w:val="00E273B4"/>
    <w:rsid w:val="00E31B22"/>
    <w:rsid w:val="00E32FE5"/>
    <w:rsid w:val="00E35C45"/>
    <w:rsid w:val="00E36ACB"/>
    <w:rsid w:val="00E37437"/>
    <w:rsid w:val="00E431D4"/>
    <w:rsid w:val="00E4524A"/>
    <w:rsid w:val="00E5004A"/>
    <w:rsid w:val="00E51748"/>
    <w:rsid w:val="00E5356B"/>
    <w:rsid w:val="00E53E81"/>
    <w:rsid w:val="00E547A0"/>
    <w:rsid w:val="00E603CD"/>
    <w:rsid w:val="00E60CB3"/>
    <w:rsid w:val="00E60FC3"/>
    <w:rsid w:val="00E63A39"/>
    <w:rsid w:val="00E63F3C"/>
    <w:rsid w:val="00E67FC6"/>
    <w:rsid w:val="00E817C0"/>
    <w:rsid w:val="00E87533"/>
    <w:rsid w:val="00E923BF"/>
    <w:rsid w:val="00EA1842"/>
    <w:rsid w:val="00EA440D"/>
    <w:rsid w:val="00EB0C67"/>
    <w:rsid w:val="00EB3376"/>
    <w:rsid w:val="00EB6031"/>
    <w:rsid w:val="00EB6CEF"/>
    <w:rsid w:val="00EB7C7A"/>
    <w:rsid w:val="00EB7F6E"/>
    <w:rsid w:val="00EC1D2E"/>
    <w:rsid w:val="00EC41D7"/>
    <w:rsid w:val="00EC7D41"/>
    <w:rsid w:val="00ED4430"/>
    <w:rsid w:val="00ED590B"/>
    <w:rsid w:val="00ED6456"/>
    <w:rsid w:val="00ED6FCD"/>
    <w:rsid w:val="00ED7F4C"/>
    <w:rsid w:val="00EF0D30"/>
    <w:rsid w:val="00EF480D"/>
    <w:rsid w:val="00EF62A6"/>
    <w:rsid w:val="00EF71D4"/>
    <w:rsid w:val="00F046AC"/>
    <w:rsid w:val="00F04D07"/>
    <w:rsid w:val="00F06F9B"/>
    <w:rsid w:val="00F1334E"/>
    <w:rsid w:val="00F13506"/>
    <w:rsid w:val="00F175AB"/>
    <w:rsid w:val="00F22300"/>
    <w:rsid w:val="00F23AEC"/>
    <w:rsid w:val="00F2583C"/>
    <w:rsid w:val="00F2799E"/>
    <w:rsid w:val="00F27F93"/>
    <w:rsid w:val="00F36B7E"/>
    <w:rsid w:val="00F40164"/>
    <w:rsid w:val="00F40E73"/>
    <w:rsid w:val="00F4216C"/>
    <w:rsid w:val="00F44A3F"/>
    <w:rsid w:val="00F54446"/>
    <w:rsid w:val="00F62C61"/>
    <w:rsid w:val="00F74B90"/>
    <w:rsid w:val="00F84585"/>
    <w:rsid w:val="00FA1820"/>
    <w:rsid w:val="00FA3F82"/>
    <w:rsid w:val="00FA74E2"/>
    <w:rsid w:val="00FB259C"/>
    <w:rsid w:val="00FB60E6"/>
    <w:rsid w:val="00FC0591"/>
    <w:rsid w:val="00FC0DA5"/>
    <w:rsid w:val="00FC5AE7"/>
    <w:rsid w:val="00FC7C89"/>
    <w:rsid w:val="00FD3E71"/>
    <w:rsid w:val="00FD555E"/>
    <w:rsid w:val="00FE2BB5"/>
    <w:rsid w:val="00FE45D2"/>
    <w:rsid w:val="00FE485C"/>
    <w:rsid w:val="00FE7C8A"/>
    <w:rsid w:val="00FF1C5A"/>
    <w:rsid w:val="00FF1C75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709F9"/>
  <w15:docId w15:val="{FE6087B8-416C-4D5F-A7F7-183CD020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146F"/>
  </w:style>
  <w:style w:type="paragraph" w:styleId="Titolo1">
    <w:name w:val="heading 1"/>
    <w:basedOn w:val="Normale"/>
    <w:link w:val="Titolo1Carattere"/>
    <w:uiPriority w:val="1"/>
    <w:qFormat/>
    <w:rsid w:val="00BF6562"/>
    <w:pPr>
      <w:widowControl w:val="0"/>
      <w:autoSpaceDE w:val="0"/>
      <w:autoSpaceDN w:val="0"/>
      <w:spacing w:after="0" w:line="240" w:lineRule="auto"/>
      <w:ind w:left="1040" w:right="705"/>
      <w:jc w:val="center"/>
      <w:outlineLvl w:val="0"/>
    </w:pPr>
    <w:rPr>
      <w:rFonts w:ascii="Times New Roman" w:eastAsia="Times New Roman" w:hAnsi="Times New Roman" w:cs="Times New Roman"/>
      <w:i/>
      <w:sz w:val="72"/>
      <w:szCs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F6562"/>
    <w:rPr>
      <w:rFonts w:ascii="Times New Roman" w:eastAsia="Times New Roman" w:hAnsi="Times New Roman" w:cs="Times New Roman"/>
      <w:i/>
      <w:sz w:val="72"/>
      <w:szCs w:val="72"/>
    </w:rPr>
  </w:style>
  <w:style w:type="paragraph" w:styleId="Paragrafoelenco">
    <w:name w:val="List Paragraph"/>
    <w:basedOn w:val="Normale"/>
    <w:uiPriority w:val="34"/>
    <w:qFormat/>
    <w:rsid w:val="005113C9"/>
    <w:pPr>
      <w:ind w:left="720"/>
      <w:contextualSpacing/>
    </w:pPr>
  </w:style>
  <w:style w:type="paragraph" w:customStyle="1" w:styleId="provvr0">
    <w:name w:val="provv_r0"/>
    <w:basedOn w:val="Normale"/>
    <w:rsid w:val="00531B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vvr1">
    <w:name w:val="provv_r1"/>
    <w:basedOn w:val="Normale"/>
    <w:rsid w:val="00531B9F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3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art">
    <w:name w:val="provv_numart"/>
    <w:basedOn w:val="Carpredefinitoparagrafo"/>
    <w:rsid w:val="00531B9F"/>
    <w:rPr>
      <w:b/>
      <w:bCs/>
    </w:rPr>
  </w:style>
  <w:style w:type="character" w:customStyle="1" w:styleId="provvrubrica">
    <w:name w:val="provv_rubrica"/>
    <w:basedOn w:val="Carpredefinitoparagrafo"/>
    <w:rsid w:val="00531B9F"/>
    <w:rPr>
      <w:i/>
      <w:iCs/>
    </w:rPr>
  </w:style>
  <w:style w:type="paragraph" w:styleId="Nessunaspaziatura">
    <w:name w:val="No Spacing"/>
    <w:uiPriority w:val="1"/>
    <w:qFormat/>
    <w:rsid w:val="00A727A4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0D3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0D3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0D3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2AA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nhideWhenUsed/>
    <w:rsid w:val="0082528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2528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82528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E77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77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77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77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771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4527F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63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4E12E3"/>
    <w:rPr>
      <w:b/>
      <w:bCs/>
      <w:i w:val="0"/>
      <w:iCs w:val="0"/>
    </w:rPr>
  </w:style>
  <w:style w:type="character" w:customStyle="1" w:styleId="st1">
    <w:name w:val="st1"/>
    <w:basedOn w:val="Carpredefinitoparagrafo"/>
    <w:rsid w:val="004E12E3"/>
  </w:style>
  <w:style w:type="paragraph" w:customStyle="1" w:styleId="CM5">
    <w:name w:val="CM5"/>
    <w:basedOn w:val="Default"/>
    <w:next w:val="Default"/>
    <w:uiPriority w:val="99"/>
    <w:rsid w:val="005A2902"/>
    <w:pPr>
      <w:widowControl w:val="0"/>
      <w:spacing w:after="265"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Paragrafoelenco1">
    <w:name w:val="Paragrafo elenco1"/>
    <w:basedOn w:val="Normale"/>
    <w:rsid w:val="003005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nhideWhenUsed/>
    <w:rsid w:val="003154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15463"/>
  </w:style>
  <w:style w:type="paragraph" w:styleId="Pidipagina">
    <w:name w:val="footer"/>
    <w:basedOn w:val="Normale"/>
    <w:link w:val="PidipaginaCarattere"/>
    <w:uiPriority w:val="99"/>
    <w:unhideWhenUsed/>
    <w:rsid w:val="003154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463"/>
  </w:style>
  <w:style w:type="character" w:styleId="Collegamentoipertestuale">
    <w:name w:val="Hyperlink"/>
    <w:basedOn w:val="Carpredefinitoparagrafo"/>
    <w:uiPriority w:val="99"/>
    <w:unhideWhenUsed/>
    <w:rsid w:val="00DE0C15"/>
    <w:rPr>
      <w:color w:val="0000FF"/>
      <w:u w:val="single"/>
    </w:rPr>
  </w:style>
  <w:style w:type="character" w:customStyle="1" w:styleId="provvnumcomma">
    <w:name w:val="provv_numcomma"/>
    <w:basedOn w:val="Carpredefinitoparagrafo"/>
    <w:rsid w:val="00186459"/>
  </w:style>
  <w:style w:type="character" w:customStyle="1" w:styleId="linkneltesto">
    <w:name w:val="link_nel_testo"/>
    <w:basedOn w:val="Carpredefinitoparagrafo"/>
    <w:rsid w:val="00186459"/>
  </w:style>
  <w:style w:type="paragraph" w:styleId="Didascalia">
    <w:name w:val="caption"/>
    <w:basedOn w:val="Normale"/>
    <w:next w:val="Normale"/>
    <w:qFormat/>
    <w:rsid w:val="00471FC8"/>
    <w:pPr>
      <w:widowControl w:val="0"/>
      <w:tabs>
        <w:tab w:val="left" w:pos="-566"/>
      </w:tabs>
      <w:spacing w:after="0" w:line="240" w:lineRule="auto"/>
      <w:jc w:val="center"/>
    </w:pPr>
    <w:rPr>
      <w:rFonts w:ascii="ShelleyAndante BT" w:eastAsia="Calibri" w:hAnsi="ShelleyAndante BT" w:cs="Times New Roman"/>
      <w:sz w:val="36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5265"/>
    <w:rPr>
      <w:color w:val="954F72"/>
      <w:u w:val="single"/>
    </w:rPr>
  </w:style>
  <w:style w:type="paragraph" w:customStyle="1" w:styleId="xl65">
    <w:name w:val="xl65"/>
    <w:basedOn w:val="Normale"/>
    <w:rsid w:val="0003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03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03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03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03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03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03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03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2D6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2D69"/>
  </w:style>
  <w:style w:type="paragraph" w:customStyle="1" w:styleId="msonormal0">
    <w:name w:val="msonormal"/>
    <w:basedOn w:val="Normale"/>
    <w:rsid w:val="00F7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F74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74">
    <w:name w:val="xl74"/>
    <w:basedOn w:val="Normale"/>
    <w:rsid w:val="00F74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75">
    <w:name w:val="xl75"/>
    <w:basedOn w:val="Normale"/>
    <w:rsid w:val="00ED7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xl76">
    <w:name w:val="xl76"/>
    <w:basedOn w:val="Normale"/>
    <w:rsid w:val="00ED7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xl77">
    <w:name w:val="xl77"/>
    <w:basedOn w:val="Normale"/>
    <w:rsid w:val="00ED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xl78">
    <w:name w:val="xl78"/>
    <w:basedOn w:val="Normale"/>
    <w:rsid w:val="00ED7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9">
    <w:name w:val="xl79"/>
    <w:basedOn w:val="Normale"/>
    <w:rsid w:val="00ED7F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ED7F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ED7F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ED7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3">
    <w:name w:val="xl83"/>
    <w:basedOn w:val="Normale"/>
    <w:rsid w:val="00714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4">
    <w:name w:val="xl84"/>
    <w:basedOn w:val="Normale"/>
    <w:rsid w:val="00714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5">
    <w:name w:val="xl85"/>
    <w:basedOn w:val="Normale"/>
    <w:rsid w:val="007140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6">
    <w:name w:val="xl86"/>
    <w:basedOn w:val="Normale"/>
    <w:rsid w:val="007140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FDE82-D389-47FB-8793-6401C0B6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244</Pages>
  <Words>37642</Words>
  <Characters>214560</Characters>
  <Application>Microsoft Office Word</Application>
  <DocSecurity>0</DocSecurity>
  <Lines>1788</Lines>
  <Paragraphs>503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251699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Antonini Ilaria</dc:creator>
  <cp:lastModifiedBy>Popolano Irene</cp:lastModifiedBy>
  <cp:revision>2</cp:revision>
  <cp:lastPrinted>2020-08-07T07:24:00Z</cp:lastPrinted>
  <dcterms:created xsi:type="dcterms:W3CDTF">2022-06-20T13:29:00Z</dcterms:created>
  <dcterms:modified xsi:type="dcterms:W3CDTF">2022-06-20T13:29:00Z</dcterms:modified>
</cp:coreProperties>
</file>